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DBA4F" w14:textId="77777777" w:rsidR="00180E5E" w:rsidRPr="0038779A" w:rsidRDefault="00180E5E" w:rsidP="0038779A">
      <w:pPr>
        <w:spacing w:line="276" w:lineRule="auto"/>
        <w:jc w:val="right"/>
        <w:rPr>
          <w:rFonts w:ascii="GHEA Grapalat" w:hAnsi="GHEA Grapalat"/>
          <w:u w:val="single"/>
          <w:lang w:val="hy-AM"/>
        </w:rPr>
      </w:pPr>
      <w:r w:rsidRPr="0038779A">
        <w:rPr>
          <w:rFonts w:ascii="GHEA Grapalat" w:hAnsi="GHEA Grapalat"/>
          <w:u w:val="single"/>
          <w:lang w:val="hy-AM"/>
        </w:rPr>
        <w:t>ՆԱԽԱԳԻԾ</w:t>
      </w:r>
    </w:p>
    <w:p w14:paraId="387155B8" w14:textId="77777777" w:rsidR="00180E5E" w:rsidRPr="0038779A" w:rsidRDefault="00180E5E" w:rsidP="0038779A">
      <w:pPr>
        <w:spacing w:line="276" w:lineRule="auto"/>
        <w:ind w:firstLine="601"/>
        <w:jc w:val="center"/>
        <w:rPr>
          <w:rFonts w:ascii="GHEA Grapalat" w:hAnsi="GHEA Grapalat"/>
          <w:lang w:val="hy-AM"/>
        </w:rPr>
      </w:pPr>
    </w:p>
    <w:p w14:paraId="6EF258B2" w14:textId="77777777" w:rsidR="00AA5839" w:rsidRPr="0038779A" w:rsidRDefault="00AA5839" w:rsidP="0038779A">
      <w:pPr>
        <w:spacing w:line="276" w:lineRule="auto"/>
        <w:ind w:firstLine="601"/>
        <w:jc w:val="center"/>
        <w:rPr>
          <w:rFonts w:ascii="GHEA Grapalat" w:hAnsi="GHEA Grapalat"/>
          <w:lang w:val="hy-AM"/>
        </w:rPr>
      </w:pPr>
    </w:p>
    <w:p w14:paraId="6241913C" w14:textId="77777777" w:rsidR="00180E5E" w:rsidRPr="0038779A" w:rsidRDefault="00180E5E" w:rsidP="0038779A">
      <w:pPr>
        <w:spacing w:line="276" w:lineRule="auto"/>
        <w:ind w:firstLine="601"/>
        <w:jc w:val="center"/>
        <w:rPr>
          <w:rFonts w:ascii="GHEA Grapalat" w:hAnsi="GHEA Grapalat"/>
          <w:lang w:val="hy-AM"/>
        </w:rPr>
      </w:pPr>
    </w:p>
    <w:p w14:paraId="086D8C48" w14:textId="77777777" w:rsidR="00DB7B50" w:rsidRPr="0038779A" w:rsidRDefault="00DB7B50" w:rsidP="0038779A">
      <w:pPr>
        <w:spacing w:line="276" w:lineRule="auto"/>
        <w:ind w:firstLine="601"/>
        <w:jc w:val="center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ՀԱՅԱՍՏԱՆԻ ՀԱՆՐԱՊԵՏՈՒԹՅԱՆ ԿԱՌԱՎԱՐՈՒԹՅՈՒՆ</w:t>
      </w:r>
    </w:p>
    <w:p w14:paraId="6DAB65B1" w14:textId="77777777" w:rsidR="00DB7B50" w:rsidRPr="0038779A" w:rsidRDefault="00DB7B50" w:rsidP="0038779A">
      <w:pPr>
        <w:spacing w:line="276" w:lineRule="auto"/>
        <w:ind w:firstLine="601"/>
        <w:jc w:val="center"/>
        <w:rPr>
          <w:rFonts w:ascii="GHEA Grapalat" w:hAnsi="GHEA Grapalat"/>
          <w:lang w:val="hy-AM"/>
        </w:rPr>
      </w:pPr>
    </w:p>
    <w:p w14:paraId="636938B3" w14:textId="77777777" w:rsidR="00DB7B50" w:rsidRPr="0038779A" w:rsidRDefault="00DB7B50" w:rsidP="0038779A">
      <w:pPr>
        <w:spacing w:line="276" w:lineRule="auto"/>
        <w:ind w:firstLine="601"/>
        <w:jc w:val="center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Ո Ր Ո Շ Ո Ւ Մ</w:t>
      </w:r>
    </w:p>
    <w:p w14:paraId="56B11F8A" w14:textId="77777777" w:rsidR="00DB7B50" w:rsidRPr="0038779A" w:rsidRDefault="00DB7B50" w:rsidP="0038779A">
      <w:pPr>
        <w:spacing w:line="276" w:lineRule="auto"/>
        <w:ind w:firstLine="601"/>
        <w:jc w:val="center"/>
        <w:rPr>
          <w:rFonts w:ascii="GHEA Grapalat" w:hAnsi="GHEA Grapalat"/>
          <w:lang w:val="hy-AM"/>
        </w:rPr>
      </w:pPr>
    </w:p>
    <w:p w14:paraId="6413DC47" w14:textId="77777777" w:rsidR="00DB7B50" w:rsidRPr="0038779A" w:rsidRDefault="00DB7B50" w:rsidP="0038779A">
      <w:pPr>
        <w:pStyle w:val="ae"/>
        <w:spacing w:before="0" w:beforeAutospacing="0" w:after="0" w:afterAutospacing="0" w:line="276" w:lineRule="auto"/>
        <w:ind w:firstLine="600"/>
        <w:jc w:val="center"/>
        <w:rPr>
          <w:rFonts w:ascii="GHEA Grapalat" w:hAnsi="GHEA Grapalat"/>
          <w:lang w:val="hy-AM"/>
        </w:rPr>
      </w:pPr>
      <w:r w:rsidRPr="0038779A">
        <w:rPr>
          <w:rFonts w:ascii="GHEA Grapalat" w:hAnsi="GHEA Grapalat" w:cs="Arial Armenian"/>
          <w:lang w:val="hy-AM"/>
        </w:rPr>
        <w:t xml:space="preserve">« </w:t>
      </w:r>
      <w:r w:rsidRPr="0038779A">
        <w:rPr>
          <w:rFonts w:ascii="GHEA Grapalat" w:hAnsi="GHEA Grapalat" w:cs="GHEA Grapalat"/>
          <w:lang w:val="hy-AM"/>
        </w:rPr>
        <w:t xml:space="preserve">     » _____________ </w:t>
      </w:r>
      <w:r w:rsidRPr="0038779A">
        <w:rPr>
          <w:rFonts w:ascii="GHEA Grapalat" w:hAnsi="GHEA Grapalat"/>
          <w:lang w:val="hy-AM"/>
        </w:rPr>
        <w:t xml:space="preserve">2023 թվականի </w:t>
      </w:r>
    </w:p>
    <w:p w14:paraId="68F68641" w14:textId="77777777" w:rsidR="00DB7B50" w:rsidRPr="0038779A" w:rsidRDefault="00DB7B50" w:rsidP="0038779A">
      <w:pPr>
        <w:pStyle w:val="ae"/>
        <w:spacing w:before="0" w:beforeAutospacing="0" w:after="0" w:afterAutospacing="0" w:line="276" w:lineRule="auto"/>
        <w:ind w:firstLine="600"/>
        <w:jc w:val="center"/>
        <w:rPr>
          <w:rFonts w:ascii="GHEA Grapalat" w:hAnsi="GHEA Grapalat"/>
          <w:lang w:val="hy-AM"/>
        </w:rPr>
      </w:pPr>
    </w:p>
    <w:p w14:paraId="54894C1F" w14:textId="77777777" w:rsidR="00DB7B50" w:rsidRPr="0038779A" w:rsidRDefault="00DB7B50" w:rsidP="0038779A">
      <w:pPr>
        <w:pStyle w:val="ae"/>
        <w:spacing w:before="0" w:beforeAutospacing="0" w:after="0" w:afterAutospacing="0" w:line="276" w:lineRule="auto"/>
        <w:ind w:firstLine="600"/>
        <w:jc w:val="center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N       - Ն</w:t>
      </w:r>
    </w:p>
    <w:p w14:paraId="323A194E" w14:textId="77777777" w:rsidR="00180E5E" w:rsidRPr="0038779A" w:rsidRDefault="00180E5E" w:rsidP="0038779A">
      <w:pPr>
        <w:pStyle w:val="ae"/>
        <w:spacing w:before="0" w:beforeAutospacing="0" w:after="0" w:afterAutospacing="0" w:line="276" w:lineRule="auto"/>
        <w:ind w:firstLine="600"/>
        <w:jc w:val="both"/>
        <w:rPr>
          <w:rFonts w:ascii="GHEA Grapalat" w:hAnsi="GHEA Grapalat"/>
          <w:lang w:val="hy-AM"/>
        </w:rPr>
      </w:pPr>
    </w:p>
    <w:p w14:paraId="79E98938" w14:textId="77777777" w:rsidR="00180E5E" w:rsidRPr="0038779A" w:rsidRDefault="003A13C9" w:rsidP="0038779A">
      <w:pPr>
        <w:pStyle w:val="ConsPlusNormal"/>
        <w:spacing w:line="276" w:lineRule="auto"/>
        <w:ind w:firstLine="0"/>
        <w:jc w:val="center"/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 xml:space="preserve">ՎԱՐՁՈՒԹԱՅԻՆ ՎԿԱՅԱԿԱՆ ՏՐԱՄԱԴՐԵԼՈՒ </w:t>
      </w:r>
      <w:r w:rsidR="00E56B0F"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ԵՎ</w:t>
      </w: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 xml:space="preserve"> ԴՐԱ ԳՈՐԾՈՂՈՒԹՅՈՒՆԸ ԴԱԴԱՐԵՑՆԵԼՈՒ,  ՖԻԼՄԸ ԴԱՍԱԿԱՐԳԵԼՈՒ ԵՎ ՖԻԼՄԻ ՏԱՐԻՔԱՅԻՆ ՍԱՀՄԱՆԱՓԱԿՄԱՆ ՄԱՍԻՆ ՆՇՈՒՄ ԿԱՏԱՐԵԼՈՒ </w:t>
      </w:r>
      <w:r w:rsidR="00B76EE4"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ԿԱՐԳԸ ՀԱՍՏԱՏԵԼՈՒ ՄԱՍԻՆ</w:t>
      </w:r>
    </w:p>
    <w:p w14:paraId="0F4218EA" w14:textId="77777777" w:rsidR="004E4CD2" w:rsidRPr="0038779A" w:rsidRDefault="004E4CD2" w:rsidP="0038779A">
      <w:pPr>
        <w:pStyle w:val="ConsPlusNormal"/>
        <w:spacing w:line="276" w:lineRule="auto"/>
        <w:ind w:firstLine="0"/>
        <w:jc w:val="center"/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</w:p>
    <w:p w14:paraId="75C28E50" w14:textId="77777777" w:rsidR="009A2273" w:rsidRPr="0038779A" w:rsidRDefault="009A2273" w:rsidP="0038779A">
      <w:pPr>
        <w:pStyle w:val="ConsPlusNormal"/>
        <w:spacing w:line="276" w:lineRule="auto"/>
        <w:ind w:firstLine="0"/>
        <w:jc w:val="center"/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</w:p>
    <w:p w14:paraId="43DA93F0" w14:textId="77777777" w:rsidR="00180E5E" w:rsidRPr="0038779A" w:rsidRDefault="00180E5E" w:rsidP="0038779A">
      <w:pPr>
        <w:pStyle w:val="ae"/>
        <w:spacing w:before="0" w:beforeAutospacing="0" w:after="0" w:afterAutospacing="0" w:line="276" w:lineRule="auto"/>
        <w:jc w:val="center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--------------------------------------------------------------------------------------------------------------</w:t>
      </w:r>
    </w:p>
    <w:p w14:paraId="336A4836" w14:textId="77777777" w:rsidR="00180E5E" w:rsidRPr="0038779A" w:rsidRDefault="00180E5E" w:rsidP="0038779A">
      <w:pPr>
        <w:pStyle w:val="ae"/>
        <w:spacing w:before="0" w:beforeAutospacing="0" w:after="0" w:afterAutospacing="0" w:line="276" w:lineRule="auto"/>
        <w:jc w:val="center"/>
        <w:rPr>
          <w:rFonts w:ascii="GHEA Grapalat" w:hAnsi="GHEA Grapalat"/>
          <w:b/>
          <w:bCs/>
          <w:lang w:val="hy-AM"/>
        </w:rPr>
      </w:pPr>
    </w:p>
    <w:p w14:paraId="0F611A49" w14:textId="77777777" w:rsidR="00180E5E" w:rsidRPr="0038779A" w:rsidRDefault="00180E5E" w:rsidP="0038779A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GHEA Grapalat" w:hAnsi="GHEA Grapalat" w:cs="Sylfaen"/>
          <w:b/>
          <w:lang w:val="hy-AM"/>
        </w:rPr>
      </w:pPr>
      <w:r w:rsidRPr="0038779A">
        <w:rPr>
          <w:rFonts w:ascii="GHEA Grapalat" w:hAnsi="GHEA Grapalat" w:cs="Sylfaen"/>
          <w:shd w:val="clear" w:color="auto" w:fill="FFFFFF"/>
          <w:lang w:val="hy-AM"/>
        </w:rPr>
        <w:t>Հիմք ընդունելով «</w:t>
      </w:r>
      <w:proofErr w:type="spellStart"/>
      <w:r w:rsidRPr="0038779A">
        <w:rPr>
          <w:rFonts w:ascii="GHEA Grapalat" w:hAnsi="GHEA Grapalat" w:cs="Sylfaen"/>
          <w:shd w:val="clear" w:color="auto" w:fill="FFFFFF"/>
          <w:lang w:val="hy-AM"/>
        </w:rPr>
        <w:t>Կինեմատոգրաֆիայի</w:t>
      </w:r>
      <w:proofErr w:type="spellEnd"/>
      <w:r w:rsidRPr="0038779A">
        <w:rPr>
          <w:rFonts w:ascii="GHEA Grapalat" w:hAnsi="GHEA Grapalat" w:cs="Sylfaen"/>
          <w:shd w:val="clear" w:color="auto" w:fill="FFFFFF"/>
          <w:lang w:val="hy-AM"/>
        </w:rPr>
        <w:t xml:space="preserve"> մասին» օրենքի</w:t>
      </w:r>
      <w:r w:rsidRPr="0038779A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712D5" w:rsidRPr="0038779A">
        <w:rPr>
          <w:rFonts w:ascii="GHEA Grapalat" w:hAnsi="GHEA Grapalat"/>
          <w:shd w:val="clear" w:color="auto" w:fill="FFFFFF"/>
          <w:lang w:val="hy-AM"/>
        </w:rPr>
        <w:t>7</w:t>
      </w:r>
      <w:r w:rsidRPr="0038779A">
        <w:rPr>
          <w:rFonts w:ascii="GHEA Grapalat" w:hAnsi="GHEA Grapalat"/>
          <w:shd w:val="clear" w:color="auto" w:fill="FFFFFF"/>
          <w:lang w:val="hy-AM"/>
        </w:rPr>
        <w:t>-</w:t>
      </w:r>
      <w:r w:rsidRPr="0038779A">
        <w:rPr>
          <w:rFonts w:ascii="GHEA Grapalat" w:hAnsi="GHEA Grapalat" w:cs="Sylfaen"/>
          <w:shd w:val="clear" w:color="auto" w:fill="FFFFFF"/>
          <w:lang w:val="hy-AM"/>
        </w:rPr>
        <w:t>րդ</w:t>
      </w:r>
      <w:r w:rsidRPr="0038779A">
        <w:rPr>
          <w:rFonts w:ascii="GHEA Grapalat" w:hAnsi="GHEA Grapalat"/>
          <w:shd w:val="clear" w:color="auto" w:fill="FFFFFF"/>
          <w:lang w:val="hy-AM"/>
        </w:rPr>
        <w:t xml:space="preserve"> </w:t>
      </w:r>
      <w:r w:rsidR="00E712D5" w:rsidRPr="0038779A">
        <w:rPr>
          <w:rFonts w:ascii="GHEA Grapalat" w:hAnsi="GHEA Grapalat"/>
          <w:shd w:val="clear" w:color="auto" w:fill="FFFFFF"/>
          <w:lang w:val="hy-AM"/>
        </w:rPr>
        <w:t xml:space="preserve">հոդվածի 1-ին մասի 5-րդ </w:t>
      </w:r>
      <w:r w:rsidR="00DB3785" w:rsidRPr="0038779A">
        <w:rPr>
          <w:rFonts w:ascii="GHEA Grapalat" w:hAnsi="GHEA Grapalat"/>
          <w:shd w:val="clear" w:color="auto" w:fill="FFFFFF"/>
          <w:lang w:val="hy-AM"/>
        </w:rPr>
        <w:t xml:space="preserve">և 6-րդ </w:t>
      </w:r>
      <w:r w:rsidR="00E712D5" w:rsidRPr="0038779A">
        <w:rPr>
          <w:rFonts w:ascii="GHEA Grapalat" w:hAnsi="GHEA Grapalat"/>
          <w:shd w:val="clear" w:color="auto" w:fill="FFFFFF"/>
          <w:lang w:val="hy-AM"/>
        </w:rPr>
        <w:t>կետ</w:t>
      </w:r>
      <w:r w:rsidR="00DB3785" w:rsidRPr="0038779A">
        <w:rPr>
          <w:rFonts w:ascii="GHEA Grapalat" w:hAnsi="GHEA Grapalat"/>
          <w:shd w:val="clear" w:color="auto" w:fill="FFFFFF"/>
          <w:lang w:val="hy-AM"/>
        </w:rPr>
        <w:t>եր</w:t>
      </w:r>
      <w:r w:rsidR="000105DE" w:rsidRPr="0038779A">
        <w:rPr>
          <w:rFonts w:ascii="GHEA Grapalat" w:hAnsi="GHEA Grapalat"/>
          <w:shd w:val="clear" w:color="auto" w:fill="FFFFFF"/>
          <w:lang w:val="hy-AM"/>
        </w:rPr>
        <w:t>ը</w:t>
      </w:r>
      <w:r w:rsidR="003A13C9" w:rsidRPr="0038779A">
        <w:rPr>
          <w:rFonts w:ascii="GHEA Grapalat" w:hAnsi="GHEA Grapalat"/>
          <w:shd w:val="clear" w:color="auto" w:fill="FFFFFF"/>
          <w:lang w:val="hy-AM"/>
        </w:rPr>
        <w:t xml:space="preserve">՝ </w:t>
      </w:r>
      <w:r w:rsidRPr="0038779A">
        <w:rPr>
          <w:rFonts w:ascii="GHEA Grapalat" w:hAnsi="GHEA Grapalat" w:cs="Sylfaen"/>
          <w:lang w:val="hy-AM"/>
        </w:rPr>
        <w:t xml:space="preserve">Հայաստանի Հանրապետության </w:t>
      </w:r>
      <w:r w:rsidR="002B25F6" w:rsidRPr="0038779A">
        <w:rPr>
          <w:rFonts w:ascii="GHEA Grapalat" w:hAnsi="GHEA Grapalat" w:cs="Sylfaen"/>
          <w:lang w:val="hy-AM"/>
        </w:rPr>
        <w:t>կառավարությունը</w:t>
      </w:r>
      <w:r w:rsidRPr="0038779A">
        <w:rPr>
          <w:rFonts w:ascii="GHEA Grapalat" w:hAnsi="GHEA Grapalat" w:cs="Sylfaen"/>
          <w:lang w:val="hy-AM"/>
        </w:rPr>
        <w:t xml:space="preserve"> </w:t>
      </w:r>
      <w:r w:rsidRPr="0038779A">
        <w:rPr>
          <w:rFonts w:ascii="GHEA Grapalat" w:hAnsi="GHEA Grapalat" w:cs="Sylfaen"/>
          <w:b/>
          <w:lang w:val="hy-AM"/>
        </w:rPr>
        <w:t>որոշում է.</w:t>
      </w:r>
    </w:p>
    <w:p w14:paraId="1B3A0DC1" w14:textId="77777777" w:rsidR="008D63F2" w:rsidRPr="0038779A" w:rsidRDefault="008D63F2" w:rsidP="0038779A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GHEA Grapalat" w:hAnsi="GHEA Grapalat" w:cs="Sylfaen"/>
          <w:b/>
          <w:lang w:val="hy-AM"/>
        </w:rPr>
      </w:pPr>
    </w:p>
    <w:p w14:paraId="1D2E7789" w14:textId="77777777" w:rsidR="008D63F2" w:rsidRPr="0038779A" w:rsidRDefault="008D63F2" w:rsidP="0038779A">
      <w:pPr>
        <w:pStyle w:val="ae"/>
        <w:spacing w:before="0" w:beforeAutospacing="0" w:after="0" w:afterAutospacing="0" w:line="276" w:lineRule="auto"/>
        <w:ind w:firstLine="540"/>
        <w:jc w:val="both"/>
        <w:rPr>
          <w:rFonts w:ascii="GHEA Grapalat" w:hAnsi="GHEA Grapalat"/>
          <w:shd w:val="clear" w:color="auto" w:fill="FFFFFF"/>
          <w:lang w:val="hy-AM"/>
        </w:rPr>
      </w:pPr>
    </w:p>
    <w:p w14:paraId="1AAC951E" w14:textId="77777777" w:rsidR="00180E5E" w:rsidRPr="0038779A" w:rsidRDefault="003A13C9" w:rsidP="0038779A">
      <w:pPr>
        <w:pStyle w:val="ae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GHEA Grapalat" w:hAnsi="GHEA Grapalat" w:cs="Sylfaen"/>
          <w:lang w:val="hy-AM"/>
        </w:rPr>
      </w:pPr>
      <w:r w:rsidRPr="0038779A">
        <w:rPr>
          <w:rFonts w:ascii="GHEA Grapalat" w:hAnsi="GHEA Grapalat"/>
          <w:lang w:val="hy-AM"/>
        </w:rPr>
        <w:t>Հաստատել</w:t>
      </w:r>
      <w:r w:rsidR="00E56B0F" w:rsidRPr="0038779A">
        <w:rPr>
          <w:rFonts w:ascii="GHEA Grapalat" w:hAnsi="GHEA Grapalat"/>
          <w:lang w:val="hy-AM"/>
        </w:rPr>
        <w:t xml:space="preserve"> </w:t>
      </w:r>
      <w:proofErr w:type="spellStart"/>
      <w:r w:rsidR="00E56B0F" w:rsidRPr="0038779A">
        <w:rPr>
          <w:rFonts w:ascii="GHEA Grapalat" w:hAnsi="GHEA Grapalat"/>
          <w:lang w:val="hy-AM"/>
        </w:rPr>
        <w:t>վարձութային</w:t>
      </w:r>
      <w:proofErr w:type="spellEnd"/>
      <w:r w:rsidR="00E56B0F" w:rsidRPr="0038779A">
        <w:rPr>
          <w:rFonts w:ascii="GHEA Grapalat" w:hAnsi="GHEA Grapalat"/>
          <w:lang w:val="hy-AM"/>
        </w:rPr>
        <w:t xml:space="preserve"> վկայական տրամադրելու և դրա գործողությունը դադարեցնելու, ֆիլմը դասակարգելու և ֆիլմի տարիքային սահմանափակման մասին նշում կատարելու կարգը՝ համաձայն հավելվածի:</w:t>
      </w:r>
    </w:p>
    <w:p w14:paraId="69E16B46" w14:textId="77777777" w:rsidR="00180E5E" w:rsidRPr="0038779A" w:rsidRDefault="00E56B0F" w:rsidP="0038779A">
      <w:pPr>
        <w:pStyle w:val="ae"/>
        <w:numPr>
          <w:ilvl w:val="0"/>
          <w:numId w:val="4"/>
        </w:numPr>
        <w:spacing w:before="0" w:beforeAutospacing="0" w:after="0" w:afterAutospacing="0" w:line="276" w:lineRule="auto"/>
        <w:jc w:val="both"/>
        <w:rPr>
          <w:rFonts w:ascii="GHEA Grapalat" w:hAnsi="GHEA Grapalat" w:cs="Sylfaen"/>
          <w:lang w:val="hy-AM"/>
        </w:rPr>
      </w:pPr>
      <w:r w:rsidRPr="0038779A">
        <w:rPr>
          <w:rFonts w:ascii="GHEA Grapalat" w:hAnsi="GHEA Grapalat"/>
          <w:lang w:val="hy-AM"/>
        </w:rPr>
        <w:t>Սույն որոշումն ուժի մեջ է մտնում պաշտոնական հրապարակման օրվանից 2 ամիս հետո:</w:t>
      </w:r>
    </w:p>
    <w:p w14:paraId="07DD524C" w14:textId="77777777" w:rsidR="00180E5E" w:rsidRPr="0038779A" w:rsidRDefault="00180E5E" w:rsidP="0038779A">
      <w:pPr>
        <w:pStyle w:val="af0"/>
        <w:tabs>
          <w:tab w:val="left" w:pos="540"/>
        </w:tabs>
        <w:spacing w:line="276" w:lineRule="auto"/>
        <w:jc w:val="both"/>
        <w:rPr>
          <w:rFonts w:ascii="GHEA Grapalat" w:hAnsi="GHEA Grapalat" w:cs="Sylfaen"/>
          <w:bCs/>
          <w:shd w:val="clear" w:color="auto" w:fill="FFFFFF"/>
          <w:lang w:val="hy-AM"/>
        </w:rPr>
      </w:pPr>
    </w:p>
    <w:p w14:paraId="50AAD65F" w14:textId="77777777" w:rsidR="000B440B" w:rsidRPr="0038779A" w:rsidRDefault="000B440B" w:rsidP="0038779A">
      <w:pPr>
        <w:pStyle w:val="af0"/>
        <w:tabs>
          <w:tab w:val="left" w:pos="540"/>
        </w:tabs>
        <w:spacing w:line="276" w:lineRule="auto"/>
        <w:jc w:val="both"/>
        <w:rPr>
          <w:rFonts w:ascii="GHEA Grapalat" w:hAnsi="GHEA Grapalat" w:cs="Sylfaen"/>
          <w:bCs/>
          <w:shd w:val="clear" w:color="auto" w:fill="FFFFFF"/>
          <w:lang w:val="hy-AM"/>
        </w:rPr>
      </w:pPr>
    </w:p>
    <w:p w14:paraId="44EECD28" w14:textId="77777777" w:rsidR="008D63F2" w:rsidRPr="0038779A" w:rsidRDefault="008D63F2" w:rsidP="0038779A">
      <w:pPr>
        <w:pStyle w:val="af0"/>
        <w:tabs>
          <w:tab w:val="left" w:pos="540"/>
        </w:tabs>
        <w:spacing w:line="276" w:lineRule="auto"/>
        <w:jc w:val="both"/>
        <w:rPr>
          <w:rFonts w:ascii="GHEA Grapalat" w:hAnsi="GHEA Grapalat" w:cs="Sylfaen"/>
          <w:bCs/>
          <w:shd w:val="clear" w:color="auto" w:fill="FFFFFF"/>
          <w:lang w:val="hy-AM"/>
        </w:rPr>
      </w:pPr>
    </w:p>
    <w:p w14:paraId="18415EC9" w14:textId="77777777" w:rsidR="008D63F2" w:rsidRPr="0038779A" w:rsidRDefault="008D63F2" w:rsidP="0038779A">
      <w:pPr>
        <w:pStyle w:val="af0"/>
        <w:tabs>
          <w:tab w:val="left" w:pos="540"/>
        </w:tabs>
        <w:spacing w:line="276" w:lineRule="auto"/>
        <w:jc w:val="both"/>
        <w:rPr>
          <w:rFonts w:ascii="GHEA Grapalat" w:hAnsi="GHEA Grapalat" w:cs="Sylfaen"/>
          <w:bCs/>
          <w:shd w:val="clear" w:color="auto" w:fill="FFFFFF"/>
          <w:lang w:val="hy-AM"/>
        </w:rPr>
      </w:pPr>
    </w:p>
    <w:p w14:paraId="1EDE0409" w14:textId="77777777" w:rsidR="000B440B" w:rsidRPr="0038779A" w:rsidRDefault="000B440B" w:rsidP="0038779A">
      <w:pPr>
        <w:pStyle w:val="af0"/>
        <w:tabs>
          <w:tab w:val="left" w:pos="540"/>
        </w:tabs>
        <w:spacing w:line="276" w:lineRule="auto"/>
        <w:jc w:val="both"/>
        <w:rPr>
          <w:rFonts w:ascii="GHEA Grapalat" w:hAnsi="GHEA Grapalat" w:cs="Sylfaen"/>
          <w:bCs/>
          <w:shd w:val="clear" w:color="auto" w:fill="FFFFFF"/>
          <w:lang w:val="hy-AM"/>
        </w:rPr>
      </w:pPr>
    </w:p>
    <w:p w14:paraId="464D9DE4" w14:textId="77777777" w:rsidR="00180E5E" w:rsidRPr="0038779A" w:rsidRDefault="00180E5E" w:rsidP="0038779A">
      <w:pPr>
        <w:pStyle w:val="af0"/>
        <w:tabs>
          <w:tab w:val="left" w:pos="540"/>
        </w:tabs>
        <w:spacing w:line="276" w:lineRule="auto"/>
        <w:jc w:val="both"/>
        <w:rPr>
          <w:rFonts w:ascii="GHEA Grapalat" w:hAnsi="GHEA Grapalat" w:cs="Sylfaen"/>
          <w:bCs/>
          <w:shd w:val="clear" w:color="auto" w:fill="FFFFFF"/>
          <w:lang w:val="hy-AM"/>
        </w:rPr>
      </w:pP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 xml:space="preserve">Հայաստանի Հանրապետության </w:t>
      </w:r>
    </w:p>
    <w:p w14:paraId="2AAF1EC1" w14:textId="77777777" w:rsidR="0024581E" w:rsidRPr="0038779A" w:rsidRDefault="00180E5E" w:rsidP="0038779A">
      <w:pPr>
        <w:tabs>
          <w:tab w:val="left" w:pos="0"/>
        </w:tabs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  <w:t>վարչապետ</w:t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  <w:t>Ն. ՓԱՇԻՆՅԱՆ</w:t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</w:r>
      <w:r w:rsidRPr="0038779A">
        <w:rPr>
          <w:rFonts w:ascii="GHEA Grapalat" w:hAnsi="GHEA Grapalat" w:cs="Sylfaen"/>
          <w:bCs/>
          <w:shd w:val="clear" w:color="auto" w:fill="FFFFFF"/>
          <w:lang w:val="hy-AM"/>
        </w:rPr>
        <w:tab/>
        <w:t xml:space="preserve">              </w:t>
      </w:r>
      <w:r w:rsidRPr="0038779A">
        <w:rPr>
          <w:rFonts w:ascii="GHEA Grapalat" w:hAnsi="GHEA Grapalat"/>
          <w:lang w:val="hy-AM"/>
        </w:rPr>
        <w:br w:type="page"/>
      </w:r>
    </w:p>
    <w:p w14:paraId="1B3B8D4F" w14:textId="77777777" w:rsidR="00DF31D7" w:rsidRPr="0038779A" w:rsidRDefault="00DF31D7" w:rsidP="0038779A">
      <w:pPr>
        <w:pStyle w:val="ConsPlusNormal"/>
        <w:spacing w:line="276" w:lineRule="auto"/>
        <w:ind w:firstLine="0"/>
        <w:jc w:val="right"/>
        <w:rPr>
          <w:rFonts w:ascii="GHEA Grapalat" w:eastAsia="Calibri" w:hAnsi="GHEA Grapalat"/>
          <w:b/>
          <w:bCs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b/>
          <w:bCs/>
          <w:sz w:val="24"/>
          <w:szCs w:val="24"/>
          <w:shd w:val="clear" w:color="auto" w:fill="FFFFFF"/>
          <w:lang w:val="hy-AM"/>
        </w:rPr>
        <w:lastRenderedPageBreak/>
        <w:t xml:space="preserve">Հավելված </w:t>
      </w:r>
    </w:p>
    <w:p w14:paraId="56A8D635" w14:textId="77777777" w:rsidR="00DF31D7" w:rsidRPr="0038779A" w:rsidRDefault="00DF31D7" w:rsidP="0038779A">
      <w:pPr>
        <w:pStyle w:val="ConsPlusNormal"/>
        <w:spacing w:line="276" w:lineRule="auto"/>
        <w:ind w:firstLine="0"/>
        <w:jc w:val="right"/>
        <w:rPr>
          <w:rFonts w:ascii="GHEA Grapalat" w:eastAsia="Calibri" w:hAnsi="GHEA Grapalat"/>
          <w:b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b/>
          <w:bCs/>
          <w:sz w:val="24"/>
          <w:szCs w:val="24"/>
          <w:shd w:val="clear" w:color="auto" w:fill="FFFFFF"/>
          <w:lang w:val="hy-AM"/>
        </w:rPr>
        <w:t>ՀՀ կառավարության 2023 թվականի</w:t>
      </w:r>
    </w:p>
    <w:p w14:paraId="262E862C" w14:textId="77777777" w:rsidR="00DF31D7" w:rsidRPr="0038779A" w:rsidRDefault="00DF31D7" w:rsidP="0038779A">
      <w:pPr>
        <w:pStyle w:val="ConsPlusNormal"/>
        <w:spacing w:line="276" w:lineRule="auto"/>
        <w:ind w:firstLine="0"/>
        <w:jc w:val="right"/>
        <w:rPr>
          <w:rFonts w:ascii="GHEA Grapalat" w:eastAsia="Calibri" w:hAnsi="GHEA Grapalat"/>
          <w:b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b/>
          <w:bCs/>
          <w:sz w:val="24"/>
          <w:szCs w:val="24"/>
          <w:shd w:val="clear" w:color="auto" w:fill="FFFFFF"/>
          <w:lang w:val="hy-AM"/>
        </w:rPr>
        <w:t>____________  ___-ի N ___-Ն որոշման</w:t>
      </w:r>
    </w:p>
    <w:p w14:paraId="61DE146F" w14:textId="77777777" w:rsidR="00DF31D7" w:rsidRPr="0038779A" w:rsidRDefault="00DF31D7" w:rsidP="0038779A">
      <w:pPr>
        <w:pStyle w:val="ConsPlusNormal"/>
        <w:spacing w:line="276" w:lineRule="auto"/>
        <w:ind w:firstLine="0"/>
        <w:jc w:val="center"/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</w:pPr>
    </w:p>
    <w:p w14:paraId="1FC2C6FC" w14:textId="77777777" w:rsidR="00DF31D7" w:rsidRPr="0038779A" w:rsidRDefault="00DF31D7" w:rsidP="0038779A">
      <w:pPr>
        <w:pStyle w:val="ConsPlusNormal"/>
        <w:spacing w:line="276" w:lineRule="auto"/>
        <w:ind w:firstLine="0"/>
        <w:jc w:val="center"/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</w:pPr>
    </w:p>
    <w:p w14:paraId="0E58712A" w14:textId="77777777" w:rsidR="00DF31D7" w:rsidRPr="0038779A" w:rsidRDefault="00DF31D7" w:rsidP="0038779A">
      <w:pPr>
        <w:pStyle w:val="ConsPlusNormal"/>
        <w:spacing w:line="276" w:lineRule="auto"/>
        <w:ind w:firstLine="0"/>
        <w:jc w:val="center"/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</w:pPr>
    </w:p>
    <w:p w14:paraId="71FA13E6" w14:textId="77777777" w:rsidR="005C6644" w:rsidRPr="0038779A" w:rsidRDefault="005C6644" w:rsidP="0038779A">
      <w:pPr>
        <w:pStyle w:val="ConsPlusNormal"/>
        <w:spacing w:line="276" w:lineRule="auto"/>
        <w:ind w:firstLine="0"/>
        <w:jc w:val="center"/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ԿԱՐԳ</w:t>
      </w:r>
    </w:p>
    <w:p w14:paraId="21DA4EE0" w14:textId="77777777" w:rsidR="0024581E" w:rsidRPr="0038779A" w:rsidRDefault="00EB44C6" w:rsidP="0038779A">
      <w:pPr>
        <w:pStyle w:val="ConsPlusNormal"/>
        <w:spacing w:line="276" w:lineRule="auto"/>
        <w:ind w:firstLine="0"/>
        <w:jc w:val="center"/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 xml:space="preserve">ՎԱՐՁՈՒԹԱՅԻՆ ՎԿԱՅԱԿԱՆ ՏՐԱՄԱԴՐԵԼՈՒ </w:t>
      </w:r>
      <w:r w:rsidR="003B66F9"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ԵՎ</w:t>
      </w: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 xml:space="preserve"> ԴՐԱ ԳՈՐԾՈՂՈՒԹՅՈՒՆԸ ԴԱԴԱՐԵՑՆԵԼՈՒ,  ՖԻԼՄԸ ԴԱՍԱԿԱՐԳԵԼՈՒ </w:t>
      </w:r>
      <w:r w:rsidR="00180E5E"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ԵՎ</w:t>
      </w: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 xml:space="preserve"> ՖԻԼՄԻ ՏԱՐԻՔԱՅԻՆ ՍԱՀՄԱՆԱՓԱԿՄԱՆ ՄԱՍԻՆ ՆՇՈՒՄ ԿԱՏԱՐԵԼՈՒ</w:t>
      </w:r>
    </w:p>
    <w:p w14:paraId="4F10A5A4" w14:textId="77777777" w:rsidR="00307401" w:rsidRPr="0038779A" w:rsidRDefault="00307401" w:rsidP="0038779A">
      <w:pPr>
        <w:autoSpaceDE w:val="0"/>
        <w:autoSpaceDN w:val="0"/>
        <w:adjustRightInd w:val="0"/>
        <w:spacing w:line="276" w:lineRule="auto"/>
        <w:outlineLvl w:val="1"/>
        <w:rPr>
          <w:rFonts w:ascii="GHEA Grapalat" w:hAnsi="GHEA Grapalat"/>
          <w:lang w:val="hy-AM"/>
        </w:rPr>
      </w:pPr>
    </w:p>
    <w:p w14:paraId="4CAF5C3E" w14:textId="77777777" w:rsidR="00333898" w:rsidRPr="0038779A" w:rsidRDefault="00333898" w:rsidP="0038779A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GHEA Grapalat" w:hAnsi="GHEA Grapalat"/>
          <w:lang w:val="hy-AM"/>
        </w:rPr>
      </w:pPr>
    </w:p>
    <w:p w14:paraId="7E72A44A" w14:textId="77777777" w:rsidR="00314F5E" w:rsidRPr="0038779A" w:rsidRDefault="008A1C26" w:rsidP="0038779A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1</w:t>
      </w:r>
      <w:r w:rsidR="00314F5E" w:rsidRPr="0038779A">
        <w:rPr>
          <w:rFonts w:ascii="GHEA Grapalat" w:hAnsi="GHEA Grapalat"/>
          <w:lang w:val="hy-AM"/>
        </w:rPr>
        <w:t xml:space="preserve">. </w:t>
      </w:r>
      <w:r w:rsidR="0015123F" w:rsidRPr="0038779A">
        <w:rPr>
          <w:rFonts w:ascii="GHEA Grapalat" w:hAnsi="GHEA Grapalat"/>
          <w:b/>
          <w:lang w:val="hy-AM"/>
        </w:rPr>
        <w:t>ԸՆԴՀԱՆՈՒՐ ԴՐՈՒՅԹՆԵՐ</w:t>
      </w:r>
    </w:p>
    <w:p w14:paraId="0F15AF0F" w14:textId="77777777" w:rsidR="009E686D" w:rsidRPr="0038779A" w:rsidRDefault="009E686D" w:rsidP="0038779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GHEA Grapalat" w:hAnsi="GHEA Grapalat"/>
          <w:lang w:val="hy-AM"/>
        </w:rPr>
      </w:pPr>
    </w:p>
    <w:p w14:paraId="4DE995CF" w14:textId="77777777" w:rsidR="00230C06" w:rsidRPr="0038779A" w:rsidRDefault="00EF3286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hAnsi="GHEA Grapalat" w:cs="Sylfaen"/>
          <w:lang w:val="hy-AM"/>
        </w:rPr>
        <w:t>Սույն</w:t>
      </w:r>
      <w:r w:rsidR="005A763D" w:rsidRPr="0038779A">
        <w:rPr>
          <w:rFonts w:ascii="GHEA Grapalat" w:hAnsi="GHEA Grapalat"/>
          <w:lang w:val="hy-AM"/>
        </w:rPr>
        <w:t xml:space="preserve"> </w:t>
      </w:r>
      <w:r w:rsidR="005A763D" w:rsidRPr="0038779A">
        <w:rPr>
          <w:rFonts w:ascii="GHEA Grapalat" w:eastAsia="Calibri" w:hAnsi="GHEA Grapalat"/>
          <w:shd w:val="clear" w:color="auto" w:fill="FFFFFF"/>
          <w:lang w:val="hy-AM"/>
        </w:rPr>
        <w:t>կարգը</w:t>
      </w:r>
      <w:r w:rsidR="000F20F8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սահմանում է Հայաստանի Հանրապետությունում ստեղծված կամ արտասահմանից գնված ֆիլմերի տարածման համար </w:t>
      </w:r>
      <w:proofErr w:type="spellStart"/>
      <w:r w:rsidR="000F20F8" w:rsidRPr="0038779A">
        <w:rPr>
          <w:rFonts w:ascii="GHEA Grapalat" w:eastAsia="Calibri" w:hAnsi="GHEA Grapalat"/>
          <w:shd w:val="clear" w:color="auto" w:fill="FFFFFF"/>
          <w:lang w:val="hy-AM"/>
        </w:rPr>
        <w:t>վարձութային</w:t>
      </w:r>
      <w:proofErr w:type="spellEnd"/>
      <w:r w:rsidR="000F20F8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վկայականի </w:t>
      </w:r>
      <w:proofErr w:type="spellStart"/>
      <w:r w:rsidR="000F20F8" w:rsidRPr="0038779A">
        <w:rPr>
          <w:rFonts w:ascii="GHEA Grapalat" w:eastAsia="Calibri" w:hAnsi="GHEA Grapalat"/>
          <w:shd w:val="clear" w:color="auto" w:fill="FFFFFF"/>
          <w:lang w:val="hy-AM"/>
        </w:rPr>
        <w:t>տարամադրման</w:t>
      </w:r>
      <w:proofErr w:type="spellEnd"/>
      <w:r w:rsidR="000F20F8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, </w:t>
      </w:r>
      <w:proofErr w:type="spellStart"/>
      <w:r w:rsidR="005B620F" w:rsidRPr="0038779A">
        <w:rPr>
          <w:rFonts w:ascii="GHEA Grapalat" w:hAnsi="GHEA Grapalat"/>
          <w:shd w:val="clear" w:color="auto" w:fill="FFFFFF"/>
          <w:lang w:val="hy-AM"/>
        </w:rPr>
        <w:t>վարձութային</w:t>
      </w:r>
      <w:proofErr w:type="spellEnd"/>
      <w:r w:rsidR="005B620F" w:rsidRPr="0038779A">
        <w:rPr>
          <w:rFonts w:ascii="GHEA Grapalat" w:hAnsi="GHEA Grapalat"/>
          <w:shd w:val="clear" w:color="auto" w:fill="FFFFFF"/>
          <w:lang w:val="hy-AM"/>
        </w:rPr>
        <w:t xml:space="preserve"> վկայականի գործողության դադարեցման</w:t>
      </w:r>
      <w:r w:rsidR="000F20F8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, ինչպես նաև ֆիլմը դասակարգելու և ֆիլմի տարիքային սահմանափակման մասին նշում կատարելու </w:t>
      </w: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ընթացակարգերն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ու պայմանները</w:t>
      </w:r>
      <w:r w:rsidR="00BB61FA" w:rsidRPr="0038779A">
        <w:rPr>
          <w:rFonts w:ascii="GHEA Grapalat" w:eastAsia="Calibri" w:hAnsi="GHEA Grapalat"/>
          <w:shd w:val="clear" w:color="auto" w:fill="FFFFFF"/>
          <w:lang w:val="hy-AM"/>
        </w:rPr>
        <w:t>:</w:t>
      </w:r>
    </w:p>
    <w:p w14:paraId="15250B5B" w14:textId="77777777" w:rsidR="0045236C" w:rsidRPr="0038779A" w:rsidRDefault="0036421E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Հայաստանի Հանրապետության տարածքում ֆիլմի տարածումն իրականացվում է </w:t>
      </w: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վարձութային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վկայականի հիման վրա։</w:t>
      </w:r>
    </w:p>
    <w:p w14:paraId="49315DC7" w14:textId="77777777" w:rsidR="0036421E" w:rsidRPr="0038779A" w:rsidRDefault="0036421E" w:rsidP="0038779A">
      <w:pPr>
        <w:pStyle w:val="af0"/>
        <w:spacing w:line="276" w:lineRule="auto"/>
        <w:ind w:left="360"/>
        <w:jc w:val="both"/>
        <w:rPr>
          <w:rFonts w:ascii="GHEA Grapalat" w:eastAsia="Calibri" w:hAnsi="GHEA Grapalat"/>
          <w:shd w:val="clear" w:color="auto" w:fill="FFFFFF"/>
          <w:lang w:val="hy-AM"/>
        </w:rPr>
      </w:pPr>
    </w:p>
    <w:p w14:paraId="05E76C38" w14:textId="77777777" w:rsidR="0075087D" w:rsidRPr="0038779A" w:rsidRDefault="008A1C26" w:rsidP="0038779A">
      <w:pPr>
        <w:spacing w:line="276" w:lineRule="auto"/>
        <w:jc w:val="center"/>
        <w:rPr>
          <w:rFonts w:ascii="GHEA Grapalat" w:eastAsia="Calibri" w:hAnsi="GHEA Grapalat"/>
          <w:b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b/>
          <w:shd w:val="clear" w:color="auto" w:fill="FFFFFF"/>
          <w:lang w:val="hy-AM"/>
        </w:rPr>
        <w:t>2. ՎԱՐՁՈՒԹԱՅԻՆ ՎԿԱՅԱԿԱՆԻ ՏՐԱՄԱԴՐՈՒՄԸ</w:t>
      </w:r>
    </w:p>
    <w:p w14:paraId="1A2F5A6A" w14:textId="77777777" w:rsidR="008A1C26" w:rsidRPr="0038779A" w:rsidRDefault="008A1C26" w:rsidP="0038779A">
      <w:pPr>
        <w:spacing w:line="276" w:lineRule="auto"/>
        <w:jc w:val="center"/>
        <w:rPr>
          <w:rFonts w:ascii="GHEA Grapalat" w:eastAsia="Calibri" w:hAnsi="GHEA Grapalat"/>
          <w:b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b/>
          <w:shd w:val="clear" w:color="auto" w:fill="FFFFFF"/>
          <w:lang w:val="hy-AM"/>
        </w:rPr>
        <w:t xml:space="preserve">ԵՎ </w:t>
      </w:r>
      <w:r w:rsidR="00543E7E" w:rsidRPr="0038779A">
        <w:rPr>
          <w:rFonts w:ascii="GHEA Grapalat" w:hAnsi="GHEA Grapalat"/>
          <w:b/>
          <w:shd w:val="clear" w:color="auto" w:fill="FFFFFF"/>
          <w:lang w:val="hy-AM"/>
        </w:rPr>
        <w:t>ՎԱՐՁՈՒԹԱՅԻՆ ՎԿԱՅԱԿԱՆԻ ԳՈՐԾՈՂՈՒԹՅԱՆ</w:t>
      </w:r>
      <w:r w:rsidR="00543E7E" w:rsidRPr="0038779A">
        <w:rPr>
          <w:rFonts w:ascii="GHEA Grapalat" w:hAnsi="GHEA Grapalat"/>
          <w:i/>
          <w:shd w:val="clear" w:color="auto" w:fill="FFFFFF"/>
          <w:lang w:val="hy-AM"/>
        </w:rPr>
        <w:t xml:space="preserve"> </w:t>
      </w:r>
      <w:r w:rsidR="00543E7E" w:rsidRPr="0038779A">
        <w:rPr>
          <w:rFonts w:ascii="GHEA Grapalat" w:eastAsia="Calibri" w:hAnsi="GHEA Grapalat"/>
          <w:b/>
          <w:shd w:val="clear" w:color="auto" w:fill="FFFFFF"/>
          <w:lang w:val="hy-AM"/>
        </w:rPr>
        <w:t xml:space="preserve"> </w:t>
      </w:r>
      <w:r w:rsidRPr="0038779A">
        <w:rPr>
          <w:rFonts w:ascii="GHEA Grapalat" w:eastAsia="Calibri" w:hAnsi="GHEA Grapalat"/>
          <w:b/>
          <w:shd w:val="clear" w:color="auto" w:fill="FFFFFF"/>
          <w:lang w:val="hy-AM"/>
        </w:rPr>
        <w:t>ԴԱԴԱՐԵՑՈՒՄԸ</w:t>
      </w:r>
    </w:p>
    <w:p w14:paraId="25AC6595" w14:textId="77777777" w:rsidR="008A1C26" w:rsidRPr="0038779A" w:rsidRDefault="008A1C26" w:rsidP="0038779A">
      <w:pPr>
        <w:pStyle w:val="af0"/>
        <w:spacing w:line="276" w:lineRule="auto"/>
        <w:ind w:left="360"/>
        <w:jc w:val="both"/>
        <w:rPr>
          <w:rFonts w:ascii="GHEA Grapalat" w:eastAsia="Calibri" w:hAnsi="GHEA Grapalat"/>
          <w:shd w:val="clear" w:color="auto" w:fill="FFFFFF"/>
          <w:lang w:val="hy-AM"/>
        </w:rPr>
      </w:pPr>
    </w:p>
    <w:p w14:paraId="61C1CD22" w14:textId="77777777" w:rsidR="00073397" w:rsidRPr="0038779A" w:rsidRDefault="00073397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Վարձութային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վկայականը տրամադրվում է ֆիլմերի տարածման </w:t>
      </w: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հետևյալ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</w:t>
      </w:r>
      <w:r w:rsidR="00230C06" w:rsidRPr="0038779A">
        <w:rPr>
          <w:rFonts w:ascii="GHEA Grapalat" w:eastAsia="Calibri" w:hAnsi="GHEA Grapalat"/>
          <w:shd w:val="clear" w:color="auto" w:fill="FFFFFF"/>
          <w:lang w:val="hy-AM"/>
        </w:rPr>
        <w:t>տեսակների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համար</w:t>
      </w:r>
      <w:r w:rsidR="00755D5C" w:rsidRPr="0038779A">
        <w:rPr>
          <w:rFonts w:ascii="GHEA Grapalat" w:eastAsia="Calibri" w:hAnsi="GHEA Grapalat"/>
          <w:shd w:val="clear" w:color="auto" w:fill="FFFFFF"/>
          <w:lang w:val="hy-AM"/>
        </w:rPr>
        <w:t>՝</w:t>
      </w:r>
    </w:p>
    <w:p w14:paraId="62E7808B" w14:textId="77777777" w:rsidR="00804D60" w:rsidRPr="0038779A" w:rsidRDefault="00804D60" w:rsidP="0038779A">
      <w:pPr>
        <w:pStyle w:val="af0"/>
        <w:numPr>
          <w:ilvl w:val="0"/>
          <w:numId w:val="5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t>էկրանային տարածում</w:t>
      </w:r>
      <w:r w:rsidR="00AB5061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(այդ թվում՝ </w:t>
      </w:r>
      <w:proofErr w:type="spellStart"/>
      <w:r w:rsidR="00945D08" w:rsidRPr="0038779A">
        <w:rPr>
          <w:rFonts w:ascii="GHEA Grapalat" w:eastAsia="Calibri" w:hAnsi="GHEA Grapalat"/>
          <w:shd w:val="clear" w:color="auto" w:fill="FFFFFF"/>
          <w:lang w:val="hy-AM"/>
        </w:rPr>
        <w:t>կինոթատրոններ</w:t>
      </w:r>
      <w:proofErr w:type="spellEnd"/>
      <w:r w:rsidR="00945D08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, </w:t>
      </w:r>
      <w:r w:rsidR="00AB5061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մշակույթի և ժամանցի </w:t>
      </w:r>
      <w:r w:rsidR="00945D08" w:rsidRPr="0038779A">
        <w:rPr>
          <w:rFonts w:ascii="GHEA Grapalat" w:eastAsia="Calibri" w:hAnsi="GHEA Grapalat"/>
          <w:shd w:val="clear" w:color="auto" w:fill="FFFFFF"/>
          <w:lang w:val="hy-AM"/>
        </w:rPr>
        <w:t>վայրեր, բացօթյա ցուցադրություններ/</w:t>
      </w:r>
      <w:proofErr w:type="spellStart"/>
      <w:r w:rsidR="00945D08" w:rsidRPr="0038779A">
        <w:rPr>
          <w:rFonts w:ascii="GHEA Grapalat" w:eastAsia="Calibri" w:hAnsi="GHEA Grapalat"/>
          <w:shd w:val="clear" w:color="auto" w:fill="FFFFFF"/>
          <w:lang w:val="hy-AM"/>
        </w:rPr>
        <w:t>ավտոկինոթատրոններ</w:t>
      </w:r>
      <w:proofErr w:type="spellEnd"/>
      <w:r w:rsidR="00AB5061" w:rsidRPr="0038779A">
        <w:rPr>
          <w:rFonts w:ascii="GHEA Grapalat" w:eastAsia="Calibri" w:hAnsi="GHEA Grapalat"/>
          <w:shd w:val="clear" w:color="auto" w:fill="FFFFFF"/>
          <w:lang w:val="hy-AM"/>
        </w:rPr>
        <w:t>)</w:t>
      </w:r>
    </w:p>
    <w:p w14:paraId="663B439D" w14:textId="77777777" w:rsidR="00804D60" w:rsidRPr="0038779A" w:rsidRDefault="00804D60" w:rsidP="0038779A">
      <w:pPr>
        <w:pStyle w:val="af0"/>
        <w:numPr>
          <w:ilvl w:val="0"/>
          <w:numId w:val="5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t>հեռուստատեսային տարածում (այդ թվում</w:t>
      </w:r>
      <w:r w:rsidR="00AB5061" w:rsidRPr="0038779A">
        <w:rPr>
          <w:rFonts w:ascii="GHEA Grapalat" w:eastAsia="Calibri" w:hAnsi="GHEA Grapalat"/>
          <w:shd w:val="clear" w:color="auto" w:fill="FFFFFF"/>
          <w:lang w:val="hy-AM"/>
        </w:rPr>
        <w:t>՝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արբանյակային և մալուխային</w:t>
      </w:r>
      <w:r w:rsidR="00BC03AC" w:rsidRPr="0038779A">
        <w:rPr>
          <w:rFonts w:ascii="GHEA Grapalat" w:eastAsia="Calibri" w:hAnsi="GHEA Grapalat"/>
          <w:shd w:val="clear" w:color="auto" w:fill="FFFFFF"/>
          <w:lang w:val="hy-AM"/>
        </w:rPr>
        <w:t>)</w:t>
      </w:r>
    </w:p>
    <w:p w14:paraId="0A9DC630" w14:textId="77777777" w:rsidR="00804D60" w:rsidRPr="0038779A" w:rsidRDefault="00804D60" w:rsidP="0038779A">
      <w:pPr>
        <w:pStyle w:val="af0"/>
        <w:numPr>
          <w:ilvl w:val="0"/>
          <w:numId w:val="5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համացանցային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տարածում (այդ թվում</w:t>
      </w:r>
      <w:r w:rsidR="00AB5061" w:rsidRPr="0038779A">
        <w:rPr>
          <w:rFonts w:ascii="GHEA Grapalat" w:eastAsia="Calibri" w:hAnsi="GHEA Grapalat"/>
          <w:shd w:val="clear" w:color="auto" w:fill="FFFFFF"/>
          <w:lang w:val="hy-AM"/>
        </w:rPr>
        <w:t>՝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</w:t>
      </w:r>
      <w:r w:rsidRPr="0038779A">
        <w:rPr>
          <w:rFonts w:ascii="GHEA Grapalat" w:hAnsi="GHEA Grapalat"/>
          <w:lang w:val="hy-AM"/>
        </w:rPr>
        <w:t xml:space="preserve">Ֆիլմը հանրության լայն շրջանակներին հասանելի դարձնելու այլ </w:t>
      </w:r>
      <w:proofErr w:type="spellStart"/>
      <w:r w:rsidRPr="0038779A">
        <w:rPr>
          <w:rFonts w:ascii="GHEA Grapalat" w:hAnsi="GHEA Grapalat"/>
          <w:lang w:val="hy-AM"/>
        </w:rPr>
        <w:t>ձևեր</w:t>
      </w:r>
      <w:proofErr w:type="spellEnd"/>
      <w:r w:rsidRPr="0038779A">
        <w:rPr>
          <w:rFonts w:ascii="GHEA Grapalat" w:hAnsi="GHEA Grapalat"/>
          <w:lang w:val="hy-AM"/>
        </w:rPr>
        <w:t>՝ ինքնաթիռ, գնացք և այլն</w:t>
      </w:r>
      <w:r w:rsidR="00BC03AC" w:rsidRPr="0038779A">
        <w:rPr>
          <w:rFonts w:ascii="GHEA Grapalat" w:eastAsia="Calibri" w:hAnsi="GHEA Grapalat"/>
          <w:shd w:val="clear" w:color="auto" w:fill="FFFFFF"/>
          <w:lang w:val="hy-AM"/>
        </w:rPr>
        <w:t>)</w:t>
      </w:r>
    </w:p>
    <w:p w14:paraId="61C8E558" w14:textId="77777777" w:rsidR="00945D08" w:rsidRPr="0038779A" w:rsidRDefault="00945D08" w:rsidP="0038779A">
      <w:pPr>
        <w:pStyle w:val="af0"/>
        <w:numPr>
          <w:ilvl w:val="0"/>
          <w:numId w:val="5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Նյութական </w:t>
      </w: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կրիչով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տարածում (այդ թվում՝ ֆիլմի վարձույթ նյութական կրիչի վրա</w:t>
      </w:r>
      <w:r w:rsidR="00BC03AC" w:rsidRPr="0038779A">
        <w:rPr>
          <w:rFonts w:ascii="GHEA Grapalat" w:eastAsia="Calibri" w:hAnsi="GHEA Grapalat"/>
          <w:shd w:val="clear" w:color="auto" w:fill="FFFFFF"/>
          <w:lang w:val="hy-AM"/>
        </w:rPr>
        <w:t>)</w:t>
      </w:r>
      <w:r w:rsidR="00114613" w:rsidRPr="0038779A">
        <w:rPr>
          <w:rFonts w:ascii="GHEA Grapalat" w:eastAsia="Calibri" w:hAnsi="GHEA Grapalat"/>
          <w:shd w:val="clear" w:color="auto" w:fill="FFFFFF"/>
          <w:lang w:val="hy-AM"/>
        </w:rPr>
        <w:t>:</w:t>
      </w:r>
    </w:p>
    <w:p w14:paraId="73134CDD" w14:textId="77777777" w:rsidR="0045236C" w:rsidRPr="0038779A" w:rsidRDefault="00900FBA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Վարձութային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վկայականի </w:t>
      </w: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տարամադրման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, </w:t>
      </w:r>
      <w:proofErr w:type="spellStart"/>
      <w:r w:rsidR="003629F6" w:rsidRPr="0038779A">
        <w:rPr>
          <w:rFonts w:ascii="GHEA Grapalat" w:hAnsi="GHEA Grapalat"/>
          <w:shd w:val="clear" w:color="auto" w:fill="FFFFFF"/>
          <w:lang w:val="hy-AM"/>
        </w:rPr>
        <w:t>վարձութային</w:t>
      </w:r>
      <w:proofErr w:type="spellEnd"/>
      <w:r w:rsidR="003629F6" w:rsidRPr="0038779A">
        <w:rPr>
          <w:rFonts w:ascii="GHEA Grapalat" w:hAnsi="GHEA Grapalat"/>
          <w:shd w:val="clear" w:color="auto" w:fill="FFFFFF"/>
          <w:lang w:val="hy-AM"/>
        </w:rPr>
        <w:t xml:space="preserve"> վկայականի գործողության դադարեցման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գործընթացն իրականացնում է </w:t>
      </w:r>
      <w:r w:rsidR="006251C7" w:rsidRPr="0038779A">
        <w:rPr>
          <w:rFonts w:ascii="GHEA Grapalat" w:eastAsia="Calibri" w:hAnsi="GHEA Grapalat"/>
          <w:shd w:val="clear" w:color="auto" w:fill="FFFFFF"/>
          <w:lang w:val="hy-AM"/>
        </w:rPr>
        <w:t>մշակութային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հիմնադրամը</w:t>
      </w:r>
      <w:r w:rsidR="00F8554A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(այսուհետ՝ Ազգային մարմին)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:</w:t>
      </w:r>
    </w:p>
    <w:p w14:paraId="4678A9B4" w14:textId="77777777" w:rsidR="00900FBA" w:rsidRPr="0038779A" w:rsidRDefault="00900FBA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Վարձութային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վկայական ստանալու համար դիմելու իրավունք ունեցող տնտեսավարող սուբյեկտներն են (այսուհետ՝ հայտատու</w:t>
      </w:r>
      <w:r w:rsidR="00BC03AC" w:rsidRPr="0038779A">
        <w:rPr>
          <w:rFonts w:ascii="GHEA Grapalat" w:eastAsia="Calibri" w:hAnsi="GHEA Grapalat"/>
          <w:shd w:val="clear" w:color="auto" w:fill="FFFFFF"/>
          <w:lang w:val="hy-AM"/>
        </w:rPr>
        <w:t>)՝</w:t>
      </w:r>
    </w:p>
    <w:p w14:paraId="1E133C21" w14:textId="77777777" w:rsidR="00DC7A11" w:rsidRPr="0038779A" w:rsidRDefault="00900FBA" w:rsidP="0038779A">
      <w:pPr>
        <w:pStyle w:val="af0"/>
        <w:numPr>
          <w:ilvl w:val="0"/>
          <w:numId w:val="6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Ֆիլմարտադրող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ընկերությունը (ֆիլմի </w:t>
      </w: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իրավատեր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>)</w:t>
      </w:r>
    </w:p>
    <w:p w14:paraId="62F67A61" w14:textId="77777777" w:rsidR="00DC7A11" w:rsidRPr="0038779A" w:rsidRDefault="00900FBA" w:rsidP="0038779A">
      <w:pPr>
        <w:pStyle w:val="af0"/>
        <w:numPr>
          <w:ilvl w:val="0"/>
          <w:numId w:val="6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Դիստրիբյուտորական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ընկերությունը (ֆիլմի տարածման </w:t>
      </w:r>
      <w:r w:rsidR="00897399" w:rsidRPr="0038779A">
        <w:rPr>
          <w:rFonts w:ascii="GHEA Grapalat" w:eastAsia="Calibri" w:hAnsi="GHEA Grapalat"/>
          <w:shd w:val="clear" w:color="auto" w:fill="FFFFFF"/>
          <w:lang w:val="hy-AM"/>
        </w:rPr>
        <w:t>լիցենզառու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)</w:t>
      </w:r>
    </w:p>
    <w:p w14:paraId="24C1C484" w14:textId="77777777" w:rsidR="00DC7A11" w:rsidRPr="0038779A" w:rsidRDefault="00900FBA" w:rsidP="0038779A">
      <w:pPr>
        <w:pStyle w:val="af0"/>
        <w:numPr>
          <w:ilvl w:val="0"/>
          <w:numId w:val="6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Ֆիլմցուցադրող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ընկերությունը </w:t>
      </w:r>
      <w:r w:rsidR="00D82361" w:rsidRPr="0038779A">
        <w:rPr>
          <w:rFonts w:ascii="GHEA Grapalat" w:eastAsia="Calibri" w:hAnsi="GHEA Grapalat"/>
          <w:shd w:val="clear" w:color="auto" w:fill="FFFFFF"/>
          <w:lang w:val="hy-AM"/>
        </w:rPr>
        <w:t>(</w:t>
      </w:r>
      <w:proofErr w:type="spellStart"/>
      <w:r w:rsidR="00D82361" w:rsidRPr="0038779A">
        <w:rPr>
          <w:rFonts w:ascii="GHEA Grapalat" w:eastAsia="Calibri" w:hAnsi="GHEA Grapalat"/>
          <w:shd w:val="clear" w:color="auto" w:fill="FFFFFF"/>
          <w:lang w:val="hy-AM"/>
        </w:rPr>
        <w:t>Կինոթատրոններ</w:t>
      </w:r>
      <w:proofErr w:type="spellEnd"/>
      <w:r w:rsidR="00D82361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և այլ </w:t>
      </w:r>
      <w:proofErr w:type="spellStart"/>
      <w:r w:rsidR="00D82361" w:rsidRPr="0038779A">
        <w:rPr>
          <w:rFonts w:ascii="GHEA Grapalat" w:eastAsia="Calibri" w:hAnsi="GHEA Grapalat"/>
          <w:shd w:val="clear" w:color="auto" w:fill="FFFFFF"/>
          <w:lang w:val="hy-AM"/>
        </w:rPr>
        <w:t>ցուցադրողներ</w:t>
      </w:r>
      <w:proofErr w:type="spellEnd"/>
      <w:r w:rsidR="00D82361" w:rsidRPr="0038779A">
        <w:rPr>
          <w:rFonts w:ascii="GHEA Grapalat" w:eastAsia="Calibri" w:hAnsi="GHEA Grapalat"/>
          <w:shd w:val="clear" w:color="auto" w:fill="FFFFFF"/>
          <w:lang w:val="hy-AM"/>
        </w:rPr>
        <w:t>)</w:t>
      </w:r>
    </w:p>
    <w:p w14:paraId="389CB74C" w14:textId="77777777" w:rsidR="003F4D56" w:rsidRPr="0038779A" w:rsidRDefault="003F4D56" w:rsidP="0038779A">
      <w:pPr>
        <w:pStyle w:val="af0"/>
        <w:numPr>
          <w:ilvl w:val="0"/>
          <w:numId w:val="6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lastRenderedPageBreak/>
        <w:t xml:space="preserve">Ընկերություն, որն ունի սույն կարգի </w:t>
      </w:r>
      <w:r w:rsidR="00312923" w:rsidRPr="0038779A">
        <w:rPr>
          <w:rFonts w:ascii="GHEA Grapalat" w:eastAsia="Calibri" w:hAnsi="GHEA Grapalat"/>
          <w:shd w:val="clear" w:color="auto" w:fill="FFFFFF"/>
          <w:lang w:val="hy-AM"/>
        </w:rPr>
        <w:t>3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-րդ կետով սահմանված </w:t>
      </w:r>
      <w:r w:rsidR="008D4F30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տեսակներով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(</w:t>
      </w:r>
      <w:r w:rsidR="008D4F30" w:rsidRPr="0038779A">
        <w:rPr>
          <w:rFonts w:ascii="GHEA Grapalat" w:eastAsia="Calibri" w:hAnsi="GHEA Grapalat"/>
          <w:shd w:val="clear" w:color="auto" w:fill="FFFFFF"/>
          <w:lang w:val="hy-AM"/>
        </w:rPr>
        <w:t>տեսակներից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մեկով) ֆիլմը տարածելու ոչ բացառիկ լիցենզիա (եթե նախկինում տվյալ ֆիլմի </w:t>
      </w:r>
      <w:r w:rsidR="00983C39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համար չի տրամադրվել վարձույթի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վկայական</w:t>
      </w:r>
      <w:r w:rsidR="00983C39" w:rsidRPr="0038779A">
        <w:rPr>
          <w:rFonts w:ascii="GHEA Grapalat" w:eastAsia="Calibri" w:hAnsi="GHEA Grapalat"/>
          <w:shd w:val="clear" w:color="auto" w:fill="FFFFFF"/>
          <w:lang w:val="hy-AM"/>
        </w:rPr>
        <w:t>՝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տարածման բացառիկ </w:t>
      </w:r>
      <w:r w:rsidR="00897399" w:rsidRPr="0038779A">
        <w:rPr>
          <w:rFonts w:ascii="GHEA Grapalat" w:eastAsia="Calibri" w:hAnsi="GHEA Grapalat"/>
          <w:shd w:val="clear" w:color="auto" w:fill="FFFFFF"/>
          <w:lang w:val="hy-AM"/>
        </w:rPr>
        <w:t>լիցենզիա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ունեցող </w:t>
      </w:r>
      <w:r w:rsidR="00983C39" w:rsidRPr="0038779A">
        <w:rPr>
          <w:rFonts w:ascii="GHEA Grapalat" w:eastAsia="Calibri" w:hAnsi="GHEA Grapalat"/>
          <w:shd w:val="clear" w:color="auto" w:fill="FFFFFF"/>
          <w:lang w:val="hy-AM"/>
        </w:rPr>
        <w:t>ընկերությանը</w:t>
      </w:r>
      <w:r w:rsidR="00BC03AC" w:rsidRPr="0038779A">
        <w:rPr>
          <w:rFonts w:ascii="GHEA Grapalat" w:eastAsia="Calibri" w:hAnsi="GHEA Grapalat"/>
          <w:shd w:val="clear" w:color="auto" w:fill="FFFFFF"/>
          <w:lang w:val="hy-AM"/>
        </w:rPr>
        <w:t>):</w:t>
      </w:r>
    </w:p>
    <w:p w14:paraId="6F30B30D" w14:textId="77777777" w:rsidR="007E572C" w:rsidRPr="0038779A" w:rsidRDefault="007E572C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Վարձութային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վկայական ստանալու համար հայտատուն Ազգային մարմին է  ներկայացնում </w:t>
      </w:r>
      <w:r w:rsidRPr="0038779A">
        <w:rPr>
          <w:rFonts w:ascii="GHEA Grapalat" w:eastAsia="Calibri" w:hAnsi="GHEA Grapalat" w:cs="Sylfaen"/>
          <w:shd w:val="clear" w:color="auto" w:fill="FFFFFF"/>
          <w:lang w:val="hy-AM"/>
        </w:rPr>
        <w:t>՝</w:t>
      </w:r>
    </w:p>
    <w:p w14:paraId="3A51EEC3" w14:textId="77777777" w:rsidR="007E572C" w:rsidRPr="0038779A" w:rsidRDefault="004A47FB" w:rsidP="0038779A">
      <w:pPr>
        <w:pStyle w:val="af0"/>
        <w:numPr>
          <w:ilvl w:val="0"/>
          <w:numId w:val="7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eastAsia="Calibri" w:hAnsi="GHEA Grapalat"/>
          <w:shd w:val="clear" w:color="auto" w:fill="FFFFFF"/>
          <w:lang w:val="en-US"/>
        </w:rPr>
        <w:t>հ</w:t>
      </w:r>
      <w:r w:rsidR="007E572C" w:rsidRPr="0038779A">
        <w:rPr>
          <w:rFonts w:ascii="GHEA Grapalat" w:eastAsia="Calibri" w:hAnsi="GHEA Grapalat"/>
          <w:shd w:val="clear" w:color="auto" w:fill="FFFFFF"/>
          <w:lang w:val="en-US"/>
        </w:rPr>
        <w:t>այտադիմում</w:t>
      </w:r>
      <w:proofErr w:type="spellEnd"/>
      <w:r w:rsidR="007E572C" w:rsidRPr="0038779A">
        <w:rPr>
          <w:rFonts w:ascii="GHEA Grapalat" w:eastAsia="Calibri" w:hAnsi="GHEA Grapalat"/>
          <w:shd w:val="clear" w:color="auto" w:fill="FFFFFF"/>
          <w:lang w:val="en-US"/>
        </w:rPr>
        <w:t xml:space="preserve"> </w:t>
      </w:r>
      <w:r w:rsidR="007E572C" w:rsidRPr="0038779A">
        <w:rPr>
          <w:rFonts w:ascii="GHEA Grapalat" w:eastAsia="Calibri" w:hAnsi="GHEA Grapalat"/>
          <w:shd w:val="clear" w:color="auto" w:fill="FFFFFF"/>
          <w:lang w:val="hy-AM"/>
        </w:rPr>
        <w:t>(</w:t>
      </w:r>
      <w:proofErr w:type="spellStart"/>
      <w:r w:rsidR="00C50788" w:rsidRPr="0038779A">
        <w:rPr>
          <w:rFonts w:ascii="GHEA Grapalat" w:eastAsia="Calibri" w:hAnsi="GHEA Grapalat"/>
          <w:shd w:val="clear" w:color="auto" w:fill="FFFFFF"/>
          <w:lang w:val="en-US"/>
        </w:rPr>
        <w:t>Ձև</w:t>
      </w:r>
      <w:proofErr w:type="spellEnd"/>
      <w:r w:rsidR="007E572C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№1)</w:t>
      </w:r>
    </w:p>
    <w:p w14:paraId="74417E30" w14:textId="77777777" w:rsidR="0029252F" w:rsidRPr="0038779A" w:rsidRDefault="00361E46" w:rsidP="0038779A">
      <w:pPr>
        <w:pStyle w:val="af0"/>
        <w:numPr>
          <w:ilvl w:val="0"/>
          <w:numId w:val="7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hAnsi="GHEA Grapalat"/>
          <w:lang w:val="hy-AM"/>
        </w:rPr>
        <w:t>հեղինակային իրավո</w:t>
      </w:r>
      <w:r w:rsidR="00BB75E6" w:rsidRPr="0038779A">
        <w:rPr>
          <w:rFonts w:ascii="GHEA Grapalat" w:hAnsi="GHEA Grapalat"/>
          <w:lang w:val="hy-AM"/>
        </w:rPr>
        <w:t>ւնքի վերաբերյալ հայտարարություն</w:t>
      </w:r>
      <w:r w:rsidR="004E5720" w:rsidRPr="0038779A">
        <w:rPr>
          <w:rFonts w:ascii="GHEA Grapalat" w:hAnsi="GHEA Grapalat"/>
          <w:lang w:val="hy-AM"/>
        </w:rPr>
        <w:t xml:space="preserve"> (ներառյալ՝ ֆիլմի տարածման տեսակները և ժամանակացույցը)</w:t>
      </w:r>
      <w:r w:rsidR="00D5077F" w:rsidRPr="0038779A">
        <w:rPr>
          <w:rFonts w:ascii="GHEA Grapalat" w:hAnsi="GHEA Grapalat"/>
          <w:lang w:val="hy-AM"/>
        </w:rPr>
        <w:t xml:space="preserve"> </w:t>
      </w:r>
      <w:r w:rsidR="00D5077F" w:rsidRPr="0038779A">
        <w:rPr>
          <w:rFonts w:ascii="GHEA Grapalat" w:eastAsia="Calibri" w:hAnsi="GHEA Grapalat"/>
          <w:shd w:val="clear" w:color="auto" w:fill="FFFFFF"/>
          <w:lang w:val="hy-AM"/>
        </w:rPr>
        <w:t>(</w:t>
      </w:r>
      <w:proofErr w:type="spellStart"/>
      <w:r w:rsidR="00D5077F" w:rsidRPr="0038779A">
        <w:rPr>
          <w:rFonts w:ascii="GHEA Grapalat" w:eastAsia="Calibri" w:hAnsi="GHEA Grapalat"/>
          <w:shd w:val="clear" w:color="auto" w:fill="FFFFFF"/>
          <w:lang w:val="hy-AM"/>
        </w:rPr>
        <w:t>Ձև</w:t>
      </w:r>
      <w:proofErr w:type="spellEnd"/>
      <w:r w:rsidR="00D5077F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№2)</w:t>
      </w:r>
    </w:p>
    <w:p w14:paraId="0F92DEFE" w14:textId="77777777" w:rsidR="00A009DA" w:rsidRPr="0038779A" w:rsidRDefault="007C5833" w:rsidP="0038779A">
      <w:pPr>
        <w:pStyle w:val="af0"/>
        <w:numPr>
          <w:ilvl w:val="0"/>
          <w:numId w:val="7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hAnsi="GHEA Grapalat"/>
          <w:lang w:val="hy-AM"/>
        </w:rPr>
        <w:t>ֆիլմի դասակարգման և ձայնային ներկայացման վերաբերյալ հայտարարություն</w:t>
      </w:r>
      <w:r w:rsidR="004A47FB" w:rsidRPr="0038779A">
        <w:rPr>
          <w:rFonts w:ascii="GHEA Grapalat" w:hAnsi="GHEA Grapalat"/>
          <w:lang w:val="hy-AM"/>
        </w:rPr>
        <w:t xml:space="preserve"> (</w:t>
      </w:r>
      <w:proofErr w:type="spellStart"/>
      <w:r w:rsidR="004A47FB" w:rsidRPr="0038779A">
        <w:rPr>
          <w:rFonts w:ascii="GHEA Grapalat" w:hAnsi="GHEA Grapalat"/>
          <w:lang w:val="hy-AM"/>
        </w:rPr>
        <w:t>Ձև</w:t>
      </w:r>
      <w:proofErr w:type="spellEnd"/>
      <w:r w:rsidR="007F622A" w:rsidRPr="0038779A">
        <w:rPr>
          <w:rFonts w:ascii="GHEA Grapalat" w:hAnsi="GHEA Grapalat"/>
          <w:lang w:val="hy-AM"/>
        </w:rPr>
        <w:t xml:space="preserve"> №3</w:t>
      </w:r>
      <w:r w:rsidR="00C26A10" w:rsidRPr="0038779A">
        <w:rPr>
          <w:rFonts w:ascii="GHEA Grapalat" w:hAnsi="GHEA Grapalat"/>
          <w:lang w:val="hy-AM"/>
        </w:rPr>
        <w:t>)</w:t>
      </w:r>
    </w:p>
    <w:p w14:paraId="10816AF4" w14:textId="77777777" w:rsidR="00A009DA" w:rsidRPr="0038779A" w:rsidRDefault="00853825" w:rsidP="0038779A">
      <w:pPr>
        <w:pStyle w:val="af0"/>
        <w:numPr>
          <w:ilvl w:val="0"/>
          <w:numId w:val="7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ֆիլմի </w:t>
      </w:r>
      <w:proofErr w:type="spellStart"/>
      <w:r w:rsidRPr="0038779A">
        <w:rPr>
          <w:rFonts w:ascii="GHEA Grapalat" w:hAnsi="GHEA Grapalat"/>
          <w:lang w:val="hy-AM"/>
        </w:rPr>
        <w:t>կրկնօրինակման</w:t>
      </w:r>
      <w:proofErr w:type="spellEnd"/>
      <w:r w:rsidRPr="0038779A">
        <w:rPr>
          <w:rFonts w:ascii="GHEA Grapalat" w:hAnsi="GHEA Grapalat"/>
          <w:lang w:val="hy-AM"/>
        </w:rPr>
        <w:t xml:space="preserve"> և (կամ) </w:t>
      </w:r>
      <w:proofErr w:type="spellStart"/>
      <w:r w:rsidRPr="0038779A">
        <w:rPr>
          <w:rFonts w:ascii="GHEA Grapalat" w:hAnsi="GHEA Grapalat"/>
          <w:lang w:val="hy-AM"/>
        </w:rPr>
        <w:t>ենթագրման</w:t>
      </w:r>
      <w:proofErr w:type="spellEnd"/>
      <w:r w:rsidRPr="0038779A">
        <w:rPr>
          <w:rFonts w:ascii="GHEA Grapalat" w:hAnsi="GHEA Grapalat"/>
          <w:lang w:val="hy-AM"/>
        </w:rPr>
        <w:t xml:space="preserve"> վերաբերյալ հայտարարություն</w:t>
      </w:r>
      <w:r w:rsidR="00E872C3" w:rsidRPr="0038779A">
        <w:rPr>
          <w:rFonts w:ascii="GHEA Grapalat" w:hAnsi="GHEA Grapalat"/>
          <w:lang w:val="hy-AM"/>
        </w:rPr>
        <w:t xml:space="preserve"> </w:t>
      </w:r>
      <w:r w:rsidR="007F622A" w:rsidRPr="0038779A">
        <w:rPr>
          <w:rFonts w:ascii="GHEA Grapalat" w:hAnsi="GHEA Grapalat"/>
          <w:lang w:val="hy-AM"/>
        </w:rPr>
        <w:t>(</w:t>
      </w:r>
      <w:proofErr w:type="spellStart"/>
      <w:r w:rsidR="007F622A" w:rsidRPr="0038779A">
        <w:rPr>
          <w:rFonts w:ascii="GHEA Grapalat" w:hAnsi="GHEA Grapalat"/>
          <w:lang w:val="hy-AM"/>
        </w:rPr>
        <w:t>Ձև</w:t>
      </w:r>
      <w:proofErr w:type="spellEnd"/>
      <w:r w:rsidR="007F622A" w:rsidRPr="0038779A">
        <w:rPr>
          <w:rFonts w:ascii="GHEA Grapalat" w:hAnsi="GHEA Grapalat"/>
          <w:lang w:val="hy-AM"/>
        </w:rPr>
        <w:t xml:space="preserve"> №4</w:t>
      </w:r>
      <w:r w:rsidR="00821ACE" w:rsidRPr="0038779A">
        <w:rPr>
          <w:rFonts w:ascii="GHEA Grapalat" w:hAnsi="GHEA Grapalat"/>
          <w:lang w:val="hy-AM"/>
        </w:rPr>
        <w:t>)</w:t>
      </w:r>
      <w:r w:rsidR="005D3911" w:rsidRPr="0038779A">
        <w:rPr>
          <w:rFonts w:ascii="GHEA Grapalat" w:hAnsi="GHEA Grapalat"/>
          <w:lang w:val="hy-AM"/>
        </w:rPr>
        <w:t>:</w:t>
      </w:r>
    </w:p>
    <w:p w14:paraId="4FF0BA5A" w14:textId="77777777" w:rsidR="00A13A92" w:rsidRPr="0038779A" w:rsidRDefault="00A13A92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Հայտին կցվում են </w:t>
      </w:r>
      <w:proofErr w:type="spellStart"/>
      <w:r w:rsidRPr="0038779A">
        <w:rPr>
          <w:rFonts w:ascii="GHEA Grapalat" w:eastAsia="Calibri" w:hAnsi="GHEA Grapalat"/>
          <w:shd w:val="clear" w:color="auto" w:fill="FFFFFF"/>
          <w:lang w:val="hy-AM"/>
        </w:rPr>
        <w:t>հետևյալ</w:t>
      </w:r>
      <w:proofErr w:type="spellEnd"/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փաստաթղթերը՝</w:t>
      </w:r>
    </w:p>
    <w:p w14:paraId="6129F2DF" w14:textId="77777777" w:rsidR="0013685C" w:rsidRPr="0038779A" w:rsidRDefault="00293269" w:rsidP="0038779A">
      <w:pPr>
        <w:pStyle w:val="af0"/>
        <w:numPr>
          <w:ilvl w:val="0"/>
          <w:numId w:val="8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t>Իրավաբանական անձի</w:t>
      </w:r>
      <w:r w:rsidR="00A13A92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պետական ռեգիստրի վկայականի պատճեն</w:t>
      </w:r>
      <w:r w:rsidR="00011007" w:rsidRPr="0038779A">
        <w:rPr>
          <w:rFonts w:ascii="GHEA Grapalat" w:eastAsia="Calibri" w:hAnsi="GHEA Grapalat"/>
          <w:shd w:val="clear" w:color="auto" w:fill="FFFFFF"/>
          <w:lang w:val="hy-AM"/>
        </w:rPr>
        <w:t>ը</w:t>
      </w:r>
    </w:p>
    <w:p w14:paraId="21574F99" w14:textId="77777777" w:rsidR="007A5D12" w:rsidRPr="0038779A" w:rsidRDefault="007A5D12" w:rsidP="0038779A">
      <w:pPr>
        <w:pStyle w:val="af0"/>
        <w:numPr>
          <w:ilvl w:val="0"/>
          <w:numId w:val="8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 w:cs="Sylfaen"/>
          <w:bCs/>
          <w:lang w:val="hy-AM" w:eastAsia="en-US"/>
        </w:rPr>
        <w:t>ֆիլմի</w:t>
      </w:r>
      <w:r w:rsidRPr="0038779A">
        <w:rPr>
          <w:rFonts w:ascii="GHEA Grapalat" w:eastAsia="Calibri" w:hAnsi="GHEA Grapalat"/>
          <w:bCs/>
          <w:lang w:val="hy-AM" w:eastAsia="en-US"/>
        </w:rPr>
        <w:t xml:space="preserve"> տարածման համար հայտատուի </w:t>
      </w:r>
      <w:r w:rsidR="00897399" w:rsidRPr="0038779A">
        <w:rPr>
          <w:rFonts w:ascii="GHEA Grapalat" w:eastAsia="Calibri" w:hAnsi="GHEA Grapalat"/>
          <w:bCs/>
          <w:lang w:val="hy-AM" w:eastAsia="en-US"/>
        </w:rPr>
        <w:t>լիցենզիան</w:t>
      </w:r>
      <w:r w:rsidRPr="0038779A">
        <w:rPr>
          <w:rFonts w:ascii="GHEA Grapalat" w:eastAsia="Calibri" w:hAnsi="GHEA Grapalat"/>
          <w:bCs/>
          <w:lang w:val="hy-AM" w:eastAsia="en-US"/>
        </w:rPr>
        <w:t xml:space="preserve"> հաստատող փաստաթղթերի </w:t>
      </w:r>
      <w:r w:rsidR="003A7421" w:rsidRPr="0038779A">
        <w:rPr>
          <w:rFonts w:ascii="GHEA Grapalat" w:eastAsia="Calibri" w:hAnsi="GHEA Grapalat"/>
          <w:bCs/>
          <w:lang w:val="hy-AM" w:eastAsia="en-US"/>
        </w:rPr>
        <w:t>պատճե</w:t>
      </w:r>
      <w:r w:rsidRPr="0038779A">
        <w:rPr>
          <w:rFonts w:ascii="GHEA Grapalat" w:eastAsia="Calibri" w:hAnsi="GHEA Grapalat"/>
          <w:bCs/>
          <w:lang w:val="hy-AM" w:eastAsia="en-US"/>
        </w:rPr>
        <w:t>ն</w:t>
      </w:r>
      <w:r w:rsidR="00011007" w:rsidRPr="0038779A">
        <w:rPr>
          <w:rFonts w:ascii="GHEA Grapalat" w:eastAsia="Calibri" w:hAnsi="GHEA Grapalat"/>
          <w:bCs/>
          <w:lang w:val="hy-AM" w:eastAsia="en-US"/>
        </w:rPr>
        <w:t>ն</w:t>
      </w:r>
      <w:r w:rsidRPr="0038779A">
        <w:rPr>
          <w:rFonts w:ascii="GHEA Grapalat" w:eastAsia="Calibri" w:hAnsi="GHEA Grapalat"/>
          <w:bCs/>
          <w:lang w:val="hy-AM" w:eastAsia="en-US"/>
        </w:rPr>
        <w:t xml:space="preserve">երը (օտար լեզվով փաստաթղթերը ուղեկցվում են </w:t>
      </w:r>
      <w:r w:rsidR="007C4FF3" w:rsidRPr="0090077A">
        <w:rPr>
          <w:rFonts w:ascii="GHEA Grapalat" w:eastAsia="Calibri" w:hAnsi="GHEA Grapalat"/>
          <w:shd w:val="clear" w:color="auto" w:fill="FFFFFF"/>
          <w:lang w:val="hy-AM"/>
        </w:rPr>
        <w:t xml:space="preserve">որակավորված թարգմանչի կողմից կատարված </w:t>
      </w:r>
      <w:r w:rsidR="007C4FF3" w:rsidRPr="0038779A">
        <w:rPr>
          <w:rFonts w:ascii="GHEA Grapalat" w:eastAsia="Calibri" w:hAnsi="GHEA Grapalat"/>
          <w:bCs/>
          <w:lang w:val="hy-AM" w:eastAsia="en-US"/>
        </w:rPr>
        <w:t>հայերեն</w:t>
      </w:r>
      <w:r w:rsidR="007C4FF3" w:rsidRPr="0090077A">
        <w:rPr>
          <w:rFonts w:ascii="GHEA Grapalat" w:eastAsia="Calibri" w:hAnsi="GHEA Grapalat"/>
          <w:shd w:val="clear" w:color="auto" w:fill="FFFFFF"/>
          <w:lang w:val="hy-AM"/>
        </w:rPr>
        <w:t xml:space="preserve"> թարգմանությամբ</w:t>
      </w:r>
      <w:r w:rsidRPr="0038779A">
        <w:rPr>
          <w:rFonts w:ascii="GHEA Grapalat" w:eastAsia="Calibri" w:hAnsi="GHEA Grapalat"/>
          <w:bCs/>
          <w:lang w:val="hy-AM" w:eastAsia="en-US"/>
        </w:rPr>
        <w:t>)</w:t>
      </w:r>
    </w:p>
    <w:p w14:paraId="2D955A5A" w14:textId="77777777" w:rsidR="0013685C" w:rsidRPr="0038779A" w:rsidRDefault="00A30755" w:rsidP="0038779A">
      <w:pPr>
        <w:pStyle w:val="af0"/>
        <w:numPr>
          <w:ilvl w:val="0"/>
          <w:numId w:val="8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proofErr w:type="spellStart"/>
      <w:r w:rsidRPr="0038779A">
        <w:rPr>
          <w:rFonts w:ascii="GHEA Grapalat" w:hAnsi="GHEA Grapalat" w:cs="Sylfaen"/>
          <w:lang w:val="hy-AM"/>
        </w:rPr>
        <w:t>կինովարձույթի</w:t>
      </w:r>
      <w:proofErr w:type="spellEnd"/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կամ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հեռարձակման,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կամ</w:t>
      </w:r>
      <w:r w:rsidRPr="0038779A">
        <w:rPr>
          <w:rFonts w:ascii="GHEA Grapalat" w:hAnsi="GHEA Grapalat"/>
          <w:lang w:val="hy-AM"/>
        </w:rPr>
        <w:t xml:space="preserve"> </w:t>
      </w:r>
      <w:r w:rsidR="001563CF" w:rsidRPr="0038779A">
        <w:rPr>
          <w:rFonts w:ascii="GHEA Grapalat" w:hAnsi="GHEA Grapalat" w:cs="Sylfaen"/>
          <w:lang w:val="hy-AM"/>
        </w:rPr>
        <w:t>մալուխային</w:t>
      </w:r>
      <w:r w:rsidR="00B95703">
        <w:rPr>
          <w:rFonts w:ascii="GHEA Grapalat" w:hAnsi="GHEA Grapalat" w:cs="Sylfaen"/>
          <w:lang w:val="hy-AM"/>
        </w:rPr>
        <w:t xml:space="preserve"> տարածման համար նախատեսված </w:t>
      </w:r>
      <w:r w:rsidR="0070260E">
        <w:rPr>
          <w:rFonts w:ascii="GHEA Grapalat" w:hAnsi="GHEA Grapalat" w:cs="Sylfaen"/>
          <w:lang w:val="hy-AM"/>
        </w:rPr>
        <w:t>ֆիլմերում</w:t>
      </w:r>
      <w:r w:rsidRPr="0038779A">
        <w:rPr>
          <w:rFonts w:ascii="GHEA Grapalat" w:hAnsi="GHEA Grapalat"/>
          <w:lang w:val="hy-AM"/>
        </w:rPr>
        <w:t xml:space="preserve"> օգտագործված երաժշտական </w:t>
      </w:r>
      <w:r w:rsidRPr="0038779A">
        <w:rPr>
          <w:rFonts w:ascii="Cambria Math" w:hAnsi="Cambria Math" w:cs="Cambria Math"/>
          <w:lang w:val="hy-AM"/>
        </w:rPr>
        <w:t>​​</w:t>
      </w:r>
      <w:r w:rsidRPr="0038779A">
        <w:rPr>
          <w:rFonts w:ascii="GHEA Grapalat" w:hAnsi="GHEA Grapalat" w:cs="Sylfaen"/>
          <w:lang w:val="hy-AM"/>
        </w:rPr>
        <w:t>ստեղծագործությունների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մասին</w:t>
      </w:r>
      <w:r w:rsidRPr="0038779A">
        <w:rPr>
          <w:rFonts w:ascii="GHEA Grapalat" w:hAnsi="GHEA Grapalat"/>
          <w:lang w:val="hy-AM"/>
        </w:rPr>
        <w:t xml:space="preserve"> (կոմպոզիտոր, օգտագործված ստեղծագործության անվանումը, ֆիլմում ստեղծագործության </w:t>
      </w:r>
      <w:proofErr w:type="spellStart"/>
      <w:r w:rsidRPr="0038779A">
        <w:rPr>
          <w:rFonts w:ascii="GHEA Grapalat" w:hAnsi="GHEA Grapalat"/>
          <w:lang w:val="hy-AM"/>
        </w:rPr>
        <w:t>տևողությունը</w:t>
      </w:r>
      <w:proofErr w:type="spellEnd"/>
      <w:r w:rsidRPr="0038779A">
        <w:rPr>
          <w:rFonts w:ascii="GHEA Grapalat" w:hAnsi="GHEA Grapalat"/>
          <w:lang w:val="hy-AM"/>
        </w:rPr>
        <w:t>) տեղեկատվություն</w:t>
      </w:r>
    </w:p>
    <w:p w14:paraId="55B80A42" w14:textId="77777777" w:rsidR="0013685C" w:rsidRPr="0038779A" w:rsidRDefault="00741FED" w:rsidP="0038779A">
      <w:pPr>
        <w:pStyle w:val="af0"/>
        <w:numPr>
          <w:ilvl w:val="0"/>
          <w:numId w:val="8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hAnsi="GHEA Grapalat"/>
          <w:lang w:val="hy-AM"/>
        </w:rPr>
        <w:t xml:space="preserve">մոնտաժային կամ </w:t>
      </w:r>
      <w:proofErr w:type="spellStart"/>
      <w:r w:rsidRPr="0038779A">
        <w:rPr>
          <w:rFonts w:ascii="GHEA Grapalat" w:hAnsi="GHEA Grapalat"/>
          <w:lang w:val="hy-AM"/>
        </w:rPr>
        <w:t>տրամախոսական</w:t>
      </w:r>
      <w:proofErr w:type="spellEnd"/>
      <w:r w:rsidR="00A30755" w:rsidRPr="0038779A">
        <w:rPr>
          <w:rFonts w:ascii="GHEA Grapalat" w:hAnsi="GHEA Grapalat"/>
          <w:lang w:val="hy-AM"/>
        </w:rPr>
        <w:t xml:space="preserve"> թերթեր</w:t>
      </w:r>
      <w:r w:rsidR="00E26F0B" w:rsidRPr="0038779A">
        <w:rPr>
          <w:rFonts w:ascii="GHEA Grapalat" w:hAnsi="GHEA Grapalat"/>
          <w:lang w:val="hy-AM"/>
        </w:rPr>
        <w:t xml:space="preserve"> (առկայության դեպքում)</w:t>
      </w:r>
      <w:r w:rsidR="00A30755" w:rsidRPr="0038779A">
        <w:rPr>
          <w:rFonts w:ascii="GHEA Grapalat" w:hAnsi="GHEA Grapalat"/>
          <w:lang w:val="hy-AM"/>
        </w:rPr>
        <w:t xml:space="preserve">, կից՝ ֆիլմի կարճ </w:t>
      </w:r>
      <w:proofErr w:type="spellStart"/>
      <w:r w:rsidR="00A30755" w:rsidRPr="0038779A">
        <w:rPr>
          <w:rFonts w:ascii="GHEA Grapalat" w:hAnsi="GHEA Grapalat"/>
          <w:lang w:val="hy-AM"/>
        </w:rPr>
        <w:t>անոտացիան</w:t>
      </w:r>
      <w:proofErr w:type="spellEnd"/>
    </w:p>
    <w:p w14:paraId="106E5E78" w14:textId="77777777" w:rsidR="0013685C" w:rsidRPr="0038779A" w:rsidRDefault="00063954" w:rsidP="0038779A">
      <w:pPr>
        <w:pStyle w:val="af0"/>
        <w:numPr>
          <w:ilvl w:val="0"/>
          <w:numId w:val="8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ֆիլմի պատշաճ որակի </w:t>
      </w:r>
      <w:r w:rsidR="003A7421" w:rsidRPr="0038779A">
        <w:rPr>
          <w:rFonts w:ascii="GHEA Grapalat" w:eastAsia="Calibri" w:hAnsi="GHEA Grapalat"/>
          <w:shd w:val="clear" w:color="auto" w:fill="FFFFFF"/>
          <w:lang w:val="hy-AM"/>
        </w:rPr>
        <w:t>պատճեն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</w:t>
      </w:r>
      <w:r w:rsidR="00D348CA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(DVD կամ </w:t>
      </w:r>
      <w:proofErr w:type="spellStart"/>
      <w:r w:rsidR="00D348CA" w:rsidRPr="0038779A">
        <w:rPr>
          <w:rFonts w:ascii="GHEA Grapalat" w:eastAsia="Calibri" w:hAnsi="GHEA Grapalat"/>
          <w:shd w:val="clear" w:color="auto" w:fill="FFFFFF"/>
          <w:lang w:val="hy-AM"/>
        </w:rPr>
        <w:t>Blu-Rey</w:t>
      </w:r>
      <w:proofErr w:type="spellEnd"/>
      <w:r w:rsidR="00D348CA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սկավառակ)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նյութական կրիչի վրա  (ներկայացվում է դիտման և հետագա պահպանման համար)</w:t>
      </w:r>
      <w:r w:rsidR="00640B45" w:rsidRPr="0038779A">
        <w:rPr>
          <w:rFonts w:ascii="GHEA Grapalat" w:eastAsia="Calibri" w:hAnsi="GHEA Grapalat"/>
          <w:shd w:val="clear" w:color="auto" w:fill="FFFFFF"/>
          <w:lang w:val="hy-AM"/>
        </w:rPr>
        <w:t>:</w:t>
      </w:r>
    </w:p>
    <w:p w14:paraId="752AE8EC" w14:textId="77777777" w:rsidR="0045236C" w:rsidRPr="0038779A" w:rsidRDefault="00E57053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eastAsia="Calibri" w:hAnsi="GHEA Grapalat"/>
          <w:shd w:val="clear" w:color="auto" w:fill="FFFFFF"/>
          <w:lang w:val="hy-AM"/>
        </w:rPr>
        <w:t>Ազգային մարմինն ընդունում, գրանցում և հաշվառում է հայտատուի կողմից ներկայացված փաստաթղթերը</w:t>
      </w:r>
      <w:r w:rsidR="00213BE9" w:rsidRPr="0038779A">
        <w:rPr>
          <w:rFonts w:ascii="GHEA Grapalat" w:eastAsia="Calibri" w:hAnsi="GHEA Grapalat"/>
          <w:shd w:val="clear" w:color="auto" w:fill="FFFFFF"/>
          <w:lang w:val="hy-AM"/>
        </w:rPr>
        <w:t>:</w:t>
      </w:r>
    </w:p>
    <w:p w14:paraId="0A36A2F1" w14:textId="77777777" w:rsidR="0045236C" w:rsidRPr="0038779A" w:rsidRDefault="002A045E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eastAsia="Calibri" w:hAnsi="GHEA Grapalat" w:cs="Cambria Math"/>
          <w:shd w:val="clear" w:color="auto" w:fill="FFFFFF"/>
          <w:lang w:val="hy-AM"/>
        </w:rPr>
        <w:t>Հ</w:t>
      </w:r>
      <w:r w:rsidR="00743567" w:rsidRPr="0038779A">
        <w:rPr>
          <w:rFonts w:ascii="GHEA Grapalat" w:eastAsia="Calibri" w:hAnsi="GHEA Grapalat" w:cs="Cambria Math"/>
          <w:shd w:val="clear" w:color="auto" w:fill="FFFFFF"/>
          <w:lang w:val="hy-AM"/>
        </w:rPr>
        <w:t>այտը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սույն կարգի 6-րդ և 7-րդ կետերով սահմանված պահանջներին չհամապատասխանելու 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կամ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հայտին 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կից փաստաթղթերը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թերի ներկայացնելու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դեպքում </w:t>
      </w:r>
      <w:r w:rsidR="007B640F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Ազգային մարմինը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3 աշխատանքային օրվա ընթացքում </w:t>
      </w:r>
      <w:r w:rsidR="007B640F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փոստով կամ էլեկտրոնային եղանակով հայտատուին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ուղարկում է ծանուցում 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(նշելով </w:t>
      </w:r>
      <w:r w:rsidR="007B640F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առկա թերությունները 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>կամ բացակայող փաստաթղթերի ցանկը)</w:t>
      </w:r>
      <w:r w:rsidR="00E00BE0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՝ </w:t>
      </w:r>
      <w:r w:rsidR="00F14616" w:rsidRPr="0038779A">
        <w:rPr>
          <w:rFonts w:ascii="GHEA Grapalat" w:hAnsi="GHEA Grapalat"/>
          <w:lang w:val="hy-AM"/>
        </w:rPr>
        <w:t>10</w:t>
      </w:r>
      <w:r w:rsidR="00E00BE0" w:rsidRPr="0038779A">
        <w:rPr>
          <w:rFonts w:ascii="GHEA Grapalat" w:hAnsi="GHEA Grapalat"/>
          <w:lang w:val="hy-AM"/>
        </w:rPr>
        <w:t xml:space="preserve"> աշխատանքային օրվա ընթացքում 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>բացակայող փաստաթղթերը ներկայացնելու</w:t>
      </w:r>
      <w:r w:rsidR="0095335F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կամ </w:t>
      </w:r>
      <w:r w:rsidR="00E00BE0" w:rsidRPr="0038779A">
        <w:rPr>
          <w:rFonts w:ascii="GHEA Grapalat" w:eastAsia="Calibri" w:hAnsi="GHEA Grapalat"/>
          <w:shd w:val="clear" w:color="auto" w:fill="FFFFFF"/>
          <w:lang w:val="hy-AM"/>
        </w:rPr>
        <w:t>առկա թերությունները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վերացնելու անհրաժեշտության </w:t>
      </w:r>
      <w:r w:rsidR="00EA533D" w:rsidRPr="0038779A">
        <w:rPr>
          <w:rFonts w:ascii="GHEA Grapalat" w:eastAsia="Calibri" w:hAnsi="GHEA Grapalat"/>
          <w:shd w:val="clear" w:color="auto" w:fill="FFFFFF"/>
          <w:lang w:val="hy-AM"/>
        </w:rPr>
        <w:t>պահանջով</w:t>
      </w:r>
      <w:r w:rsidR="0095335F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(</w:t>
      </w:r>
      <w:proofErr w:type="spellStart"/>
      <w:r w:rsidR="0095335F" w:rsidRPr="0038779A">
        <w:rPr>
          <w:rFonts w:ascii="GHEA Grapalat" w:eastAsia="Calibri" w:hAnsi="GHEA Grapalat"/>
          <w:shd w:val="clear" w:color="auto" w:fill="FFFFFF"/>
          <w:lang w:val="hy-AM"/>
        </w:rPr>
        <w:t>Ձև</w:t>
      </w:r>
      <w:proofErr w:type="spellEnd"/>
      <w:r w:rsidR="007F622A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№5</w:t>
      </w:r>
      <w:r w:rsidR="0095335F" w:rsidRPr="0038779A">
        <w:rPr>
          <w:rFonts w:ascii="GHEA Grapalat" w:eastAsia="Calibri" w:hAnsi="GHEA Grapalat"/>
          <w:shd w:val="clear" w:color="auto" w:fill="FFFFFF"/>
          <w:lang w:val="hy-AM"/>
        </w:rPr>
        <w:t>)</w:t>
      </w:r>
      <w:r w:rsidR="00E57053" w:rsidRPr="0038779A">
        <w:rPr>
          <w:rFonts w:ascii="GHEA Grapalat" w:eastAsia="Calibri" w:hAnsi="GHEA Grapalat"/>
          <w:shd w:val="clear" w:color="auto" w:fill="FFFFFF"/>
          <w:lang w:val="hy-AM"/>
        </w:rPr>
        <w:t>:</w:t>
      </w:r>
      <w:r w:rsidR="003921EF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</w:t>
      </w:r>
      <w:r w:rsidR="003921EF" w:rsidRPr="0038779A">
        <w:rPr>
          <w:rFonts w:ascii="GHEA Grapalat" w:hAnsi="GHEA Grapalat"/>
          <w:lang w:val="hy-AM"/>
        </w:rPr>
        <w:t xml:space="preserve">Հայտատուն համարվում է </w:t>
      </w:r>
      <w:proofErr w:type="spellStart"/>
      <w:r w:rsidR="003921EF" w:rsidRPr="0038779A">
        <w:rPr>
          <w:rFonts w:ascii="GHEA Grapalat" w:hAnsi="GHEA Grapalat" w:cs="Sylfaen"/>
          <w:lang w:val="hy-AM"/>
        </w:rPr>
        <w:t>ծանուցված</w:t>
      </w:r>
      <w:proofErr w:type="spellEnd"/>
      <w:r w:rsidR="003921EF" w:rsidRPr="0038779A">
        <w:rPr>
          <w:rFonts w:ascii="GHEA Grapalat" w:hAnsi="GHEA Grapalat"/>
          <w:lang w:val="hy-AM"/>
        </w:rPr>
        <w:t>՝ ՀՀ օրենսդրությամբ սահմանված կարգով</w:t>
      </w:r>
      <w:r w:rsidR="00870B8C" w:rsidRPr="0038779A">
        <w:rPr>
          <w:rFonts w:ascii="GHEA Grapalat" w:hAnsi="GHEA Grapalat"/>
          <w:lang w:val="hy-AM"/>
        </w:rPr>
        <w:t xml:space="preserve"> և </w:t>
      </w:r>
      <w:r w:rsidR="003921EF" w:rsidRPr="0038779A">
        <w:rPr>
          <w:rFonts w:ascii="GHEA Grapalat" w:hAnsi="GHEA Grapalat"/>
          <w:lang w:val="hy-AM"/>
        </w:rPr>
        <w:t xml:space="preserve">կարող է </w:t>
      </w:r>
      <w:proofErr w:type="spellStart"/>
      <w:r w:rsidR="003921EF" w:rsidRPr="0038779A">
        <w:rPr>
          <w:rFonts w:ascii="GHEA Grapalat" w:hAnsi="GHEA Grapalat"/>
          <w:lang w:val="hy-AM"/>
        </w:rPr>
        <w:t>շտկված</w:t>
      </w:r>
      <w:proofErr w:type="spellEnd"/>
      <w:r w:rsidR="003921EF" w:rsidRPr="0038779A">
        <w:rPr>
          <w:rFonts w:ascii="GHEA Grapalat" w:hAnsi="GHEA Grapalat"/>
          <w:lang w:val="hy-AM"/>
        </w:rPr>
        <w:t xml:space="preserve"> հայտը կամ բացակայող փաստաթղթերը</w:t>
      </w:r>
      <w:r w:rsidR="003921EF" w:rsidRPr="0038779A">
        <w:rPr>
          <w:rFonts w:ascii="GHEA Grapalat" w:eastAsia="Calibri" w:hAnsi="GHEA Grapalat"/>
          <w:shd w:val="clear" w:color="auto" w:fill="FFFFFF"/>
          <w:lang w:val="hy-AM"/>
        </w:rPr>
        <w:t xml:space="preserve"> </w:t>
      </w:r>
      <w:r w:rsidR="003921EF" w:rsidRPr="0038779A">
        <w:rPr>
          <w:rFonts w:ascii="GHEA Grapalat" w:hAnsi="GHEA Grapalat"/>
          <w:lang w:val="hy-AM"/>
        </w:rPr>
        <w:t xml:space="preserve">անձամբ կամ </w:t>
      </w:r>
      <w:r w:rsidR="003921EF" w:rsidRPr="0038779A">
        <w:rPr>
          <w:rFonts w:ascii="GHEA Grapalat" w:eastAsia="Calibri" w:hAnsi="GHEA Grapalat"/>
          <w:shd w:val="clear" w:color="auto" w:fill="FFFFFF"/>
          <w:lang w:val="hy-AM"/>
        </w:rPr>
        <w:t>էլեկտրոնային</w:t>
      </w:r>
      <w:r w:rsidR="003921EF" w:rsidRPr="0038779A">
        <w:rPr>
          <w:rFonts w:ascii="GHEA Grapalat" w:hAnsi="GHEA Grapalat"/>
          <w:lang w:val="hy-AM"/>
        </w:rPr>
        <w:t xml:space="preserve"> եղանակով ներկայացնել Ազգային մարմնին:</w:t>
      </w:r>
    </w:p>
    <w:p w14:paraId="6D15BF1B" w14:textId="77777777" w:rsidR="003E5303" w:rsidRPr="0038779A" w:rsidRDefault="003E5303" w:rsidP="0038779A">
      <w:pPr>
        <w:pStyle w:val="af0"/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վկայականի տրամադրման հայտը մերժվում է, եթե՝</w:t>
      </w:r>
    </w:p>
    <w:p w14:paraId="76515A8D" w14:textId="77777777" w:rsidR="00380D17" w:rsidRPr="0038779A" w:rsidRDefault="003E5303" w:rsidP="0038779A">
      <w:pPr>
        <w:pStyle w:val="af0"/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ներկայացված </w:t>
      </w:r>
      <w:r w:rsidR="00284EE2" w:rsidRPr="0038779A">
        <w:rPr>
          <w:rFonts w:ascii="GHEA Grapalat" w:hAnsi="GHEA Grapalat"/>
          <w:lang w:val="hy-AM"/>
        </w:rPr>
        <w:t>տեղեկատվությունը արժանահավատ չէ</w:t>
      </w:r>
    </w:p>
    <w:p w14:paraId="2A0BDB38" w14:textId="77777777" w:rsidR="00380D17" w:rsidRPr="0038779A" w:rsidRDefault="003E5303" w:rsidP="0038779A">
      <w:pPr>
        <w:pStyle w:val="af0"/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ներկայացված փաստաթղթերը չեն համ</w:t>
      </w:r>
      <w:r w:rsidR="00284EE2" w:rsidRPr="0038779A">
        <w:rPr>
          <w:rFonts w:ascii="GHEA Grapalat" w:hAnsi="GHEA Grapalat"/>
          <w:lang w:val="hy-AM"/>
        </w:rPr>
        <w:t>ապատասխանում օրենքի պահանջներին</w:t>
      </w:r>
    </w:p>
    <w:p w14:paraId="23E5C0E6" w14:textId="77777777" w:rsidR="0045236C" w:rsidRPr="0038779A" w:rsidRDefault="003E5303" w:rsidP="0038779A">
      <w:pPr>
        <w:pStyle w:val="af0"/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ներկայացված փաստաթղթերը թերի են, և տեղեկացնելուց հետո՝ 10 աշխատանքային օրվա ընթացքում, թերությունները չեն վերացվում։</w:t>
      </w:r>
    </w:p>
    <w:p w14:paraId="4025EAF5" w14:textId="77777777" w:rsidR="0045236C" w:rsidRPr="0038779A" w:rsidRDefault="009834D7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lastRenderedPageBreak/>
        <w:t xml:space="preserve"> Հայտի և դրան կից փաստաթղթերի քննարկման</w:t>
      </w:r>
      <w:r w:rsidR="006D169D" w:rsidRPr="0038779A">
        <w:rPr>
          <w:rFonts w:ascii="GHEA Grapalat" w:hAnsi="GHEA Grapalat"/>
          <w:lang w:val="hy-AM"/>
        </w:rPr>
        <w:t>, ինչպես նաև</w:t>
      </w:r>
      <w:r w:rsidRPr="0038779A">
        <w:rPr>
          <w:rFonts w:ascii="GHEA Grapalat" w:hAnsi="GHEA Grapalat"/>
          <w:lang w:val="hy-AM"/>
        </w:rPr>
        <w:t xml:space="preserve"> </w:t>
      </w:r>
      <w:r w:rsidR="00F7588A" w:rsidRPr="0038779A">
        <w:rPr>
          <w:rFonts w:ascii="GHEA Grapalat" w:hAnsi="GHEA Grapalat"/>
          <w:lang w:val="hy-AM"/>
        </w:rPr>
        <w:t xml:space="preserve">ֆիլմի հանդիսատեսի տարիքային </w:t>
      </w:r>
      <w:r w:rsidR="006D169D" w:rsidRPr="0038779A">
        <w:rPr>
          <w:rFonts w:ascii="GHEA Grapalat" w:hAnsi="GHEA Grapalat"/>
          <w:lang w:val="hy-AM"/>
        </w:rPr>
        <w:t xml:space="preserve">կատեգորիան (այսուհետ՝ </w:t>
      </w:r>
      <w:r w:rsidR="006D169D" w:rsidRPr="0038779A">
        <w:rPr>
          <w:rFonts w:ascii="GHEA Grapalat" w:hAnsi="GHEA Grapalat"/>
          <w:b/>
          <w:lang w:val="hy-AM"/>
        </w:rPr>
        <w:t>ֆիլմի դասակարգում</w:t>
      </w:r>
      <w:r w:rsidR="006D169D" w:rsidRPr="0038779A">
        <w:rPr>
          <w:rFonts w:ascii="GHEA Grapalat" w:hAnsi="GHEA Grapalat"/>
          <w:lang w:val="hy-AM"/>
        </w:rPr>
        <w:t xml:space="preserve">) </w:t>
      </w:r>
      <w:r w:rsidR="00F7588A" w:rsidRPr="0038779A">
        <w:rPr>
          <w:rFonts w:ascii="GHEA Grapalat" w:hAnsi="GHEA Grapalat"/>
          <w:lang w:val="hy-AM"/>
        </w:rPr>
        <w:t>դիտարկելու</w:t>
      </w:r>
      <w:r w:rsidR="006D169D"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/>
          <w:lang w:val="hy-AM"/>
        </w:rPr>
        <w:t xml:space="preserve">ժամկետը (բացառությամբ սույն կարգի </w:t>
      </w:r>
      <w:r w:rsidR="009B01D0" w:rsidRPr="0038779A">
        <w:rPr>
          <w:rFonts w:ascii="GHEA Grapalat" w:hAnsi="GHEA Grapalat"/>
          <w:lang w:val="hy-AM"/>
        </w:rPr>
        <w:t>12</w:t>
      </w:r>
      <w:r w:rsidR="00A73377" w:rsidRPr="0038779A">
        <w:rPr>
          <w:rFonts w:ascii="GHEA Grapalat" w:hAnsi="GHEA Grapalat"/>
          <w:lang w:val="hy-AM"/>
        </w:rPr>
        <w:t>-</w:t>
      </w:r>
      <w:r w:rsidRPr="0038779A">
        <w:rPr>
          <w:rFonts w:ascii="GHEA Grapalat" w:hAnsi="GHEA Grapalat"/>
          <w:lang w:val="hy-AM"/>
        </w:rPr>
        <w:t>րդ</w:t>
      </w:r>
      <w:r w:rsidR="00A73377" w:rsidRPr="0038779A">
        <w:rPr>
          <w:rFonts w:ascii="GHEA Grapalat" w:hAnsi="GHEA Grapalat"/>
          <w:lang w:val="hy-AM"/>
        </w:rPr>
        <w:t xml:space="preserve"> կետ</w:t>
      </w:r>
      <w:r w:rsidRPr="0038779A">
        <w:rPr>
          <w:rFonts w:ascii="GHEA Grapalat" w:hAnsi="GHEA Grapalat"/>
          <w:lang w:val="hy-AM"/>
        </w:rPr>
        <w:t xml:space="preserve">ով նախատեսված դեպքերի) չպետք </w:t>
      </w:r>
      <w:r w:rsidR="00AA012C" w:rsidRPr="0038779A">
        <w:rPr>
          <w:rFonts w:ascii="GHEA Grapalat" w:hAnsi="GHEA Grapalat"/>
          <w:lang w:val="hy-AM"/>
        </w:rPr>
        <w:t xml:space="preserve">է գերազանցի 10 աշխատանքային օրը՝ </w:t>
      </w:r>
      <w:r w:rsidRPr="0038779A">
        <w:rPr>
          <w:rFonts w:ascii="GHEA Grapalat" w:hAnsi="GHEA Grapalat"/>
          <w:lang w:val="hy-AM"/>
        </w:rPr>
        <w:t>Ազգային մարմին ներկայացված հայտի գրանցմ</w:t>
      </w:r>
      <w:r w:rsidR="00907B3B" w:rsidRPr="0038779A">
        <w:rPr>
          <w:rFonts w:ascii="GHEA Grapalat" w:hAnsi="GHEA Grapalat"/>
          <w:lang w:val="hy-AM"/>
        </w:rPr>
        <w:t>ան օրվանից։</w:t>
      </w:r>
    </w:p>
    <w:p w14:paraId="09B383B6" w14:textId="77777777" w:rsidR="00CB6316" w:rsidRPr="0038779A" w:rsidRDefault="00FF06CD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Եթե</w:t>
      </w:r>
      <w:r w:rsidRPr="0038779A">
        <w:rPr>
          <w:rFonts w:ascii="GHEA Grapalat" w:hAnsi="GHEA Grapalat"/>
          <w:lang w:val="hy-AM"/>
        </w:rPr>
        <w:t xml:space="preserve"> Ազգային մարմինը ստանում է 2 կամ ավելի հայտ, որոնց վարձույթի մեկնարկի ժամկետները համընկնում են, ապա 5 աշխատանքային օրվա ընթացքում տվյալ ֆիլմերի վարձույթի մեկնարկի </w:t>
      </w:r>
      <w:proofErr w:type="spellStart"/>
      <w:r w:rsidRPr="0038779A">
        <w:rPr>
          <w:rFonts w:ascii="GHEA Grapalat" w:hAnsi="GHEA Grapalat"/>
          <w:lang w:val="hy-AM"/>
        </w:rPr>
        <w:t>ամսաթվերի</w:t>
      </w:r>
      <w:proofErr w:type="spellEnd"/>
      <w:r w:rsidRPr="0038779A">
        <w:rPr>
          <w:rFonts w:ascii="GHEA Grapalat" w:hAnsi="GHEA Grapalat"/>
          <w:lang w:val="hy-AM"/>
        </w:rPr>
        <w:t xml:space="preserve"> հերթականության հարցը քննարկվում է Ազգային մարմնին կից ստեղծված փորձագիտական </w:t>
      </w:r>
      <w:r w:rsidRPr="0038779A">
        <w:rPr>
          <w:rFonts w:ascii="Cambria Math" w:hAnsi="Cambria Math" w:cs="Cambria Math"/>
          <w:lang w:val="hy-AM"/>
        </w:rPr>
        <w:t>​​</w:t>
      </w:r>
      <w:r w:rsidRPr="0038779A">
        <w:rPr>
          <w:rFonts w:ascii="GHEA Grapalat" w:hAnsi="GHEA Grapalat" w:cs="GHEA Grapalat"/>
          <w:lang w:val="hy-AM"/>
        </w:rPr>
        <w:t>խորհուրդի</w:t>
      </w:r>
      <w:r w:rsidRPr="0038779A">
        <w:rPr>
          <w:rFonts w:ascii="GHEA Grapalat" w:hAnsi="GHEA Grapalat"/>
          <w:lang w:val="hy-AM"/>
        </w:rPr>
        <w:t xml:space="preserve"> (</w:t>
      </w:r>
      <w:r w:rsidRPr="0038779A">
        <w:rPr>
          <w:rFonts w:ascii="GHEA Grapalat" w:hAnsi="GHEA Grapalat" w:cs="GHEA Grapalat"/>
          <w:lang w:val="hy-AM"/>
        </w:rPr>
        <w:t>այսուհետ՝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GHEA Grapalat"/>
          <w:lang w:val="hy-AM"/>
        </w:rPr>
        <w:t>փորձագիտական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Cambria Math" w:hAnsi="Cambria Math" w:cs="Cambria Math"/>
          <w:lang w:val="hy-AM"/>
        </w:rPr>
        <w:t>​​</w:t>
      </w:r>
      <w:r w:rsidRPr="0038779A">
        <w:rPr>
          <w:rFonts w:ascii="GHEA Grapalat" w:hAnsi="GHEA Grapalat" w:cs="GHEA Grapalat"/>
          <w:lang w:val="hy-AM"/>
        </w:rPr>
        <w:t>խորհուրդ</w:t>
      </w:r>
      <w:r w:rsidRPr="0038779A">
        <w:rPr>
          <w:rFonts w:ascii="GHEA Grapalat" w:hAnsi="GHEA Grapalat"/>
          <w:lang w:val="hy-AM"/>
        </w:rPr>
        <w:t xml:space="preserve">) կողմից: Ազգային մարմինը 3 աշխատանքային օրվա ընթացքում պատվիրված փոստով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 xml:space="preserve">կամ էլեկտրոնային եղանակով ծանուցում է ուղարկում </w:t>
      </w:r>
      <w:r w:rsidR="007F622A" w:rsidRPr="0038779A">
        <w:rPr>
          <w:rFonts w:ascii="GHEA Grapalat" w:hAnsi="GHEA Grapalat"/>
          <w:lang w:val="hy-AM"/>
        </w:rPr>
        <w:t>(</w:t>
      </w:r>
      <w:proofErr w:type="spellStart"/>
      <w:r w:rsidR="007F622A" w:rsidRPr="0038779A">
        <w:rPr>
          <w:rFonts w:ascii="GHEA Grapalat" w:hAnsi="GHEA Grapalat"/>
          <w:lang w:val="hy-AM"/>
        </w:rPr>
        <w:t>Ձև</w:t>
      </w:r>
      <w:proofErr w:type="spellEnd"/>
      <w:r w:rsidR="007F622A" w:rsidRPr="0038779A">
        <w:rPr>
          <w:rFonts w:ascii="GHEA Grapalat" w:hAnsi="GHEA Grapalat"/>
          <w:lang w:val="hy-AM"/>
        </w:rPr>
        <w:t xml:space="preserve"> №6</w:t>
      </w:r>
      <w:r w:rsidRPr="0038779A">
        <w:rPr>
          <w:rFonts w:ascii="GHEA Grapalat" w:hAnsi="GHEA Grapalat"/>
          <w:lang w:val="hy-AM"/>
        </w:rPr>
        <w:t xml:space="preserve">) հայտատուներին՝ ներկայացնելով </w:t>
      </w:r>
      <w:r w:rsidRPr="0038779A">
        <w:rPr>
          <w:rFonts w:ascii="GHEA Grapalat" w:hAnsi="GHEA Grapalat" w:cs="GHEA Grapalat"/>
          <w:lang w:val="hy-AM"/>
        </w:rPr>
        <w:t>փորձագիտական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Cambria Math" w:hAnsi="Cambria Math" w:cs="Cambria Math"/>
          <w:lang w:val="hy-AM"/>
        </w:rPr>
        <w:t>​​</w:t>
      </w:r>
      <w:r w:rsidRPr="0038779A">
        <w:rPr>
          <w:rFonts w:ascii="GHEA Grapalat" w:hAnsi="GHEA Grapalat" w:cs="GHEA Grapalat"/>
          <w:lang w:val="hy-AM"/>
        </w:rPr>
        <w:t>խորհուրդ</w:t>
      </w:r>
      <w:r w:rsidRPr="0038779A">
        <w:rPr>
          <w:rFonts w:ascii="GHEA Grapalat" w:hAnsi="GHEA Grapalat"/>
          <w:lang w:val="hy-AM"/>
        </w:rPr>
        <w:t xml:space="preserve">ի </w:t>
      </w:r>
      <w:r w:rsidR="000B51B0" w:rsidRPr="0038779A">
        <w:rPr>
          <w:rFonts w:ascii="GHEA Grapalat" w:hAnsi="GHEA Grapalat"/>
          <w:lang w:val="hy-AM"/>
        </w:rPr>
        <w:t xml:space="preserve">քննարկման արդյունքում կայացված </w:t>
      </w:r>
      <w:r w:rsidRPr="0038779A">
        <w:rPr>
          <w:rFonts w:ascii="GHEA Grapalat" w:hAnsi="GHEA Grapalat"/>
          <w:lang w:val="hy-AM"/>
        </w:rPr>
        <w:t xml:space="preserve">որոշումը՝ ֆիլմը վարձույթ մտցնելու ժամկետների նպատակահարմարության և հայտատուների </w:t>
      </w:r>
      <w:proofErr w:type="spellStart"/>
      <w:r w:rsidRPr="0038779A">
        <w:rPr>
          <w:rFonts w:ascii="GHEA Grapalat" w:hAnsi="GHEA Grapalat"/>
          <w:lang w:val="hy-AM"/>
        </w:rPr>
        <w:t>միջև</w:t>
      </w:r>
      <w:proofErr w:type="spellEnd"/>
      <w:r w:rsidRPr="0038779A">
        <w:rPr>
          <w:rFonts w:ascii="GHEA Grapalat" w:hAnsi="GHEA Grapalat"/>
          <w:lang w:val="hy-AM"/>
        </w:rPr>
        <w:t xml:space="preserve"> ժամկետների համաձայնեցման անհրաժեշտության վերաբերյալ, միաժամանակ տրամադրելով ֆիլմը վարձույթ մտցնելու հնարավոր ժամանակացույցի առաջարկ: </w:t>
      </w:r>
      <w:r w:rsidR="003C6743" w:rsidRPr="0038779A">
        <w:rPr>
          <w:rFonts w:ascii="GHEA Grapalat" w:hAnsi="GHEA Grapalat"/>
          <w:lang w:val="hy-AM"/>
        </w:rPr>
        <w:t xml:space="preserve">Հայտատուն համարվում է </w:t>
      </w:r>
      <w:proofErr w:type="spellStart"/>
      <w:r w:rsidR="003C6743" w:rsidRPr="0038779A">
        <w:rPr>
          <w:rFonts w:ascii="GHEA Grapalat" w:hAnsi="GHEA Grapalat" w:cs="Sylfaen"/>
          <w:lang w:val="hy-AM"/>
        </w:rPr>
        <w:t>ծանուցված</w:t>
      </w:r>
      <w:proofErr w:type="spellEnd"/>
      <w:r w:rsidRPr="0038779A">
        <w:rPr>
          <w:rFonts w:ascii="GHEA Grapalat" w:hAnsi="GHEA Grapalat"/>
          <w:lang w:val="hy-AM"/>
        </w:rPr>
        <w:t xml:space="preserve">՝ </w:t>
      </w:r>
      <w:r w:rsidR="00640199" w:rsidRPr="0038779A">
        <w:rPr>
          <w:rFonts w:ascii="GHEA Grapalat" w:hAnsi="GHEA Grapalat"/>
          <w:lang w:val="hy-AM"/>
        </w:rPr>
        <w:t>ՀՀ օրենսդրությամբ սահմանված կարգով</w:t>
      </w:r>
      <w:r w:rsidRPr="0038779A">
        <w:rPr>
          <w:rFonts w:ascii="GHEA Grapalat" w:hAnsi="GHEA Grapalat"/>
          <w:lang w:val="hy-AM"/>
        </w:rPr>
        <w:t>:</w:t>
      </w:r>
    </w:p>
    <w:p w14:paraId="46D09444" w14:textId="77777777" w:rsidR="00CB6316" w:rsidRPr="0038779A" w:rsidRDefault="00A33EE6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Հայտատուները </w:t>
      </w:r>
      <w:r w:rsidR="00922DCA" w:rsidRPr="0038779A">
        <w:rPr>
          <w:rFonts w:ascii="GHEA Grapalat" w:hAnsi="GHEA Grapalat"/>
          <w:shd w:val="clear" w:color="auto" w:fill="FFFFFF"/>
          <w:lang w:val="hy-AM"/>
        </w:rPr>
        <w:t>ծանուցումը ստանալուց հետո,</w:t>
      </w:r>
      <w:r w:rsidR="00922DCA"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/>
          <w:lang w:val="hy-AM"/>
        </w:rPr>
        <w:t xml:space="preserve">15 աշխատանքային օրվա ընթացքում պատվիրված փոստով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կամ էլեկտրոնային եղանակով</w:t>
      </w:r>
      <w:r w:rsidRPr="0038779A">
        <w:rPr>
          <w:rFonts w:ascii="GHEA Grapalat" w:hAnsi="GHEA Grapalat"/>
          <w:lang w:val="hy-AM"/>
        </w:rPr>
        <w:t xml:space="preserve"> Ազգային մարմնին հայտնում են </w:t>
      </w:r>
      <w:r w:rsidR="005B6B78" w:rsidRPr="0038779A">
        <w:rPr>
          <w:rFonts w:ascii="GHEA Grapalat" w:hAnsi="GHEA Grapalat" w:cs="GHEA Grapalat"/>
          <w:lang w:val="hy-AM"/>
        </w:rPr>
        <w:t>ֆիլմ</w:t>
      </w:r>
      <w:r w:rsidRPr="0038779A">
        <w:rPr>
          <w:rFonts w:ascii="GHEA Grapalat" w:hAnsi="GHEA Grapalat" w:cs="GHEA Grapalat"/>
          <w:lang w:val="hy-AM"/>
        </w:rPr>
        <w:t>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GHEA Grapalat"/>
          <w:lang w:val="hy-AM"/>
        </w:rPr>
        <w:t>վարձույթի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GHEA Grapalat"/>
          <w:lang w:val="hy-AM"/>
        </w:rPr>
        <w:t>մեկնարկի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GHEA Grapalat"/>
          <w:lang w:val="hy-AM"/>
        </w:rPr>
        <w:t>ժա</w:t>
      </w:r>
      <w:r w:rsidRPr="0038779A">
        <w:rPr>
          <w:rFonts w:ascii="GHEA Grapalat" w:hAnsi="GHEA Grapalat"/>
          <w:lang w:val="hy-AM"/>
        </w:rPr>
        <w:t>մկետների վերաբերյա</w:t>
      </w:r>
      <w:r w:rsidR="005B6B78" w:rsidRPr="0038779A">
        <w:rPr>
          <w:rFonts w:ascii="GHEA Grapalat" w:hAnsi="GHEA Grapalat"/>
          <w:lang w:val="hy-AM"/>
        </w:rPr>
        <w:t>լ իրենց որոշման մասին: Վ</w:t>
      </w:r>
      <w:r w:rsidRPr="0038779A">
        <w:rPr>
          <w:rFonts w:ascii="GHEA Grapalat" w:hAnsi="GHEA Grapalat"/>
          <w:lang w:val="hy-AM"/>
        </w:rPr>
        <w:t xml:space="preserve">արձույթի ժամկետների փոփոխման դեպքում հայտատուն նամակին կից ներկայացնում է նոր </w:t>
      </w:r>
      <w:proofErr w:type="spellStart"/>
      <w:r w:rsidRPr="0038779A">
        <w:rPr>
          <w:rFonts w:ascii="GHEA Grapalat" w:hAnsi="GHEA Grapalat"/>
          <w:lang w:val="hy-AM"/>
        </w:rPr>
        <w:t>հայտադիմում</w:t>
      </w:r>
      <w:proofErr w:type="spellEnd"/>
      <w:r w:rsidRPr="0038779A">
        <w:rPr>
          <w:rFonts w:ascii="GHEA Grapalat" w:hAnsi="GHEA Grapalat"/>
          <w:lang w:val="hy-AM"/>
        </w:rPr>
        <w:t>՝ ֆիլմը վարձույթ մտցնելու նոր ժամանակացույցով: Ազգային մարմինը մուտքագրում է նոր հայտը (</w:t>
      </w:r>
      <w:proofErr w:type="spellStart"/>
      <w:r w:rsidRPr="0038779A">
        <w:rPr>
          <w:rFonts w:ascii="GHEA Grapalat" w:hAnsi="GHEA Grapalat"/>
          <w:lang w:val="hy-AM"/>
        </w:rPr>
        <w:t>երը</w:t>
      </w:r>
      <w:proofErr w:type="spellEnd"/>
      <w:r w:rsidRPr="0038779A">
        <w:rPr>
          <w:rFonts w:ascii="GHEA Grapalat" w:hAnsi="GHEA Grapalat"/>
          <w:lang w:val="hy-AM"/>
        </w:rPr>
        <w:t>) գրանցամատյանում: Հայտատուների կողմից ժամկետները չփոփոխելու դեպքում Ազգային մարմինը սահմանված կարգով հաստատում է հայտը:</w:t>
      </w:r>
    </w:p>
    <w:p w14:paraId="4AD4C28E" w14:textId="77777777" w:rsidR="00671BBA" w:rsidRPr="0038779A" w:rsidRDefault="00CB6316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 w:cs="Sylfaen"/>
          <w:lang w:val="hy-AM"/>
        </w:rPr>
      </w:pPr>
      <w:r w:rsidRPr="0038779A">
        <w:rPr>
          <w:rFonts w:ascii="GHEA Grapalat" w:hAnsi="GHEA Grapalat" w:cs="Sylfaen"/>
          <w:lang w:val="hy-AM"/>
        </w:rPr>
        <w:t>Սույն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կարգի</w:t>
      </w:r>
      <w:r w:rsidRPr="0038779A">
        <w:rPr>
          <w:rFonts w:ascii="GHEA Grapalat" w:hAnsi="GHEA Grapalat"/>
          <w:lang w:val="hy-AM"/>
        </w:rPr>
        <w:t xml:space="preserve"> 12-</w:t>
      </w:r>
      <w:r w:rsidRPr="0038779A">
        <w:rPr>
          <w:rFonts w:ascii="GHEA Grapalat" w:hAnsi="GHEA Grapalat" w:cs="Sylfaen"/>
          <w:lang w:val="hy-AM"/>
        </w:rPr>
        <w:t>րդ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կետի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դրույթները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տարածվում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են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միայն Ազգային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ֆիլմերի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վրա</w:t>
      </w:r>
      <w:r w:rsidRPr="0038779A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 w:cs="Sylfaen"/>
          <w:lang w:val="hy-AM"/>
        </w:rPr>
        <w:t>որոնք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ունեն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համանման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թեմա</w:t>
      </w:r>
      <w:r w:rsidRPr="0038779A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 w:cs="Sylfaen"/>
          <w:lang w:val="hy-AM"/>
        </w:rPr>
        <w:t>ժանր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և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նախատեսված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են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նո</w:t>
      </w:r>
      <w:r w:rsidRPr="0038779A">
        <w:rPr>
          <w:rFonts w:ascii="GHEA Grapalat" w:hAnsi="GHEA Grapalat"/>
          <w:lang w:val="hy-AM"/>
        </w:rPr>
        <w:t xml:space="preserve">ւյն </w:t>
      </w:r>
      <w:proofErr w:type="spellStart"/>
      <w:r w:rsidRPr="0038779A">
        <w:rPr>
          <w:rFonts w:ascii="GHEA Grapalat" w:hAnsi="GHEA Grapalat"/>
          <w:lang w:val="hy-AM"/>
        </w:rPr>
        <w:t>թիրախային</w:t>
      </w:r>
      <w:proofErr w:type="spellEnd"/>
      <w:r w:rsidRPr="0038779A">
        <w:rPr>
          <w:rFonts w:ascii="GHEA Grapalat" w:hAnsi="GHEA Grapalat"/>
          <w:lang w:val="hy-AM"/>
        </w:rPr>
        <w:t xml:space="preserve"> լսարանի համար:</w:t>
      </w:r>
    </w:p>
    <w:p w14:paraId="5F3890DC" w14:textId="77777777" w:rsidR="00FB5F27" w:rsidRPr="0038779A" w:rsidRDefault="00FB5F27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 w:cs="Sylfaen"/>
          <w:lang w:val="hy-AM"/>
        </w:rPr>
      </w:pPr>
      <w:r w:rsidRPr="00F77108">
        <w:rPr>
          <w:rFonts w:ascii="GHEA Grapalat" w:hAnsi="GHEA Grapalat"/>
          <w:lang w:val="hy-AM"/>
        </w:rPr>
        <w:t xml:space="preserve">Սույն կարգի 23-րդ կետի 3-րդ ենթակետում նշված նյութերի առկայության </w:t>
      </w:r>
      <w:r w:rsidR="0038724D" w:rsidRPr="00F77108">
        <w:rPr>
          <w:rFonts w:ascii="GHEA Grapalat" w:hAnsi="GHEA Grapalat"/>
          <w:lang w:val="hy-AM"/>
        </w:rPr>
        <w:t xml:space="preserve">դիտարկման </w:t>
      </w:r>
      <w:r w:rsidRPr="00F77108">
        <w:rPr>
          <w:rFonts w:ascii="GHEA Grapalat" w:hAnsi="GHEA Grapalat"/>
          <w:lang w:val="hy-AM"/>
        </w:rPr>
        <w:t>համար</w:t>
      </w:r>
      <w:r w:rsidR="0038724D">
        <w:rPr>
          <w:rFonts w:ascii="GHEA Grapalat" w:hAnsi="GHEA Grapalat"/>
          <w:lang w:val="hy-AM"/>
        </w:rPr>
        <w:t>,</w:t>
      </w:r>
      <w:r w:rsidRPr="0038779A">
        <w:rPr>
          <w:rFonts w:ascii="GHEA Grapalat" w:hAnsi="GHEA Grapalat"/>
          <w:lang w:val="hy-AM"/>
        </w:rPr>
        <w:t xml:space="preserve"> ֆիլմի բովանդակության լրացուցիչ գնահատման նպատակով Ազգային մարմինը</w:t>
      </w:r>
      <w:r w:rsidR="008A6B51" w:rsidRPr="0038779A">
        <w:rPr>
          <w:rFonts w:ascii="GHEA Grapalat" w:hAnsi="GHEA Grapalat"/>
          <w:lang w:val="hy-AM"/>
        </w:rPr>
        <w:t>՝</w:t>
      </w:r>
      <w:r w:rsidRPr="0038779A">
        <w:rPr>
          <w:rFonts w:ascii="GHEA Grapalat" w:hAnsi="GHEA Grapalat"/>
          <w:lang w:val="hy-AM"/>
        </w:rPr>
        <w:t xml:space="preserve"> </w:t>
      </w:r>
      <w:r w:rsidR="008A6B51" w:rsidRPr="0038779A">
        <w:rPr>
          <w:rFonts w:ascii="GHEA Grapalat" w:hAnsi="GHEA Grapalat"/>
          <w:lang w:val="hy-AM"/>
        </w:rPr>
        <w:t xml:space="preserve">հաշվի առնելով սույն կարգի 11-րդ </w:t>
      </w:r>
      <w:proofErr w:type="spellStart"/>
      <w:r w:rsidR="008A6B51" w:rsidRPr="0038779A">
        <w:rPr>
          <w:rFonts w:ascii="GHEA Grapalat" w:hAnsi="GHEA Grapalat"/>
          <w:lang w:val="hy-AM"/>
        </w:rPr>
        <w:t>կետում</w:t>
      </w:r>
      <w:proofErr w:type="spellEnd"/>
      <w:r w:rsidR="008A6B51" w:rsidRPr="0038779A">
        <w:rPr>
          <w:rFonts w:ascii="GHEA Grapalat" w:hAnsi="GHEA Grapalat"/>
          <w:lang w:val="hy-AM"/>
        </w:rPr>
        <w:t xml:space="preserve"> սահմանված ժամկետը, </w:t>
      </w:r>
      <w:r w:rsidRPr="0038779A">
        <w:rPr>
          <w:rFonts w:ascii="GHEA Grapalat" w:hAnsi="GHEA Grapalat"/>
          <w:lang w:val="hy-AM"/>
        </w:rPr>
        <w:t>իրավունք ուն</w:t>
      </w:r>
      <w:r w:rsidR="008A6B51" w:rsidRPr="0038779A">
        <w:rPr>
          <w:rFonts w:ascii="GHEA Grapalat" w:hAnsi="GHEA Grapalat"/>
          <w:lang w:val="hy-AM"/>
        </w:rPr>
        <w:t>ի հարցի քննարկման համար</w:t>
      </w:r>
      <w:r w:rsidRPr="0038779A">
        <w:rPr>
          <w:rFonts w:ascii="GHEA Grapalat" w:hAnsi="GHEA Grapalat"/>
          <w:lang w:val="hy-AM"/>
        </w:rPr>
        <w:t xml:space="preserve"> ներգրավել ֆիլմերի գնահատման </w:t>
      </w:r>
      <w:r w:rsidR="008A6B51" w:rsidRPr="0038779A">
        <w:rPr>
          <w:rFonts w:ascii="GHEA Grapalat" w:hAnsi="GHEA Grapalat"/>
          <w:lang w:val="hy-AM"/>
        </w:rPr>
        <w:t>փորձագիտական խորհրդին</w:t>
      </w:r>
      <w:r w:rsidRPr="0038779A">
        <w:rPr>
          <w:rFonts w:ascii="GHEA Grapalat" w:hAnsi="GHEA Grapalat"/>
          <w:lang w:val="hy-AM"/>
        </w:rPr>
        <w:t>:</w:t>
      </w:r>
    </w:p>
    <w:p w14:paraId="181A2882" w14:textId="77777777" w:rsidR="00532051" w:rsidRPr="0038779A" w:rsidRDefault="0019316F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Փորձագիտական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խ</w:t>
      </w:r>
      <w:r w:rsidR="00BD4C9C" w:rsidRPr="0038779A">
        <w:rPr>
          <w:rFonts w:ascii="GHEA Grapalat" w:hAnsi="GHEA Grapalat" w:cs="Sylfaen"/>
          <w:lang w:val="hy-AM"/>
        </w:rPr>
        <w:t>որհրդին</w:t>
      </w:r>
      <w:r w:rsidR="00BD4C9C" w:rsidRPr="0038779A">
        <w:rPr>
          <w:rFonts w:ascii="GHEA Grapalat" w:hAnsi="GHEA Grapalat"/>
          <w:lang w:val="hy-AM"/>
        </w:rPr>
        <w:t xml:space="preserve"> </w:t>
      </w:r>
      <w:r w:rsidR="00BD4C9C" w:rsidRPr="0038779A">
        <w:rPr>
          <w:rFonts w:ascii="GHEA Grapalat" w:hAnsi="GHEA Grapalat" w:cs="Sylfaen"/>
          <w:lang w:val="hy-AM"/>
        </w:rPr>
        <w:t>մասնակցությունն</w:t>
      </w:r>
      <w:r w:rsidR="00BD4C9C" w:rsidRPr="0038779A">
        <w:rPr>
          <w:rFonts w:ascii="GHEA Grapalat" w:hAnsi="GHEA Grapalat"/>
          <w:lang w:val="hy-AM"/>
        </w:rPr>
        <w:t xml:space="preserve"> </w:t>
      </w:r>
      <w:r w:rsidR="00BD4C9C" w:rsidRPr="0038779A">
        <w:rPr>
          <w:rFonts w:ascii="GHEA Grapalat" w:hAnsi="GHEA Grapalat" w:cs="Sylfaen"/>
          <w:lang w:val="hy-AM"/>
        </w:rPr>
        <w:t>իրականացվում</w:t>
      </w:r>
      <w:r w:rsidR="00BD4C9C" w:rsidRPr="0038779A">
        <w:rPr>
          <w:rFonts w:ascii="GHEA Grapalat" w:hAnsi="GHEA Grapalat"/>
          <w:lang w:val="hy-AM"/>
        </w:rPr>
        <w:t xml:space="preserve"> </w:t>
      </w:r>
      <w:r w:rsidR="00BD4C9C" w:rsidRPr="0038779A">
        <w:rPr>
          <w:rFonts w:ascii="GHEA Grapalat" w:hAnsi="GHEA Grapalat" w:cs="Sylfaen"/>
          <w:lang w:val="hy-AM"/>
        </w:rPr>
        <w:t>է</w:t>
      </w:r>
      <w:r w:rsidR="00BD4C9C" w:rsidRPr="0038779A">
        <w:rPr>
          <w:rFonts w:ascii="GHEA Grapalat" w:hAnsi="GHEA Grapalat"/>
          <w:lang w:val="hy-AM"/>
        </w:rPr>
        <w:t xml:space="preserve"> </w:t>
      </w:r>
      <w:r w:rsidR="00BD4C9C" w:rsidRPr="0038779A">
        <w:rPr>
          <w:rFonts w:ascii="GHEA Grapalat" w:hAnsi="GHEA Grapalat" w:cs="Sylfaen"/>
          <w:lang w:val="hy-AM"/>
        </w:rPr>
        <w:t>կամավորության</w:t>
      </w:r>
      <w:r w:rsidR="00BD4C9C" w:rsidRPr="0038779A">
        <w:rPr>
          <w:rFonts w:ascii="GHEA Grapalat" w:hAnsi="GHEA Grapalat"/>
          <w:lang w:val="hy-AM"/>
        </w:rPr>
        <w:t xml:space="preserve">, </w:t>
      </w:r>
      <w:r w:rsidR="00BD4C9C" w:rsidRPr="0038779A">
        <w:rPr>
          <w:rFonts w:ascii="GHEA Grapalat" w:hAnsi="GHEA Grapalat" w:cs="Sylfaen"/>
          <w:lang w:val="hy-AM"/>
        </w:rPr>
        <w:t>ինքնակառավարման</w:t>
      </w:r>
      <w:r w:rsidR="00BD4C9C" w:rsidRPr="0038779A">
        <w:rPr>
          <w:rFonts w:ascii="GHEA Grapalat" w:hAnsi="GHEA Grapalat"/>
          <w:lang w:val="hy-AM"/>
        </w:rPr>
        <w:t xml:space="preserve">, </w:t>
      </w:r>
      <w:r w:rsidR="00BD4C9C" w:rsidRPr="0038779A">
        <w:rPr>
          <w:rFonts w:ascii="GHEA Grapalat" w:hAnsi="GHEA Grapalat" w:cs="Sylfaen"/>
          <w:lang w:val="hy-AM"/>
        </w:rPr>
        <w:t>թափանցիկության</w:t>
      </w:r>
      <w:r w:rsidR="00BD4C9C" w:rsidRPr="0038779A">
        <w:rPr>
          <w:rFonts w:ascii="GHEA Grapalat" w:hAnsi="GHEA Grapalat"/>
          <w:lang w:val="hy-AM"/>
        </w:rPr>
        <w:t xml:space="preserve"> սկզբունքներով,</w:t>
      </w:r>
      <w:r w:rsidR="00BD4C9C" w:rsidRPr="0038779A">
        <w:rPr>
          <w:rFonts w:ascii="GHEA Grapalat" w:hAnsi="GHEA Grapalat" w:cs="Sylfaen"/>
          <w:lang w:val="hy-AM"/>
        </w:rPr>
        <w:t xml:space="preserve"> </w:t>
      </w:r>
      <w:r w:rsidR="00BD4C9C" w:rsidRPr="0038779A">
        <w:rPr>
          <w:rFonts w:ascii="GHEA Grapalat" w:hAnsi="GHEA Grapalat"/>
          <w:lang w:val="hy-AM"/>
        </w:rPr>
        <w:t xml:space="preserve">որոշումների կայացման հարցում անկախության </w:t>
      </w:r>
      <w:r w:rsidR="00BD4C9C" w:rsidRPr="0038779A">
        <w:rPr>
          <w:rFonts w:ascii="GHEA Grapalat" w:hAnsi="GHEA Grapalat" w:cs="Sylfaen"/>
          <w:lang w:val="hy-AM"/>
        </w:rPr>
        <w:t>իրավ</w:t>
      </w:r>
      <w:r w:rsidR="00BD4C9C" w:rsidRPr="0038779A">
        <w:rPr>
          <w:rFonts w:ascii="GHEA Grapalat" w:hAnsi="GHEA Grapalat"/>
          <w:lang w:val="hy-AM"/>
        </w:rPr>
        <w:t>ունքով։</w:t>
      </w:r>
      <w:r w:rsidR="00671BBA" w:rsidRPr="0038779A">
        <w:rPr>
          <w:rFonts w:ascii="GHEA Grapalat" w:hAnsi="GHEA Grapalat"/>
          <w:lang w:val="hy-AM"/>
        </w:rPr>
        <w:t xml:space="preserve"> Խորհուրդը գործում է որպես </w:t>
      </w:r>
      <w:r w:rsidR="00943ED2">
        <w:rPr>
          <w:rFonts w:ascii="GHEA Grapalat" w:hAnsi="GHEA Grapalat" w:cs="GHEA Grapalat"/>
          <w:lang w:val="hy-AM"/>
        </w:rPr>
        <w:t>փ</w:t>
      </w:r>
      <w:r w:rsidR="00943ED2" w:rsidRPr="0038779A">
        <w:rPr>
          <w:rFonts w:ascii="GHEA Grapalat" w:hAnsi="GHEA Grapalat" w:cs="GHEA Grapalat"/>
          <w:lang w:val="hy-AM"/>
        </w:rPr>
        <w:t>որձագիտական</w:t>
      </w:r>
      <w:r w:rsidR="00671BBA" w:rsidRPr="0038779A">
        <w:rPr>
          <w:rFonts w:ascii="GHEA Grapalat" w:hAnsi="GHEA Grapalat"/>
          <w:lang w:val="hy-AM"/>
        </w:rPr>
        <w:t xml:space="preserve"> </w:t>
      </w:r>
      <w:r w:rsidR="00671BBA" w:rsidRPr="0038779A">
        <w:rPr>
          <w:rFonts w:ascii="Cambria Math" w:hAnsi="Cambria Math" w:cs="Cambria Math"/>
          <w:lang w:val="hy-AM"/>
        </w:rPr>
        <w:t>​​</w:t>
      </w:r>
      <w:r w:rsidR="00671BBA" w:rsidRPr="0038779A">
        <w:rPr>
          <w:rFonts w:ascii="GHEA Grapalat" w:hAnsi="GHEA Grapalat" w:cs="Sylfaen"/>
          <w:lang w:val="hy-AM"/>
        </w:rPr>
        <w:t xml:space="preserve">մարմին </w:t>
      </w:r>
      <w:r w:rsidR="00671BBA" w:rsidRPr="0038779A">
        <w:rPr>
          <w:rFonts w:ascii="GHEA Grapalat" w:hAnsi="GHEA Grapalat"/>
          <w:lang w:val="hy-AM"/>
        </w:rPr>
        <w:t xml:space="preserve">Լիազորված պետական մարմնի </w:t>
      </w:r>
      <w:r w:rsidR="00671BBA" w:rsidRPr="0038779A">
        <w:rPr>
          <w:rFonts w:ascii="GHEA Grapalat" w:hAnsi="GHEA Grapalat" w:cs="GHEA Grapalat"/>
          <w:lang w:val="hy-AM"/>
        </w:rPr>
        <w:t>կողմից</w:t>
      </w:r>
      <w:r w:rsidR="00671BBA" w:rsidRPr="0038779A">
        <w:rPr>
          <w:rFonts w:ascii="GHEA Grapalat" w:hAnsi="GHEA Grapalat"/>
          <w:lang w:val="hy-AM"/>
        </w:rPr>
        <w:t xml:space="preserve"> </w:t>
      </w:r>
      <w:r w:rsidR="00671BBA" w:rsidRPr="0038779A">
        <w:rPr>
          <w:rFonts w:ascii="GHEA Grapalat" w:hAnsi="GHEA Grapalat" w:cs="GHEA Grapalat"/>
          <w:lang w:val="hy-AM"/>
        </w:rPr>
        <w:t xml:space="preserve">հաստատված աշխատակարգով և կազմով, </w:t>
      </w:r>
      <w:r w:rsidR="00671BBA" w:rsidRPr="0038779A">
        <w:rPr>
          <w:rFonts w:ascii="GHEA Grapalat" w:hAnsi="GHEA Grapalat"/>
          <w:shd w:val="clear" w:color="auto" w:fill="FFFFFF"/>
          <w:lang w:val="hy-AM"/>
        </w:rPr>
        <w:t>հասարակական հիմունքներով:</w:t>
      </w:r>
    </w:p>
    <w:p w14:paraId="3E90BBDF" w14:textId="77777777" w:rsidR="002155F6" w:rsidRPr="00C71F47" w:rsidRDefault="002155F6" w:rsidP="00C71F47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C71F47">
        <w:rPr>
          <w:rFonts w:ascii="GHEA Grapalat" w:hAnsi="GHEA Grapalat"/>
          <w:lang w:val="hy-AM"/>
        </w:rPr>
        <w:t>Փորձագիտական խորհուրդը</w:t>
      </w:r>
      <w:r w:rsidR="00B0313D" w:rsidRPr="00C71F47">
        <w:rPr>
          <w:rFonts w:ascii="GHEA Grapalat" w:hAnsi="GHEA Grapalat"/>
          <w:lang w:val="hy-AM"/>
        </w:rPr>
        <w:t xml:space="preserve"> բաղկացած է 9 անդամից,</w:t>
      </w:r>
      <w:r w:rsidR="00C71F47" w:rsidRPr="00C71F47">
        <w:rPr>
          <w:rFonts w:ascii="GHEA Grapalat" w:hAnsi="GHEA Grapalat"/>
          <w:lang w:val="hy-AM"/>
        </w:rPr>
        <w:t xml:space="preserve"> որտեղ բացի նախագահից ընդգրկվում են երեխաների կրթության և դաստիարակության ոլորտի մասնագետներ, </w:t>
      </w:r>
      <w:proofErr w:type="spellStart"/>
      <w:r w:rsidR="00C71F47" w:rsidRPr="00C71F47">
        <w:rPr>
          <w:rFonts w:ascii="GHEA Grapalat" w:hAnsi="GHEA Grapalat"/>
          <w:lang w:val="hy-AM"/>
        </w:rPr>
        <w:t>հոգեբաններ</w:t>
      </w:r>
      <w:proofErr w:type="spellEnd"/>
      <w:r w:rsidR="00C71F47" w:rsidRPr="00C71F47">
        <w:rPr>
          <w:rFonts w:ascii="GHEA Grapalat" w:hAnsi="GHEA Grapalat"/>
          <w:lang w:val="hy-AM"/>
        </w:rPr>
        <w:t>,</w:t>
      </w:r>
      <w:r w:rsidR="00313F5C">
        <w:rPr>
          <w:rFonts w:ascii="GHEA Grapalat" w:hAnsi="GHEA Grapalat"/>
          <w:lang w:val="hy-AM"/>
        </w:rPr>
        <w:t xml:space="preserve"> </w:t>
      </w:r>
      <w:proofErr w:type="spellStart"/>
      <w:r w:rsidR="00313F5C">
        <w:rPr>
          <w:rFonts w:ascii="GHEA Grapalat" w:hAnsi="GHEA Grapalat"/>
          <w:lang w:val="hy-AM"/>
        </w:rPr>
        <w:t>մշակութաբաններ</w:t>
      </w:r>
      <w:proofErr w:type="spellEnd"/>
      <w:r w:rsidR="00C71F47" w:rsidRPr="00C71F47">
        <w:rPr>
          <w:rFonts w:ascii="GHEA Grapalat" w:hAnsi="GHEA Grapalat"/>
          <w:lang w:val="hy-AM"/>
        </w:rPr>
        <w:t xml:space="preserve">, </w:t>
      </w:r>
      <w:proofErr w:type="spellStart"/>
      <w:r w:rsidR="00C71F47" w:rsidRPr="00C71F47">
        <w:rPr>
          <w:rFonts w:ascii="GHEA Grapalat" w:hAnsi="GHEA Grapalat"/>
          <w:lang w:val="hy-AM"/>
        </w:rPr>
        <w:t>կինոարվեստի</w:t>
      </w:r>
      <w:proofErr w:type="spellEnd"/>
      <w:r w:rsidR="00C71F47" w:rsidRPr="00C71F47">
        <w:rPr>
          <w:rFonts w:ascii="GHEA Grapalat" w:hAnsi="GHEA Grapalat"/>
          <w:lang w:val="hy-AM"/>
        </w:rPr>
        <w:t xml:space="preserve"> (ներառյալ՝ </w:t>
      </w:r>
      <w:proofErr w:type="spellStart"/>
      <w:r w:rsidR="00C71F47" w:rsidRPr="00C71F47">
        <w:rPr>
          <w:rFonts w:ascii="GHEA Grapalat" w:hAnsi="GHEA Grapalat"/>
          <w:lang w:val="hy-AM"/>
        </w:rPr>
        <w:t>կինոգիտություն</w:t>
      </w:r>
      <w:proofErr w:type="spellEnd"/>
      <w:r w:rsidR="00C71F47" w:rsidRPr="00C71F47">
        <w:rPr>
          <w:rFonts w:ascii="GHEA Grapalat" w:hAnsi="GHEA Grapalat"/>
          <w:lang w:val="hy-AM"/>
        </w:rPr>
        <w:t xml:space="preserve">, </w:t>
      </w:r>
      <w:proofErr w:type="spellStart"/>
      <w:r w:rsidR="00C71F47" w:rsidRPr="00C71F47">
        <w:rPr>
          <w:rFonts w:ascii="GHEA Grapalat" w:hAnsi="GHEA Grapalat"/>
          <w:lang w:val="hy-AM"/>
        </w:rPr>
        <w:t>կինոարտադրություն</w:t>
      </w:r>
      <w:proofErr w:type="spellEnd"/>
      <w:r w:rsidR="00C71F47" w:rsidRPr="00C71F47">
        <w:rPr>
          <w:rFonts w:ascii="GHEA Grapalat" w:hAnsi="GHEA Grapalat"/>
          <w:lang w:val="hy-AM"/>
        </w:rPr>
        <w:t xml:space="preserve">, </w:t>
      </w:r>
      <w:proofErr w:type="spellStart"/>
      <w:r w:rsidR="00C71F47" w:rsidRPr="00C71F47">
        <w:rPr>
          <w:rFonts w:ascii="GHEA Grapalat" w:hAnsi="GHEA Grapalat"/>
          <w:lang w:val="hy-AM"/>
        </w:rPr>
        <w:t>կինովարձույթ</w:t>
      </w:r>
      <w:proofErr w:type="spellEnd"/>
      <w:r w:rsidR="00C71F47" w:rsidRPr="00C71F47">
        <w:rPr>
          <w:rFonts w:ascii="GHEA Grapalat" w:hAnsi="GHEA Grapalat"/>
          <w:lang w:val="hy-AM"/>
        </w:rPr>
        <w:t xml:space="preserve">, ֆիլմ տարածող) ոլորտի մասնագետներ, իրավապահ մարմինների ներկայացուցիչներ։ Յուրաքանչյուր ոլորտային ուղղությունից մեկական մասնագետ և 5 մասնագետ </w:t>
      </w:r>
      <w:proofErr w:type="spellStart"/>
      <w:r w:rsidR="00C71F47" w:rsidRPr="00C71F47">
        <w:rPr>
          <w:rFonts w:ascii="GHEA Grapalat" w:hAnsi="GHEA Grapalat"/>
          <w:lang w:val="hy-AM"/>
        </w:rPr>
        <w:t>կինոարվեստի</w:t>
      </w:r>
      <w:proofErr w:type="spellEnd"/>
      <w:r w:rsidR="00C71F47" w:rsidRPr="00C71F47">
        <w:rPr>
          <w:rFonts w:ascii="GHEA Grapalat" w:hAnsi="GHEA Grapalat"/>
          <w:lang w:val="hy-AM"/>
        </w:rPr>
        <w:t xml:space="preserve"> ոլորտից </w:t>
      </w:r>
      <w:r w:rsidR="00F80804" w:rsidRPr="00C71F47">
        <w:rPr>
          <w:rFonts w:ascii="GHEA Grapalat" w:hAnsi="GHEA Grapalat"/>
          <w:lang w:val="hy-AM"/>
        </w:rPr>
        <w:t>(ներառյալ նախագահը)</w:t>
      </w:r>
      <w:r w:rsidR="00F80804">
        <w:rPr>
          <w:rFonts w:ascii="GHEA Grapalat" w:hAnsi="GHEA Grapalat"/>
          <w:lang w:val="hy-AM"/>
        </w:rPr>
        <w:t>:</w:t>
      </w:r>
    </w:p>
    <w:p w14:paraId="51844023" w14:textId="77777777" w:rsidR="00F4601D" w:rsidRPr="00BC6F9C" w:rsidRDefault="00DB57F4" w:rsidP="0038779A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BC6F9C">
        <w:rPr>
          <w:rFonts w:ascii="GHEA Grapalat" w:hAnsi="GHEA Grapalat" w:cs="GHEA Grapalat"/>
          <w:lang w:val="hy-AM"/>
        </w:rPr>
        <w:lastRenderedPageBreak/>
        <w:t>Փորձագիտական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Cambria Math" w:hAnsi="Cambria Math" w:cs="Cambria Math"/>
          <w:lang w:val="hy-AM"/>
        </w:rPr>
        <w:t>​​</w:t>
      </w:r>
      <w:r w:rsidRPr="00BC6F9C">
        <w:rPr>
          <w:rFonts w:ascii="GHEA Grapalat" w:hAnsi="GHEA Grapalat" w:cs="GHEA Grapalat"/>
          <w:lang w:val="hy-AM"/>
        </w:rPr>
        <w:t>խորհրդի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որոշումը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հաշվի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է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առնվում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Ազգային մարմնի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կողմից՝</w:t>
      </w:r>
      <w:r w:rsidRPr="00BC6F9C">
        <w:rPr>
          <w:rFonts w:ascii="GHEA Grapalat" w:hAnsi="GHEA Grapalat"/>
          <w:lang w:val="hy-AM"/>
        </w:rPr>
        <w:t xml:space="preserve"> </w:t>
      </w:r>
      <w:proofErr w:type="spellStart"/>
      <w:r w:rsidRPr="00BC6F9C">
        <w:rPr>
          <w:rFonts w:ascii="GHEA Grapalat" w:hAnsi="GHEA Grapalat"/>
          <w:lang w:val="hy-AM"/>
        </w:rPr>
        <w:t>ֆիլմերին</w:t>
      </w:r>
      <w:proofErr w:type="spellEnd"/>
      <w:r w:rsidRPr="00BC6F9C">
        <w:rPr>
          <w:rFonts w:ascii="GHEA Grapalat" w:hAnsi="GHEA Grapalat"/>
          <w:lang w:val="hy-AM"/>
        </w:rPr>
        <w:t xml:space="preserve"> </w:t>
      </w:r>
      <w:proofErr w:type="spellStart"/>
      <w:r w:rsidRPr="00BC6F9C">
        <w:rPr>
          <w:rFonts w:ascii="GHEA Grapalat" w:hAnsi="GHEA Grapalat"/>
          <w:lang w:val="hy-AM"/>
        </w:rPr>
        <w:t>վարձութային</w:t>
      </w:r>
      <w:proofErr w:type="spellEnd"/>
      <w:r w:rsidRPr="00BC6F9C">
        <w:rPr>
          <w:rFonts w:ascii="GHEA Grapalat" w:hAnsi="GHEA Grapalat"/>
          <w:lang w:val="hy-AM"/>
        </w:rPr>
        <w:t xml:space="preserve"> վկայականներ տրամադրելու, </w:t>
      </w:r>
      <w:r w:rsidR="00A907EC" w:rsidRPr="00BC6F9C">
        <w:rPr>
          <w:rFonts w:ascii="GHEA Grapalat" w:hAnsi="GHEA Grapalat"/>
          <w:shd w:val="clear" w:color="auto" w:fill="FFFFFF"/>
          <w:lang w:val="hy-AM"/>
        </w:rPr>
        <w:t>դրանց</w:t>
      </w:r>
      <w:r w:rsidRPr="00BC6F9C">
        <w:rPr>
          <w:rFonts w:ascii="GHEA Grapalat" w:hAnsi="GHEA Grapalat"/>
          <w:lang w:val="hy-AM"/>
        </w:rPr>
        <w:t xml:space="preserve"> գործողությունը դադարեցնելու, ֆիլմերի դասակարգման</w:t>
      </w:r>
      <w:r w:rsidR="00B00387" w:rsidRPr="00BC6F9C">
        <w:rPr>
          <w:rFonts w:ascii="GHEA Grapalat" w:hAnsi="GHEA Grapalat"/>
          <w:lang w:val="hy-AM"/>
        </w:rPr>
        <w:t xml:space="preserve"> (այդ թվում՝ բովանդակային գնահատում)</w:t>
      </w:r>
      <w:r w:rsidRPr="00BC6F9C">
        <w:rPr>
          <w:rFonts w:ascii="GHEA Grapalat" w:hAnsi="GHEA Grapalat"/>
          <w:lang w:val="hy-AM"/>
        </w:rPr>
        <w:t xml:space="preserve">, ինչպես նաև </w:t>
      </w:r>
      <w:r w:rsidRPr="00BC6F9C">
        <w:rPr>
          <w:rFonts w:ascii="GHEA Grapalat" w:hAnsi="GHEA Grapalat" w:cs="GHEA Grapalat"/>
          <w:lang w:val="hy-AM"/>
        </w:rPr>
        <w:t>ֆիլմերի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վարձույթի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մեկնարկի</w:t>
      </w:r>
      <w:r w:rsidRPr="00BC6F9C">
        <w:rPr>
          <w:rFonts w:ascii="GHEA Grapalat" w:hAnsi="GHEA Grapalat"/>
          <w:lang w:val="hy-AM"/>
        </w:rPr>
        <w:t xml:space="preserve"> </w:t>
      </w:r>
      <w:r w:rsidRPr="00BC6F9C">
        <w:rPr>
          <w:rFonts w:ascii="GHEA Grapalat" w:hAnsi="GHEA Grapalat" w:cs="GHEA Grapalat"/>
          <w:lang w:val="hy-AM"/>
        </w:rPr>
        <w:t>ժա</w:t>
      </w:r>
      <w:r w:rsidRPr="00BC6F9C">
        <w:rPr>
          <w:rFonts w:ascii="GHEA Grapalat" w:hAnsi="GHEA Grapalat"/>
          <w:lang w:val="hy-AM"/>
        </w:rPr>
        <w:t>մկետները հաստատելու համար:</w:t>
      </w:r>
    </w:p>
    <w:p w14:paraId="599D6EA8" w14:textId="77777777" w:rsidR="00017BB5" w:rsidRPr="0038779A" w:rsidRDefault="00017BB5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տրամադրվում է</w:t>
      </w:r>
      <w:r w:rsidR="00183FC2" w:rsidRPr="0038779A">
        <w:rPr>
          <w:rFonts w:ascii="GHEA Grapalat" w:hAnsi="GHEA Grapalat"/>
          <w:lang w:val="hy-AM"/>
        </w:rPr>
        <w:t>, եթե</w:t>
      </w:r>
      <w:r w:rsidR="00B85FEF" w:rsidRPr="0038779A">
        <w:rPr>
          <w:rFonts w:ascii="GHEA Grapalat" w:hAnsi="GHEA Grapalat"/>
          <w:lang w:val="hy-AM"/>
        </w:rPr>
        <w:t xml:space="preserve"> </w:t>
      </w:r>
      <w:r w:rsidR="00B85FEF" w:rsidRPr="0038779A">
        <w:rPr>
          <w:rFonts w:ascii="GHEA Grapalat" w:hAnsi="GHEA Grapalat"/>
          <w:shd w:val="clear" w:color="auto" w:fill="FFFFFF"/>
          <w:lang w:val="hy-AM"/>
        </w:rPr>
        <w:t xml:space="preserve">ֆիլմը բավարարում է </w:t>
      </w:r>
      <w:proofErr w:type="spellStart"/>
      <w:r w:rsidR="00B85FEF" w:rsidRPr="0038779A">
        <w:rPr>
          <w:rFonts w:ascii="GHEA Grapalat" w:hAnsi="GHEA Grapalat"/>
          <w:shd w:val="clear" w:color="auto" w:fill="FFFFFF"/>
          <w:lang w:val="hy-AM"/>
        </w:rPr>
        <w:t>հետևյալ</w:t>
      </w:r>
      <w:proofErr w:type="spellEnd"/>
      <w:r w:rsidR="00B85FEF" w:rsidRPr="0038779A">
        <w:rPr>
          <w:rFonts w:ascii="GHEA Grapalat" w:hAnsi="GHEA Grapalat"/>
          <w:shd w:val="clear" w:color="auto" w:fill="FFFFFF"/>
          <w:lang w:val="hy-AM"/>
        </w:rPr>
        <w:t xml:space="preserve"> պայմանները</w:t>
      </w:r>
      <w:r w:rsidR="0002017F" w:rsidRPr="0038779A">
        <w:rPr>
          <w:rFonts w:ascii="GHEA Grapalat" w:hAnsi="GHEA Grapalat"/>
          <w:lang w:val="hy-AM"/>
        </w:rPr>
        <w:t>՝</w:t>
      </w:r>
    </w:p>
    <w:p w14:paraId="07AB0B1C" w14:textId="77777777" w:rsidR="006D6FBD" w:rsidRPr="0038779A" w:rsidRDefault="00B5768B" w:rsidP="0038779A">
      <w:pPr>
        <w:pStyle w:val="af0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կատարված է ֆիլմի դասակարգումը և տարիքային սահմանափակման մասին համապատասխան նշումը</w:t>
      </w:r>
    </w:p>
    <w:p w14:paraId="47D5F01D" w14:textId="77777777" w:rsidR="00AB326F" w:rsidRPr="0038779A" w:rsidRDefault="00086EAD" w:rsidP="0038779A">
      <w:pPr>
        <w:pStyle w:val="af0"/>
        <w:numPr>
          <w:ilvl w:val="0"/>
          <w:numId w:val="9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կատարված է օտարալեզու ֆիլմի հայերեն </w:t>
      </w:r>
      <w:proofErr w:type="spellStart"/>
      <w:r w:rsidRPr="0038779A">
        <w:rPr>
          <w:rFonts w:ascii="GHEA Grapalat" w:hAnsi="GHEA Grapalat"/>
          <w:lang w:val="hy-AM"/>
        </w:rPr>
        <w:t>կրկնօրինակումը</w:t>
      </w:r>
      <w:proofErr w:type="spellEnd"/>
      <w:r w:rsidRPr="0038779A">
        <w:rPr>
          <w:rFonts w:ascii="GHEA Grapalat" w:hAnsi="GHEA Grapalat"/>
          <w:lang w:val="hy-AM"/>
        </w:rPr>
        <w:t xml:space="preserve"> և (կամ) տեսանելի ու հստակ </w:t>
      </w:r>
      <w:proofErr w:type="spellStart"/>
      <w:r w:rsidRPr="0038779A">
        <w:rPr>
          <w:rFonts w:ascii="GHEA Grapalat" w:hAnsi="GHEA Grapalat"/>
          <w:lang w:val="hy-AM"/>
        </w:rPr>
        <w:t>ենթագրումը</w:t>
      </w:r>
      <w:proofErr w:type="spellEnd"/>
      <w:r w:rsidRPr="0038779A">
        <w:rPr>
          <w:rFonts w:ascii="GHEA Grapalat" w:hAnsi="GHEA Grapalat"/>
          <w:lang w:val="hy-AM"/>
        </w:rPr>
        <w:t>, բացառությամբ ֆիլմում հնչող երաժշտական ստեղծագործությունների և այն դրվագների, որոնք էական չեն կամ ըստ ստեղծագործական մտահղացման՝ պետք է լինեն օտարալեզու</w:t>
      </w:r>
      <w:r w:rsidR="00FD35C3" w:rsidRPr="0038779A">
        <w:rPr>
          <w:rFonts w:ascii="GHEA Grapalat" w:hAnsi="GHEA Grapalat"/>
          <w:lang w:val="hy-AM"/>
        </w:rPr>
        <w:t>:</w:t>
      </w:r>
    </w:p>
    <w:p w14:paraId="75695230" w14:textId="77777777" w:rsidR="003A304D" w:rsidRPr="007C4FF3" w:rsidRDefault="003A304D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Հայտատուի կողմից լիարժեք </w:t>
      </w:r>
      <w:proofErr w:type="spellStart"/>
      <w:r w:rsidRPr="0038779A">
        <w:rPr>
          <w:rFonts w:ascii="GHEA Grapalat" w:hAnsi="GHEA Grapalat"/>
          <w:lang w:val="hy-AM"/>
        </w:rPr>
        <w:t>հայտադի</w:t>
      </w:r>
      <w:r w:rsidR="003F41DA" w:rsidRPr="0038779A">
        <w:rPr>
          <w:rFonts w:ascii="GHEA Grapalat" w:hAnsi="GHEA Grapalat"/>
          <w:lang w:val="hy-AM"/>
        </w:rPr>
        <w:t>մումի</w:t>
      </w:r>
      <w:proofErr w:type="spellEnd"/>
      <w:r w:rsidR="003F41DA" w:rsidRPr="0038779A">
        <w:rPr>
          <w:rFonts w:ascii="GHEA Grapalat" w:hAnsi="GHEA Grapalat"/>
          <w:lang w:val="hy-AM"/>
        </w:rPr>
        <w:t xml:space="preserve"> ներկայացման դեպքում, Ազգային մարմինը 10 աշխատանքային օրվա ընթացքում հայտատուին առձեռն տրամադրում է </w:t>
      </w:r>
      <w:proofErr w:type="spellStart"/>
      <w:r w:rsidR="003F41DA" w:rsidRPr="0038779A">
        <w:rPr>
          <w:rFonts w:ascii="GHEA Grapalat" w:hAnsi="GHEA Grapalat"/>
          <w:lang w:val="hy-AM"/>
        </w:rPr>
        <w:t>վարձութային</w:t>
      </w:r>
      <w:proofErr w:type="spellEnd"/>
      <w:r w:rsidR="003F41DA" w:rsidRPr="0038779A">
        <w:rPr>
          <w:rFonts w:ascii="GHEA Grapalat" w:hAnsi="GHEA Grapalat"/>
          <w:lang w:val="hy-AM"/>
        </w:rPr>
        <w:t xml:space="preserve"> վկայականը:</w:t>
      </w:r>
    </w:p>
    <w:p w14:paraId="6482EA7B" w14:textId="77777777" w:rsidR="00265B74" w:rsidRPr="0038779A" w:rsidRDefault="008E4703" w:rsidP="0038779A">
      <w:pPr>
        <w:pStyle w:val="af0"/>
        <w:numPr>
          <w:ilvl w:val="0"/>
          <w:numId w:val="3"/>
        </w:numPr>
        <w:spacing w:line="276" w:lineRule="auto"/>
        <w:ind w:left="709" w:hanging="349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Սույն կարգի </w:t>
      </w:r>
      <w:r w:rsidR="00BA7045" w:rsidRPr="0038779A">
        <w:rPr>
          <w:rFonts w:ascii="GHEA Grapalat" w:hAnsi="GHEA Grapalat"/>
          <w:lang w:val="hy-AM"/>
        </w:rPr>
        <w:t>19</w:t>
      </w:r>
      <w:r w:rsidR="00265B74" w:rsidRPr="0038779A">
        <w:rPr>
          <w:rFonts w:ascii="GHEA Grapalat" w:hAnsi="GHEA Grapalat"/>
          <w:lang w:val="hy-AM"/>
        </w:rPr>
        <w:t>-րդ կետի</w:t>
      </w:r>
      <w:r w:rsidRPr="0038779A">
        <w:rPr>
          <w:rFonts w:ascii="GHEA Grapalat" w:hAnsi="GHEA Grapalat"/>
          <w:lang w:val="hy-AM"/>
        </w:rPr>
        <w:t xml:space="preserve"> 2</w:t>
      </w:r>
      <w:r w:rsidR="00EF6A5F" w:rsidRPr="0038779A">
        <w:rPr>
          <w:rFonts w:ascii="GHEA Grapalat" w:hAnsi="GHEA Grapalat"/>
          <w:lang w:val="hy-AM"/>
        </w:rPr>
        <w:t>-րդ</w:t>
      </w:r>
      <w:r w:rsidRPr="0038779A">
        <w:rPr>
          <w:rFonts w:ascii="GHEA Grapalat" w:hAnsi="GHEA Grapalat"/>
          <w:lang w:val="hy-AM"/>
        </w:rPr>
        <w:t xml:space="preserve"> ենթակետի պահանջը չի տարածվում՝</w:t>
      </w:r>
    </w:p>
    <w:p w14:paraId="0D6A5205" w14:textId="77777777" w:rsidR="00265B74" w:rsidRPr="0038779A" w:rsidRDefault="00265B74" w:rsidP="0038779A">
      <w:pPr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1) շահույթ ստանալու նպատակ չհետապնդող գիտական, մշակութային, կրթական, ճանաչողական ու այլ նմանատիպ ծրագրերի և օտար լեզուների իմացության բարելավման կամ ուսուցմ</w:t>
      </w:r>
      <w:r w:rsidR="00FD35C3" w:rsidRPr="0038779A">
        <w:rPr>
          <w:rFonts w:ascii="GHEA Grapalat" w:hAnsi="GHEA Grapalat"/>
          <w:lang w:val="hy-AM"/>
        </w:rPr>
        <w:t>ան համար նախատեսված ֆիլմերի վրա</w:t>
      </w:r>
    </w:p>
    <w:p w14:paraId="42D93B6B" w14:textId="77777777" w:rsidR="00265B74" w:rsidRPr="0038779A" w:rsidRDefault="00265B74" w:rsidP="0038779A">
      <w:pPr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2) Հայաստանի Հանրապետության տարածքում բնակվող ազգային փոքրամասնությունների և </w:t>
      </w:r>
      <w:proofErr w:type="spellStart"/>
      <w:r w:rsidRPr="0038779A">
        <w:rPr>
          <w:rFonts w:ascii="GHEA Grapalat" w:hAnsi="GHEA Grapalat"/>
          <w:lang w:val="hy-AM"/>
        </w:rPr>
        <w:t>կինոփառատոների</w:t>
      </w:r>
      <w:proofErr w:type="spellEnd"/>
      <w:r w:rsidRPr="0038779A">
        <w:rPr>
          <w:rFonts w:ascii="GHEA Grapalat" w:hAnsi="GHEA Grapalat"/>
          <w:lang w:val="hy-AM"/>
        </w:rPr>
        <w:t xml:space="preserve"> ու </w:t>
      </w:r>
      <w:proofErr w:type="spellStart"/>
      <w:r w:rsidRPr="0038779A">
        <w:rPr>
          <w:rFonts w:ascii="GHEA Grapalat" w:hAnsi="GHEA Grapalat"/>
          <w:lang w:val="hy-AM"/>
        </w:rPr>
        <w:t>կինոարվեստի</w:t>
      </w:r>
      <w:proofErr w:type="spellEnd"/>
      <w:r w:rsidRPr="0038779A">
        <w:rPr>
          <w:rFonts w:ascii="GHEA Grapalat" w:hAnsi="GHEA Grapalat"/>
          <w:lang w:val="hy-AM"/>
        </w:rPr>
        <w:t xml:space="preserve"> այլ միջոցառումների շրջանակում ցուցադրմ</w:t>
      </w:r>
      <w:r w:rsidR="00FD35C3" w:rsidRPr="0038779A">
        <w:rPr>
          <w:rFonts w:ascii="GHEA Grapalat" w:hAnsi="GHEA Grapalat"/>
          <w:lang w:val="hy-AM"/>
        </w:rPr>
        <w:t>ան համար նախատեսված ֆիլմերի վրա</w:t>
      </w:r>
    </w:p>
    <w:p w14:paraId="22C95B27" w14:textId="77777777" w:rsidR="00265B74" w:rsidRPr="0038779A" w:rsidRDefault="00265B74" w:rsidP="0038779A">
      <w:pPr>
        <w:spacing w:line="276" w:lineRule="auto"/>
        <w:ind w:firstLine="375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3) արբանյակային կամ մալուխային կապի միջոցով </w:t>
      </w:r>
      <w:proofErr w:type="spellStart"/>
      <w:r w:rsidRPr="0038779A">
        <w:rPr>
          <w:rFonts w:ascii="GHEA Grapalat" w:hAnsi="GHEA Grapalat"/>
          <w:lang w:val="hy-AM"/>
        </w:rPr>
        <w:t>հեռարձակվող</w:t>
      </w:r>
      <w:proofErr w:type="spellEnd"/>
      <w:r w:rsidRPr="0038779A">
        <w:rPr>
          <w:rFonts w:ascii="GHEA Grapalat" w:hAnsi="GHEA Grapalat"/>
          <w:lang w:val="hy-AM"/>
        </w:rPr>
        <w:t xml:space="preserve"> ֆիլմերի վրա։</w:t>
      </w:r>
    </w:p>
    <w:p w14:paraId="21BAB47F" w14:textId="77777777" w:rsidR="00957B19" w:rsidRPr="00957B19" w:rsidRDefault="00BC3440" w:rsidP="00957B19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 w:cs="Sylfaen"/>
          <w:lang w:val="hy-AM"/>
        </w:rPr>
        <w:t>Վարձութային</w:t>
      </w:r>
      <w:proofErr w:type="spellEnd"/>
      <w:r w:rsidR="007B2040" w:rsidRPr="0038779A">
        <w:rPr>
          <w:rFonts w:ascii="GHEA Grapalat" w:hAnsi="GHEA Grapalat"/>
          <w:lang w:val="hy-AM"/>
        </w:rPr>
        <w:t xml:space="preserve"> </w:t>
      </w:r>
      <w:r w:rsidR="007B2040" w:rsidRPr="0038779A">
        <w:rPr>
          <w:rFonts w:ascii="GHEA Grapalat" w:hAnsi="GHEA Grapalat" w:cs="Sylfaen"/>
          <w:lang w:val="hy-AM"/>
        </w:rPr>
        <w:t>վկայականը</w:t>
      </w:r>
      <w:r w:rsidR="007B2040" w:rsidRPr="0038779A">
        <w:rPr>
          <w:rFonts w:ascii="GHEA Grapalat" w:hAnsi="GHEA Grapalat"/>
          <w:lang w:val="hy-AM"/>
        </w:rPr>
        <w:t xml:space="preserve"> </w:t>
      </w:r>
      <w:r w:rsidR="00265B74" w:rsidRPr="0038779A">
        <w:rPr>
          <w:rFonts w:ascii="GHEA Grapalat" w:hAnsi="GHEA Grapalat"/>
          <w:lang w:val="hy-AM"/>
        </w:rPr>
        <w:t>տրամադրվում է</w:t>
      </w:r>
      <w:r w:rsidR="007B2040" w:rsidRPr="0038779A">
        <w:rPr>
          <w:rFonts w:ascii="GHEA Grapalat" w:hAnsi="GHEA Grapalat"/>
          <w:lang w:val="hy-AM"/>
        </w:rPr>
        <w:t xml:space="preserve"> </w:t>
      </w:r>
      <w:r w:rsidR="006D7A4B" w:rsidRPr="0038779A">
        <w:rPr>
          <w:rFonts w:ascii="GHEA Grapalat" w:hAnsi="GHEA Grapalat"/>
          <w:lang w:val="hy-AM"/>
        </w:rPr>
        <w:t xml:space="preserve">սույն կարգով </w:t>
      </w:r>
      <w:r w:rsidRPr="0038779A">
        <w:rPr>
          <w:rFonts w:ascii="GHEA Grapalat" w:hAnsi="GHEA Grapalat"/>
          <w:lang w:val="hy-AM"/>
        </w:rPr>
        <w:t xml:space="preserve">հաստատված </w:t>
      </w:r>
      <w:proofErr w:type="spellStart"/>
      <w:r w:rsidRPr="0038779A">
        <w:rPr>
          <w:rFonts w:ascii="GHEA Grapalat" w:hAnsi="GHEA Grapalat" w:cs="Sylfaen"/>
          <w:lang w:val="hy-AM"/>
        </w:rPr>
        <w:t>ձևաթղ</w:t>
      </w:r>
      <w:r w:rsidR="005C7F0E" w:rsidRPr="0038779A">
        <w:rPr>
          <w:rFonts w:ascii="GHEA Grapalat" w:hAnsi="GHEA Grapalat" w:cs="Sylfaen"/>
          <w:lang w:val="hy-AM"/>
        </w:rPr>
        <w:t>թով</w:t>
      </w:r>
      <w:proofErr w:type="spellEnd"/>
      <w:r w:rsidR="004E43D5" w:rsidRPr="0038779A">
        <w:rPr>
          <w:rFonts w:ascii="GHEA Grapalat" w:hAnsi="GHEA Grapalat" w:cs="Sylfaen"/>
          <w:lang w:val="hy-AM"/>
        </w:rPr>
        <w:t xml:space="preserve"> (</w:t>
      </w:r>
      <w:proofErr w:type="spellStart"/>
      <w:r w:rsidR="00113722" w:rsidRPr="0038779A">
        <w:rPr>
          <w:rFonts w:ascii="GHEA Grapalat" w:hAnsi="GHEA Grapalat" w:cs="Sylfaen"/>
          <w:lang w:val="hy-AM"/>
        </w:rPr>
        <w:t>Ձև</w:t>
      </w:r>
      <w:proofErr w:type="spellEnd"/>
      <w:r w:rsidR="00D255D2" w:rsidRPr="0038779A">
        <w:rPr>
          <w:rFonts w:ascii="GHEA Grapalat" w:hAnsi="GHEA Grapalat" w:cs="Sylfaen"/>
          <w:lang w:val="hy-AM"/>
        </w:rPr>
        <w:t xml:space="preserve"> </w:t>
      </w:r>
      <w:r w:rsidR="007F622A" w:rsidRPr="0038779A">
        <w:rPr>
          <w:rFonts w:ascii="GHEA Grapalat" w:hAnsi="GHEA Grapalat" w:cs="Sylfaen"/>
          <w:lang w:val="hy-AM"/>
        </w:rPr>
        <w:t>№7</w:t>
      </w:r>
      <w:r w:rsidR="00D255D2" w:rsidRPr="0038779A">
        <w:rPr>
          <w:rFonts w:ascii="GHEA Grapalat" w:hAnsi="GHEA Grapalat" w:cs="Sylfaen"/>
          <w:lang w:val="hy-AM"/>
        </w:rPr>
        <w:t>)</w:t>
      </w:r>
      <w:r w:rsidR="005C7F0E" w:rsidRPr="0038779A">
        <w:rPr>
          <w:rFonts w:ascii="GHEA Grapalat" w:hAnsi="GHEA Grapalat" w:cs="Sylfaen"/>
          <w:lang w:val="hy-AM"/>
        </w:rPr>
        <w:t xml:space="preserve"> և յուրաքանչյուր վկայականի վրա նշվում է անհատական համար</w:t>
      </w:r>
      <w:r w:rsidR="007B2040" w:rsidRPr="0038779A">
        <w:rPr>
          <w:rFonts w:ascii="GHEA Grapalat" w:hAnsi="GHEA Grapalat"/>
          <w:lang w:val="hy-AM"/>
        </w:rPr>
        <w:t xml:space="preserve">: </w:t>
      </w:r>
      <w:r w:rsidR="002068BD" w:rsidRPr="0038779A">
        <w:rPr>
          <w:rFonts w:ascii="GHEA Grapalat" w:hAnsi="GHEA Grapalat"/>
          <w:lang w:val="hy-AM"/>
        </w:rPr>
        <w:t xml:space="preserve">Ֆիլմի մասին տեղեկատվությունը և </w:t>
      </w:r>
      <w:proofErr w:type="spellStart"/>
      <w:r w:rsidR="002068BD" w:rsidRPr="0038779A">
        <w:rPr>
          <w:rFonts w:ascii="GHEA Grapalat" w:hAnsi="GHEA Grapalat"/>
          <w:lang w:val="hy-AM"/>
        </w:rPr>
        <w:t>վարձութային</w:t>
      </w:r>
      <w:proofErr w:type="spellEnd"/>
      <w:r w:rsidR="002068BD" w:rsidRPr="0038779A">
        <w:rPr>
          <w:rFonts w:ascii="GHEA Grapalat" w:hAnsi="GHEA Grapalat"/>
          <w:lang w:val="hy-AM"/>
        </w:rPr>
        <w:t xml:space="preserve"> վկայականի անհատական համարը Ազգային </w:t>
      </w:r>
      <w:r w:rsidR="00C61A3E" w:rsidRPr="0038779A">
        <w:rPr>
          <w:rFonts w:ascii="GHEA Grapalat" w:hAnsi="GHEA Grapalat"/>
          <w:lang w:val="hy-AM"/>
        </w:rPr>
        <w:t>մ</w:t>
      </w:r>
      <w:r w:rsidR="002068BD" w:rsidRPr="0038779A">
        <w:rPr>
          <w:rFonts w:ascii="GHEA Grapalat" w:hAnsi="GHEA Grapalat"/>
          <w:lang w:val="hy-AM"/>
        </w:rPr>
        <w:t xml:space="preserve">արմնի կողմից մուտքագրվում է ֆիլմերի հաշվառման </w:t>
      </w:r>
      <w:r w:rsidR="009129A4" w:rsidRPr="00A52D69">
        <w:rPr>
          <w:rFonts w:ascii="GHEA Grapalat" w:hAnsi="GHEA Grapalat"/>
          <w:color w:val="000000"/>
          <w:shd w:val="clear" w:color="auto" w:fill="FFFFFF"/>
          <w:lang w:val="hy-AM"/>
        </w:rPr>
        <w:t xml:space="preserve">տվյալների </w:t>
      </w:r>
      <w:proofErr w:type="spellStart"/>
      <w:r w:rsidR="009129A4" w:rsidRPr="00A52D69">
        <w:rPr>
          <w:rFonts w:ascii="GHEA Grapalat" w:hAnsi="GHEA Grapalat"/>
          <w:color w:val="000000"/>
          <w:shd w:val="clear" w:color="auto" w:fill="FFFFFF"/>
          <w:lang w:val="hy-AM"/>
        </w:rPr>
        <w:t>հիմնապահոցում</w:t>
      </w:r>
      <w:proofErr w:type="spellEnd"/>
      <w:r w:rsidR="00D255D2" w:rsidRPr="0038779A">
        <w:rPr>
          <w:rFonts w:ascii="GHEA Grapalat" w:hAnsi="GHEA Grapalat"/>
          <w:lang w:val="hy-AM"/>
        </w:rPr>
        <w:t xml:space="preserve"> (այսուհետ՝ </w:t>
      </w:r>
      <w:proofErr w:type="spellStart"/>
      <w:r w:rsidR="00D255D2" w:rsidRPr="0038779A">
        <w:rPr>
          <w:rFonts w:ascii="GHEA Grapalat" w:hAnsi="GHEA Grapalat"/>
          <w:lang w:val="hy-AM"/>
        </w:rPr>
        <w:t>կինոռեեստր</w:t>
      </w:r>
      <w:proofErr w:type="spellEnd"/>
      <w:r w:rsidR="00D255D2" w:rsidRPr="0038779A">
        <w:rPr>
          <w:rFonts w:ascii="GHEA Grapalat" w:hAnsi="GHEA Grapalat"/>
          <w:lang w:val="hy-AM"/>
        </w:rPr>
        <w:t>)</w:t>
      </w:r>
      <w:r w:rsidR="002068BD" w:rsidRPr="0038779A">
        <w:rPr>
          <w:rFonts w:ascii="GHEA Grapalat" w:hAnsi="GHEA Grapalat"/>
          <w:lang w:val="hy-AM"/>
        </w:rPr>
        <w:t>:</w:t>
      </w:r>
      <w:r w:rsidR="00781F0C" w:rsidRPr="0038779A">
        <w:rPr>
          <w:rFonts w:ascii="GHEA Grapalat" w:hAnsi="GHEA Grapalat"/>
          <w:lang w:val="hy-AM"/>
        </w:rPr>
        <w:t xml:space="preserve"> </w:t>
      </w:r>
      <w:proofErr w:type="spellStart"/>
      <w:r w:rsidR="00BC3E4F" w:rsidRPr="0038779A">
        <w:rPr>
          <w:rFonts w:ascii="GHEA Grapalat" w:hAnsi="GHEA Grapalat"/>
          <w:lang w:val="hy-AM"/>
        </w:rPr>
        <w:t>Վարձութային</w:t>
      </w:r>
      <w:proofErr w:type="spellEnd"/>
      <w:r w:rsidR="007B2040" w:rsidRPr="0038779A">
        <w:rPr>
          <w:rFonts w:ascii="GHEA Grapalat" w:hAnsi="GHEA Grapalat"/>
          <w:lang w:val="hy-AM"/>
        </w:rPr>
        <w:t xml:space="preserve"> վկ</w:t>
      </w:r>
      <w:r w:rsidR="00C61A3E" w:rsidRPr="0038779A">
        <w:rPr>
          <w:rFonts w:ascii="GHEA Grapalat" w:hAnsi="GHEA Grapalat"/>
          <w:lang w:val="hy-AM"/>
        </w:rPr>
        <w:t xml:space="preserve">այականը պետք է պարունակի ֆիլմի </w:t>
      </w:r>
      <w:r w:rsidR="007B2040" w:rsidRPr="0038779A">
        <w:rPr>
          <w:rFonts w:ascii="GHEA Grapalat" w:hAnsi="GHEA Grapalat"/>
          <w:lang w:val="hy-AM"/>
        </w:rPr>
        <w:t>հանդիսատեսի տարիքային կատեգորիայի մասին</w:t>
      </w:r>
      <w:r w:rsidR="00BC3E4F" w:rsidRPr="0038779A">
        <w:rPr>
          <w:rFonts w:ascii="GHEA Grapalat" w:hAnsi="GHEA Grapalat"/>
          <w:lang w:val="hy-AM"/>
        </w:rPr>
        <w:t xml:space="preserve"> տեղեկատվություն</w:t>
      </w:r>
      <w:r w:rsidR="007B2040" w:rsidRPr="0038779A">
        <w:rPr>
          <w:rFonts w:ascii="GHEA Grapalat" w:hAnsi="GHEA Grapalat"/>
          <w:lang w:val="hy-AM"/>
        </w:rPr>
        <w:t xml:space="preserve">՝ հաշվի առնելով </w:t>
      </w:r>
      <w:r w:rsidR="00BC3E4F" w:rsidRPr="0038779A">
        <w:rPr>
          <w:rFonts w:ascii="GHEA Grapalat" w:hAnsi="GHEA Grapalat"/>
          <w:lang w:val="hy-AM"/>
        </w:rPr>
        <w:t>հայտատուի կողմից սույն կարգի</w:t>
      </w:r>
      <w:r w:rsidR="007B2040" w:rsidRPr="0038779A">
        <w:rPr>
          <w:rFonts w:ascii="GHEA Grapalat" w:hAnsi="GHEA Grapalat"/>
          <w:lang w:val="hy-AM"/>
        </w:rPr>
        <w:t xml:space="preserve"> </w:t>
      </w:r>
      <w:r w:rsidR="003F7DFB" w:rsidRPr="0038779A">
        <w:rPr>
          <w:rFonts w:ascii="GHEA Grapalat" w:hAnsi="GHEA Grapalat"/>
          <w:lang w:val="hy-AM"/>
        </w:rPr>
        <w:t>6</w:t>
      </w:r>
      <w:r w:rsidR="007B2040" w:rsidRPr="0038779A">
        <w:rPr>
          <w:rFonts w:ascii="GHEA Grapalat" w:hAnsi="GHEA Grapalat"/>
          <w:lang w:val="hy-AM"/>
        </w:rPr>
        <w:t>-րդ</w:t>
      </w:r>
      <w:r w:rsidR="00ED5EA1" w:rsidRPr="0038779A">
        <w:rPr>
          <w:rFonts w:ascii="GHEA Grapalat" w:hAnsi="GHEA Grapalat"/>
          <w:lang w:val="hy-AM"/>
        </w:rPr>
        <w:t xml:space="preserve"> կետի </w:t>
      </w:r>
      <w:r w:rsidR="00BF49E0" w:rsidRPr="0038779A">
        <w:rPr>
          <w:rFonts w:ascii="GHEA Grapalat" w:hAnsi="GHEA Grapalat"/>
          <w:lang w:val="hy-AM"/>
        </w:rPr>
        <w:t>3</w:t>
      </w:r>
      <w:r w:rsidR="003F7DFB" w:rsidRPr="0038779A">
        <w:rPr>
          <w:rFonts w:ascii="GHEA Grapalat" w:hAnsi="GHEA Grapalat"/>
          <w:lang w:val="hy-AM"/>
        </w:rPr>
        <w:t>-րդ</w:t>
      </w:r>
      <w:r w:rsidR="007B2040" w:rsidRPr="0038779A">
        <w:rPr>
          <w:rFonts w:ascii="GHEA Grapalat" w:hAnsi="GHEA Grapalat"/>
          <w:lang w:val="hy-AM"/>
        </w:rPr>
        <w:t xml:space="preserve"> ենթակետի համաձայն տրամադրված տեղեկատվությունը և </w:t>
      </w:r>
      <w:r w:rsidR="00BC3E4F" w:rsidRPr="0038779A">
        <w:rPr>
          <w:rFonts w:ascii="GHEA Grapalat" w:hAnsi="GHEA Grapalat"/>
          <w:lang w:val="hy-AM"/>
        </w:rPr>
        <w:t xml:space="preserve">սույն կարգի </w:t>
      </w:r>
      <w:r w:rsidR="00BB2A21" w:rsidRPr="0038779A">
        <w:rPr>
          <w:rFonts w:ascii="GHEA Grapalat" w:hAnsi="GHEA Grapalat"/>
          <w:lang w:val="hy-AM"/>
        </w:rPr>
        <w:t>7</w:t>
      </w:r>
      <w:r w:rsidR="00BC3E4F" w:rsidRPr="0038779A">
        <w:rPr>
          <w:rFonts w:ascii="GHEA Grapalat" w:hAnsi="GHEA Grapalat"/>
          <w:lang w:val="hy-AM"/>
        </w:rPr>
        <w:t xml:space="preserve">-րդ կետի </w:t>
      </w:r>
      <w:r w:rsidR="00E901B2" w:rsidRPr="0038779A">
        <w:rPr>
          <w:rFonts w:ascii="GHEA Grapalat" w:hAnsi="GHEA Grapalat"/>
          <w:lang w:val="hy-AM"/>
        </w:rPr>
        <w:t>5</w:t>
      </w:r>
      <w:r w:rsidR="000711A3" w:rsidRPr="0038779A">
        <w:rPr>
          <w:rFonts w:ascii="GHEA Grapalat" w:hAnsi="GHEA Grapalat"/>
          <w:lang w:val="hy-AM"/>
        </w:rPr>
        <w:t>-րդ</w:t>
      </w:r>
      <w:r w:rsidR="00BC3E4F" w:rsidRPr="0038779A">
        <w:rPr>
          <w:rFonts w:ascii="GHEA Grapalat" w:hAnsi="GHEA Grapalat"/>
          <w:lang w:val="hy-AM"/>
        </w:rPr>
        <w:t xml:space="preserve"> </w:t>
      </w:r>
      <w:proofErr w:type="spellStart"/>
      <w:r w:rsidR="00BC3E4F" w:rsidRPr="0038779A">
        <w:rPr>
          <w:rFonts w:ascii="GHEA Grapalat" w:hAnsi="GHEA Grapalat"/>
          <w:lang w:val="hy-AM"/>
        </w:rPr>
        <w:t>ենթակետին</w:t>
      </w:r>
      <w:proofErr w:type="spellEnd"/>
      <w:r w:rsidR="00BC3E4F" w:rsidRPr="0038779A">
        <w:rPr>
          <w:rFonts w:ascii="GHEA Grapalat" w:hAnsi="GHEA Grapalat"/>
          <w:lang w:val="hy-AM"/>
        </w:rPr>
        <w:t xml:space="preserve"> համապատասխան ներկայացված ֆիլմ</w:t>
      </w:r>
      <w:r w:rsidR="00C61A3E" w:rsidRPr="0038779A">
        <w:rPr>
          <w:rFonts w:ascii="GHEA Grapalat" w:hAnsi="GHEA Grapalat"/>
          <w:lang w:val="hy-AM"/>
        </w:rPr>
        <w:t>ը</w:t>
      </w:r>
      <w:r w:rsidR="00E91A86" w:rsidRPr="0038779A">
        <w:rPr>
          <w:rFonts w:ascii="GHEA Grapalat" w:hAnsi="GHEA Grapalat"/>
          <w:lang w:val="hy-AM"/>
        </w:rPr>
        <w:t xml:space="preserve"> դիտ</w:t>
      </w:r>
      <w:r w:rsidR="00571CE2" w:rsidRPr="0038779A">
        <w:rPr>
          <w:rFonts w:ascii="GHEA Grapalat" w:hAnsi="GHEA Grapalat"/>
          <w:lang w:val="hy-AM"/>
        </w:rPr>
        <w:t>ելու</w:t>
      </w:r>
      <w:r w:rsidR="00E91A86" w:rsidRPr="0038779A">
        <w:rPr>
          <w:rFonts w:ascii="GHEA Grapalat" w:hAnsi="GHEA Grapalat"/>
          <w:lang w:val="hy-AM"/>
        </w:rPr>
        <w:t xml:space="preserve"> արդյունքները:</w:t>
      </w:r>
      <w:r w:rsidR="00577C42" w:rsidRPr="0038779A">
        <w:rPr>
          <w:rFonts w:ascii="GHEA Grapalat" w:hAnsi="GHEA Grapalat"/>
          <w:lang w:val="hy-AM"/>
        </w:rPr>
        <w:t xml:space="preserve"> </w:t>
      </w:r>
      <w:proofErr w:type="spellStart"/>
      <w:r w:rsidR="00300FEB" w:rsidRPr="0038779A">
        <w:rPr>
          <w:rFonts w:ascii="GHEA Grapalat" w:hAnsi="GHEA Grapalat" w:cs="Sylfaen"/>
          <w:lang w:val="hy-AM"/>
        </w:rPr>
        <w:t>Վարձութային</w:t>
      </w:r>
      <w:proofErr w:type="spellEnd"/>
      <w:r w:rsidR="007B2040" w:rsidRPr="0038779A">
        <w:rPr>
          <w:rFonts w:ascii="GHEA Grapalat" w:hAnsi="GHEA Grapalat"/>
          <w:lang w:val="hy-AM"/>
        </w:rPr>
        <w:t xml:space="preserve"> վկայականում նշվում է </w:t>
      </w:r>
      <w:r w:rsidR="00300FEB" w:rsidRPr="0038779A">
        <w:rPr>
          <w:rFonts w:ascii="GHEA Grapalat" w:hAnsi="GHEA Grapalat"/>
          <w:lang w:val="hy-AM"/>
        </w:rPr>
        <w:t>Հայաստանի Հանրապետության</w:t>
      </w:r>
      <w:r w:rsidR="007B2040" w:rsidRPr="0038779A">
        <w:rPr>
          <w:rFonts w:ascii="GHEA Grapalat" w:hAnsi="GHEA Grapalat"/>
          <w:lang w:val="hy-AM"/>
        </w:rPr>
        <w:t xml:space="preserve"> տարածքում ֆիլմի </w:t>
      </w:r>
      <w:r w:rsidR="00300FEB" w:rsidRPr="0038779A">
        <w:rPr>
          <w:rFonts w:ascii="GHEA Grapalat" w:hAnsi="GHEA Grapalat"/>
          <w:lang w:val="hy-AM"/>
        </w:rPr>
        <w:t>վարձույթի</w:t>
      </w:r>
      <w:r w:rsidR="007B2040" w:rsidRPr="0038779A">
        <w:rPr>
          <w:rFonts w:ascii="GHEA Grapalat" w:hAnsi="GHEA Grapalat"/>
          <w:lang w:val="hy-AM"/>
        </w:rPr>
        <w:t xml:space="preserve"> մեկնարկի ամսաթիվը, հաշվի առնելով սույն </w:t>
      </w:r>
      <w:r w:rsidR="00300FEB" w:rsidRPr="0038779A">
        <w:rPr>
          <w:rFonts w:ascii="GHEA Grapalat" w:hAnsi="GHEA Grapalat"/>
          <w:lang w:val="hy-AM"/>
        </w:rPr>
        <w:t xml:space="preserve">կարգի </w:t>
      </w:r>
      <w:r w:rsidR="008B2522" w:rsidRPr="0038779A">
        <w:rPr>
          <w:rFonts w:ascii="GHEA Grapalat" w:hAnsi="GHEA Grapalat"/>
          <w:lang w:val="hy-AM"/>
        </w:rPr>
        <w:t>6-րդ կետ</w:t>
      </w:r>
      <w:r w:rsidR="00415DED" w:rsidRPr="0038779A">
        <w:rPr>
          <w:rFonts w:ascii="GHEA Grapalat" w:hAnsi="GHEA Grapalat"/>
          <w:lang w:val="hy-AM"/>
        </w:rPr>
        <w:t>ի</w:t>
      </w:r>
      <w:r w:rsidR="004451C6" w:rsidRPr="0038779A">
        <w:rPr>
          <w:rFonts w:ascii="GHEA Grapalat" w:hAnsi="GHEA Grapalat"/>
          <w:lang w:val="hy-AM"/>
        </w:rPr>
        <w:t xml:space="preserve"> և 12-րդ կետի</w:t>
      </w:r>
      <w:r w:rsidR="007B2040" w:rsidRPr="0038779A">
        <w:rPr>
          <w:rFonts w:ascii="GHEA Grapalat" w:hAnsi="GHEA Grapalat"/>
          <w:lang w:val="hy-AM"/>
        </w:rPr>
        <w:t xml:space="preserve"> </w:t>
      </w:r>
      <w:r w:rsidR="00300FEB" w:rsidRPr="0038779A">
        <w:rPr>
          <w:rFonts w:ascii="GHEA Grapalat" w:hAnsi="GHEA Grapalat"/>
          <w:lang w:val="hy-AM"/>
        </w:rPr>
        <w:t>դրույթ</w:t>
      </w:r>
      <w:r w:rsidR="00415DED" w:rsidRPr="0038779A">
        <w:rPr>
          <w:rFonts w:ascii="GHEA Grapalat" w:hAnsi="GHEA Grapalat"/>
          <w:lang w:val="hy-AM"/>
        </w:rPr>
        <w:t>ներ</w:t>
      </w:r>
      <w:r w:rsidR="007B2040" w:rsidRPr="0038779A">
        <w:rPr>
          <w:rFonts w:ascii="GHEA Grapalat" w:hAnsi="GHEA Grapalat"/>
          <w:lang w:val="hy-AM"/>
        </w:rPr>
        <w:t>ը:</w:t>
      </w:r>
    </w:p>
    <w:p w14:paraId="12AB3100" w14:textId="77777777" w:rsidR="007B2040" w:rsidRPr="0038779A" w:rsidRDefault="007B2040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Իրավաբանական անձի վերակազմակերպման</w:t>
      </w:r>
      <w:r w:rsidR="005E2746" w:rsidRPr="0038779A">
        <w:rPr>
          <w:rFonts w:ascii="GHEA Grapalat" w:hAnsi="GHEA Grapalat"/>
          <w:lang w:val="hy-AM"/>
        </w:rPr>
        <w:t>,</w:t>
      </w:r>
      <w:r w:rsidRPr="0038779A">
        <w:rPr>
          <w:rFonts w:ascii="GHEA Grapalat" w:hAnsi="GHEA Grapalat"/>
          <w:lang w:val="hy-AM"/>
        </w:rPr>
        <w:t xml:space="preserve"> լուծարման կամ անվան փոփոխության դեպքում </w:t>
      </w:r>
      <w:r w:rsidR="005E2746" w:rsidRPr="0038779A">
        <w:rPr>
          <w:rFonts w:ascii="GHEA Grapalat" w:hAnsi="GHEA Grapalat"/>
          <w:lang w:val="hy-AM"/>
        </w:rPr>
        <w:t xml:space="preserve">հայտատուի գրավոր դիմումի հիման վրա </w:t>
      </w:r>
      <w:proofErr w:type="spellStart"/>
      <w:r w:rsidR="005E2746"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վկայականում </w:t>
      </w:r>
      <w:r w:rsidR="005E2746" w:rsidRPr="0038779A">
        <w:rPr>
          <w:rFonts w:ascii="GHEA Grapalat" w:hAnsi="GHEA Grapalat"/>
          <w:lang w:val="hy-AM"/>
        </w:rPr>
        <w:t>կատարվում է համապատասխան փոփոխություն</w:t>
      </w:r>
      <w:r w:rsidRPr="0038779A">
        <w:rPr>
          <w:rFonts w:ascii="GHEA Grapalat" w:hAnsi="GHEA Grapalat"/>
          <w:lang w:val="hy-AM"/>
        </w:rPr>
        <w:t>:</w:t>
      </w:r>
    </w:p>
    <w:p w14:paraId="4C837DB4" w14:textId="77777777" w:rsidR="00F118B0" w:rsidRPr="0038779A" w:rsidRDefault="00F118B0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Վ</w:t>
      </w:r>
      <w:r w:rsidR="00866AC9" w:rsidRPr="0038779A">
        <w:rPr>
          <w:rFonts w:ascii="GHEA Grapalat" w:hAnsi="GHEA Grapalat"/>
          <w:lang w:val="hy-AM"/>
        </w:rPr>
        <w:t>արձութային</w:t>
      </w:r>
      <w:proofErr w:type="spellEnd"/>
      <w:r w:rsidR="00866AC9" w:rsidRPr="0038779A">
        <w:rPr>
          <w:rFonts w:ascii="GHEA Grapalat" w:hAnsi="GHEA Grapalat"/>
          <w:lang w:val="hy-AM"/>
        </w:rPr>
        <w:t xml:space="preserve"> վկայական չի տրամադրվում</w:t>
      </w:r>
      <w:r w:rsidR="006D0AE1" w:rsidRPr="0038779A">
        <w:rPr>
          <w:rFonts w:ascii="GHEA Grapalat" w:hAnsi="GHEA Grapalat"/>
          <w:lang w:val="hy-AM"/>
        </w:rPr>
        <w:t>, եթե՝</w:t>
      </w:r>
    </w:p>
    <w:p w14:paraId="6B7A3EC6" w14:textId="77777777" w:rsidR="006D0AE1" w:rsidRPr="0038779A" w:rsidRDefault="00866AC9" w:rsidP="0038779A">
      <w:pPr>
        <w:pStyle w:val="af0"/>
        <w:numPr>
          <w:ilvl w:val="0"/>
          <w:numId w:val="10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ներկայացված ֆիլմի համար արդեն տրվել է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մեկ այլ կազմակերպությանը, որը հանդիսանում է ֆիլմի </w:t>
      </w:r>
      <w:r w:rsidR="00897399" w:rsidRPr="0038779A">
        <w:rPr>
          <w:rFonts w:ascii="GHEA Grapalat" w:hAnsi="GHEA Grapalat"/>
          <w:lang w:val="hy-AM"/>
        </w:rPr>
        <w:t xml:space="preserve">տարածման </w:t>
      </w:r>
      <w:r w:rsidRPr="0038779A">
        <w:rPr>
          <w:rFonts w:ascii="GHEA Grapalat" w:hAnsi="GHEA Grapalat"/>
          <w:lang w:val="hy-AM"/>
        </w:rPr>
        <w:t>բա</w:t>
      </w:r>
      <w:r w:rsidR="00086EAD" w:rsidRPr="0038779A">
        <w:rPr>
          <w:rFonts w:ascii="GHEA Grapalat" w:hAnsi="GHEA Grapalat"/>
          <w:lang w:val="hy-AM"/>
        </w:rPr>
        <w:t xml:space="preserve">ցառիկ </w:t>
      </w:r>
      <w:r w:rsidR="00897399" w:rsidRPr="0038779A">
        <w:rPr>
          <w:rFonts w:ascii="GHEA Grapalat" w:hAnsi="GHEA Grapalat"/>
          <w:lang w:val="hy-AM"/>
        </w:rPr>
        <w:t>լիցենզառու</w:t>
      </w:r>
    </w:p>
    <w:p w14:paraId="4BC730B5" w14:textId="77777777" w:rsidR="006D0AE1" w:rsidRPr="0038779A" w:rsidRDefault="00F118B0" w:rsidP="0038779A">
      <w:pPr>
        <w:pStyle w:val="af0"/>
        <w:numPr>
          <w:ilvl w:val="0"/>
          <w:numId w:val="10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lastRenderedPageBreak/>
        <w:t xml:space="preserve">ֆիլմը պարունակում է նյութեր, որոնք խախտում են </w:t>
      </w:r>
      <w:r w:rsidR="00866AC9" w:rsidRPr="0038779A">
        <w:rPr>
          <w:rFonts w:ascii="GHEA Grapalat" w:hAnsi="GHEA Grapalat"/>
          <w:lang w:val="hy-AM"/>
        </w:rPr>
        <w:t>Հայաստանի Հանրապետության</w:t>
      </w:r>
      <w:r w:rsidR="00905F20" w:rsidRPr="0038779A">
        <w:rPr>
          <w:rFonts w:ascii="GHEA Grapalat" w:hAnsi="GHEA Grapalat"/>
          <w:lang w:val="hy-AM"/>
        </w:rPr>
        <w:t xml:space="preserve"> օրենսդրությունը</w:t>
      </w:r>
    </w:p>
    <w:p w14:paraId="33A4767B" w14:textId="77777777" w:rsidR="00A72EE5" w:rsidRPr="0038779A" w:rsidRDefault="00A72EE5" w:rsidP="0038779A">
      <w:pPr>
        <w:pStyle w:val="af0"/>
        <w:numPr>
          <w:ilvl w:val="0"/>
          <w:numId w:val="10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ֆիլմը պարունակում է թմրամիջոցների, </w:t>
      </w:r>
      <w:proofErr w:type="spellStart"/>
      <w:r w:rsidRPr="0038779A">
        <w:rPr>
          <w:rFonts w:ascii="GHEA Grapalat" w:hAnsi="GHEA Grapalat"/>
          <w:lang w:val="hy-AM"/>
        </w:rPr>
        <w:t>հոգեմետ</w:t>
      </w:r>
      <w:proofErr w:type="spellEnd"/>
      <w:r w:rsidR="001D593E">
        <w:rPr>
          <w:rFonts w:ascii="GHEA Grapalat" w:hAnsi="GHEA Grapalat"/>
          <w:lang w:val="hy-AM"/>
        </w:rPr>
        <w:t xml:space="preserve">, </w:t>
      </w:r>
      <w:proofErr w:type="spellStart"/>
      <w:r w:rsidR="001D593E" w:rsidRPr="00A52D69">
        <w:rPr>
          <w:rFonts w:ascii="GHEA Grapalat" w:hAnsi="GHEA Grapalat"/>
          <w:lang w:val="hy-AM"/>
        </w:rPr>
        <w:t>հոգեներգործուն</w:t>
      </w:r>
      <w:proofErr w:type="spellEnd"/>
      <w:r w:rsidRPr="0038779A">
        <w:rPr>
          <w:rFonts w:ascii="GHEA Grapalat" w:hAnsi="GHEA Grapalat"/>
          <w:lang w:val="hy-AM"/>
        </w:rPr>
        <w:t xml:space="preserve"> նյութերի կամ դրանց </w:t>
      </w:r>
      <w:proofErr w:type="spellStart"/>
      <w:r w:rsidRPr="0038779A">
        <w:rPr>
          <w:rFonts w:ascii="GHEA Grapalat" w:hAnsi="GHEA Grapalat"/>
          <w:lang w:val="hy-AM"/>
        </w:rPr>
        <w:t>պրեկուրսորների</w:t>
      </w:r>
      <w:proofErr w:type="spellEnd"/>
      <w:r w:rsidRPr="0038779A">
        <w:rPr>
          <w:rFonts w:ascii="GHEA Grapalat" w:hAnsi="GHEA Grapalat"/>
          <w:lang w:val="hy-AM"/>
        </w:rPr>
        <w:t xml:space="preserve"> ստեղծման և պատրաստման մեթոդների, </w:t>
      </w:r>
      <w:proofErr w:type="spellStart"/>
      <w:r w:rsidR="007F0F7F" w:rsidRPr="00A52D69">
        <w:rPr>
          <w:rFonts w:ascii="GHEA Grapalat" w:eastAsia="Calibri" w:hAnsi="GHEA Grapalat"/>
          <w:shd w:val="clear" w:color="auto" w:fill="FFFFFF"/>
          <w:lang w:val="hy-AM"/>
        </w:rPr>
        <w:t>պոռնկագրության</w:t>
      </w:r>
      <w:proofErr w:type="spellEnd"/>
      <w:r w:rsidR="007F0F7F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/>
          <w:lang w:val="hy-AM"/>
        </w:rPr>
        <w:t>բռնության և դաժանության պաշտամունքը քարոզող նյութեր</w:t>
      </w:r>
    </w:p>
    <w:p w14:paraId="476227A5" w14:textId="77777777" w:rsidR="006D0AE1" w:rsidRPr="0038779A" w:rsidRDefault="00F118B0" w:rsidP="0038779A">
      <w:pPr>
        <w:pStyle w:val="af0"/>
        <w:numPr>
          <w:ilvl w:val="0"/>
          <w:numId w:val="10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ֆիլմում օգտագործվում են </w:t>
      </w:r>
      <w:r w:rsidR="005937C8" w:rsidRPr="0038779A">
        <w:rPr>
          <w:rFonts w:ascii="GHEA Grapalat" w:hAnsi="GHEA Grapalat"/>
          <w:lang w:val="hy-AM"/>
        </w:rPr>
        <w:t xml:space="preserve">թաքնված </w:t>
      </w:r>
      <w:r w:rsidR="00E848E3" w:rsidRPr="0038779A">
        <w:rPr>
          <w:rFonts w:ascii="GHEA Grapalat" w:hAnsi="GHEA Grapalat"/>
          <w:lang w:val="hy-AM"/>
        </w:rPr>
        <w:t>տեխնիկական</w:t>
      </w:r>
      <w:r w:rsidRPr="0038779A">
        <w:rPr>
          <w:rFonts w:ascii="GHEA Grapalat" w:hAnsi="GHEA Grapalat"/>
          <w:lang w:val="hy-AM"/>
        </w:rPr>
        <w:t xml:space="preserve"> մեթոդներ</w:t>
      </w:r>
      <w:r w:rsidR="005937C8" w:rsidRPr="0038779A">
        <w:rPr>
          <w:rFonts w:ascii="GHEA Grapalat" w:hAnsi="GHEA Grapalat"/>
          <w:lang w:val="hy-AM"/>
        </w:rPr>
        <w:t xml:space="preserve"> այնպիսի տեղեկատվության տարածման համար</w:t>
      </w:r>
      <w:r w:rsidRPr="0038779A">
        <w:rPr>
          <w:rFonts w:ascii="GHEA Grapalat" w:hAnsi="GHEA Grapalat"/>
          <w:lang w:val="hy-AM"/>
        </w:rPr>
        <w:t>, որոնք ազդում են մ</w:t>
      </w:r>
      <w:r w:rsidR="00620CAD" w:rsidRPr="0038779A">
        <w:rPr>
          <w:rFonts w:ascii="GHEA Grapalat" w:hAnsi="GHEA Grapalat"/>
          <w:lang w:val="hy-AM"/>
        </w:rPr>
        <w:t>արդկանց ենթագիտակցության վրա կամ</w:t>
      </w:r>
      <w:r w:rsidRPr="0038779A">
        <w:rPr>
          <w:rFonts w:ascii="GHEA Grapalat" w:hAnsi="GHEA Grapalat"/>
          <w:lang w:val="hy-AM"/>
        </w:rPr>
        <w:t xml:space="preserve"> վնասակար ազդեցություն ունեն նրան</w:t>
      </w:r>
      <w:r w:rsidR="00905F20" w:rsidRPr="0038779A">
        <w:rPr>
          <w:rFonts w:ascii="GHEA Grapalat" w:hAnsi="GHEA Grapalat"/>
          <w:lang w:val="hy-AM"/>
        </w:rPr>
        <w:t>ց առողջության վրա</w:t>
      </w:r>
    </w:p>
    <w:p w14:paraId="1B97D26A" w14:textId="77777777" w:rsidR="006D0AE1" w:rsidRPr="0038779A" w:rsidRDefault="0047678E" w:rsidP="0038779A">
      <w:pPr>
        <w:pStyle w:val="af0"/>
        <w:numPr>
          <w:ilvl w:val="0"/>
          <w:numId w:val="10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խախտվել են սույն կարգի 6-րդ, 7</w:t>
      </w:r>
      <w:r w:rsidR="00090659" w:rsidRPr="0038779A">
        <w:rPr>
          <w:rFonts w:ascii="GHEA Grapalat" w:hAnsi="GHEA Grapalat"/>
          <w:lang w:val="hy-AM"/>
        </w:rPr>
        <w:t xml:space="preserve">-րդ և </w:t>
      </w:r>
      <w:r w:rsidRPr="0038779A">
        <w:rPr>
          <w:rFonts w:ascii="GHEA Grapalat" w:hAnsi="GHEA Grapalat"/>
          <w:lang w:val="hy-AM"/>
        </w:rPr>
        <w:t>12</w:t>
      </w:r>
      <w:r w:rsidR="0045236C" w:rsidRPr="0038779A">
        <w:rPr>
          <w:rFonts w:ascii="GHEA Grapalat" w:hAnsi="GHEA Grapalat"/>
          <w:lang w:val="hy-AM"/>
        </w:rPr>
        <w:t>-</w:t>
      </w:r>
      <w:r w:rsidR="00905F20" w:rsidRPr="0038779A">
        <w:rPr>
          <w:rFonts w:ascii="GHEA Grapalat" w:hAnsi="GHEA Grapalat"/>
          <w:lang w:val="hy-AM"/>
        </w:rPr>
        <w:t>րդ կետերի դրույթները:</w:t>
      </w:r>
    </w:p>
    <w:p w14:paraId="2A6FEE72" w14:textId="77777777" w:rsidR="00FD0845" w:rsidRPr="0038779A" w:rsidRDefault="008C7DAC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Վ</w:t>
      </w:r>
      <w:r w:rsidR="00A72908" w:rsidRPr="0038779A">
        <w:rPr>
          <w:rFonts w:ascii="GHEA Grapalat" w:hAnsi="GHEA Grapalat"/>
          <w:lang w:val="hy-AM"/>
        </w:rPr>
        <w:t>արձութային</w:t>
      </w:r>
      <w:proofErr w:type="spellEnd"/>
      <w:r w:rsidR="00A72908" w:rsidRPr="0038779A">
        <w:rPr>
          <w:rFonts w:ascii="GHEA Grapalat" w:hAnsi="GHEA Grapalat"/>
          <w:lang w:val="hy-AM"/>
        </w:rPr>
        <w:t xml:space="preserve"> վկայականի </w:t>
      </w:r>
      <w:r w:rsidR="00BC161E" w:rsidRPr="0038779A">
        <w:rPr>
          <w:rFonts w:ascii="GHEA Grapalat" w:hAnsi="GHEA Grapalat"/>
          <w:lang w:val="hy-AM"/>
        </w:rPr>
        <w:t>տրամադրման հայտը մերժելու</w:t>
      </w:r>
      <w:r w:rsidRPr="0038779A">
        <w:rPr>
          <w:rFonts w:ascii="GHEA Grapalat" w:hAnsi="GHEA Grapalat"/>
          <w:lang w:val="hy-AM"/>
        </w:rPr>
        <w:t xml:space="preserve"> որոշման դեպքում, Ազգային մարմինը </w:t>
      </w:r>
      <w:r w:rsidR="00E93B35" w:rsidRPr="0038779A">
        <w:rPr>
          <w:rFonts w:ascii="GHEA Grapalat" w:hAnsi="GHEA Grapalat"/>
          <w:lang w:val="hy-AM"/>
        </w:rPr>
        <w:t>5 աշխատանքային օրվա ընթացքում</w:t>
      </w:r>
      <w:r w:rsidR="00586823" w:rsidRPr="0038779A">
        <w:rPr>
          <w:rFonts w:ascii="GHEA Grapalat" w:hAnsi="GHEA Grapalat"/>
          <w:lang w:val="hy-AM"/>
        </w:rPr>
        <w:t>,</w:t>
      </w:r>
      <w:r w:rsidR="00E93B35" w:rsidRPr="0038779A">
        <w:rPr>
          <w:rFonts w:ascii="GHEA Grapalat" w:hAnsi="GHEA Grapalat"/>
          <w:lang w:val="hy-AM"/>
        </w:rPr>
        <w:t xml:space="preserve"> </w:t>
      </w:r>
      <w:r w:rsidR="00FD0845" w:rsidRPr="0038779A">
        <w:rPr>
          <w:rFonts w:ascii="GHEA Grapalat" w:hAnsi="GHEA Grapalat"/>
          <w:lang w:val="hy-AM"/>
        </w:rPr>
        <w:t xml:space="preserve">պատվիրված նամակով կամ </w:t>
      </w:r>
      <w:r w:rsidR="00FD0845" w:rsidRPr="0038779A">
        <w:rPr>
          <w:rFonts w:ascii="GHEA Grapalat" w:eastAsia="Calibri" w:hAnsi="GHEA Grapalat"/>
          <w:shd w:val="clear" w:color="auto" w:fill="FFFFFF"/>
          <w:lang w:val="hy-AM"/>
        </w:rPr>
        <w:t>էլեկտրոնային</w:t>
      </w:r>
      <w:r w:rsidR="00FD0845" w:rsidRPr="0038779A">
        <w:rPr>
          <w:rFonts w:ascii="GHEA Grapalat" w:hAnsi="GHEA Grapalat"/>
          <w:lang w:val="hy-AM"/>
        </w:rPr>
        <w:t xml:space="preserve"> եղանակով ծանուցում է </w:t>
      </w:r>
      <w:r w:rsidR="00E93B35" w:rsidRPr="0038779A">
        <w:rPr>
          <w:rFonts w:ascii="GHEA Grapalat" w:hAnsi="GHEA Grapalat"/>
          <w:lang w:val="hy-AM"/>
        </w:rPr>
        <w:t xml:space="preserve">ուղարկում </w:t>
      </w:r>
      <w:r w:rsidR="00A72908" w:rsidRPr="0038779A">
        <w:rPr>
          <w:rFonts w:ascii="GHEA Grapalat" w:hAnsi="GHEA Grapalat"/>
          <w:lang w:val="hy-AM"/>
        </w:rPr>
        <w:t>հայտատուին</w:t>
      </w:r>
      <w:r w:rsidR="00BC161E" w:rsidRPr="0038779A">
        <w:rPr>
          <w:rFonts w:ascii="GHEA Grapalat" w:hAnsi="GHEA Grapalat"/>
          <w:lang w:val="hy-AM"/>
        </w:rPr>
        <w:t xml:space="preserve"> (</w:t>
      </w:r>
      <w:proofErr w:type="spellStart"/>
      <w:r w:rsidR="00BC161E" w:rsidRPr="0038779A">
        <w:rPr>
          <w:rFonts w:ascii="GHEA Grapalat" w:hAnsi="GHEA Grapalat"/>
          <w:lang w:val="hy-AM"/>
        </w:rPr>
        <w:t>Ձև</w:t>
      </w:r>
      <w:proofErr w:type="spellEnd"/>
      <w:r w:rsidR="00BC161E" w:rsidRPr="0038779A">
        <w:rPr>
          <w:rFonts w:ascii="GHEA Grapalat" w:hAnsi="GHEA Grapalat"/>
          <w:lang w:val="hy-AM"/>
        </w:rPr>
        <w:t xml:space="preserve"> №9</w:t>
      </w:r>
      <w:r w:rsidR="00FD0845" w:rsidRPr="0038779A">
        <w:rPr>
          <w:rFonts w:ascii="GHEA Grapalat" w:hAnsi="GHEA Grapalat"/>
          <w:lang w:val="hy-AM"/>
        </w:rPr>
        <w:t>)՝</w:t>
      </w:r>
      <w:r w:rsidR="00E93B35" w:rsidRPr="0038779A">
        <w:rPr>
          <w:rFonts w:ascii="GHEA Grapalat" w:hAnsi="GHEA Grapalat"/>
          <w:lang w:val="hy-AM"/>
        </w:rPr>
        <w:t xml:space="preserve"> </w:t>
      </w:r>
      <w:proofErr w:type="spellStart"/>
      <w:r w:rsidR="00A72908" w:rsidRPr="0038779A">
        <w:rPr>
          <w:rFonts w:ascii="GHEA Grapalat" w:hAnsi="GHEA Grapalat"/>
          <w:lang w:val="hy-AM"/>
        </w:rPr>
        <w:t>վարձութային</w:t>
      </w:r>
      <w:proofErr w:type="spellEnd"/>
      <w:r w:rsidR="00A72908" w:rsidRPr="0038779A">
        <w:rPr>
          <w:rFonts w:ascii="GHEA Grapalat" w:hAnsi="GHEA Grapalat"/>
          <w:lang w:val="hy-AM"/>
        </w:rPr>
        <w:t xml:space="preserve"> վկայականի </w:t>
      </w:r>
      <w:r w:rsidR="00AB7DFE" w:rsidRPr="0038779A">
        <w:rPr>
          <w:rFonts w:ascii="GHEA Grapalat" w:hAnsi="GHEA Grapalat"/>
          <w:lang w:val="hy-AM"/>
        </w:rPr>
        <w:t xml:space="preserve">գործողությունը </w:t>
      </w:r>
      <w:r w:rsidR="00A72908" w:rsidRPr="0038779A">
        <w:rPr>
          <w:rFonts w:ascii="GHEA Grapalat" w:hAnsi="GHEA Grapalat"/>
          <w:lang w:val="hy-AM"/>
        </w:rPr>
        <w:t xml:space="preserve">դադարեցնելու </w:t>
      </w:r>
      <w:r w:rsidR="00A1314E" w:rsidRPr="0038779A">
        <w:rPr>
          <w:rFonts w:ascii="GHEA Grapalat" w:hAnsi="GHEA Grapalat"/>
          <w:lang w:val="hy-AM"/>
        </w:rPr>
        <w:t>որոշման մասին</w:t>
      </w:r>
      <w:r w:rsidR="00F118B0" w:rsidRPr="0038779A">
        <w:rPr>
          <w:rFonts w:ascii="GHEA Grapalat" w:hAnsi="GHEA Grapalat"/>
          <w:lang w:val="hy-AM"/>
        </w:rPr>
        <w:t>:</w:t>
      </w:r>
    </w:p>
    <w:p w14:paraId="231B5F43" w14:textId="77777777" w:rsidR="000570A6" w:rsidRPr="0038779A" w:rsidRDefault="00583D7B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="00F118B0" w:rsidRPr="0038779A">
        <w:rPr>
          <w:rFonts w:ascii="GHEA Grapalat" w:hAnsi="GHEA Grapalat"/>
          <w:lang w:val="hy-AM"/>
        </w:rPr>
        <w:t xml:space="preserve"> </w:t>
      </w:r>
      <w:r w:rsidR="00E477E6" w:rsidRPr="0038779A">
        <w:rPr>
          <w:rFonts w:ascii="GHEA Grapalat" w:hAnsi="GHEA Grapalat"/>
          <w:lang w:val="hy-AM"/>
        </w:rPr>
        <w:t xml:space="preserve">վկայականի </w:t>
      </w:r>
      <w:r w:rsidR="00E33A41" w:rsidRPr="0038779A">
        <w:rPr>
          <w:rFonts w:ascii="GHEA Grapalat" w:hAnsi="GHEA Grapalat"/>
          <w:shd w:val="clear" w:color="auto" w:fill="FFFFFF"/>
          <w:lang w:val="hy-AM"/>
        </w:rPr>
        <w:t>գործողության դադարեցման</w:t>
      </w:r>
      <w:r w:rsidRPr="0038779A">
        <w:rPr>
          <w:rFonts w:ascii="GHEA Grapalat" w:hAnsi="GHEA Grapalat"/>
          <w:lang w:val="hy-AM"/>
        </w:rPr>
        <w:t xml:space="preserve"> համար</w:t>
      </w:r>
      <w:r w:rsidR="008B1E6A" w:rsidRPr="0038779A">
        <w:rPr>
          <w:rFonts w:ascii="GHEA Grapalat" w:hAnsi="GHEA Grapalat"/>
          <w:lang w:val="hy-AM"/>
        </w:rPr>
        <w:t xml:space="preserve"> հիմք է հանդիսանում՝</w:t>
      </w:r>
    </w:p>
    <w:p w14:paraId="1DCEB231" w14:textId="77777777" w:rsidR="0063233A" w:rsidRPr="00BA5D34" w:rsidRDefault="000570A6" w:rsidP="0038779A">
      <w:pPr>
        <w:pStyle w:val="af0"/>
        <w:numPr>
          <w:ilvl w:val="0"/>
          <w:numId w:val="11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BA5D34">
        <w:rPr>
          <w:rFonts w:ascii="GHEA Grapalat" w:hAnsi="GHEA Grapalat" w:cs="Sylfaen"/>
          <w:lang w:val="hy-AM"/>
        </w:rPr>
        <w:t>ներկայացվել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են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ոչ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հավաստի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տեղեկատվություն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կամ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կեղծ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փա</w:t>
      </w:r>
      <w:r w:rsidR="00A21286" w:rsidRPr="00BA5D34">
        <w:rPr>
          <w:rFonts w:ascii="GHEA Grapalat" w:hAnsi="GHEA Grapalat"/>
          <w:lang w:val="hy-AM"/>
        </w:rPr>
        <w:t>ստաթղթեր</w:t>
      </w:r>
    </w:p>
    <w:p w14:paraId="1D96CF6E" w14:textId="77777777" w:rsidR="00DA4AF0" w:rsidRPr="0038779A" w:rsidRDefault="000570A6" w:rsidP="0038779A">
      <w:pPr>
        <w:pStyle w:val="af0"/>
        <w:numPr>
          <w:ilvl w:val="0"/>
          <w:numId w:val="11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BA5D34">
        <w:rPr>
          <w:rFonts w:ascii="GHEA Grapalat" w:hAnsi="GHEA Grapalat" w:cs="Sylfaen"/>
          <w:lang w:val="hy-AM"/>
        </w:rPr>
        <w:t>խախտվել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են</w:t>
      </w:r>
      <w:r w:rsidRPr="00BA5D34">
        <w:rPr>
          <w:rFonts w:ascii="GHEA Grapalat" w:hAnsi="GHEA Grapalat"/>
          <w:lang w:val="hy-AM"/>
        </w:rPr>
        <w:t xml:space="preserve"> </w:t>
      </w:r>
      <w:r w:rsidRPr="00BA5D34">
        <w:rPr>
          <w:rFonts w:ascii="GHEA Grapalat" w:hAnsi="GHEA Grapalat" w:cs="Sylfaen"/>
          <w:lang w:val="hy-AM"/>
        </w:rPr>
        <w:t>«</w:t>
      </w:r>
      <w:proofErr w:type="spellStart"/>
      <w:r w:rsidRPr="00BA5D34">
        <w:rPr>
          <w:rFonts w:ascii="GHEA Grapalat" w:hAnsi="GHEA Grapalat" w:cs="Sylfaen"/>
          <w:lang w:val="hy-AM"/>
        </w:rPr>
        <w:t>Կինեմատոգրաֆիայի</w:t>
      </w:r>
      <w:proofErr w:type="spellEnd"/>
      <w:r w:rsidRPr="00BA5D34">
        <w:rPr>
          <w:rFonts w:ascii="GHEA Grapalat" w:hAnsi="GHEA Grapalat" w:cs="Sylfaen"/>
          <w:lang w:val="hy-AM"/>
        </w:rPr>
        <w:t xml:space="preserve"> մասին» Հ</w:t>
      </w:r>
      <w:r w:rsidR="0063233A" w:rsidRPr="00BA5D34">
        <w:rPr>
          <w:rFonts w:ascii="GHEA Grapalat" w:hAnsi="GHEA Grapalat" w:cs="Sylfaen"/>
          <w:lang w:val="hy-AM"/>
        </w:rPr>
        <w:t xml:space="preserve">այաստանի </w:t>
      </w:r>
      <w:r w:rsidRPr="00BA5D34">
        <w:rPr>
          <w:rFonts w:ascii="GHEA Grapalat" w:hAnsi="GHEA Grapalat" w:cs="Sylfaen"/>
          <w:lang w:val="hy-AM"/>
        </w:rPr>
        <w:t>Հ</w:t>
      </w:r>
      <w:r w:rsidR="0063233A" w:rsidRPr="00BA5D34">
        <w:rPr>
          <w:rFonts w:ascii="GHEA Grapalat" w:hAnsi="GHEA Grapalat" w:cs="Sylfaen"/>
          <w:lang w:val="hy-AM"/>
        </w:rPr>
        <w:t>անրապետության</w:t>
      </w:r>
      <w:r w:rsidRPr="00BA5D34">
        <w:rPr>
          <w:rFonts w:ascii="GHEA Grapalat" w:hAnsi="GHEA Grapalat" w:cs="Sylfaen"/>
          <w:lang w:val="hy-AM"/>
        </w:rPr>
        <w:t xml:space="preserve"> օրենքի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կամ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այլ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նորմատիվ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իրավական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ակտերի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պահանջները</w:t>
      </w:r>
      <w:r w:rsidRPr="0038779A">
        <w:rPr>
          <w:rFonts w:ascii="GHEA Grapalat" w:hAnsi="GHEA Grapalat"/>
          <w:lang w:val="hy-AM"/>
        </w:rPr>
        <w:t>:</w:t>
      </w:r>
    </w:p>
    <w:p w14:paraId="3DA06955" w14:textId="77777777" w:rsidR="00626D88" w:rsidRPr="0038779A" w:rsidRDefault="00626D88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վկայականի գործողությունը դադարեցնելու որոշման դեպքում, Ազգային մարմինը 5 աշխատանքային օրվա ընթացքում, պատվիրված նամակով կամ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էլեկտրոնային</w:t>
      </w:r>
      <w:r w:rsidRPr="0038779A">
        <w:rPr>
          <w:rFonts w:ascii="GHEA Grapalat" w:hAnsi="GHEA Grapalat"/>
          <w:lang w:val="hy-AM"/>
        </w:rPr>
        <w:t xml:space="preserve"> եղանակով ծանուցում է ուղարկում հայտատուին (</w:t>
      </w:r>
      <w:proofErr w:type="spellStart"/>
      <w:r w:rsidRPr="0038779A">
        <w:rPr>
          <w:rFonts w:ascii="GHEA Grapalat" w:hAnsi="GHEA Grapalat"/>
          <w:lang w:val="hy-AM"/>
        </w:rPr>
        <w:t>Ձև</w:t>
      </w:r>
      <w:proofErr w:type="spellEnd"/>
      <w:r w:rsidRPr="0038779A">
        <w:rPr>
          <w:rFonts w:ascii="GHEA Grapalat" w:hAnsi="GHEA Grapalat"/>
          <w:lang w:val="hy-AM"/>
        </w:rPr>
        <w:t xml:space="preserve"> №8)՝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վկայականի գործողությունը դադարեցնելու որոշման մասին՝ կցելով </w:t>
      </w:r>
      <w:proofErr w:type="spellStart"/>
      <w:r w:rsidRPr="0038779A">
        <w:rPr>
          <w:rFonts w:ascii="GHEA Grapalat" w:hAnsi="GHEA Grapalat"/>
          <w:lang w:val="hy-AM"/>
        </w:rPr>
        <w:t>հայտադիմումի</w:t>
      </w:r>
      <w:proofErr w:type="spellEnd"/>
      <w:r w:rsidRPr="0038779A">
        <w:rPr>
          <w:rFonts w:ascii="GHEA Grapalat" w:hAnsi="GHEA Grapalat"/>
          <w:lang w:val="hy-AM"/>
        </w:rPr>
        <w:t xml:space="preserve"> փաստաթղթային փաթեթը:</w:t>
      </w:r>
    </w:p>
    <w:p w14:paraId="4DF5A876" w14:textId="77777777" w:rsidR="00DA4AF0" w:rsidRPr="0038779A" w:rsidRDefault="00EB4C4D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Հայտատուն համարվում է </w:t>
      </w:r>
      <w:proofErr w:type="spellStart"/>
      <w:r w:rsidRPr="0038779A">
        <w:rPr>
          <w:rFonts w:ascii="GHEA Grapalat" w:hAnsi="GHEA Grapalat" w:cs="Sylfaen"/>
          <w:lang w:val="hy-AM"/>
        </w:rPr>
        <w:t>ծանուցված</w:t>
      </w:r>
      <w:proofErr w:type="spellEnd"/>
      <w:r w:rsidRPr="0038779A">
        <w:rPr>
          <w:rFonts w:ascii="GHEA Grapalat" w:hAnsi="GHEA Grapalat"/>
          <w:lang w:val="hy-AM"/>
        </w:rPr>
        <w:t>՝ ՀՀ օրենսդրությամբ սահմանված կարգով</w:t>
      </w:r>
      <w:r w:rsidR="001E0EC9" w:rsidRPr="0038779A">
        <w:rPr>
          <w:rFonts w:ascii="GHEA Grapalat" w:hAnsi="GHEA Grapalat"/>
          <w:lang w:val="hy-AM"/>
        </w:rPr>
        <w:t xml:space="preserve">: </w:t>
      </w:r>
      <w:r w:rsidR="00F629AD" w:rsidRPr="0038779A">
        <w:rPr>
          <w:rFonts w:ascii="GHEA Grapalat" w:hAnsi="GHEA Grapalat"/>
          <w:lang w:val="hy-AM"/>
        </w:rPr>
        <w:t>Հայտատուն</w:t>
      </w:r>
      <w:r w:rsidR="001E0EC9" w:rsidRPr="0038779A">
        <w:rPr>
          <w:rFonts w:ascii="GHEA Grapalat" w:hAnsi="GHEA Grapalat"/>
          <w:lang w:val="hy-AM"/>
        </w:rPr>
        <w:t xml:space="preserve"> պարտավոր է </w:t>
      </w:r>
      <w:r w:rsidR="00D24D48" w:rsidRPr="0038779A">
        <w:rPr>
          <w:rFonts w:ascii="GHEA Grapalat" w:hAnsi="GHEA Grapalat"/>
          <w:lang w:val="hy-AM"/>
        </w:rPr>
        <w:t>ծանուցման</w:t>
      </w:r>
      <w:r w:rsidR="001E0EC9" w:rsidRPr="0038779A">
        <w:rPr>
          <w:rFonts w:ascii="GHEA Grapalat" w:hAnsi="GHEA Grapalat"/>
          <w:lang w:val="hy-AM"/>
        </w:rPr>
        <w:t xml:space="preserve"> ստացման օրվանից 30 աշխատանքային օրվա ընթացքում</w:t>
      </w:r>
      <w:r w:rsidR="006572C7" w:rsidRPr="0038779A">
        <w:rPr>
          <w:rFonts w:ascii="GHEA Grapalat" w:hAnsi="GHEA Grapalat"/>
          <w:lang w:val="hy-AM"/>
        </w:rPr>
        <w:t>,</w:t>
      </w:r>
      <w:r w:rsidR="001E0EC9" w:rsidRPr="0038779A">
        <w:rPr>
          <w:rFonts w:ascii="GHEA Grapalat" w:hAnsi="GHEA Grapalat"/>
          <w:lang w:val="hy-AM"/>
        </w:rPr>
        <w:t xml:space="preserve"> </w:t>
      </w:r>
      <w:r w:rsidR="00D24D48" w:rsidRPr="0038779A">
        <w:rPr>
          <w:rFonts w:ascii="GHEA Grapalat" w:hAnsi="GHEA Grapalat"/>
          <w:lang w:val="hy-AM"/>
        </w:rPr>
        <w:t xml:space="preserve">պատվիրված </w:t>
      </w:r>
      <w:r w:rsidR="001C3B6F" w:rsidRPr="0038779A">
        <w:rPr>
          <w:rFonts w:ascii="GHEA Grapalat" w:hAnsi="GHEA Grapalat"/>
          <w:lang w:val="hy-AM"/>
        </w:rPr>
        <w:t>նամակով</w:t>
      </w:r>
      <w:r w:rsidR="00D24D48" w:rsidRPr="0038779A">
        <w:rPr>
          <w:rFonts w:ascii="GHEA Grapalat" w:hAnsi="GHEA Grapalat"/>
          <w:lang w:val="hy-AM"/>
        </w:rPr>
        <w:t xml:space="preserve"> կամ </w:t>
      </w:r>
      <w:r w:rsidR="00BD5CB5" w:rsidRPr="0038779A">
        <w:rPr>
          <w:rFonts w:ascii="GHEA Grapalat" w:hAnsi="GHEA Grapalat"/>
          <w:shd w:val="clear" w:color="auto" w:fill="FFFFFF"/>
          <w:lang w:val="hy-AM"/>
        </w:rPr>
        <w:t>առձեռն</w:t>
      </w:r>
      <w:r w:rsidR="00D24D48" w:rsidRPr="0038779A">
        <w:rPr>
          <w:rFonts w:ascii="GHEA Grapalat" w:hAnsi="GHEA Grapalat"/>
          <w:lang w:val="hy-AM"/>
        </w:rPr>
        <w:t xml:space="preserve"> Ազգային մարմ</w:t>
      </w:r>
      <w:r w:rsidR="004B310B" w:rsidRPr="0038779A">
        <w:rPr>
          <w:rFonts w:ascii="GHEA Grapalat" w:hAnsi="GHEA Grapalat"/>
          <w:lang w:val="hy-AM"/>
        </w:rPr>
        <w:t>ն</w:t>
      </w:r>
      <w:r w:rsidR="00D24D48" w:rsidRPr="0038779A">
        <w:rPr>
          <w:rFonts w:ascii="GHEA Grapalat" w:hAnsi="GHEA Grapalat"/>
          <w:lang w:val="hy-AM"/>
        </w:rPr>
        <w:t>ին</w:t>
      </w:r>
      <w:r w:rsidR="001E0EC9" w:rsidRPr="0038779A">
        <w:rPr>
          <w:rFonts w:ascii="GHEA Grapalat" w:hAnsi="GHEA Grapalat"/>
          <w:lang w:val="hy-AM"/>
        </w:rPr>
        <w:t xml:space="preserve"> վերադարձնել ստացված </w:t>
      </w:r>
      <w:proofErr w:type="spellStart"/>
      <w:r w:rsidR="00D24D48" w:rsidRPr="0038779A">
        <w:rPr>
          <w:rFonts w:ascii="GHEA Grapalat" w:hAnsi="GHEA Grapalat"/>
          <w:lang w:val="hy-AM"/>
        </w:rPr>
        <w:t>վարձութային</w:t>
      </w:r>
      <w:proofErr w:type="spellEnd"/>
      <w:r w:rsidR="00D24D48" w:rsidRPr="0038779A">
        <w:rPr>
          <w:rFonts w:ascii="GHEA Grapalat" w:hAnsi="GHEA Grapalat"/>
          <w:lang w:val="hy-AM"/>
        </w:rPr>
        <w:t xml:space="preserve"> վկայականի</w:t>
      </w:r>
      <w:r w:rsidR="004B310B" w:rsidRPr="0038779A">
        <w:rPr>
          <w:rFonts w:ascii="GHEA Grapalat" w:hAnsi="GHEA Grapalat"/>
          <w:lang w:val="hy-AM"/>
        </w:rPr>
        <w:t xml:space="preserve"> բնօրինակը:</w:t>
      </w:r>
      <w:r w:rsidR="005A07F6" w:rsidRPr="0038779A">
        <w:rPr>
          <w:rFonts w:ascii="GHEA Grapalat" w:hAnsi="GHEA Grapalat"/>
          <w:lang w:val="hy-AM"/>
        </w:rPr>
        <w:t xml:space="preserve"> </w:t>
      </w:r>
      <w:proofErr w:type="spellStart"/>
      <w:r w:rsidR="005A07F6" w:rsidRPr="0038779A">
        <w:rPr>
          <w:rFonts w:ascii="GHEA Grapalat" w:hAnsi="GHEA Grapalat"/>
          <w:lang w:val="hy-AM"/>
        </w:rPr>
        <w:t>Վարձութային</w:t>
      </w:r>
      <w:proofErr w:type="spellEnd"/>
      <w:r w:rsidR="005A07F6" w:rsidRPr="0038779A">
        <w:rPr>
          <w:rFonts w:ascii="GHEA Grapalat" w:hAnsi="GHEA Grapalat"/>
          <w:lang w:val="hy-AM"/>
        </w:rPr>
        <w:t xml:space="preserve"> վկայականը չվերադարձնելու դեպքում հայտատուին արգելվում է նոր հայտեր ներկայացնել, </w:t>
      </w:r>
      <w:proofErr w:type="spellStart"/>
      <w:r w:rsidR="005A07F6" w:rsidRPr="0038779A">
        <w:rPr>
          <w:rFonts w:ascii="GHEA Grapalat" w:hAnsi="GHEA Grapalat"/>
          <w:lang w:val="hy-AM"/>
        </w:rPr>
        <w:t>մինչև</w:t>
      </w:r>
      <w:proofErr w:type="spellEnd"/>
      <w:r w:rsidR="005A07F6" w:rsidRPr="0038779A">
        <w:rPr>
          <w:rFonts w:ascii="GHEA Grapalat" w:hAnsi="GHEA Grapalat"/>
          <w:lang w:val="hy-AM"/>
        </w:rPr>
        <w:t xml:space="preserve"> տվյալ </w:t>
      </w:r>
      <w:proofErr w:type="spellStart"/>
      <w:r w:rsidR="005A07F6" w:rsidRPr="0038779A">
        <w:rPr>
          <w:rFonts w:ascii="GHEA Grapalat" w:hAnsi="GHEA Grapalat"/>
          <w:lang w:val="hy-AM"/>
        </w:rPr>
        <w:t>վարձութային</w:t>
      </w:r>
      <w:proofErr w:type="spellEnd"/>
      <w:r w:rsidR="005A07F6" w:rsidRPr="0038779A">
        <w:rPr>
          <w:rFonts w:ascii="GHEA Grapalat" w:hAnsi="GHEA Grapalat"/>
          <w:lang w:val="hy-AM"/>
        </w:rPr>
        <w:t xml:space="preserve"> վկայականի բնօրինակը վերադարձնելը</w:t>
      </w:r>
      <w:r w:rsidR="005A07F6" w:rsidRPr="0038779A">
        <w:rPr>
          <w:rFonts w:ascii="GHEA Grapalat" w:eastAsia="Calibri" w:hAnsi="GHEA Grapalat"/>
          <w:shd w:val="clear" w:color="auto" w:fill="FFFFFF"/>
          <w:lang w:val="hy-AM"/>
        </w:rPr>
        <w:t>:</w:t>
      </w:r>
    </w:p>
    <w:p w14:paraId="644C94C0" w14:textId="77777777" w:rsidR="00B4392E" w:rsidRPr="0038779A" w:rsidRDefault="0066640A" w:rsidP="0038779A">
      <w:pPr>
        <w:pStyle w:val="af0"/>
        <w:numPr>
          <w:ilvl w:val="0"/>
          <w:numId w:val="3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Ազգային մարմինն իր </w:t>
      </w:r>
      <w:proofErr w:type="spellStart"/>
      <w:r w:rsidRPr="0038779A">
        <w:rPr>
          <w:rFonts w:ascii="GHEA Grapalat" w:hAnsi="GHEA Grapalat"/>
          <w:lang w:val="hy-AM"/>
        </w:rPr>
        <w:t>կայքէջում</w:t>
      </w:r>
      <w:proofErr w:type="spellEnd"/>
      <w:r w:rsidRPr="0038779A">
        <w:rPr>
          <w:rFonts w:ascii="GHEA Grapalat" w:hAnsi="GHEA Grapalat"/>
          <w:lang w:val="hy-AM"/>
        </w:rPr>
        <w:t xml:space="preserve"> տ</w:t>
      </w:r>
      <w:r w:rsidR="00190989" w:rsidRPr="0038779A">
        <w:rPr>
          <w:rFonts w:ascii="GHEA Grapalat" w:hAnsi="GHEA Grapalat"/>
          <w:lang w:val="hy-AM"/>
        </w:rPr>
        <w:t xml:space="preserve">եղադրում է </w:t>
      </w:r>
      <w:proofErr w:type="spellStart"/>
      <w:r w:rsidR="00190989" w:rsidRPr="0038779A">
        <w:rPr>
          <w:rFonts w:ascii="GHEA Grapalat" w:hAnsi="GHEA Grapalat"/>
          <w:lang w:val="hy-AM"/>
        </w:rPr>
        <w:t>վարձութային</w:t>
      </w:r>
      <w:proofErr w:type="spellEnd"/>
      <w:r w:rsidR="00190989" w:rsidRPr="0038779A">
        <w:rPr>
          <w:rFonts w:ascii="GHEA Grapalat" w:hAnsi="GHEA Grapalat"/>
          <w:lang w:val="hy-AM"/>
        </w:rPr>
        <w:t xml:space="preserve"> վկայականի գործողությունը</w:t>
      </w:r>
      <w:r w:rsidRPr="0038779A">
        <w:rPr>
          <w:rFonts w:ascii="GHEA Grapalat" w:hAnsi="GHEA Grapalat"/>
          <w:lang w:val="hy-AM"/>
        </w:rPr>
        <w:t xml:space="preserve"> </w:t>
      </w:r>
      <w:r w:rsidR="009C718C" w:rsidRPr="0038779A">
        <w:rPr>
          <w:rFonts w:ascii="GHEA Grapalat" w:hAnsi="GHEA Grapalat"/>
          <w:lang w:val="hy-AM"/>
        </w:rPr>
        <w:t>դադարեցնելու</w:t>
      </w:r>
      <w:r w:rsidRPr="0038779A">
        <w:rPr>
          <w:rFonts w:ascii="GHEA Grapalat" w:hAnsi="GHEA Grapalat"/>
          <w:lang w:val="hy-AM"/>
        </w:rPr>
        <w:t xml:space="preserve"> մասին տեղեկատվություն և համապատասխան գրառում է կատարում </w:t>
      </w:r>
      <w:proofErr w:type="spellStart"/>
      <w:r w:rsidRPr="0038779A">
        <w:rPr>
          <w:rFonts w:ascii="GHEA Grapalat" w:hAnsi="GHEA Grapalat" w:cs="GHEA Grapalat"/>
          <w:lang w:val="hy-AM"/>
        </w:rPr>
        <w:t>կինոռեեստրում</w:t>
      </w:r>
      <w:proofErr w:type="spellEnd"/>
      <w:r w:rsidRPr="0038779A">
        <w:rPr>
          <w:rFonts w:ascii="GHEA Grapalat" w:hAnsi="GHEA Grapalat"/>
          <w:lang w:val="hy-AM"/>
        </w:rPr>
        <w:t>:</w:t>
      </w:r>
    </w:p>
    <w:p w14:paraId="68F37A71" w14:textId="77777777" w:rsidR="003E1ACD" w:rsidRDefault="003E1ACD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FAD2215" w14:textId="77777777" w:rsidR="00B2553F" w:rsidRPr="0038779A" w:rsidRDefault="00B2553F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10016217" w14:textId="77777777" w:rsidR="00F74461" w:rsidRPr="0038779A" w:rsidRDefault="00F74461" w:rsidP="0038779A">
      <w:pPr>
        <w:pStyle w:val="ConsPlusNormal"/>
        <w:numPr>
          <w:ilvl w:val="0"/>
          <w:numId w:val="4"/>
        </w:numPr>
        <w:spacing w:line="276" w:lineRule="auto"/>
        <w:jc w:val="center"/>
        <w:outlineLvl w:val="1"/>
        <w:rPr>
          <w:rFonts w:ascii="GHEA Grapalat" w:hAnsi="GHEA Grapalat" w:cs="Times New Roman"/>
          <w:b/>
          <w:sz w:val="24"/>
          <w:szCs w:val="24"/>
          <w:lang w:val="hy-AM"/>
        </w:rPr>
      </w:pP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ՖԻԼՄԸ ԴԱՍԱԿԱՐԳԵԼԸ ԵՎ ՖԻԼՄԻ ՏԱՐԻՔԱՅԻՆ</w:t>
      </w:r>
    </w:p>
    <w:p w14:paraId="201CB365" w14:textId="77777777" w:rsidR="001C59A2" w:rsidRPr="0038779A" w:rsidRDefault="00F74461" w:rsidP="0038779A">
      <w:pPr>
        <w:pStyle w:val="ConsPlusNormal"/>
        <w:spacing w:line="276" w:lineRule="auto"/>
        <w:ind w:left="360" w:firstLine="0"/>
        <w:jc w:val="center"/>
        <w:outlineLvl w:val="1"/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ՍԱՀՄԱՆԱՓԱԿՄԱՆ ՄԱՍԻՆ ՆՇՈՒՄ ԿԱՏԱՐԵԼԸ</w:t>
      </w:r>
    </w:p>
    <w:p w14:paraId="081AF586" w14:textId="77777777" w:rsidR="00F74461" w:rsidRPr="0038779A" w:rsidRDefault="00F74461" w:rsidP="0038779A">
      <w:pPr>
        <w:pStyle w:val="ConsPlusNormal"/>
        <w:spacing w:line="276" w:lineRule="auto"/>
        <w:ind w:left="360" w:firstLine="0"/>
        <w:outlineLvl w:val="1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0D49C244" w14:textId="77777777" w:rsidR="00BD2B60" w:rsidRPr="0038779A" w:rsidRDefault="002A54D3" w:rsidP="0038779A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Հայաստանի Հանրապետության տարածքում ֆիլմը տարածելուց առաջ այն դասակ</w:t>
      </w:r>
      <w:r w:rsidR="006C1B93" w:rsidRPr="0038779A">
        <w:rPr>
          <w:rFonts w:ascii="GHEA Grapalat" w:hAnsi="GHEA Grapalat"/>
          <w:lang w:val="hy-AM"/>
        </w:rPr>
        <w:t xml:space="preserve">արգվում է՝ ֆիլմի </w:t>
      </w:r>
      <w:proofErr w:type="spellStart"/>
      <w:r w:rsidR="006C1B93" w:rsidRPr="0038779A">
        <w:rPr>
          <w:rFonts w:ascii="GHEA Grapalat" w:hAnsi="GHEA Grapalat"/>
          <w:lang w:val="hy-AM"/>
        </w:rPr>
        <w:t>իրավատերերի</w:t>
      </w:r>
      <w:proofErr w:type="spellEnd"/>
      <w:r w:rsidR="006C1B93" w:rsidRPr="0038779A">
        <w:rPr>
          <w:rFonts w:ascii="GHEA Grapalat" w:hAnsi="GHEA Grapalat"/>
          <w:lang w:val="hy-AM"/>
        </w:rPr>
        <w:t xml:space="preserve"> կամ</w:t>
      </w:r>
      <w:r w:rsidRPr="0038779A">
        <w:rPr>
          <w:rFonts w:ascii="GHEA Grapalat" w:hAnsi="GHEA Grapalat"/>
          <w:lang w:val="hy-AM"/>
        </w:rPr>
        <w:t xml:space="preserve"> ֆիլմ </w:t>
      </w:r>
      <w:proofErr w:type="spellStart"/>
      <w:r w:rsidRPr="0038779A">
        <w:rPr>
          <w:rFonts w:ascii="GHEA Grapalat" w:hAnsi="GHEA Grapalat"/>
          <w:lang w:val="hy-AM"/>
        </w:rPr>
        <w:t>տարածողների</w:t>
      </w:r>
      <w:proofErr w:type="spellEnd"/>
      <w:r w:rsidRPr="0038779A">
        <w:rPr>
          <w:rFonts w:ascii="GHEA Grapalat" w:hAnsi="GHEA Grapalat"/>
          <w:lang w:val="hy-AM"/>
        </w:rPr>
        <w:t xml:space="preserve"> կողմից </w:t>
      </w:r>
      <w:r w:rsidR="00A25309" w:rsidRPr="0038779A">
        <w:rPr>
          <w:rFonts w:ascii="GHEA Grapalat" w:hAnsi="GHEA Grapalat"/>
          <w:lang w:val="hy-AM"/>
        </w:rPr>
        <w:t>(</w:t>
      </w:r>
      <w:r w:rsidR="00656E10" w:rsidRPr="0038779A">
        <w:rPr>
          <w:rFonts w:ascii="GHEA Grapalat" w:hAnsi="GHEA Grapalat"/>
          <w:lang w:val="hy-AM"/>
        </w:rPr>
        <w:t>Հայաստանի Հանրապետության Աշխատանքի և սո</w:t>
      </w:r>
      <w:r w:rsidR="003C0814">
        <w:rPr>
          <w:rFonts w:ascii="GHEA Grapalat" w:hAnsi="GHEA Grapalat"/>
          <w:lang w:val="hy-AM"/>
        </w:rPr>
        <w:t xml:space="preserve">ցիալական հարցերի նախարարության </w:t>
      </w:r>
      <w:r w:rsidR="00656E10" w:rsidRPr="0038779A">
        <w:rPr>
          <w:rFonts w:ascii="GHEA Grapalat" w:hAnsi="GHEA Grapalat"/>
          <w:lang w:val="hy-AM"/>
        </w:rPr>
        <w:t xml:space="preserve">Երեխաների </w:t>
      </w:r>
      <w:r w:rsidR="00656E10" w:rsidRPr="0038779A">
        <w:rPr>
          <w:rFonts w:ascii="GHEA Grapalat" w:hAnsi="GHEA Grapalat"/>
          <w:lang w:val="hy-AM"/>
        </w:rPr>
        <w:lastRenderedPageBreak/>
        <w:t xml:space="preserve">իրավունքների պաշտպանության ազգային հանձնաժողովի, փորձագիտական կազմակերպությունների կամ </w:t>
      </w:r>
      <w:r w:rsidRPr="0038779A">
        <w:rPr>
          <w:rFonts w:ascii="GHEA Grapalat" w:hAnsi="GHEA Grapalat"/>
          <w:lang w:val="hy-AM"/>
        </w:rPr>
        <w:t>անհատ փորձագետի մասնակցությամբ)</w:t>
      </w:r>
      <w:r w:rsidR="00656E10" w:rsidRPr="0038779A">
        <w:rPr>
          <w:rFonts w:ascii="GHEA Grapalat" w:hAnsi="GHEA Grapalat"/>
          <w:lang w:val="hy-AM"/>
        </w:rPr>
        <w:t>:</w:t>
      </w:r>
    </w:p>
    <w:p w14:paraId="61AE6119" w14:textId="77777777" w:rsidR="00BD2B60" w:rsidRPr="0038779A" w:rsidRDefault="00656E10" w:rsidP="0038779A">
      <w:pPr>
        <w:pStyle w:val="af0"/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Ֆիլմի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դասակարգման</w:t>
      </w:r>
      <w:r w:rsidRPr="0038779A">
        <w:rPr>
          <w:rFonts w:ascii="GHEA Grapalat" w:hAnsi="GHEA Grapalat"/>
          <w:lang w:val="hy-AM"/>
        </w:rPr>
        <w:t xml:space="preserve"> </w:t>
      </w:r>
      <w:r w:rsidR="00FC666D" w:rsidRPr="0038779A">
        <w:rPr>
          <w:rFonts w:ascii="GHEA Grapalat" w:hAnsi="GHEA Grapalat"/>
          <w:lang w:val="hy-AM"/>
        </w:rPr>
        <w:t>համար գնահատման ենթակա են՝</w:t>
      </w:r>
    </w:p>
    <w:p w14:paraId="79CFF756" w14:textId="77777777" w:rsidR="00BD2B60" w:rsidRPr="0038779A" w:rsidRDefault="00BD2B60" w:rsidP="0038779A">
      <w:pPr>
        <w:pStyle w:val="af0"/>
        <w:numPr>
          <w:ilvl w:val="0"/>
          <w:numId w:val="21"/>
        </w:numPr>
        <w:spacing w:line="276" w:lineRule="auto"/>
        <w:ind w:left="720" w:hanging="27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Ֆիլմի </w:t>
      </w:r>
      <w:r w:rsidR="00656E10" w:rsidRPr="0038779A">
        <w:rPr>
          <w:rFonts w:ascii="GHEA Grapalat" w:hAnsi="GHEA Grapalat"/>
          <w:lang w:val="hy-AM"/>
        </w:rPr>
        <w:t xml:space="preserve">թեման, ժանրը, բովանդակությունը և գեղարվեստական </w:t>
      </w:r>
      <w:r w:rsidR="006551EE" w:rsidRPr="0038779A">
        <w:rPr>
          <w:rFonts w:ascii="GHEA Grapalat" w:hAnsi="GHEA Grapalat"/>
          <w:lang w:val="hy-AM"/>
        </w:rPr>
        <w:t>լուծումները</w:t>
      </w:r>
    </w:p>
    <w:p w14:paraId="3A5096BA" w14:textId="77777777" w:rsidR="00BD2B60" w:rsidRPr="0038779A" w:rsidRDefault="00BD2B60" w:rsidP="0038779A">
      <w:pPr>
        <w:pStyle w:val="af0"/>
        <w:numPr>
          <w:ilvl w:val="0"/>
          <w:numId w:val="21"/>
        </w:numPr>
        <w:spacing w:line="276" w:lineRule="auto"/>
        <w:ind w:left="81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ֆիլմում</w:t>
      </w:r>
      <w:r w:rsidR="00656E10"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/>
          <w:lang w:val="hy-AM"/>
        </w:rPr>
        <w:t>առկա</w:t>
      </w:r>
      <w:r w:rsidR="00656E10" w:rsidRPr="0038779A">
        <w:rPr>
          <w:rFonts w:ascii="GHEA Grapalat" w:hAnsi="GHEA Grapalat"/>
          <w:lang w:val="hy-AM"/>
        </w:rPr>
        <w:t xml:space="preserve"> տեղեկատվության </w:t>
      </w:r>
      <w:r w:rsidRPr="0038779A">
        <w:rPr>
          <w:rFonts w:ascii="GHEA Grapalat" w:hAnsi="GHEA Grapalat"/>
          <w:lang w:val="hy-AM"/>
        </w:rPr>
        <w:t xml:space="preserve">ընկալման առանձնահատկությունները՝ որոշակի </w:t>
      </w:r>
      <w:r w:rsidR="006551EE" w:rsidRPr="0038779A">
        <w:rPr>
          <w:rFonts w:ascii="GHEA Grapalat" w:hAnsi="GHEA Grapalat"/>
          <w:lang w:val="hy-AM"/>
        </w:rPr>
        <w:t>տարիքային խմբի երեխաների կողմից</w:t>
      </w:r>
    </w:p>
    <w:p w14:paraId="40B33A68" w14:textId="77777777" w:rsidR="00656E10" w:rsidRPr="0038779A" w:rsidRDefault="00BD2B60" w:rsidP="0038779A">
      <w:pPr>
        <w:pStyle w:val="af0"/>
        <w:numPr>
          <w:ilvl w:val="0"/>
          <w:numId w:val="21"/>
        </w:numPr>
        <w:spacing w:line="276" w:lineRule="auto"/>
        <w:ind w:left="81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ֆիլմում առկա </w:t>
      </w:r>
      <w:r w:rsidR="00656E10" w:rsidRPr="0038779A">
        <w:rPr>
          <w:rFonts w:ascii="GHEA Grapalat" w:hAnsi="GHEA Grapalat"/>
          <w:lang w:val="hy-AM"/>
        </w:rPr>
        <w:t>տեղեկատվությամբ</w:t>
      </w:r>
      <w:r w:rsidR="006C1B93" w:rsidRPr="0038779A">
        <w:rPr>
          <w:rFonts w:ascii="GHEA Grapalat" w:hAnsi="GHEA Grapalat"/>
          <w:lang w:val="hy-AM"/>
        </w:rPr>
        <w:t xml:space="preserve"> երեխաների առողջությանը և </w:t>
      </w:r>
      <w:r w:rsidR="00656E10" w:rsidRPr="0038779A">
        <w:rPr>
          <w:rFonts w:ascii="GHEA Grapalat" w:hAnsi="GHEA Grapalat"/>
          <w:lang w:val="hy-AM"/>
        </w:rPr>
        <w:t>զարգացմանը վնաս պատճառելու հավանականությունը:</w:t>
      </w:r>
    </w:p>
    <w:p w14:paraId="36D483A5" w14:textId="77777777" w:rsidR="008357F1" w:rsidRPr="00555699" w:rsidRDefault="008357F1" w:rsidP="004E4482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555699">
        <w:rPr>
          <w:rFonts w:ascii="GHEA Grapalat" w:hAnsi="GHEA Grapalat"/>
          <w:lang w:val="hy-AM"/>
        </w:rPr>
        <w:t>Ֆիլմի դասակարգումն իրականացվում է ՀՀ օրենսդր</w:t>
      </w:r>
      <w:r w:rsidR="002C60A6" w:rsidRPr="00555699">
        <w:rPr>
          <w:rFonts w:ascii="GHEA Grapalat" w:hAnsi="GHEA Grapalat"/>
          <w:lang w:val="hy-AM"/>
        </w:rPr>
        <w:t xml:space="preserve">ության </w:t>
      </w:r>
      <w:proofErr w:type="spellStart"/>
      <w:r w:rsidR="002C60A6" w:rsidRPr="00555699">
        <w:rPr>
          <w:rFonts w:ascii="GHEA Grapalat" w:hAnsi="GHEA Grapalat"/>
          <w:lang w:val="hy-AM"/>
        </w:rPr>
        <w:t>պահանջերին</w:t>
      </w:r>
      <w:proofErr w:type="spellEnd"/>
      <w:r w:rsidR="002C60A6" w:rsidRPr="00555699">
        <w:rPr>
          <w:rFonts w:ascii="GHEA Grapalat" w:hAnsi="GHEA Grapalat"/>
          <w:lang w:val="hy-AM"/>
        </w:rPr>
        <w:t xml:space="preserve"> համապատասխան՝ ելնելով ֆիլմում առկա տեղեկատվության բնույթից, </w:t>
      </w:r>
      <w:r w:rsidRPr="00555699">
        <w:rPr>
          <w:rFonts w:ascii="GHEA Grapalat" w:hAnsi="GHEA Grapalat"/>
          <w:lang w:val="hy-AM"/>
        </w:rPr>
        <w:t xml:space="preserve">փորձագիտական խորհրդի կողմից մշակված </w:t>
      </w:r>
      <w:r w:rsidR="00895F3F">
        <w:rPr>
          <w:rFonts w:ascii="GHEA Grapalat" w:hAnsi="GHEA Grapalat"/>
          <w:lang w:val="hy-AM"/>
        </w:rPr>
        <w:t xml:space="preserve">և </w:t>
      </w:r>
      <w:r w:rsidR="00895F3F" w:rsidRPr="0038779A">
        <w:rPr>
          <w:rFonts w:ascii="GHEA Grapalat" w:hAnsi="GHEA Grapalat"/>
          <w:lang w:val="hy-AM"/>
        </w:rPr>
        <w:t xml:space="preserve">Լիազորված պետական մարմնի </w:t>
      </w:r>
      <w:r w:rsidR="00895F3F" w:rsidRPr="0038779A">
        <w:rPr>
          <w:rFonts w:ascii="GHEA Grapalat" w:hAnsi="GHEA Grapalat" w:cs="GHEA Grapalat"/>
          <w:lang w:val="hy-AM"/>
        </w:rPr>
        <w:t>կողմից</w:t>
      </w:r>
      <w:r w:rsidR="00895F3F" w:rsidRPr="0038779A">
        <w:rPr>
          <w:rFonts w:ascii="GHEA Grapalat" w:hAnsi="GHEA Grapalat"/>
          <w:lang w:val="hy-AM"/>
        </w:rPr>
        <w:t xml:space="preserve"> </w:t>
      </w:r>
      <w:r w:rsidR="00895F3F" w:rsidRPr="0038779A">
        <w:rPr>
          <w:rFonts w:ascii="GHEA Grapalat" w:hAnsi="GHEA Grapalat" w:cs="GHEA Grapalat"/>
          <w:lang w:val="hy-AM"/>
        </w:rPr>
        <w:t xml:space="preserve">հաստատված </w:t>
      </w:r>
      <w:r w:rsidRPr="00555699">
        <w:rPr>
          <w:rFonts w:ascii="GHEA Grapalat" w:hAnsi="GHEA Grapalat"/>
          <w:lang w:val="hy-AM"/>
        </w:rPr>
        <w:t xml:space="preserve">դասակարգման չափորոշիչների համաձայն՝ </w:t>
      </w:r>
      <w:proofErr w:type="spellStart"/>
      <w:r w:rsidRPr="00555699">
        <w:rPr>
          <w:rFonts w:ascii="GHEA Grapalat" w:hAnsi="GHEA Grapalat"/>
          <w:lang w:val="hy-AM"/>
        </w:rPr>
        <w:t>հետևյալ</w:t>
      </w:r>
      <w:proofErr w:type="spellEnd"/>
      <w:r w:rsidRPr="00555699">
        <w:rPr>
          <w:rFonts w:ascii="GHEA Grapalat" w:hAnsi="GHEA Grapalat"/>
          <w:lang w:val="hy-AM"/>
        </w:rPr>
        <w:t xml:space="preserve"> կատեգորիան</w:t>
      </w:r>
      <w:r w:rsidR="002C60A6" w:rsidRPr="00555699">
        <w:rPr>
          <w:rFonts w:ascii="GHEA Grapalat" w:hAnsi="GHEA Grapalat"/>
          <w:lang w:val="hy-AM"/>
        </w:rPr>
        <w:t>երով.</w:t>
      </w:r>
    </w:p>
    <w:p w14:paraId="11CB1EF2" w14:textId="77777777" w:rsidR="003D12AD" w:rsidRPr="008B78F3" w:rsidRDefault="00195306" w:rsidP="003F0B40">
      <w:pPr>
        <w:pStyle w:val="ConsPlusNormal"/>
        <w:numPr>
          <w:ilvl w:val="0"/>
          <w:numId w:val="12"/>
        </w:numPr>
        <w:spacing w:line="276" w:lineRule="auto"/>
        <w:ind w:left="0" w:firstLine="450"/>
        <w:jc w:val="both"/>
        <w:outlineLvl w:val="1"/>
        <w:rPr>
          <w:rFonts w:ascii="GHEA Grapalat" w:hAnsi="GHEA Grapalat"/>
          <w:sz w:val="24"/>
          <w:szCs w:val="24"/>
          <w:lang w:val="hy-AM"/>
        </w:rPr>
      </w:pPr>
      <w:r w:rsidRPr="008B78F3">
        <w:rPr>
          <w:rFonts w:ascii="GHEA Grapalat" w:hAnsi="GHEA Grapalat"/>
          <w:b/>
          <w:sz w:val="24"/>
          <w:szCs w:val="24"/>
          <w:lang w:val="hy-AM"/>
        </w:rPr>
        <w:t>«</w:t>
      </w:r>
      <w:r w:rsidR="005B1506" w:rsidRPr="008B78F3">
        <w:rPr>
          <w:rFonts w:ascii="GHEA Grapalat" w:hAnsi="GHEA Grapalat"/>
          <w:b/>
          <w:sz w:val="24"/>
          <w:szCs w:val="24"/>
          <w:lang w:val="hy-AM"/>
        </w:rPr>
        <w:t>Ը</w:t>
      </w:r>
      <w:r w:rsidRPr="008B78F3">
        <w:rPr>
          <w:rFonts w:ascii="GHEA Grapalat" w:hAnsi="GHEA Grapalat"/>
          <w:sz w:val="24"/>
          <w:szCs w:val="24"/>
          <w:lang w:val="hy-AM"/>
        </w:rPr>
        <w:t>»</w:t>
      </w:r>
      <w:r w:rsidR="005B1506" w:rsidRPr="008B7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FB082A" w:rsidRPr="008B78F3">
        <w:rPr>
          <w:rFonts w:ascii="GHEA Grapalat" w:hAnsi="GHEA Grapalat"/>
          <w:b/>
          <w:sz w:val="24"/>
          <w:szCs w:val="24"/>
          <w:lang w:val="hy-AM"/>
        </w:rPr>
        <w:t>(</w:t>
      </w:r>
      <w:proofErr w:type="spellStart"/>
      <w:r w:rsidR="00FB082A" w:rsidRPr="008B78F3">
        <w:rPr>
          <w:rFonts w:ascii="GHEA Grapalat" w:hAnsi="GHEA Grapalat"/>
          <w:b/>
          <w:sz w:val="24"/>
          <w:szCs w:val="24"/>
          <w:lang w:val="hy-AM"/>
        </w:rPr>
        <w:t>Ընդանուր</w:t>
      </w:r>
      <w:proofErr w:type="spellEnd"/>
      <w:r w:rsidR="00FB082A" w:rsidRPr="008B78F3">
        <w:rPr>
          <w:rFonts w:ascii="GHEA Grapalat" w:hAnsi="GHEA Grapalat"/>
          <w:b/>
          <w:sz w:val="24"/>
          <w:szCs w:val="24"/>
          <w:lang w:val="hy-AM"/>
        </w:rPr>
        <w:t>) -</w:t>
      </w:r>
      <w:r w:rsidR="00FB082A" w:rsidRPr="008B78F3">
        <w:rPr>
          <w:rFonts w:ascii="GHEA Grapalat" w:hAnsi="GHEA Grapalat"/>
          <w:sz w:val="24"/>
          <w:szCs w:val="24"/>
          <w:lang w:val="hy-AM"/>
        </w:rPr>
        <w:t xml:space="preserve"> նախատեսված է ցանկացած տարիք</w:t>
      </w:r>
      <w:r w:rsidR="009D2F1A" w:rsidRPr="008B78F3">
        <w:rPr>
          <w:rFonts w:ascii="GHEA Grapalat" w:hAnsi="GHEA Grapalat"/>
          <w:sz w:val="24"/>
          <w:szCs w:val="24"/>
          <w:lang w:val="hy-AM"/>
        </w:rPr>
        <w:t xml:space="preserve">ի </w:t>
      </w:r>
      <w:r w:rsidR="00FB082A" w:rsidRPr="008B78F3">
        <w:rPr>
          <w:rFonts w:ascii="GHEA Grapalat" w:hAnsi="GHEA Grapalat"/>
          <w:sz w:val="24"/>
          <w:szCs w:val="24"/>
          <w:lang w:val="hy-AM"/>
        </w:rPr>
        <w:t>դիտողի</w:t>
      </w:r>
      <w:r w:rsidR="009D2F1A" w:rsidRPr="008B78F3">
        <w:rPr>
          <w:rFonts w:ascii="GHEA Grapalat" w:hAnsi="GHEA Grapalat"/>
          <w:sz w:val="24"/>
          <w:szCs w:val="24"/>
          <w:lang w:val="hy-AM"/>
        </w:rPr>
        <w:t xml:space="preserve"> համար</w:t>
      </w:r>
      <w:r w:rsidR="00FB082A" w:rsidRPr="008B78F3">
        <w:rPr>
          <w:rFonts w:ascii="GHEA Grapalat" w:hAnsi="GHEA Grapalat"/>
          <w:sz w:val="24"/>
          <w:szCs w:val="24"/>
          <w:lang w:val="hy-AM"/>
        </w:rPr>
        <w:t>,</w:t>
      </w:r>
    </w:p>
    <w:p w14:paraId="386EE0C3" w14:textId="77777777" w:rsidR="008A4A02" w:rsidRPr="008B78F3" w:rsidRDefault="00195306" w:rsidP="0038779A">
      <w:pPr>
        <w:pStyle w:val="ConsPlusNormal"/>
        <w:numPr>
          <w:ilvl w:val="0"/>
          <w:numId w:val="12"/>
        </w:numPr>
        <w:spacing w:line="276" w:lineRule="auto"/>
        <w:ind w:left="0" w:firstLine="450"/>
        <w:jc w:val="both"/>
        <w:outlineLvl w:val="1"/>
        <w:rPr>
          <w:rFonts w:ascii="GHEA Grapalat" w:hAnsi="GHEA Grapalat"/>
          <w:sz w:val="24"/>
          <w:szCs w:val="24"/>
          <w:lang w:val="hy-AM"/>
        </w:rPr>
      </w:pPr>
      <w:r w:rsidRPr="008B78F3">
        <w:rPr>
          <w:rFonts w:ascii="GHEA Grapalat" w:hAnsi="GHEA Grapalat"/>
          <w:b/>
          <w:sz w:val="24"/>
          <w:szCs w:val="24"/>
          <w:lang w:val="hy-AM"/>
        </w:rPr>
        <w:t>«ԾՈՒ» -</w:t>
      </w:r>
      <w:r w:rsidR="005B1506" w:rsidRPr="008B78F3"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7027AA" w:rsidRPr="008B78F3">
        <w:rPr>
          <w:rFonts w:ascii="GHEA Grapalat" w:hAnsi="GHEA Grapalat"/>
          <w:sz w:val="24"/>
          <w:szCs w:val="24"/>
          <w:lang w:val="hy-AM"/>
        </w:rPr>
        <w:t>խորհրո</w:t>
      </w:r>
      <w:r w:rsidR="006521C9" w:rsidRPr="008B78F3">
        <w:rPr>
          <w:rFonts w:ascii="GHEA Grapalat" w:hAnsi="GHEA Grapalat"/>
          <w:sz w:val="24"/>
          <w:szCs w:val="24"/>
          <w:lang w:val="hy-AM"/>
        </w:rPr>
        <w:t>ւ</w:t>
      </w:r>
      <w:r w:rsidR="007027AA" w:rsidRPr="008B78F3">
        <w:rPr>
          <w:rFonts w:ascii="GHEA Grapalat" w:hAnsi="GHEA Grapalat"/>
          <w:sz w:val="24"/>
          <w:szCs w:val="24"/>
          <w:lang w:val="hy-AM"/>
        </w:rPr>
        <w:t>րդ</w:t>
      </w:r>
      <w:proofErr w:type="spellEnd"/>
      <w:r w:rsidR="007027AA" w:rsidRPr="008B78F3">
        <w:rPr>
          <w:rFonts w:ascii="GHEA Grapalat" w:hAnsi="GHEA Grapalat"/>
          <w:sz w:val="24"/>
          <w:szCs w:val="24"/>
          <w:lang w:val="hy-AM"/>
        </w:rPr>
        <w:t xml:space="preserve"> է տրվու</w:t>
      </w:r>
      <w:r w:rsidRPr="008B78F3">
        <w:rPr>
          <w:rFonts w:ascii="GHEA Grapalat" w:hAnsi="GHEA Grapalat"/>
          <w:sz w:val="24"/>
          <w:szCs w:val="24"/>
          <w:lang w:val="hy-AM"/>
        </w:rPr>
        <w:t>մ դիտել ծնողների ուղեկցությամբ, նախատեսվ</w:t>
      </w:r>
      <w:r w:rsidR="00AE4E52" w:rsidRPr="008B78F3">
        <w:rPr>
          <w:rFonts w:ascii="GHEA Grapalat" w:hAnsi="GHEA Grapalat"/>
          <w:sz w:val="24"/>
          <w:szCs w:val="24"/>
          <w:lang w:val="hy-AM"/>
        </w:rPr>
        <w:t>ա</w:t>
      </w:r>
      <w:r w:rsidRPr="008B78F3">
        <w:rPr>
          <w:rFonts w:ascii="GHEA Grapalat" w:hAnsi="GHEA Grapalat"/>
          <w:sz w:val="24"/>
          <w:szCs w:val="24"/>
          <w:lang w:val="hy-AM"/>
        </w:rPr>
        <w:t xml:space="preserve">ծ է 8 և ավելի տարիքի </w:t>
      </w:r>
      <w:r w:rsidR="00AE4E52" w:rsidRPr="008B78F3">
        <w:rPr>
          <w:rFonts w:ascii="GHEA Grapalat" w:hAnsi="GHEA Grapalat"/>
          <w:sz w:val="24"/>
          <w:szCs w:val="24"/>
          <w:lang w:val="hy-AM"/>
        </w:rPr>
        <w:t>անձանց</w:t>
      </w:r>
      <w:r w:rsidRPr="008B78F3">
        <w:rPr>
          <w:rFonts w:ascii="GHEA Grapalat" w:hAnsi="GHEA Grapalat"/>
          <w:sz w:val="24"/>
          <w:szCs w:val="24"/>
          <w:lang w:val="hy-AM"/>
        </w:rPr>
        <w:t xml:space="preserve"> համար,</w:t>
      </w:r>
    </w:p>
    <w:p w14:paraId="10B1712F" w14:textId="77777777" w:rsidR="00C15E1B" w:rsidRPr="00795B9F" w:rsidRDefault="00C15E1B" w:rsidP="00B06C4D">
      <w:pPr>
        <w:pStyle w:val="ConsPlusNormal"/>
        <w:numPr>
          <w:ilvl w:val="0"/>
          <w:numId w:val="12"/>
        </w:numPr>
        <w:spacing w:line="276" w:lineRule="auto"/>
        <w:ind w:left="0" w:firstLine="450"/>
        <w:jc w:val="both"/>
        <w:outlineLvl w:val="1"/>
        <w:rPr>
          <w:rFonts w:ascii="GHEA Grapalat" w:hAnsi="GHEA Grapalat"/>
          <w:sz w:val="24"/>
          <w:szCs w:val="24"/>
          <w:lang w:val="hy-AM"/>
        </w:rPr>
      </w:pPr>
      <w:r w:rsidRPr="00795B9F">
        <w:rPr>
          <w:rFonts w:ascii="GHEA Grapalat" w:hAnsi="GHEA Grapalat"/>
          <w:b/>
          <w:sz w:val="24"/>
          <w:szCs w:val="24"/>
          <w:lang w:val="hy-AM"/>
        </w:rPr>
        <w:t xml:space="preserve">«12ԾՈՒ» - </w:t>
      </w:r>
      <w:r w:rsidR="00AE4E52" w:rsidRPr="00795B9F">
        <w:rPr>
          <w:rFonts w:ascii="GHEA Grapalat" w:hAnsi="GHEA Grapalat"/>
          <w:sz w:val="24"/>
          <w:szCs w:val="24"/>
          <w:lang w:val="hy-AM"/>
        </w:rPr>
        <w:t xml:space="preserve">նախատեսված է </w:t>
      </w:r>
      <w:r w:rsidR="001273CD" w:rsidRPr="00795B9F">
        <w:rPr>
          <w:rFonts w:ascii="GHEA Grapalat" w:hAnsi="GHEA Grapalat"/>
          <w:bCs/>
          <w:sz w:val="24"/>
          <w:szCs w:val="24"/>
          <w:lang w:val="hy-AM"/>
        </w:rPr>
        <w:t xml:space="preserve">12 </w:t>
      </w:r>
      <w:r w:rsidR="001273CD" w:rsidRPr="00795B9F">
        <w:rPr>
          <w:rFonts w:ascii="GHEA Grapalat" w:hAnsi="GHEA Grapalat"/>
          <w:sz w:val="24"/>
          <w:szCs w:val="24"/>
          <w:lang w:val="hy-AM"/>
        </w:rPr>
        <w:t>և ավելի տարեկան անձանց համար</w:t>
      </w:r>
      <w:r w:rsidRPr="00795B9F">
        <w:rPr>
          <w:rFonts w:ascii="GHEA Grapalat" w:hAnsi="GHEA Grapalat"/>
          <w:bCs/>
          <w:sz w:val="24"/>
          <w:szCs w:val="24"/>
          <w:lang w:val="hy-AM"/>
        </w:rPr>
        <w:t>:</w:t>
      </w:r>
      <w:r w:rsidRPr="00795B9F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795B9F">
        <w:rPr>
          <w:rFonts w:ascii="GHEA Grapalat" w:hAnsi="GHEA Grapalat"/>
          <w:sz w:val="24"/>
          <w:szCs w:val="24"/>
          <w:lang w:val="hy-AM"/>
        </w:rPr>
        <w:t xml:space="preserve">12 տարեկանից ցածր անձանց </w:t>
      </w:r>
      <w:proofErr w:type="spellStart"/>
      <w:r w:rsidR="00AE4E52" w:rsidRPr="00795B9F">
        <w:rPr>
          <w:rFonts w:ascii="GHEA Grapalat" w:hAnsi="GHEA Grapalat"/>
          <w:sz w:val="24"/>
          <w:szCs w:val="24"/>
          <w:lang w:val="hy-AM"/>
        </w:rPr>
        <w:t>խորհրուրդ</w:t>
      </w:r>
      <w:proofErr w:type="spellEnd"/>
      <w:r w:rsidR="00AE4E52" w:rsidRPr="00795B9F">
        <w:rPr>
          <w:rFonts w:ascii="GHEA Grapalat" w:hAnsi="GHEA Grapalat"/>
          <w:sz w:val="24"/>
          <w:szCs w:val="24"/>
          <w:lang w:val="hy-AM"/>
        </w:rPr>
        <w:t xml:space="preserve"> է տրվու</w:t>
      </w:r>
      <w:r w:rsidR="008D6502" w:rsidRPr="00795B9F">
        <w:rPr>
          <w:rFonts w:ascii="GHEA Grapalat" w:hAnsi="GHEA Grapalat"/>
          <w:sz w:val="24"/>
          <w:szCs w:val="24"/>
          <w:lang w:val="hy-AM"/>
        </w:rPr>
        <w:t>մ դիտել ծնող</w:t>
      </w:r>
      <w:r w:rsidR="00AE4E52" w:rsidRPr="00795B9F">
        <w:rPr>
          <w:rFonts w:ascii="GHEA Grapalat" w:hAnsi="GHEA Grapalat"/>
          <w:sz w:val="24"/>
          <w:szCs w:val="24"/>
          <w:lang w:val="hy-AM"/>
        </w:rPr>
        <w:t>ի ուղեկցությամբ</w:t>
      </w:r>
      <w:r w:rsidR="00231CD5" w:rsidRPr="00795B9F">
        <w:rPr>
          <w:rFonts w:ascii="GHEA Grapalat" w:hAnsi="GHEA Grapalat"/>
          <w:sz w:val="24"/>
          <w:szCs w:val="24"/>
          <w:lang w:val="hy-AM"/>
        </w:rPr>
        <w:t>,</w:t>
      </w:r>
    </w:p>
    <w:p w14:paraId="024FD179" w14:textId="77777777" w:rsidR="00666624" w:rsidRPr="00795B9F" w:rsidRDefault="00666624" w:rsidP="006B24C6">
      <w:pPr>
        <w:pStyle w:val="ConsPlusNormal"/>
        <w:numPr>
          <w:ilvl w:val="0"/>
          <w:numId w:val="12"/>
        </w:numPr>
        <w:spacing w:line="276" w:lineRule="auto"/>
        <w:ind w:left="0" w:firstLine="360"/>
        <w:jc w:val="both"/>
        <w:outlineLvl w:val="1"/>
        <w:rPr>
          <w:rFonts w:ascii="GHEA Grapalat" w:hAnsi="GHEA Grapalat"/>
          <w:sz w:val="24"/>
          <w:szCs w:val="24"/>
          <w:lang w:val="hy-AM"/>
        </w:rPr>
      </w:pPr>
      <w:r w:rsidRPr="00795B9F">
        <w:rPr>
          <w:rFonts w:ascii="GHEA Grapalat" w:hAnsi="GHEA Grapalat"/>
          <w:b/>
          <w:bCs/>
          <w:sz w:val="24"/>
          <w:szCs w:val="24"/>
          <w:lang w:val="hy-AM"/>
        </w:rPr>
        <w:t>«15»</w:t>
      </w:r>
      <w:r w:rsidRPr="00795B9F">
        <w:rPr>
          <w:rFonts w:ascii="GHEA Grapalat" w:hAnsi="GHEA Grapalat"/>
          <w:sz w:val="24"/>
          <w:szCs w:val="24"/>
          <w:lang w:val="hy-AM"/>
        </w:rPr>
        <w:t xml:space="preserve"> - </w:t>
      </w:r>
      <w:r w:rsidR="006B24C6" w:rsidRPr="00795B9F">
        <w:rPr>
          <w:rFonts w:ascii="GHEA Grapalat" w:hAnsi="GHEA Grapalat"/>
          <w:sz w:val="24"/>
          <w:szCs w:val="24"/>
          <w:lang w:val="hy-AM"/>
        </w:rPr>
        <w:t xml:space="preserve">նախատեսված է </w:t>
      </w:r>
      <w:r w:rsidR="008D6502" w:rsidRPr="00795B9F">
        <w:rPr>
          <w:rFonts w:ascii="GHEA Grapalat" w:hAnsi="GHEA Grapalat"/>
          <w:bCs/>
          <w:sz w:val="24"/>
          <w:szCs w:val="24"/>
          <w:lang w:val="hy-AM"/>
        </w:rPr>
        <w:t xml:space="preserve">15 </w:t>
      </w:r>
      <w:r w:rsidR="008D6502" w:rsidRPr="00795B9F">
        <w:rPr>
          <w:rFonts w:ascii="GHEA Grapalat" w:hAnsi="GHEA Grapalat"/>
          <w:sz w:val="24"/>
          <w:szCs w:val="24"/>
          <w:lang w:val="hy-AM"/>
        </w:rPr>
        <w:t>և ավելի տարեկան անձանց համար</w:t>
      </w:r>
      <w:r w:rsidR="00231CD5" w:rsidRPr="00795B9F">
        <w:rPr>
          <w:rFonts w:ascii="GHEA Grapalat" w:hAnsi="GHEA Grapalat"/>
          <w:bCs/>
          <w:sz w:val="24"/>
          <w:szCs w:val="24"/>
          <w:lang w:val="hy-AM"/>
        </w:rPr>
        <w:t>,</w:t>
      </w:r>
    </w:p>
    <w:p w14:paraId="4B23C7AD" w14:textId="77777777" w:rsidR="002C3E5F" w:rsidRPr="008357F1" w:rsidRDefault="002C3E5F" w:rsidP="00082EEB">
      <w:pPr>
        <w:pStyle w:val="ConsPlusNormal"/>
        <w:numPr>
          <w:ilvl w:val="0"/>
          <w:numId w:val="12"/>
        </w:numPr>
        <w:spacing w:line="276" w:lineRule="auto"/>
        <w:ind w:left="0" w:firstLine="360"/>
        <w:jc w:val="both"/>
        <w:outlineLvl w:val="1"/>
        <w:rPr>
          <w:rFonts w:ascii="GHEA Grapalat" w:hAnsi="GHEA Grapalat"/>
          <w:sz w:val="24"/>
          <w:szCs w:val="24"/>
          <w:lang w:val="hy-AM"/>
        </w:rPr>
      </w:pPr>
      <w:r w:rsidRPr="008357F1">
        <w:rPr>
          <w:rFonts w:ascii="GHEA Grapalat" w:hAnsi="GHEA Grapalat"/>
          <w:b/>
          <w:sz w:val="24"/>
          <w:szCs w:val="24"/>
          <w:lang w:val="hy-AM"/>
        </w:rPr>
        <w:t>«18» -</w:t>
      </w:r>
      <w:r w:rsidRPr="008357F1">
        <w:rPr>
          <w:rFonts w:ascii="GHEA Grapalat" w:hAnsi="GHEA Grapalat"/>
          <w:sz w:val="24"/>
          <w:szCs w:val="24"/>
          <w:lang w:val="hy-AM"/>
        </w:rPr>
        <w:t xml:space="preserve"> </w:t>
      </w:r>
      <w:r w:rsidR="00CB60B3" w:rsidRPr="008357F1">
        <w:rPr>
          <w:rFonts w:ascii="GHEA Grapalat" w:hAnsi="GHEA Grapalat"/>
          <w:sz w:val="24"/>
          <w:szCs w:val="24"/>
          <w:lang w:val="hy-AM"/>
        </w:rPr>
        <w:t xml:space="preserve">նախատեսված է </w:t>
      </w:r>
      <w:r w:rsidR="008D6502" w:rsidRPr="008357F1">
        <w:rPr>
          <w:rFonts w:ascii="GHEA Grapalat" w:hAnsi="GHEA Grapalat"/>
          <w:sz w:val="24"/>
          <w:szCs w:val="24"/>
          <w:lang w:val="hy-AM"/>
        </w:rPr>
        <w:t>18 և ավելի տարեկան անձանց համար</w:t>
      </w:r>
      <w:r w:rsidR="00231CD5" w:rsidRPr="008357F1">
        <w:rPr>
          <w:rFonts w:ascii="GHEA Grapalat" w:hAnsi="GHEA Grapalat"/>
          <w:bCs/>
          <w:sz w:val="24"/>
          <w:szCs w:val="24"/>
          <w:lang w:val="hy-AM"/>
        </w:rPr>
        <w:t>,</w:t>
      </w:r>
    </w:p>
    <w:p w14:paraId="36B024F2" w14:textId="77777777" w:rsidR="00C93627" w:rsidRPr="008B78F3" w:rsidRDefault="00082EEB" w:rsidP="0038779A">
      <w:pPr>
        <w:pStyle w:val="ConsPlusNormal"/>
        <w:numPr>
          <w:ilvl w:val="0"/>
          <w:numId w:val="12"/>
        </w:numPr>
        <w:spacing w:line="276" w:lineRule="auto"/>
        <w:ind w:left="0" w:firstLine="360"/>
        <w:jc w:val="both"/>
        <w:outlineLvl w:val="1"/>
        <w:rPr>
          <w:rFonts w:ascii="GHEA Grapalat" w:hAnsi="GHEA Grapalat"/>
          <w:sz w:val="24"/>
          <w:szCs w:val="24"/>
          <w:lang w:val="hy-AM"/>
        </w:rPr>
      </w:pPr>
      <w:r w:rsidRPr="008B78F3">
        <w:rPr>
          <w:rFonts w:ascii="GHEA Grapalat" w:hAnsi="GHEA Grapalat"/>
          <w:b/>
          <w:sz w:val="24"/>
          <w:szCs w:val="24"/>
          <w:lang w:val="hy-AM"/>
        </w:rPr>
        <w:t>«</w:t>
      </w:r>
      <w:r w:rsidR="005C015C" w:rsidRPr="008B78F3">
        <w:rPr>
          <w:rFonts w:ascii="GHEA Grapalat" w:hAnsi="GHEA Grapalat"/>
          <w:b/>
          <w:sz w:val="24"/>
          <w:szCs w:val="24"/>
          <w:lang w:val="hy-AM"/>
        </w:rPr>
        <w:t>21</w:t>
      </w:r>
      <w:r w:rsidRPr="008B78F3">
        <w:rPr>
          <w:rFonts w:ascii="GHEA Grapalat" w:hAnsi="GHEA Grapalat"/>
          <w:sz w:val="24"/>
          <w:szCs w:val="24"/>
          <w:lang w:val="hy-AM"/>
        </w:rPr>
        <w:t>»</w:t>
      </w:r>
      <w:r w:rsidR="007027AA" w:rsidRPr="008B78F3">
        <w:rPr>
          <w:rFonts w:ascii="GHEA Grapalat" w:hAnsi="GHEA Grapalat"/>
          <w:sz w:val="24"/>
          <w:szCs w:val="24"/>
          <w:lang w:val="hy-AM"/>
        </w:rPr>
        <w:t xml:space="preserve"> </w:t>
      </w:r>
      <w:r w:rsidR="005C015C" w:rsidRPr="008B78F3">
        <w:rPr>
          <w:rFonts w:ascii="GHEA Grapalat" w:hAnsi="GHEA Grapalat"/>
          <w:sz w:val="24"/>
          <w:szCs w:val="24"/>
          <w:lang w:val="hy-AM"/>
        </w:rPr>
        <w:t>Արգելված է 21</w:t>
      </w:r>
      <w:r w:rsidR="007027AA" w:rsidRPr="008B78F3">
        <w:rPr>
          <w:rFonts w:ascii="GHEA Grapalat" w:hAnsi="GHEA Grapalat"/>
          <w:sz w:val="24"/>
          <w:szCs w:val="24"/>
          <w:lang w:val="hy-AM"/>
        </w:rPr>
        <w:t xml:space="preserve"> տարին չլրացած անձ</w:t>
      </w:r>
      <w:r w:rsidR="005C015C" w:rsidRPr="008B78F3">
        <w:rPr>
          <w:rFonts w:ascii="GHEA Grapalat" w:hAnsi="GHEA Grapalat"/>
          <w:sz w:val="24"/>
          <w:szCs w:val="24"/>
          <w:lang w:val="hy-AM"/>
        </w:rPr>
        <w:t>անց համար</w:t>
      </w:r>
      <w:r w:rsidR="00231CD5">
        <w:rPr>
          <w:rFonts w:ascii="GHEA Grapalat" w:hAnsi="GHEA Grapalat"/>
          <w:sz w:val="24"/>
          <w:szCs w:val="24"/>
          <w:lang w:val="hy-AM"/>
        </w:rPr>
        <w:t>:</w:t>
      </w:r>
    </w:p>
    <w:p w14:paraId="1E863461" w14:textId="77777777" w:rsidR="00D42338" w:rsidRPr="007974DC" w:rsidRDefault="00D42338" w:rsidP="007974DC">
      <w:pPr>
        <w:pStyle w:val="af0"/>
        <w:numPr>
          <w:ilvl w:val="0"/>
          <w:numId w:val="3"/>
        </w:numPr>
        <w:spacing w:line="276" w:lineRule="auto"/>
        <w:ind w:left="90" w:firstLine="336"/>
        <w:jc w:val="both"/>
        <w:rPr>
          <w:rFonts w:ascii="GHEA Grapalat" w:hAnsi="GHEA Grapalat"/>
          <w:lang w:val="hy-AM"/>
        </w:rPr>
      </w:pPr>
      <w:r w:rsidRPr="007974DC">
        <w:rPr>
          <w:rFonts w:ascii="GHEA Grapalat" w:hAnsi="GHEA Grapalat" w:cs="Sylfaen"/>
          <w:lang w:val="hy-AM"/>
        </w:rPr>
        <w:t xml:space="preserve">Ազգային մարմինը </w:t>
      </w:r>
      <w:proofErr w:type="spellStart"/>
      <w:r w:rsidRPr="007974DC">
        <w:rPr>
          <w:rFonts w:ascii="GHEA Grapalat" w:hAnsi="GHEA Grapalat" w:cs="Sylfaen"/>
          <w:lang w:val="hy-AM"/>
        </w:rPr>
        <w:t>վարձութային</w:t>
      </w:r>
      <w:proofErr w:type="spellEnd"/>
      <w:r w:rsidRPr="007974DC">
        <w:rPr>
          <w:rFonts w:ascii="GHEA Grapalat" w:hAnsi="GHEA Grapalat" w:cs="Sylfaen"/>
          <w:lang w:val="hy-AM"/>
        </w:rPr>
        <w:t xml:space="preserve"> վկայականում կատարում է ֆիլմի դասակարգման վերաբերյալ համապատասխան նշում </w:t>
      </w:r>
      <w:r w:rsidRPr="007974DC">
        <w:rPr>
          <w:rFonts w:ascii="GHEA Grapalat" w:hAnsi="GHEA Grapalat"/>
          <w:lang w:val="hy-AM"/>
        </w:rPr>
        <w:t>(«Ը», «ԾՈՒ», «12ԾՈՒ», «15», «18»</w:t>
      </w:r>
      <w:r w:rsidR="00653CCD" w:rsidRPr="007974DC">
        <w:rPr>
          <w:rFonts w:ascii="GHEA Grapalat" w:hAnsi="GHEA Grapalat"/>
          <w:lang w:val="hy-AM"/>
        </w:rPr>
        <w:t xml:space="preserve"> «21»</w:t>
      </w:r>
      <w:r w:rsidRPr="007974DC">
        <w:rPr>
          <w:rFonts w:ascii="GHEA Grapalat" w:hAnsi="GHEA Grapalat"/>
          <w:lang w:val="hy-AM"/>
        </w:rPr>
        <w:t>)՝ համաձայն՝ հայտատուի կողմից ներկայացված տեղեկատվության և փորձագիտական խորհուրդի դիտարկման արդյունքների:</w:t>
      </w:r>
    </w:p>
    <w:p w14:paraId="1D942643" w14:textId="77777777" w:rsidR="00B52DA5" w:rsidRPr="0038779A" w:rsidRDefault="00386009" w:rsidP="0038779A">
      <w:pPr>
        <w:pStyle w:val="af0"/>
        <w:numPr>
          <w:ilvl w:val="0"/>
          <w:numId w:val="3"/>
        </w:numPr>
        <w:spacing w:line="276" w:lineRule="auto"/>
        <w:ind w:left="90" w:firstLine="336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Ազգային մարմինը սահմանում է </w:t>
      </w:r>
      <w:r w:rsidR="00D954DA">
        <w:rPr>
          <w:rFonts w:ascii="GHEA Grapalat" w:hAnsi="GHEA Grapalat"/>
          <w:lang w:val="hy-AM"/>
        </w:rPr>
        <w:t>նշումների</w:t>
      </w:r>
      <w:r w:rsidR="00B52DA5" w:rsidRPr="0038779A">
        <w:rPr>
          <w:rFonts w:ascii="GHEA Grapalat" w:hAnsi="GHEA Grapalat"/>
          <w:lang w:val="hy-AM"/>
        </w:rPr>
        <w:t xml:space="preserve"> </w:t>
      </w:r>
      <w:proofErr w:type="spellStart"/>
      <w:r w:rsidR="00B52DA5" w:rsidRPr="0038779A">
        <w:rPr>
          <w:rFonts w:ascii="GHEA Grapalat" w:hAnsi="GHEA Grapalat"/>
          <w:lang w:val="hy-AM"/>
        </w:rPr>
        <w:t>ձևաչափերը</w:t>
      </w:r>
      <w:proofErr w:type="spellEnd"/>
      <w:r w:rsidR="00B52DA5" w:rsidRPr="0038779A">
        <w:rPr>
          <w:rFonts w:ascii="GHEA Grapalat" w:hAnsi="GHEA Grapalat"/>
          <w:lang w:val="hy-AM"/>
        </w:rPr>
        <w:t xml:space="preserve"> համաձայն </w:t>
      </w:r>
      <w:r w:rsidR="00B52DA5" w:rsidRPr="00150ED4">
        <w:rPr>
          <w:rFonts w:ascii="GHEA Grapalat" w:hAnsi="GHEA Grapalat"/>
          <w:lang w:val="hy-AM"/>
        </w:rPr>
        <w:t>34</w:t>
      </w:r>
      <w:r w:rsidR="00FB263E" w:rsidRPr="00150ED4">
        <w:rPr>
          <w:rFonts w:ascii="GHEA Grapalat" w:hAnsi="GHEA Grapalat"/>
          <w:lang w:val="hy-AM"/>
        </w:rPr>
        <w:t>-</w:t>
      </w:r>
      <w:r w:rsidR="001E4A30" w:rsidRPr="00150ED4">
        <w:rPr>
          <w:rFonts w:ascii="GHEA Grapalat" w:hAnsi="GHEA Grapalat"/>
          <w:lang w:val="hy-AM"/>
        </w:rPr>
        <w:t>39-</w:t>
      </w:r>
      <w:r w:rsidR="00B52DA5" w:rsidRPr="00150ED4">
        <w:rPr>
          <w:rFonts w:ascii="GHEA Grapalat" w:hAnsi="GHEA Grapalat"/>
          <w:lang w:val="hy-AM"/>
        </w:rPr>
        <w:t>րդ</w:t>
      </w:r>
      <w:r w:rsidR="00FB263E">
        <w:rPr>
          <w:rFonts w:ascii="GHEA Grapalat" w:hAnsi="GHEA Grapalat"/>
          <w:lang w:val="hy-AM"/>
        </w:rPr>
        <w:t xml:space="preserve"> կետ</w:t>
      </w:r>
      <w:r w:rsidR="001E4A30">
        <w:rPr>
          <w:rFonts w:ascii="GHEA Grapalat" w:hAnsi="GHEA Grapalat"/>
          <w:lang w:val="hy-AM"/>
        </w:rPr>
        <w:t>երի</w:t>
      </w:r>
      <w:r w:rsidR="00B52DA5" w:rsidRPr="0038779A">
        <w:rPr>
          <w:rFonts w:ascii="GHEA Grapalat" w:hAnsi="GHEA Grapalat"/>
          <w:lang w:val="hy-AM"/>
        </w:rPr>
        <w:t xml:space="preserve"> </w:t>
      </w:r>
      <w:r w:rsidR="00302657">
        <w:rPr>
          <w:rFonts w:ascii="GHEA Grapalat" w:hAnsi="GHEA Grapalat"/>
          <w:lang w:val="hy-AM"/>
        </w:rPr>
        <w:t>պահանջների</w:t>
      </w:r>
      <w:r w:rsidR="00B52DA5" w:rsidRPr="0038779A">
        <w:rPr>
          <w:rFonts w:ascii="GHEA Grapalat" w:hAnsi="GHEA Grapalat"/>
          <w:lang w:val="hy-AM"/>
        </w:rPr>
        <w:t>:</w:t>
      </w:r>
    </w:p>
    <w:p w14:paraId="578C9495" w14:textId="77777777" w:rsidR="00C3249E" w:rsidRPr="0038779A" w:rsidRDefault="00C3249E" w:rsidP="0038779A">
      <w:pPr>
        <w:pStyle w:val="af0"/>
        <w:numPr>
          <w:ilvl w:val="0"/>
          <w:numId w:val="3"/>
        </w:numPr>
        <w:spacing w:line="276" w:lineRule="auto"/>
        <w:ind w:left="90" w:firstLine="33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Ֆիլմի</w:t>
      </w:r>
      <w:r w:rsidRPr="0038779A">
        <w:rPr>
          <w:rFonts w:ascii="GHEA Grapalat" w:hAnsi="GHEA Grapalat"/>
          <w:lang w:val="hy-AM"/>
        </w:rPr>
        <w:t xml:space="preserve"> </w:t>
      </w:r>
      <w:r w:rsidR="000B5E6B" w:rsidRPr="0038779A">
        <w:rPr>
          <w:rFonts w:ascii="GHEA Grapalat" w:hAnsi="GHEA Grapalat" w:cs="Sylfaen"/>
          <w:lang w:val="hy-AM"/>
        </w:rPr>
        <w:t>դասակարգման և տարիքային սահմանափակման վերաբերյալ նշումն</w:t>
      </w:r>
      <w:r w:rsidR="00001623" w:rsidRPr="0038779A">
        <w:rPr>
          <w:rFonts w:ascii="GHEA Grapalat" w:hAnsi="GHEA Grapalat" w:cs="Sylfaen"/>
          <w:lang w:val="hy-AM"/>
        </w:rPr>
        <w:t xml:space="preserve"> իրականացնում է </w:t>
      </w:r>
      <w:proofErr w:type="spellStart"/>
      <w:r w:rsidR="00001623" w:rsidRPr="0038779A">
        <w:rPr>
          <w:rFonts w:ascii="GHEA Grapalat" w:hAnsi="GHEA Grapalat" w:cs="Sylfaen"/>
          <w:lang w:val="hy-AM"/>
        </w:rPr>
        <w:t>ֆիլմարտադրողը</w:t>
      </w:r>
      <w:proofErr w:type="spellEnd"/>
      <w:r w:rsidR="00001623" w:rsidRPr="0038779A">
        <w:rPr>
          <w:rFonts w:ascii="GHEA Grapalat" w:hAnsi="GHEA Grapalat" w:cs="Sylfaen"/>
          <w:lang w:val="hy-AM"/>
        </w:rPr>
        <w:t xml:space="preserve"> </w:t>
      </w:r>
      <w:r w:rsidR="000B5E6B" w:rsidRPr="0038779A">
        <w:rPr>
          <w:rFonts w:ascii="GHEA Grapalat" w:hAnsi="GHEA Grapalat" w:cs="Sylfaen"/>
          <w:lang w:val="hy-AM"/>
        </w:rPr>
        <w:t xml:space="preserve">կամ ֆիլմ տարածողը՝ </w:t>
      </w:r>
      <w:r w:rsidR="00001623" w:rsidRPr="0038779A">
        <w:rPr>
          <w:rFonts w:ascii="GHEA Grapalat" w:hAnsi="GHEA Grapalat"/>
          <w:lang w:val="hy-AM"/>
        </w:rPr>
        <w:t xml:space="preserve"> նշանով կամ</w:t>
      </w:r>
      <w:r w:rsidR="000B5E6B" w:rsidRPr="0038779A">
        <w:rPr>
          <w:rFonts w:ascii="GHEA Grapalat" w:hAnsi="GHEA Grapalat"/>
          <w:lang w:val="hy-AM"/>
        </w:rPr>
        <w:t xml:space="preserve"> տեքստային նախազգուշացմ</w:t>
      </w:r>
      <w:r w:rsidR="00DB01FF">
        <w:rPr>
          <w:rFonts w:ascii="GHEA Grapalat" w:hAnsi="GHEA Grapalat"/>
          <w:lang w:val="hy-AM"/>
        </w:rPr>
        <w:t>ամբ</w:t>
      </w:r>
      <w:r w:rsidR="000B5E6B" w:rsidRPr="0038779A">
        <w:rPr>
          <w:rFonts w:ascii="GHEA Grapalat" w:hAnsi="GHEA Grapalat"/>
          <w:lang w:val="hy-AM"/>
        </w:rPr>
        <w:t xml:space="preserve">, </w:t>
      </w:r>
      <w:proofErr w:type="spellStart"/>
      <w:r w:rsidR="000B5E6B" w:rsidRPr="0038779A">
        <w:rPr>
          <w:rFonts w:ascii="GHEA Grapalat" w:hAnsi="GHEA Grapalat"/>
          <w:lang w:val="hy-AM"/>
        </w:rPr>
        <w:t>հետև</w:t>
      </w:r>
      <w:r w:rsidR="00284EE2" w:rsidRPr="0038779A">
        <w:rPr>
          <w:rFonts w:ascii="GHEA Grapalat" w:hAnsi="GHEA Grapalat"/>
          <w:lang w:val="hy-AM"/>
        </w:rPr>
        <w:t>յալ</w:t>
      </w:r>
      <w:proofErr w:type="spellEnd"/>
      <w:r w:rsidR="00284EE2" w:rsidRPr="0038779A">
        <w:rPr>
          <w:rFonts w:ascii="GHEA Grapalat" w:hAnsi="GHEA Grapalat"/>
          <w:lang w:val="hy-AM"/>
        </w:rPr>
        <w:t xml:space="preserve"> կերպ՝</w:t>
      </w:r>
    </w:p>
    <w:p w14:paraId="472CF377" w14:textId="77777777" w:rsidR="00C031D5" w:rsidRPr="00795B9F" w:rsidRDefault="00C031D5" w:rsidP="00C031D5">
      <w:pPr>
        <w:pStyle w:val="af0"/>
        <w:numPr>
          <w:ilvl w:val="0"/>
          <w:numId w:val="15"/>
        </w:numPr>
        <w:spacing w:line="276" w:lineRule="auto"/>
        <w:ind w:left="0" w:firstLine="450"/>
        <w:jc w:val="both"/>
        <w:rPr>
          <w:rFonts w:ascii="GHEA Grapalat" w:hAnsi="GHEA Grapalat"/>
          <w:lang w:val="hy-AM"/>
        </w:rPr>
      </w:pPr>
      <w:r w:rsidRPr="00795B9F">
        <w:rPr>
          <w:rFonts w:ascii="GHEA Grapalat" w:hAnsi="GHEA Grapalat"/>
          <w:lang w:val="hy-AM"/>
        </w:rPr>
        <w:t>«Ը» տառի տեսքով կամ «Նախատեսված է ցանկացած տարիքի դիտողի համար»</w:t>
      </w:r>
    </w:p>
    <w:p w14:paraId="2285062E" w14:textId="77777777" w:rsidR="00887DE1" w:rsidRPr="00795B9F" w:rsidRDefault="009D2F1A" w:rsidP="0038779A">
      <w:pPr>
        <w:pStyle w:val="af0"/>
        <w:numPr>
          <w:ilvl w:val="0"/>
          <w:numId w:val="15"/>
        </w:numPr>
        <w:spacing w:line="276" w:lineRule="auto"/>
        <w:ind w:left="0" w:firstLine="450"/>
        <w:jc w:val="both"/>
        <w:rPr>
          <w:rFonts w:ascii="GHEA Grapalat" w:hAnsi="GHEA Grapalat"/>
          <w:lang w:val="hy-AM"/>
        </w:rPr>
      </w:pPr>
      <w:r w:rsidRPr="00795B9F">
        <w:rPr>
          <w:rFonts w:ascii="GHEA Grapalat" w:hAnsi="GHEA Grapalat"/>
          <w:lang w:val="hy-AM"/>
        </w:rPr>
        <w:t>«</w:t>
      </w:r>
      <w:r w:rsidRPr="00795B9F">
        <w:rPr>
          <w:rFonts w:ascii="GHEA Grapalat" w:hAnsi="GHEA Grapalat" w:cs="Sylfaen"/>
          <w:lang w:val="hy-AM"/>
        </w:rPr>
        <w:t>ԾՈՒ</w:t>
      </w:r>
      <w:r w:rsidRPr="00795B9F">
        <w:rPr>
          <w:rFonts w:ascii="GHEA Grapalat" w:hAnsi="GHEA Grapalat"/>
          <w:lang w:val="hy-AM"/>
        </w:rPr>
        <w:t xml:space="preserve">» </w:t>
      </w:r>
      <w:r w:rsidRPr="00795B9F">
        <w:rPr>
          <w:rFonts w:ascii="GHEA Grapalat" w:hAnsi="GHEA Grapalat" w:cs="Sylfaen"/>
          <w:lang w:val="hy-AM"/>
        </w:rPr>
        <w:t>տառի</w:t>
      </w:r>
      <w:r w:rsidRPr="00795B9F">
        <w:rPr>
          <w:rFonts w:ascii="GHEA Grapalat" w:hAnsi="GHEA Grapalat"/>
          <w:lang w:val="hy-AM"/>
        </w:rPr>
        <w:t xml:space="preserve"> </w:t>
      </w:r>
      <w:r w:rsidRPr="00795B9F">
        <w:rPr>
          <w:rFonts w:ascii="GHEA Grapalat" w:hAnsi="GHEA Grapalat" w:cs="Sylfaen"/>
          <w:lang w:val="hy-AM"/>
        </w:rPr>
        <w:t>տեսքով</w:t>
      </w:r>
      <w:r w:rsidR="00001623" w:rsidRPr="00795B9F">
        <w:rPr>
          <w:rFonts w:ascii="GHEA Grapalat" w:hAnsi="GHEA Grapalat"/>
          <w:lang w:val="hy-AM"/>
        </w:rPr>
        <w:t xml:space="preserve"> կամ</w:t>
      </w:r>
      <w:r w:rsidRPr="00795B9F">
        <w:rPr>
          <w:rFonts w:ascii="GHEA Grapalat" w:hAnsi="GHEA Grapalat"/>
          <w:lang w:val="hy-AM"/>
        </w:rPr>
        <w:t xml:space="preserve"> «</w:t>
      </w:r>
      <w:proofErr w:type="spellStart"/>
      <w:r w:rsidR="005C015C" w:rsidRPr="00795B9F">
        <w:rPr>
          <w:rFonts w:ascii="GHEA Grapalat" w:hAnsi="GHEA Grapalat"/>
          <w:lang w:val="hy-AM"/>
        </w:rPr>
        <w:t>Խ</w:t>
      </w:r>
      <w:r w:rsidRPr="00795B9F">
        <w:rPr>
          <w:rFonts w:ascii="GHEA Grapalat" w:hAnsi="GHEA Grapalat"/>
          <w:lang w:val="hy-AM"/>
        </w:rPr>
        <w:t>որհրորդ</w:t>
      </w:r>
      <w:proofErr w:type="spellEnd"/>
      <w:r w:rsidRPr="00795B9F">
        <w:rPr>
          <w:rFonts w:ascii="GHEA Grapalat" w:hAnsi="GHEA Grapalat"/>
          <w:lang w:val="hy-AM"/>
        </w:rPr>
        <w:t xml:space="preserve"> է տրվում դիտել ծնողների ուղեկցությամբ»</w:t>
      </w:r>
    </w:p>
    <w:p w14:paraId="644AE667" w14:textId="77777777" w:rsidR="000817AF" w:rsidRPr="00795B9F" w:rsidRDefault="000817AF" w:rsidP="00226DA0">
      <w:pPr>
        <w:pStyle w:val="af0"/>
        <w:numPr>
          <w:ilvl w:val="0"/>
          <w:numId w:val="15"/>
        </w:numPr>
        <w:spacing w:line="276" w:lineRule="auto"/>
        <w:ind w:left="0" w:firstLine="450"/>
        <w:jc w:val="both"/>
        <w:rPr>
          <w:rFonts w:ascii="GHEA Grapalat" w:hAnsi="GHEA Grapalat"/>
          <w:lang w:val="hy-AM"/>
        </w:rPr>
      </w:pPr>
      <w:r w:rsidRPr="00795B9F">
        <w:rPr>
          <w:rFonts w:ascii="GHEA Grapalat" w:hAnsi="GHEA Grapalat"/>
          <w:lang w:val="hy-AM"/>
        </w:rPr>
        <w:t xml:space="preserve">«12ԾՈՒ» </w:t>
      </w:r>
      <w:r w:rsidR="001273CD" w:rsidRPr="00795B9F">
        <w:rPr>
          <w:rFonts w:ascii="GHEA Grapalat" w:hAnsi="GHEA Grapalat"/>
          <w:lang w:val="hy-AM"/>
        </w:rPr>
        <w:t xml:space="preserve">նշանի և </w:t>
      </w:r>
      <w:r w:rsidRPr="00795B9F">
        <w:rPr>
          <w:rFonts w:ascii="GHEA Grapalat" w:hAnsi="GHEA Grapalat" w:cs="Sylfaen"/>
          <w:lang w:val="hy-AM"/>
        </w:rPr>
        <w:t>տառի</w:t>
      </w:r>
      <w:r w:rsidRPr="00795B9F">
        <w:rPr>
          <w:rFonts w:ascii="GHEA Grapalat" w:hAnsi="GHEA Grapalat"/>
          <w:lang w:val="hy-AM"/>
        </w:rPr>
        <w:t xml:space="preserve"> </w:t>
      </w:r>
      <w:r w:rsidRPr="00795B9F">
        <w:rPr>
          <w:rFonts w:ascii="GHEA Grapalat" w:hAnsi="GHEA Grapalat" w:cs="Sylfaen"/>
          <w:lang w:val="hy-AM"/>
        </w:rPr>
        <w:t>տեսքով</w:t>
      </w:r>
      <w:r w:rsidRPr="00795B9F">
        <w:rPr>
          <w:rFonts w:ascii="GHEA Grapalat" w:hAnsi="GHEA Grapalat"/>
          <w:lang w:val="hy-AM"/>
        </w:rPr>
        <w:t xml:space="preserve"> </w:t>
      </w:r>
      <w:r w:rsidRPr="00795B9F">
        <w:rPr>
          <w:rFonts w:ascii="GHEA Grapalat" w:hAnsi="GHEA Grapalat" w:cs="Sylfaen"/>
          <w:lang w:val="hy-AM"/>
        </w:rPr>
        <w:t>կամ</w:t>
      </w:r>
      <w:r w:rsidRPr="00795B9F">
        <w:rPr>
          <w:rFonts w:ascii="GHEA Grapalat" w:hAnsi="GHEA Grapalat"/>
          <w:lang w:val="hy-AM"/>
        </w:rPr>
        <w:t xml:space="preserve"> «Նախատեսված է </w:t>
      </w:r>
      <w:r w:rsidRPr="00795B9F">
        <w:rPr>
          <w:rFonts w:ascii="GHEA Grapalat" w:hAnsi="GHEA Grapalat"/>
          <w:bCs/>
          <w:lang w:val="hy-AM"/>
        </w:rPr>
        <w:t xml:space="preserve">12 </w:t>
      </w:r>
      <w:r w:rsidR="006E3EF4" w:rsidRPr="00795B9F">
        <w:rPr>
          <w:rFonts w:ascii="GHEA Grapalat" w:hAnsi="GHEA Grapalat"/>
          <w:lang w:val="hy-AM"/>
        </w:rPr>
        <w:t>և ավելի տարեկան անձանց համար</w:t>
      </w:r>
      <w:r w:rsidRPr="00795B9F">
        <w:rPr>
          <w:rFonts w:ascii="GHEA Grapalat" w:hAnsi="GHEA Grapalat"/>
          <w:lang w:val="hy-AM"/>
        </w:rPr>
        <w:t>»</w:t>
      </w:r>
    </w:p>
    <w:p w14:paraId="2875F980" w14:textId="77777777" w:rsidR="00280F7A" w:rsidRPr="00795B9F" w:rsidRDefault="006F43D2" w:rsidP="0038779A">
      <w:pPr>
        <w:pStyle w:val="af0"/>
        <w:numPr>
          <w:ilvl w:val="0"/>
          <w:numId w:val="15"/>
        </w:numPr>
        <w:spacing w:line="276" w:lineRule="auto"/>
        <w:ind w:left="0" w:firstLine="450"/>
        <w:jc w:val="both"/>
        <w:rPr>
          <w:rFonts w:ascii="GHEA Grapalat" w:hAnsi="GHEA Grapalat"/>
          <w:lang w:val="hy-AM"/>
        </w:rPr>
      </w:pPr>
      <w:r w:rsidRPr="00795B9F">
        <w:rPr>
          <w:rFonts w:ascii="GHEA Grapalat" w:hAnsi="GHEA Grapalat" w:cs="Arial"/>
          <w:lang w:val="hy-AM"/>
        </w:rPr>
        <w:t xml:space="preserve"> </w:t>
      </w:r>
      <w:r w:rsidR="00226DA0" w:rsidRPr="00795B9F">
        <w:rPr>
          <w:rFonts w:ascii="GHEA Grapalat" w:hAnsi="GHEA Grapalat" w:cs="Arial"/>
          <w:lang w:val="hy-AM"/>
        </w:rPr>
        <w:t>«15</w:t>
      </w:r>
      <w:r w:rsidR="00280F7A" w:rsidRPr="00795B9F">
        <w:rPr>
          <w:rFonts w:ascii="GHEA Grapalat" w:hAnsi="GHEA Grapalat" w:cs="Arial"/>
          <w:lang w:val="hy-AM"/>
        </w:rPr>
        <w:t>» նշանով կամ «</w:t>
      </w:r>
      <w:r w:rsidR="00226DA0" w:rsidRPr="00795B9F">
        <w:rPr>
          <w:rFonts w:ascii="GHEA Grapalat" w:hAnsi="GHEA Grapalat" w:cs="Arial"/>
          <w:lang w:val="hy-AM"/>
        </w:rPr>
        <w:t xml:space="preserve">Նախատեսված է </w:t>
      </w:r>
      <w:r w:rsidR="00226DA0" w:rsidRPr="00795B9F">
        <w:rPr>
          <w:rFonts w:ascii="GHEA Grapalat" w:hAnsi="GHEA Grapalat"/>
          <w:bCs/>
          <w:lang w:val="hy-AM"/>
        </w:rPr>
        <w:t xml:space="preserve">15 </w:t>
      </w:r>
      <w:r w:rsidR="006E3EF4" w:rsidRPr="00795B9F">
        <w:rPr>
          <w:rFonts w:ascii="GHEA Grapalat" w:hAnsi="GHEA Grapalat"/>
          <w:lang w:val="hy-AM"/>
        </w:rPr>
        <w:t>և ավելի տարեկան անձանց համար</w:t>
      </w:r>
      <w:r w:rsidR="00280F7A" w:rsidRPr="00795B9F">
        <w:rPr>
          <w:rFonts w:ascii="GHEA Grapalat" w:hAnsi="GHEA Grapalat" w:cs="Arial"/>
          <w:lang w:val="hy-AM"/>
        </w:rPr>
        <w:t>»</w:t>
      </w:r>
    </w:p>
    <w:p w14:paraId="50F1758C" w14:textId="77777777" w:rsidR="00887DE1" w:rsidRPr="00795B9F" w:rsidRDefault="00280F7A" w:rsidP="0038779A">
      <w:pPr>
        <w:pStyle w:val="af0"/>
        <w:numPr>
          <w:ilvl w:val="0"/>
          <w:numId w:val="15"/>
        </w:numPr>
        <w:spacing w:line="276" w:lineRule="auto"/>
        <w:ind w:left="0" w:firstLine="450"/>
        <w:jc w:val="both"/>
        <w:rPr>
          <w:rFonts w:ascii="GHEA Grapalat" w:hAnsi="GHEA Grapalat"/>
          <w:lang w:val="hy-AM"/>
        </w:rPr>
      </w:pPr>
      <w:r w:rsidRPr="00795B9F">
        <w:rPr>
          <w:rFonts w:ascii="GHEA Grapalat" w:hAnsi="GHEA Grapalat" w:cs="Arial"/>
          <w:lang w:val="hy-AM"/>
        </w:rPr>
        <w:t xml:space="preserve"> </w:t>
      </w:r>
      <w:r w:rsidR="006264CC" w:rsidRPr="00795B9F">
        <w:rPr>
          <w:rFonts w:ascii="GHEA Grapalat" w:hAnsi="GHEA Grapalat" w:cs="Arial"/>
          <w:lang w:val="hy-AM"/>
        </w:rPr>
        <w:t>«</w:t>
      </w:r>
      <w:r w:rsidR="00001623" w:rsidRPr="00795B9F">
        <w:rPr>
          <w:rFonts w:ascii="GHEA Grapalat" w:hAnsi="GHEA Grapalat" w:cs="Arial"/>
          <w:lang w:val="hy-AM"/>
        </w:rPr>
        <w:t>18» նշանով կամ</w:t>
      </w:r>
      <w:r w:rsidR="005C015C" w:rsidRPr="00795B9F">
        <w:rPr>
          <w:rFonts w:ascii="GHEA Grapalat" w:hAnsi="GHEA Grapalat" w:cs="Arial"/>
          <w:lang w:val="hy-AM"/>
        </w:rPr>
        <w:t xml:space="preserve"> «Նախատեսված է </w:t>
      </w:r>
      <w:r w:rsidR="005C015C" w:rsidRPr="00795B9F">
        <w:rPr>
          <w:rFonts w:ascii="GHEA Grapalat" w:hAnsi="GHEA Grapalat"/>
          <w:lang w:val="hy-AM"/>
        </w:rPr>
        <w:t xml:space="preserve">18 </w:t>
      </w:r>
      <w:r w:rsidR="003D1758" w:rsidRPr="00795B9F">
        <w:rPr>
          <w:rFonts w:ascii="GHEA Grapalat" w:hAnsi="GHEA Grapalat"/>
          <w:lang w:val="hy-AM"/>
        </w:rPr>
        <w:t xml:space="preserve">և ավելի </w:t>
      </w:r>
      <w:r w:rsidR="005C015C" w:rsidRPr="00795B9F">
        <w:rPr>
          <w:rFonts w:ascii="GHEA Grapalat" w:hAnsi="GHEA Grapalat"/>
          <w:lang w:val="hy-AM"/>
        </w:rPr>
        <w:t>տարեկան անձանց համար»</w:t>
      </w:r>
    </w:p>
    <w:p w14:paraId="5A3751BA" w14:textId="77777777" w:rsidR="00495416" w:rsidRPr="00795B9F" w:rsidRDefault="006264CC" w:rsidP="00495416">
      <w:pPr>
        <w:pStyle w:val="af0"/>
        <w:numPr>
          <w:ilvl w:val="0"/>
          <w:numId w:val="15"/>
        </w:numPr>
        <w:spacing w:line="276" w:lineRule="auto"/>
        <w:ind w:left="0" w:firstLine="450"/>
        <w:jc w:val="both"/>
        <w:rPr>
          <w:rFonts w:ascii="GHEA Grapalat" w:hAnsi="GHEA Grapalat"/>
          <w:lang w:val="hy-AM"/>
        </w:rPr>
      </w:pPr>
      <w:r w:rsidRPr="00795B9F">
        <w:rPr>
          <w:rFonts w:ascii="GHEA Grapalat" w:hAnsi="GHEA Grapalat" w:cs="Arial"/>
          <w:lang w:val="hy-AM"/>
        </w:rPr>
        <w:t>«21</w:t>
      </w:r>
      <w:r w:rsidR="001E3399" w:rsidRPr="00795B9F">
        <w:rPr>
          <w:rFonts w:ascii="GHEA Grapalat" w:hAnsi="GHEA Grapalat" w:cs="Arial"/>
          <w:lang w:val="hy-AM"/>
        </w:rPr>
        <w:t>» նշանով կամ «</w:t>
      </w:r>
      <w:r w:rsidR="008D6502" w:rsidRPr="00795B9F">
        <w:rPr>
          <w:rFonts w:ascii="GHEA Grapalat" w:hAnsi="GHEA Grapalat"/>
          <w:lang w:val="hy-AM"/>
        </w:rPr>
        <w:t>Արգելված է 21 տարին չլրացած անձանց համար</w:t>
      </w:r>
      <w:r w:rsidR="001E3399" w:rsidRPr="00795B9F">
        <w:rPr>
          <w:rFonts w:ascii="GHEA Grapalat" w:hAnsi="GHEA Grapalat"/>
          <w:lang w:val="hy-AM"/>
        </w:rPr>
        <w:t>»:</w:t>
      </w:r>
      <w:r w:rsidRPr="00795B9F">
        <w:rPr>
          <w:rFonts w:ascii="GHEA Grapalat" w:hAnsi="GHEA Grapalat"/>
          <w:lang w:val="hy-AM"/>
        </w:rPr>
        <w:t xml:space="preserve"> </w:t>
      </w:r>
    </w:p>
    <w:p w14:paraId="17472C8E" w14:textId="77777777" w:rsidR="00694199" w:rsidRPr="0038779A" w:rsidRDefault="00694199" w:rsidP="0038779A">
      <w:pPr>
        <w:pStyle w:val="af0"/>
        <w:numPr>
          <w:ilvl w:val="0"/>
          <w:numId w:val="3"/>
        </w:numPr>
        <w:spacing w:line="276" w:lineRule="auto"/>
        <w:ind w:left="90" w:firstLine="33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bCs/>
          <w:lang w:val="hy-AM"/>
        </w:rPr>
        <w:t>Ֆիլմ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արտադրողը</w:t>
      </w:r>
      <w:r w:rsidRPr="0038779A">
        <w:rPr>
          <w:rFonts w:ascii="GHEA Grapalat" w:hAnsi="GHEA Grapalat"/>
          <w:bCs/>
          <w:lang w:val="hy-AM"/>
        </w:rPr>
        <w:t xml:space="preserve">, </w:t>
      </w:r>
      <w:r w:rsidRPr="0038779A">
        <w:rPr>
          <w:rFonts w:ascii="GHEA Grapalat" w:hAnsi="GHEA Grapalat" w:cs="Sylfaen"/>
          <w:bCs/>
          <w:lang w:val="hy-AM"/>
        </w:rPr>
        <w:t>ֆիլմ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տարածողը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կամ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ֆիլմ</w:t>
      </w:r>
      <w:r w:rsidRPr="0038779A">
        <w:rPr>
          <w:rFonts w:ascii="GHEA Grapalat" w:hAnsi="GHEA Grapalat"/>
          <w:bCs/>
          <w:lang w:val="hy-AM"/>
        </w:rPr>
        <w:t xml:space="preserve"> </w:t>
      </w:r>
      <w:proofErr w:type="spellStart"/>
      <w:r w:rsidRPr="0038779A">
        <w:rPr>
          <w:rFonts w:ascii="GHEA Grapalat" w:hAnsi="GHEA Grapalat" w:cs="Sylfaen"/>
          <w:bCs/>
          <w:lang w:val="hy-AM"/>
        </w:rPr>
        <w:t>ցուցադրողը</w:t>
      </w:r>
      <w:proofErr w:type="spellEnd"/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ֆիլմի</w:t>
      </w:r>
      <w:r w:rsidRPr="0038779A">
        <w:rPr>
          <w:rFonts w:ascii="GHEA Grapalat" w:hAnsi="GHEA Grapalat"/>
          <w:bCs/>
          <w:lang w:val="hy-AM"/>
        </w:rPr>
        <w:t xml:space="preserve"> ցուցադրումը սկսելուց առաջ, Ազգային մարմնի կողմից սահմանված </w:t>
      </w:r>
      <w:proofErr w:type="spellStart"/>
      <w:r w:rsidRPr="0038779A">
        <w:rPr>
          <w:rFonts w:ascii="GHEA Grapalat" w:hAnsi="GHEA Grapalat"/>
          <w:bCs/>
          <w:lang w:val="hy-AM"/>
        </w:rPr>
        <w:t>ձևաչափային</w:t>
      </w:r>
      <w:proofErr w:type="spellEnd"/>
      <w:r w:rsidRPr="0038779A">
        <w:rPr>
          <w:rFonts w:ascii="GHEA Grapalat" w:hAnsi="GHEA Grapalat"/>
          <w:bCs/>
          <w:lang w:val="hy-AM"/>
        </w:rPr>
        <w:t xml:space="preserve"> նմուշի համաձայն տեղադրում են կատեգորիայի նշանը կամ երեխաների շրջանում դրա տարածումը սահմանափակելու մասին տեքստային նախազգուշացումը: Ֆիլմի դասակարգման նշանի չափը պետք է կազմի էկրանի մակերեսի առնվազն հինգ տոկոսը:</w:t>
      </w:r>
    </w:p>
    <w:p w14:paraId="20851137" w14:textId="77777777" w:rsidR="00FA43D6" w:rsidRPr="0038779A" w:rsidRDefault="00FA43D6" w:rsidP="0038779A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lastRenderedPageBreak/>
        <w:t xml:space="preserve">Ֆիլմի դասակարգման նշանի չափը պետք է կազմի միջոցառման ազդագրի կամ այլ հայտարարության, </w:t>
      </w:r>
      <w:proofErr w:type="spellStart"/>
      <w:r w:rsidRPr="0038779A">
        <w:rPr>
          <w:rFonts w:ascii="GHEA Grapalat" w:hAnsi="GHEA Grapalat"/>
          <w:lang w:val="hy-AM"/>
        </w:rPr>
        <w:t>կինոդիտման</w:t>
      </w:r>
      <w:proofErr w:type="spellEnd"/>
      <w:r w:rsidRPr="0038779A">
        <w:rPr>
          <w:rFonts w:ascii="GHEA Grapalat" w:hAnsi="GHEA Grapalat"/>
          <w:lang w:val="hy-AM"/>
        </w:rPr>
        <w:t xml:space="preserve"> հայտարարության, ինչպես </w:t>
      </w:r>
      <w:proofErr w:type="spellStart"/>
      <w:r w:rsidRPr="0038779A">
        <w:rPr>
          <w:rFonts w:ascii="GHEA Grapalat" w:hAnsi="GHEA Grapalat"/>
          <w:lang w:val="hy-AM"/>
        </w:rPr>
        <w:t>նաեւ</w:t>
      </w:r>
      <w:proofErr w:type="spellEnd"/>
      <w:r w:rsidRPr="0038779A">
        <w:rPr>
          <w:rFonts w:ascii="GHEA Grapalat" w:hAnsi="GHEA Grapalat"/>
          <w:lang w:val="hy-AM"/>
        </w:rPr>
        <w:t xml:space="preserve"> մուտքի տոմսի, հրավերի կամ նման միջոցառմանը մասնակցելու այլ փաստաթղթի մակերեսի առնվազն հինգ տոկոսը:</w:t>
      </w:r>
    </w:p>
    <w:p w14:paraId="2BF2255A" w14:textId="77777777" w:rsidR="00FA43D6" w:rsidRPr="0038779A" w:rsidRDefault="00FA43D6" w:rsidP="0038779A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Ֆիլմի դասակարգման մասին տեքստային նախազգուշացումը կատարվում է հայերենով, </w:t>
      </w:r>
      <w:r w:rsidR="007866F6" w:rsidRPr="0038779A">
        <w:rPr>
          <w:rFonts w:ascii="GHEA Grapalat" w:hAnsi="GHEA Grapalat"/>
          <w:lang w:val="hy-AM"/>
        </w:rPr>
        <w:t xml:space="preserve">իսկ «Լեզվի մասին» Հայաստանի Հանրապետության օրենքով սահմանված դեպքերում՝ </w:t>
      </w:r>
      <w:r w:rsidR="007866F6" w:rsidRPr="0038779A">
        <w:rPr>
          <w:rFonts w:ascii="GHEA Grapalat" w:hAnsi="GHEA Grapalat"/>
          <w:shd w:val="clear" w:color="auto" w:fill="FFFFFF"/>
          <w:lang w:val="hy-AM"/>
        </w:rPr>
        <w:t>Հայաստանի Հանրապետության տարածքում բնակվող ազգային փոքրամասնությունների կամ օտար լեզուներով</w:t>
      </w:r>
      <w:r w:rsidR="007866F6" w:rsidRPr="0038779A">
        <w:rPr>
          <w:rFonts w:ascii="GHEA Grapalat" w:hAnsi="GHEA Grapalat"/>
          <w:lang w:val="hy-AM"/>
        </w:rPr>
        <w:t>:</w:t>
      </w:r>
    </w:p>
    <w:p w14:paraId="038FB448" w14:textId="77777777" w:rsidR="00854274" w:rsidRPr="0038779A" w:rsidRDefault="00292A71" w:rsidP="0038779A">
      <w:pPr>
        <w:pStyle w:val="af0"/>
        <w:numPr>
          <w:ilvl w:val="0"/>
          <w:numId w:val="3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Ֆիլմի դասակարգման նշանը կամ</w:t>
      </w:r>
      <w:r w:rsidR="00FA43D6" w:rsidRPr="0038779A">
        <w:rPr>
          <w:rFonts w:ascii="GHEA Grapalat" w:hAnsi="GHEA Grapalat"/>
          <w:lang w:val="hy-AM"/>
        </w:rPr>
        <w:t xml:space="preserve"> տեքստ</w:t>
      </w:r>
      <w:r w:rsidR="003A21C9" w:rsidRPr="0038779A">
        <w:rPr>
          <w:rFonts w:ascii="GHEA Grapalat" w:hAnsi="GHEA Grapalat"/>
          <w:lang w:val="hy-AM"/>
        </w:rPr>
        <w:t xml:space="preserve">ային նախազգուշացումը տեղադրվում </w:t>
      </w:r>
      <w:r w:rsidR="00284EE2" w:rsidRPr="0038779A">
        <w:rPr>
          <w:rFonts w:ascii="GHEA Grapalat" w:hAnsi="GHEA Grapalat"/>
          <w:lang w:val="hy-AM"/>
        </w:rPr>
        <w:t>է՝</w:t>
      </w:r>
    </w:p>
    <w:p w14:paraId="3B03E5AE" w14:textId="77777777" w:rsidR="00FA43D6" w:rsidRPr="0038779A" w:rsidRDefault="00FA43D6" w:rsidP="0038779A">
      <w:pPr>
        <w:spacing w:line="276" w:lineRule="auto"/>
        <w:ind w:left="42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1) </w:t>
      </w:r>
      <w:r w:rsidRPr="0038779A">
        <w:rPr>
          <w:rFonts w:ascii="GHEA Grapalat" w:hAnsi="GHEA Grapalat" w:cs="Sylfaen"/>
          <w:lang w:val="hy-AM"/>
        </w:rPr>
        <w:t>ֆիլմի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մասին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ազդագրերի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և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այլ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հայտարարությունների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վրա</w:t>
      </w:r>
    </w:p>
    <w:p w14:paraId="1F8F0E8B" w14:textId="77777777" w:rsidR="00FA43D6" w:rsidRPr="0038779A" w:rsidRDefault="00FA43D6" w:rsidP="0038779A">
      <w:pPr>
        <w:spacing w:line="276" w:lineRule="auto"/>
        <w:ind w:firstLine="42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2) </w:t>
      </w:r>
      <w:r w:rsidRPr="0038779A">
        <w:rPr>
          <w:rFonts w:ascii="GHEA Grapalat" w:hAnsi="GHEA Grapalat" w:cs="Sylfaen"/>
          <w:lang w:val="hy-AM"/>
        </w:rPr>
        <w:t>մուտքի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տոմսերի</w:t>
      </w:r>
      <w:r w:rsidRPr="0038779A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 w:cs="Sylfaen"/>
          <w:lang w:val="hy-AM"/>
        </w:rPr>
        <w:t>հրավերների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կամ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ֆիլմի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ցուցադրությանը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մասնակցելու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իրավունք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վերապահող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այլ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փաստաթղթերի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վրա</w:t>
      </w:r>
    </w:p>
    <w:p w14:paraId="4E2DA52A" w14:textId="77777777" w:rsidR="00D954DA" w:rsidRPr="00D954DA" w:rsidRDefault="00FA43D6" w:rsidP="00D954DA">
      <w:pPr>
        <w:pStyle w:val="af0"/>
        <w:spacing w:line="276" w:lineRule="auto"/>
        <w:ind w:left="78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3) ֆիլմի ցուցադրումը էկրանին սկսելուց առաջ:</w:t>
      </w:r>
    </w:p>
    <w:p w14:paraId="48261EB7" w14:textId="77777777" w:rsidR="00DD3BCE" w:rsidRPr="0038779A" w:rsidRDefault="00292A71" w:rsidP="0038779A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bCs/>
          <w:lang w:val="hy-AM"/>
        </w:rPr>
        <w:t>Ֆիլմի դասակարգման նշանը կամ</w:t>
      </w:r>
      <w:r w:rsidR="00FA43D6" w:rsidRPr="0038779A">
        <w:rPr>
          <w:rFonts w:ascii="GHEA Grapalat" w:hAnsi="GHEA Grapalat"/>
          <w:bCs/>
          <w:lang w:val="hy-AM"/>
        </w:rPr>
        <w:t xml:space="preserve"> տեքստային նախազգուշացումը տեղադրելու դեպքում, </w:t>
      </w:r>
      <w:proofErr w:type="spellStart"/>
      <w:r w:rsidR="00FA43D6" w:rsidRPr="0038779A">
        <w:rPr>
          <w:rFonts w:ascii="GHEA Grapalat" w:hAnsi="GHEA Grapalat"/>
          <w:bCs/>
          <w:lang w:val="hy-AM"/>
        </w:rPr>
        <w:t>մինչեւ</w:t>
      </w:r>
      <w:proofErr w:type="spellEnd"/>
      <w:r w:rsidR="00FA43D6" w:rsidRPr="0038779A">
        <w:rPr>
          <w:rFonts w:ascii="GHEA Grapalat" w:hAnsi="GHEA Grapalat"/>
          <w:bCs/>
          <w:lang w:val="hy-AM"/>
        </w:rPr>
        <w:t xml:space="preserve"> էկրանին ֆիլմի ցուցադրումը սկսելը, ֆիլմի դասակարգման նշանը տեղադրվում է էկրանի կենտրոնում, դրա ցուցադրման </w:t>
      </w:r>
      <w:proofErr w:type="spellStart"/>
      <w:r w:rsidR="00FA43D6" w:rsidRPr="0038779A">
        <w:rPr>
          <w:rFonts w:ascii="GHEA Grapalat" w:hAnsi="GHEA Grapalat"/>
          <w:bCs/>
          <w:lang w:val="hy-AM"/>
        </w:rPr>
        <w:t>տեւողությունը</w:t>
      </w:r>
      <w:proofErr w:type="spellEnd"/>
      <w:r w:rsidR="00FA43D6" w:rsidRPr="0038779A">
        <w:rPr>
          <w:rFonts w:ascii="GHEA Grapalat" w:hAnsi="GHEA Grapalat"/>
          <w:bCs/>
          <w:lang w:val="hy-AM"/>
        </w:rPr>
        <w:t xml:space="preserve"> պետք է լինի առնվազն 10 վայրկյան:</w:t>
      </w:r>
    </w:p>
    <w:p w14:paraId="79751FE1" w14:textId="77777777" w:rsidR="00FA43D6" w:rsidRPr="0038779A" w:rsidRDefault="00FA43D6" w:rsidP="0038779A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bCs/>
          <w:lang w:val="hy-AM"/>
        </w:rPr>
        <w:t>Այն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դեպքում</w:t>
      </w:r>
      <w:r w:rsidRPr="0038779A">
        <w:rPr>
          <w:rFonts w:ascii="GHEA Grapalat" w:hAnsi="GHEA Grapalat"/>
          <w:bCs/>
          <w:lang w:val="hy-AM"/>
        </w:rPr>
        <w:t xml:space="preserve">, </w:t>
      </w:r>
      <w:r w:rsidRPr="0038779A">
        <w:rPr>
          <w:rFonts w:ascii="GHEA Grapalat" w:hAnsi="GHEA Grapalat" w:cs="Sylfaen"/>
          <w:bCs/>
          <w:lang w:val="hy-AM"/>
        </w:rPr>
        <w:t>երբ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ֆիլմի</w:t>
      </w:r>
      <w:r w:rsidRPr="0038779A">
        <w:rPr>
          <w:rFonts w:ascii="GHEA Grapalat" w:hAnsi="GHEA Grapalat"/>
          <w:bCs/>
          <w:lang w:val="hy-AM"/>
        </w:rPr>
        <w:t xml:space="preserve"> </w:t>
      </w:r>
      <w:proofErr w:type="spellStart"/>
      <w:r w:rsidRPr="0038779A">
        <w:rPr>
          <w:rFonts w:ascii="GHEA Grapalat" w:hAnsi="GHEA Grapalat" w:cs="Sylfaen"/>
          <w:bCs/>
          <w:lang w:val="hy-AM"/>
        </w:rPr>
        <w:t>ցուցադրումն</w:t>
      </w:r>
      <w:proofErr w:type="spellEnd"/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ուղեկցվում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է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տարբեր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տարիքային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Pr="0038779A">
        <w:rPr>
          <w:rFonts w:ascii="GHEA Grapalat" w:hAnsi="GHEA Grapalat" w:cs="Sylfaen"/>
          <w:bCs/>
          <w:lang w:val="hy-AM"/>
        </w:rPr>
        <w:t>խմբերի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="00EA4A9A" w:rsidRPr="0038779A">
        <w:rPr>
          <w:rFonts w:ascii="GHEA Grapalat" w:hAnsi="GHEA Grapalat"/>
          <w:bCs/>
          <w:lang w:val="hy-AM"/>
        </w:rPr>
        <w:t>անձանց</w:t>
      </w:r>
      <w:r w:rsidRPr="0038779A">
        <w:rPr>
          <w:rFonts w:ascii="GHEA Grapalat" w:hAnsi="GHEA Grapalat"/>
          <w:bCs/>
          <w:lang w:val="hy-AM"/>
        </w:rPr>
        <w:t xml:space="preserve"> համար</w:t>
      </w:r>
      <w:r w:rsidR="00FB3334" w:rsidRPr="0038779A">
        <w:rPr>
          <w:rFonts w:ascii="GHEA Grapalat" w:hAnsi="GHEA Grapalat"/>
          <w:bCs/>
          <w:lang w:val="hy-AM"/>
        </w:rPr>
        <w:t>,</w:t>
      </w:r>
      <w:r w:rsidRPr="0038779A">
        <w:rPr>
          <w:rFonts w:ascii="GHEA Grapalat" w:hAnsi="GHEA Grapalat"/>
          <w:bCs/>
          <w:lang w:val="hy-AM"/>
        </w:rPr>
        <w:t xml:space="preserve"> </w:t>
      </w:r>
      <w:r w:rsidR="00EA4A9A" w:rsidRPr="0038779A">
        <w:rPr>
          <w:rFonts w:ascii="GHEA Grapalat" w:hAnsi="GHEA Grapalat"/>
          <w:bCs/>
          <w:lang w:val="hy-AM"/>
        </w:rPr>
        <w:t>ֆիլմի</w:t>
      </w:r>
      <w:r w:rsidRPr="0038779A">
        <w:rPr>
          <w:rFonts w:ascii="GHEA Grapalat" w:hAnsi="GHEA Grapalat"/>
          <w:bCs/>
          <w:lang w:val="hy-AM"/>
        </w:rPr>
        <w:t xml:space="preserve"> մի քանի տեսակների </w:t>
      </w:r>
      <w:proofErr w:type="spellStart"/>
      <w:r w:rsidRPr="0038779A">
        <w:rPr>
          <w:rFonts w:ascii="GHEA Grapalat" w:hAnsi="GHEA Grapalat"/>
          <w:bCs/>
          <w:lang w:val="hy-AM"/>
        </w:rPr>
        <w:t>ցուցադրմամբ</w:t>
      </w:r>
      <w:proofErr w:type="spellEnd"/>
      <w:r w:rsidRPr="0038779A">
        <w:rPr>
          <w:rFonts w:ascii="GHEA Grapalat" w:hAnsi="GHEA Grapalat"/>
          <w:bCs/>
          <w:lang w:val="hy-AM"/>
        </w:rPr>
        <w:t xml:space="preserve"> (կինո-, </w:t>
      </w:r>
      <w:proofErr w:type="spellStart"/>
      <w:r w:rsidRPr="0038779A">
        <w:rPr>
          <w:rFonts w:ascii="GHEA Grapalat" w:hAnsi="GHEA Grapalat"/>
          <w:bCs/>
          <w:lang w:val="hy-AM"/>
        </w:rPr>
        <w:t>տեսա</w:t>
      </w:r>
      <w:r w:rsidR="00EA4A9A" w:rsidRPr="0038779A">
        <w:rPr>
          <w:rFonts w:ascii="GHEA Grapalat" w:hAnsi="GHEA Grapalat"/>
          <w:bCs/>
          <w:lang w:val="hy-AM"/>
        </w:rPr>
        <w:t>անոնսների</w:t>
      </w:r>
      <w:proofErr w:type="spellEnd"/>
      <w:r w:rsidR="00E72D64" w:rsidRPr="0038779A">
        <w:rPr>
          <w:rFonts w:ascii="GHEA Grapalat" w:hAnsi="GHEA Grapalat"/>
          <w:bCs/>
          <w:lang w:val="hy-AM"/>
        </w:rPr>
        <w:t xml:space="preserve"> կամ</w:t>
      </w:r>
      <w:r w:rsidRPr="0038779A">
        <w:rPr>
          <w:rFonts w:ascii="GHEA Grapalat" w:hAnsi="GHEA Grapalat"/>
          <w:bCs/>
          <w:lang w:val="hy-AM"/>
        </w:rPr>
        <w:t xml:space="preserve"> այլ դիտարժան միջոցառումների անցկացմամբ), </w:t>
      </w:r>
      <w:r w:rsidR="00E72D64" w:rsidRPr="0038779A">
        <w:rPr>
          <w:rFonts w:ascii="GHEA Grapalat" w:hAnsi="GHEA Grapalat"/>
          <w:bCs/>
          <w:lang w:val="hy-AM"/>
        </w:rPr>
        <w:t>ֆիլմի դասակարգման նշանը կամ</w:t>
      </w:r>
      <w:r w:rsidRPr="0038779A">
        <w:rPr>
          <w:rFonts w:ascii="GHEA Grapalat" w:hAnsi="GHEA Grapalat"/>
          <w:bCs/>
          <w:lang w:val="hy-AM"/>
        </w:rPr>
        <w:t xml:space="preserve"> տեքստային նախազգուշացումը պետք է համապատասխանեն ավելի մեծ տարիքային խմբի </w:t>
      </w:r>
      <w:r w:rsidR="00EA4A9A" w:rsidRPr="0038779A">
        <w:rPr>
          <w:rFonts w:ascii="GHEA Grapalat" w:hAnsi="GHEA Grapalat"/>
          <w:bCs/>
          <w:lang w:val="hy-AM"/>
        </w:rPr>
        <w:t>անձանց</w:t>
      </w:r>
      <w:r w:rsidRPr="0038779A">
        <w:rPr>
          <w:rFonts w:ascii="GHEA Grapalat" w:hAnsi="GHEA Grapalat"/>
          <w:bCs/>
          <w:lang w:val="hy-AM"/>
        </w:rPr>
        <w:t xml:space="preserve"> համար</w:t>
      </w:r>
      <w:r w:rsidR="00EA4A9A" w:rsidRPr="0038779A">
        <w:rPr>
          <w:rFonts w:ascii="GHEA Grapalat" w:hAnsi="GHEA Grapalat"/>
          <w:bCs/>
          <w:lang w:val="hy-AM"/>
        </w:rPr>
        <w:t xml:space="preserve"> նախատեսված ֆիլմի </w:t>
      </w:r>
      <w:proofErr w:type="spellStart"/>
      <w:r w:rsidR="00EA4A9A" w:rsidRPr="0038779A">
        <w:rPr>
          <w:rFonts w:ascii="GHEA Grapalat" w:hAnsi="GHEA Grapalat"/>
          <w:bCs/>
          <w:lang w:val="hy-AM"/>
        </w:rPr>
        <w:t>դասակարգչին</w:t>
      </w:r>
      <w:proofErr w:type="spellEnd"/>
      <w:r w:rsidRPr="0038779A">
        <w:rPr>
          <w:rFonts w:ascii="GHEA Grapalat" w:hAnsi="GHEA Grapalat"/>
          <w:bCs/>
          <w:lang w:val="hy-AM"/>
        </w:rPr>
        <w:t xml:space="preserve">: </w:t>
      </w:r>
      <w:r w:rsidR="00EA4A9A" w:rsidRPr="0038779A">
        <w:rPr>
          <w:rFonts w:ascii="GHEA Grapalat" w:hAnsi="GHEA Grapalat"/>
          <w:bCs/>
          <w:lang w:val="hy-AM"/>
        </w:rPr>
        <w:t>Ն</w:t>
      </w:r>
      <w:r w:rsidR="00E72D64" w:rsidRPr="0038779A">
        <w:rPr>
          <w:rFonts w:ascii="GHEA Grapalat" w:hAnsi="GHEA Grapalat"/>
          <w:bCs/>
          <w:lang w:val="hy-AM"/>
        </w:rPr>
        <w:t>շված նշանը կամ</w:t>
      </w:r>
      <w:r w:rsidR="00EA4A9A" w:rsidRPr="0038779A">
        <w:rPr>
          <w:rFonts w:ascii="GHEA Grapalat" w:hAnsi="GHEA Grapalat"/>
          <w:bCs/>
          <w:lang w:val="hy-AM"/>
        </w:rPr>
        <w:t xml:space="preserve"> դրա</w:t>
      </w:r>
      <w:r w:rsidRPr="0038779A">
        <w:rPr>
          <w:rFonts w:ascii="GHEA Grapalat" w:hAnsi="GHEA Grapalat"/>
          <w:bCs/>
          <w:lang w:val="hy-AM"/>
        </w:rPr>
        <w:t xml:space="preserve"> տեքստային նախազգուշացումը տեղադրվում են գովազդային պաստառների և այլ հայտարարությունների վրա, ինչպես նաև մուտքի տոմսերի, հրավերների և այլ փաստաթղթերի վրա, որո</w:t>
      </w:r>
      <w:r w:rsidR="00FB3334" w:rsidRPr="0038779A">
        <w:rPr>
          <w:rFonts w:ascii="GHEA Grapalat" w:hAnsi="GHEA Grapalat"/>
          <w:bCs/>
          <w:lang w:val="hy-AM"/>
        </w:rPr>
        <w:t>նք իրավ</w:t>
      </w:r>
      <w:r w:rsidR="00E72D64" w:rsidRPr="0038779A">
        <w:rPr>
          <w:rFonts w:ascii="GHEA Grapalat" w:hAnsi="GHEA Grapalat"/>
          <w:bCs/>
          <w:lang w:val="hy-AM"/>
        </w:rPr>
        <w:t xml:space="preserve">ունք են տալիս այցելել </w:t>
      </w:r>
      <w:proofErr w:type="spellStart"/>
      <w:r w:rsidR="00E72D64" w:rsidRPr="0038779A">
        <w:rPr>
          <w:rFonts w:ascii="GHEA Grapalat" w:hAnsi="GHEA Grapalat"/>
          <w:bCs/>
          <w:lang w:val="hy-AM"/>
        </w:rPr>
        <w:t>դիտմանը</w:t>
      </w:r>
      <w:proofErr w:type="spellEnd"/>
      <w:r w:rsidR="00E72D64" w:rsidRPr="0038779A">
        <w:rPr>
          <w:rFonts w:ascii="GHEA Grapalat" w:hAnsi="GHEA Grapalat"/>
          <w:bCs/>
          <w:lang w:val="hy-AM"/>
        </w:rPr>
        <w:t xml:space="preserve"> կամ</w:t>
      </w:r>
      <w:r w:rsidR="00FB3334" w:rsidRPr="0038779A">
        <w:rPr>
          <w:rFonts w:ascii="GHEA Grapalat" w:hAnsi="GHEA Grapalat"/>
          <w:bCs/>
          <w:lang w:val="hy-AM"/>
        </w:rPr>
        <w:t xml:space="preserve"> միջոցառմանը</w:t>
      </w:r>
      <w:r w:rsidRPr="0038779A">
        <w:rPr>
          <w:rFonts w:ascii="GHEA Grapalat" w:hAnsi="GHEA Grapalat"/>
          <w:bCs/>
          <w:lang w:val="hy-AM"/>
        </w:rPr>
        <w:t xml:space="preserve">: </w:t>
      </w:r>
    </w:p>
    <w:p w14:paraId="1D54ECEE" w14:textId="77777777" w:rsidR="00EA4A9A" w:rsidRPr="0038779A" w:rsidRDefault="00EA4A9A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E123968" w14:textId="77777777" w:rsidR="00EA4A9A" w:rsidRPr="0038779A" w:rsidRDefault="00EA4A9A" w:rsidP="0038779A">
      <w:pPr>
        <w:pStyle w:val="af0"/>
        <w:numPr>
          <w:ilvl w:val="0"/>
          <w:numId w:val="4"/>
        </w:num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t>ԿԱՏԱՐՄԱՆ ՆԿԱՏՄԱՄԲ ՎԵՐԱՀՍԿՈՂՈՒԹՅԱՆ ՁԵՎԵՐԸ</w:t>
      </w:r>
    </w:p>
    <w:p w14:paraId="7C31278A" w14:textId="77777777" w:rsidR="00EA4A9A" w:rsidRPr="0038779A" w:rsidRDefault="00EA4A9A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04C6D465" w14:textId="77777777" w:rsidR="00DD3BCE" w:rsidRPr="0038779A" w:rsidRDefault="00B4392E" w:rsidP="0038779A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bCs/>
          <w:lang w:val="hy-AM"/>
        </w:rPr>
        <w:t>Վարձութային</w:t>
      </w:r>
      <w:proofErr w:type="spellEnd"/>
      <w:r w:rsidRPr="0038779A">
        <w:rPr>
          <w:rFonts w:ascii="GHEA Grapalat" w:hAnsi="GHEA Grapalat"/>
          <w:bCs/>
          <w:lang w:val="hy-AM"/>
        </w:rPr>
        <w:t xml:space="preserve"> վկայականի տրամադրման, դրա գործողության դադարեցման ընթացակարգերի իրականացման վերահսկողությունն իրականացնում է </w:t>
      </w:r>
      <w:r w:rsidR="003A5394">
        <w:rPr>
          <w:rFonts w:ascii="GHEA Grapalat" w:hAnsi="GHEA Grapalat"/>
          <w:bCs/>
          <w:lang w:val="hy-AM"/>
        </w:rPr>
        <w:t xml:space="preserve">Ազգային </w:t>
      </w:r>
      <w:r w:rsidRPr="0038779A">
        <w:rPr>
          <w:rFonts w:ascii="GHEA Grapalat" w:hAnsi="GHEA Grapalat"/>
          <w:bCs/>
          <w:lang w:val="hy-AM"/>
        </w:rPr>
        <w:t>մարմինը:</w:t>
      </w:r>
    </w:p>
    <w:p w14:paraId="5ACED286" w14:textId="77777777" w:rsidR="00A721A7" w:rsidRPr="00F912A9" w:rsidRDefault="00347536" w:rsidP="0038779A">
      <w:pPr>
        <w:pStyle w:val="af0"/>
        <w:numPr>
          <w:ilvl w:val="0"/>
          <w:numId w:val="3"/>
        </w:numPr>
        <w:spacing w:line="276" w:lineRule="auto"/>
        <w:ind w:left="0" w:firstLine="426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bCs/>
          <w:lang w:val="hy-AM"/>
        </w:rPr>
        <w:t>Ս</w:t>
      </w:r>
      <w:r w:rsidR="00B4392E" w:rsidRPr="0038779A">
        <w:rPr>
          <w:rFonts w:ascii="GHEA Grapalat" w:hAnsi="GHEA Grapalat" w:cs="Sylfaen"/>
          <w:bCs/>
          <w:lang w:val="hy-AM"/>
        </w:rPr>
        <w:t>ույն</w:t>
      </w:r>
      <w:r w:rsidR="00B4392E" w:rsidRPr="0038779A">
        <w:rPr>
          <w:rFonts w:ascii="GHEA Grapalat" w:hAnsi="GHEA Grapalat"/>
          <w:bCs/>
          <w:lang w:val="hy-AM"/>
        </w:rPr>
        <w:t xml:space="preserve"> </w:t>
      </w:r>
      <w:r w:rsidR="00B4392E" w:rsidRPr="0038779A">
        <w:rPr>
          <w:rFonts w:ascii="GHEA Grapalat" w:hAnsi="GHEA Grapalat" w:cs="Sylfaen"/>
          <w:bCs/>
          <w:lang w:val="hy-AM"/>
        </w:rPr>
        <w:t>կարգի</w:t>
      </w:r>
      <w:r w:rsidR="00B4392E" w:rsidRPr="0038779A">
        <w:rPr>
          <w:rFonts w:ascii="GHEA Grapalat" w:hAnsi="GHEA Grapalat"/>
          <w:bCs/>
          <w:lang w:val="hy-AM"/>
        </w:rPr>
        <w:t xml:space="preserve"> </w:t>
      </w:r>
      <w:r w:rsidR="00B4392E" w:rsidRPr="0038779A">
        <w:rPr>
          <w:rFonts w:ascii="GHEA Grapalat" w:hAnsi="GHEA Grapalat" w:cs="Sylfaen"/>
          <w:bCs/>
          <w:lang w:val="hy-AM"/>
        </w:rPr>
        <w:t>հիման</w:t>
      </w:r>
      <w:r w:rsidR="00B4392E" w:rsidRPr="0038779A">
        <w:rPr>
          <w:rFonts w:ascii="GHEA Grapalat" w:hAnsi="GHEA Grapalat"/>
          <w:bCs/>
          <w:lang w:val="hy-AM"/>
        </w:rPr>
        <w:t xml:space="preserve"> </w:t>
      </w:r>
      <w:r w:rsidR="00B4392E" w:rsidRPr="0038779A">
        <w:rPr>
          <w:rFonts w:ascii="GHEA Grapalat" w:hAnsi="GHEA Grapalat" w:cs="Sylfaen"/>
          <w:bCs/>
          <w:lang w:val="hy-AM"/>
        </w:rPr>
        <w:t>վրա</w:t>
      </w:r>
      <w:r w:rsidR="00B4392E" w:rsidRPr="0038779A">
        <w:rPr>
          <w:rFonts w:ascii="GHEA Grapalat" w:hAnsi="GHEA Grapalat"/>
          <w:bCs/>
          <w:lang w:val="hy-AM"/>
        </w:rPr>
        <w:t xml:space="preserve"> </w:t>
      </w:r>
      <w:proofErr w:type="spellStart"/>
      <w:r w:rsidR="00B4392E" w:rsidRPr="0038779A">
        <w:rPr>
          <w:rFonts w:ascii="GHEA Grapalat" w:hAnsi="GHEA Grapalat" w:cs="Sylfaen"/>
          <w:bCs/>
          <w:lang w:val="hy-AM"/>
        </w:rPr>
        <w:t>վարձութային</w:t>
      </w:r>
      <w:proofErr w:type="spellEnd"/>
      <w:r w:rsidR="00B4392E" w:rsidRPr="0038779A">
        <w:rPr>
          <w:rFonts w:ascii="GHEA Grapalat" w:hAnsi="GHEA Grapalat" w:cs="Sylfaen"/>
          <w:bCs/>
          <w:lang w:val="hy-AM"/>
        </w:rPr>
        <w:t xml:space="preserve"> վկայականի տրամադրման, դրա գործողության դադարեցման գործընթացների շրջանակում</w:t>
      </w:r>
      <w:r w:rsidR="00B4392E" w:rsidRPr="0038779A">
        <w:rPr>
          <w:rFonts w:ascii="GHEA Grapalat" w:hAnsi="GHEA Grapalat"/>
          <w:bCs/>
          <w:lang w:val="hy-AM"/>
        </w:rPr>
        <w:t xml:space="preserve"> </w:t>
      </w:r>
      <w:r w:rsidR="00B4392E" w:rsidRPr="0038779A">
        <w:rPr>
          <w:rFonts w:ascii="GHEA Grapalat" w:hAnsi="GHEA Grapalat" w:cs="Sylfaen"/>
          <w:bCs/>
          <w:lang w:val="hy-AM"/>
        </w:rPr>
        <w:t>կայացված</w:t>
      </w:r>
      <w:r w:rsidR="00B4392E" w:rsidRPr="0038779A">
        <w:rPr>
          <w:rFonts w:ascii="GHEA Grapalat" w:hAnsi="GHEA Grapalat"/>
          <w:bCs/>
          <w:lang w:val="hy-AM"/>
        </w:rPr>
        <w:t xml:space="preserve"> (</w:t>
      </w:r>
      <w:r w:rsidR="00B4392E" w:rsidRPr="0038779A">
        <w:rPr>
          <w:rFonts w:ascii="GHEA Grapalat" w:hAnsi="GHEA Grapalat" w:cs="Sylfaen"/>
          <w:bCs/>
          <w:lang w:val="hy-AM"/>
        </w:rPr>
        <w:t>ընդունված</w:t>
      </w:r>
      <w:r w:rsidR="00B4392E" w:rsidRPr="0038779A">
        <w:rPr>
          <w:rFonts w:ascii="GHEA Grapalat" w:hAnsi="GHEA Grapalat"/>
          <w:bCs/>
          <w:lang w:val="hy-AM"/>
        </w:rPr>
        <w:t xml:space="preserve">) որոշումները և </w:t>
      </w:r>
      <w:r w:rsidR="00B4392E" w:rsidRPr="0038779A">
        <w:rPr>
          <w:rFonts w:ascii="GHEA Grapalat" w:hAnsi="GHEA Grapalat" w:cs="Sylfaen"/>
          <w:bCs/>
          <w:lang w:val="hy-AM"/>
        </w:rPr>
        <w:t>գործողու</w:t>
      </w:r>
      <w:r w:rsidRPr="0038779A">
        <w:rPr>
          <w:rFonts w:ascii="GHEA Grapalat" w:hAnsi="GHEA Grapalat"/>
          <w:bCs/>
          <w:lang w:val="hy-AM"/>
        </w:rPr>
        <w:t>թյունները (անգործությունը) կարող է բողոքարկվել Հայաստանի Հանրապետության օրենսդրությամբ սահմանված կարգով</w:t>
      </w:r>
      <w:r w:rsidR="00B4392E" w:rsidRPr="0038779A">
        <w:rPr>
          <w:rFonts w:ascii="GHEA Grapalat" w:hAnsi="GHEA Grapalat"/>
          <w:bCs/>
          <w:lang w:val="hy-AM"/>
        </w:rPr>
        <w:t>:</w:t>
      </w:r>
    </w:p>
    <w:p w14:paraId="4B6F427C" w14:textId="77777777" w:rsidR="00A721A7" w:rsidRPr="0038779A" w:rsidRDefault="00A721A7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065666CB" w14:textId="77777777" w:rsidR="005C7611" w:rsidRPr="002B2722" w:rsidRDefault="005C7611" w:rsidP="002B2722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Pr="0038779A">
        <w:rPr>
          <w:rFonts w:ascii="GHEA Grapalat" w:hAnsi="GHEA Grapalat"/>
          <w:b/>
          <w:lang w:val="hy-AM"/>
        </w:rPr>
        <w:t xml:space="preserve"> №1</w:t>
      </w:r>
    </w:p>
    <w:p w14:paraId="3BB221C2" w14:textId="77777777" w:rsidR="005C7611" w:rsidRPr="0038779A" w:rsidRDefault="005C7611" w:rsidP="0038779A">
      <w:pPr>
        <w:pStyle w:val="ConsPlusNormal"/>
        <w:spacing w:line="276" w:lineRule="auto"/>
        <w:ind w:firstLine="0"/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</w:pPr>
    </w:p>
    <w:p w14:paraId="3BC5E92B" w14:textId="77777777" w:rsidR="005C7611" w:rsidRPr="0038779A" w:rsidRDefault="005C7611" w:rsidP="0038779A">
      <w:pPr>
        <w:pStyle w:val="ConsPlusNormal"/>
        <w:spacing w:line="276" w:lineRule="auto"/>
        <w:ind w:firstLine="0"/>
        <w:jc w:val="center"/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ՀԱՅՏԱԴԻՄՈՒՄ</w:t>
      </w:r>
    </w:p>
    <w:p w14:paraId="328EDA5B" w14:textId="77777777" w:rsidR="005C7611" w:rsidRPr="0038779A" w:rsidRDefault="0054387E" w:rsidP="0038779A">
      <w:pPr>
        <w:pStyle w:val="ConsPlusNormal"/>
        <w:spacing w:line="276" w:lineRule="auto"/>
        <w:ind w:firstLine="0"/>
        <w:jc w:val="center"/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</w:pPr>
      <w:r w:rsidRPr="0038779A">
        <w:rPr>
          <w:rFonts w:ascii="GHEA Grapalat" w:hAnsi="GHEA Grapalat"/>
          <w:b/>
          <w:sz w:val="24"/>
          <w:szCs w:val="24"/>
          <w:shd w:val="clear" w:color="auto" w:fill="FFFFFF"/>
          <w:lang w:val="hy-AM"/>
        </w:rPr>
        <w:t>ՎԱՐՁՈՒԹԱՅԻՆ</w:t>
      </w:r>
      <w:r w:rsidR="005C7611" w:rsidRPr="0038779A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 xml:space="preserve"> ՎԿԱՅԱԿԱՆԻ ՏՐԱՄԱԴՐՄԱՆ ՀԱՄԱՐ</w:t>
      </w:r>
    </w:p>
    <w:p w14:paraId="2D5BB6B1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327C71C7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lastRenderedPageBreak/>
        <w:t>Իրավաբանական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անձի</w:t>
      </w:r>
      <w:r w:rsidRPr="0038779A">
        <w:rPr>
          <w:rFonts w:ascii="GHEA Grapalat" w:hAnsi="GHEA Grapalat"/>
          <w:lang w:val="hy-AM"/>
        </w:rPr>
        <w:t xml:space="preserve"> դեպքում.</w:t>
      </w:r>
    </w:p>
    <w:p w14:paraId="6B25B216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Կ</w:t>
      </w:r>
      <w:r w:rsidRPr="0038779A">
        <w:rPr>
          <w:rFonts w:ascii="GHEA Grapalat" w:hAnsi="GHEA Grapalat"/>
          <w:lang w:val="hy-AM"/>
        </w:rPr>
        <w:t xml:space="preserve">ազմակերպության անվանում` համաձայն </w:t>
      </w:r>
      <w:r w:rsidRPr="0038779A">
        <w:rPr>
          <w:rFonts w:ascii="GHEA Grapalat" w:eastAsia="Calibri" w:hAnsi="GHEA Grapalat"/>
          <w:shd w:val="clear" w:color="auto" w:fill="FFFFFF"/>
          <w:lang w:val="hy-AM"/>
        </w:rPr>
        <w:t>իրավաբանական անձանց պետական ռեգիստրի վկայականի</w:t>
      </w:r>
      <w:r w:rsidRPr="0038779A">
        <w:rPr>
          <w:rFonts w:ascii="GHEA Grapalat" w:hAnsi="GHEA Grapalat"/>
          <w:lang w:val="hy-AM"/>
        </w:rPr>
        <w:t>. _______________________________________________________</w:t>
      </w:r>
    </w:p>
    <w:p w14:paraId="202DEB2F" w14:textId="77777777" w:rsidR="005C7611" w:rsidRPr="0038779A" w:rsidRDefault="005C7611" w:rsidP="0038779A">
      <w:pPr>
        <w:pStyle w:val="af0"/>
        <w:spacing w:line="276" w:lineRule="auto"/>
        <w:ind w:left="2844" w:firstLine="696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hAnsi="GHEA Grapalat" w:cs="Sylfaen"/>
          <w:lang w:val="hy-AM"/>
        </w:rPr>
        <w:t>Հայերեն</w:t>
      </w:r>
      <w:r w:rsidRPr="0038779A">
        <w:rPr>
          <w:rFonts w:ascii="GHEA Grapalat" w:hAnsi="GHEA Grapalat"/>
          <w:lang w:val="hy-AM"/>
        </w:rPr>
        <w:t>, օտար լեզվով (առկայության դեպքում) և հապավումով (առկայության դեպքում)</w:t>
      </w:r>
    </w:p>
    <w:p w14:paraId="1CA420D9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 w:cs="Sylfaen"/>
          <w:lang w:val="hy-AM"/>
        </w:rPr>
      </w:pPr>
    </w:p>
    <w:p w14:paraId="5F8CF634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eastAsia="Calibri" w:hAnsi="GHEA Grapalat"/>
          <w:shd w:val="clear" w:color="auto" w:fill="FFFFFF"/>
          <w:lang w:val="hy-AM"/>
        </w:rPr>
      </w:pPr>
      <w:r w:rsidRPr="0038779A">
        <w:rPr>
          <w:rFonts w:ascii="GHEA Grapalat" w:hAnsi="GHEA Grapalat" w:cs="Sylfaen"/>
          <w:lang w:val="hy-AM"/>
        </w:rPr>
        <w:t>Իրավաբանական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հասցե.</w:t>
      </w:r>
      <w:r w:rsidRPr="0038779A">
        <w:rPr>
          <w:rFonts w:ascii="GHEA Grapalat" w:hAnsi="GHEA Grapalat" w:cs="Sylfaen"/>
          <w:lang w:val="en-US"/>
        </w:rPr>
        <w:t xml:space="preserve"> </w:t>
      </w:r>
      <w:r w:rsidRPr="0038779A">
        <w:rPr>
          <w:rFonts w:ascii="GHEA Grapalat" w:hAnsi="GHEA Grapalat" w:cs="Sylfaen"/>
        </w:rPr>
        <w:t>(</w:t>
      </w:r>
      <w:r w:rsidRPr="0038779A">
        <w:rPr>
          <w:rFonts w:ascii="GHEA Grapalat" w:hAnsi="GHEA Grapalat" w:cs="Sylfaen"/>
          <w:lang w:val="hy-AM"/>
        </w:rPr>
        <w:t>ինդեքս</w:t>
      </w:r>
      <w:r w:rsidRPr="0038779A">
        <w:rPr>
          <w:rFonts w:ascii="GHEA Grapalat" w:hAnsi="GHEA Grapalat" w:cs="Sylfaen"/>
          <w:lang w:val="en-US"/>
        </w:rPr>
        <w:t>)__________________________________________</w:t>
      </w:r>
      <w:r w:rsidRPr="0038779A">
        <w:rPr>
          <w:rFonts w:ascii="GHEA Grapalat" w:hAnsi="GHEA Grapalat" w:cs="Sylfaen"/>
        </w:rPr>
        <w:t>___</w:t>
      </w:r>
      <w:r w:rsidRPr="0038779A">
        <w:rPr>
          <w:rFonts w:ascii="GHEA Grapalat" w:hAnsi="GHEA Grapalat"/>
          <w:lang w:val="hy-AM"/>
        </w:rPr>
        <w:t xml:space="preserve"> </w:t>
      </w:r>
    </w:p>
    <w:p w14:paraId="3DCE0CC5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Փաստացի </w:t>
      </w:r>
      <w:proofErr w:type="spellStart"/>
      <w:r w:rsidRPr="0038779A">
        <w:rPr>
          <w:rFonts w:ascii="GHEA Grapalat" w:hAnsi="GHEA Grapalat"/>
          <w:lang w:val="en-US"/>
        </w:rPr>
        <w:t>գործունեության</w:t>
      </w:r>
      <w:proofErr w:type="spellEnd"/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հասցե.</w:t>
      </w:r>
      <w:r w:rsidRPr="0038779A">
        <w:rPr>
          <w:rFonts w:ascii="GHEA Grapalat" w:hAnsi="GHEA Grapalat" w:cs="Sylfaen"/>
          <w:lang w:val="en-US"/>
        </w:rPr>
        <w:t xml:space="preserve"> </w:t>
      </w:r>
      <w:r w:rsidRPr="0038779A">
        <w:rPr>
          <w:rFonts w:ascii="GHEA Grapalat" w:hAnsi="GHEA Grapalat" w:cs="Sylfaen"/>
        </w:rPr>
        <w:t>(</w:t>
      </w:r>
      <w:r w:rsidRPr="0038779A">
        <w:rPr>
          <w:rFonts w:ascii="GHEA Grapalat" w:hAnsi="GHEA Grapalat" w:cs="Sylfaen"/>
          <w:lang w:val="hy-AM"/>
        </w:rPr>
        <w:t>ինդեքս</w:t>
      </w:r>
      <w:r w:rsidRPr="0038779A">
        <w:rPr>
          <w:rFonts w:ascii="GHEA Grapalat" w:hAnsi="GHEA Grapalat" w:cs="Sylfaen"/>
          <w:lang w:val="en-US"/>
        </w:rPr>
        <w:t>)____________________________________</w:t>
      </w:r>
    </w:p>
    <w:p w14:paraId="24CCC047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en-US"/>
        </w:rPr>
      </w:pPr>
      <w:r w:rsidRPr="0038779A">
        <w:rPr>
          <w:rFonts w:ascii="GHEA Grapalat" w:hAnsi="GHEA Grapalat"/>
          <w:lang w:val="en-US"/>
        </w:rPr>
        <w:t xml:space="preserve">__________________________________________________________________________________ </w:t>
      </w:r>
    </w:p>
    <w:p w14:paraId="5DF92E0C" w14:textId="77777777" w:rsidR="005C7611" w:rsidRPr="0038779A" w:rsidRDefault="005B10C2" w:rsidP="0038779A">
      <w:pPr>
        <w:spacing w:line="276" w:lineRule="auto"/>
        <w:jc w:val="both"/>
        <w:rPr>
          <w:rFonts w:ascii="GHEA Grapalat" w:hAnsi="GHEA Grapalat"/>
          <w:lang w:val="en-US"/>
        </w:rPr>
      </w:pPr>
      <w:r w:rsidRPr="0038779A">
        <w:rPr>
          <w:rFonts w:ascii="GHEA Grapalat" w:hAnsi="GHEA Grapalat"/>
          <w:lang w:val="hy-AM"/>
        </w:rPr>
        <w:t xml:space="preserve">     </w:t>
      </w:r>
      <w:r w:rsidR="005C7611" w:rsidRPr="0038779A">
        <w:rPr>
          <w:rFonts w:ascii="GHEA Grapalat" w:hAnsi="GHEA Grapalat"/>
          <w:lang w:val="hy-AM"/>
        </w:rPr>
        <w:t>Հեռախոս, ֆաքս (առկայության դեպքում), էլեկտրոնային փոստի հասցե</w:t>
      </w:r>
      <w:r w:rsidR="005C7611" w:rsidRPr="0038779A">
        <w:rPr>
          <w:rFonts w:ascii="GHEA Grapalat" w:hAnsi="GHEA Grapalat"/>
          <w:lang w:val="en-US"/>
        </w:rPr>
        <w:t xml:space="preserve">, </w:t>
      </w:r>
      <w:proofErr w:type="spellStart"/>
      <w:r w:rsidR="005C7611" w:rsidRPr="0038779A">
        <w:rPr>
          <w:rFonts w:ascii="GHEA Grapalat" w:hAnsi="GHEA Grapalat"/>
          <w:lang w:val="en-US"/>
        </w:rPr>
        <w:t>կայքէջ</w:t>
      </w:r>
      <w:proofErr w:type="spellEnd"/>
      <w:r w:rsidR="005C7611" w:rsidRPr="0038779A">
        <w:rPr>
          <w:rFonts w:ascii="GHEA Grapalat" w:hAnsi="GHEA Grapalat"/>
          <w:lang w:val="en-US"/>
        </w:rPr>
        <w:t xml:space="preserve"> </w:t>
      </w:r>
      <w:r w:rsidR="005C7611" w:rsidRPr="0038779A">
        <w:rPr>
          <w:rFonts w:ascii="GHEA Grapalat" w:hAnsi="GHEA Grapalat"/>
          <w:lang w:val="hy-AM"/>
        </w:rPr>
        <w:t>(առկայության դեպքում)</w:t>
      </w:r>
    </w:p>
    <w:p w14:paraId="3B685C6C" w14:textId="77777777" w:rsidR="005C7611" w:rsidRPr="0038779A" w:rsidRDefault="005C7611" w:rsidP="0038779A">
      <w:pPr>
        <w:spacing w:line="276" w:lineRule="auto"/>
        <w:ind w:left="708" w:firstLine="708"/>
        <w:jc w:val="both"/>
        <w:rPr>
          <w:rFonts w:ascii="GHEA Grapalat" w:hAnsi="GHEA Grapalat"/>
          <w:lang w:val="hy-AM"/>
        </w:rPr>
      </w:pPr>
    </w:p>
    <w:p w14:paraId="2DAE81D0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Պետական գրանցման մարմինը և վայրը________________________________________</w:t>
      </w:r>
    </w:p>
    <w:p w14:paraId="1AB6D597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Կազմակերպության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գր</w:t>
      </w:r>
      <w:r w:rsidRPr="0038779A">
        <w:rPr>
          <w:rFonts w:ascii="GHEA Grapalat" w:hAnsi="GHEA Grapalat"/>
          <w:lang w:val="hy-AM"/>
        </w:rPr>
        <w:t>անցման վկայականի համարը (ՀՎՀՀ)</w:t>
      </w:r>
      <w:r w:rsidR="00832538" w:rsidRPr="0038779A">
        <w:rPr>
          <w:rFonts w:ascii="GHEA Grapalat" w:hAnsi="GHEA Grapalat"/>
          <w:lang w:val="hy-AM"/>
        </w:rPr>
        <w:t>_____________________</w:t>
      </w:r>
    </w:p>
    <w:p w14:paraId="732CD134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Կազմակերպության ղեկավարը</w:t>
      </w:r>
      <w:r w:rsidR="005B10C2" w:rsidRPr="0038779A">
        <w:rPr>
          <w:rFonts w:ascii="GHEA Grapalat" w:hAnsi="GHEA Grapalat"/>
          <w:lang w:val="hy-AM"/>
        </w:rPr>
        <w:t xml:space="preserve"> </w:t>
      </w:r>
      <w:r w:rsidR="00DB40A6" w:rsidRPr="0038779A">
        <w:rPr>
          <w:rFonts w:ascii="GHEA Grapalat" w:hAnsi="GHEA Grapalat"/>
          <w:lang w:val="en-US"/>
        </w:rPr>
        <w:t>________________________</w:t>
      </w:r>
      <w:r w:rsidR="005B10C2" w:rsidRPr="0038779A">
        <w:rPr>
          <w:rFonts w:ascii="GHEA Grapalat" w:hAnsi="GHEA Grapalat"/>
          <w:lang w:val="hy-AM"/>
        </w:rPr>
        <w:t>________________________</w:t>
      </w:r>
    </w:p>
    <w:p w14:paraId="19629F72" w14:textId="77777777" w:rsidR="005C7611" w:rsidRPr="0038779A" w:rsidRDefault="005C7611" w:rsidP="0038779A">
      <w:pPr>
        <w:spacing w:line="276" w:lineRule="auto"/>
        <w:ind w:left="5664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անուն, ազգանուն, հայրանուն (առկայության դեպքում)</w:t>
      </w:r>
    </w:p>
    <w:p w14:paraId="778B8D16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3FB0796E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Ֆիլմի անվանումը</w:t>
      </w:r>
      <w:r w:rsidR="00B25D69"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/>
          <w:lang w:val="en-US"/>
        </w:rPr>
        <w:t>____________________________________________________________</w:t>
      </w:r>
    </w:p>
    <w:p w14:paraId="702F554A" w14:textId="77777777" w:rsidR="005C7611" w:rsidRPr="0038779A" w:rsidRDefault="005C7611" w:rsidP="0038779A">
      <w:pPr>
        <w:spacing w:line="276" w:lineRule="auto"/>
        <w:ind w:left="2832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հայերեն, օտարալեզու անվանումը (ներմուծվող ֆիլմի դեպքում)</w:t>
      </w:r>
    </w:p>
    <w:p w14:paraId="62E7DA09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3A489AC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Գրական ստեղծագործության վերնագիրը և հեղինակը ___________________________</w:t>
      </w:r>
    </w:p>
    <w:p w14:paraId="0A4275BC" w14:textId="77777777" w:rsidR="005C7611" w:rsidRPr="0038779A" w:rsidRDefault="005C7611" w:rsidP="0038779A">
      <w:pPr>
        <w:spacing w:line="276" w:lineRule="auto"/>
        <w:ind w:left="6732" w:firstLine="34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գրական ստեղծագործության </w:t>
      </w:r>
      <w:proofErr w:type="spellStart"/>
      <w:r w:rsidRPr="0038779A">
        <w:rPr>
          <w:rFonts w:ascii="GHEA Grapalat" w:hAnsi="GHEA Grapalat"/>
          <w:lang w:val="hy-AM"/>
        </w:rPr>
        <w:t>էկրանավորման</w:t>
      </w:r>
      <w:proofErr w:type="spellEnd"/>
      <w:r w:rsidRPr="0038779A">
        <w:rPr>
          <w:rFonts w:ascii="GHEA Grapalat" w:hAnsi="GHEA Grapalat"/>
          <w:lang w:val="hy-AM"/>
        </w:rPr>
        <w:t xml:space="preserve"> դեպքում</w:t>
      </w:r>
    </w:p>
    <w:p w14:paraId="32AB76A7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Արտադրող երկիր (ներ)_______________________________________________________</w:t>
      </w:r>
    </w:p>
    <w:p w14:paraId="76F3B7D6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Արտադրող ընկերություն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>_________________________________________________</w:t>
      </w:r>
    </w:p>
    <w:p w14:paraId="7EE07E68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Արտադրության տարեթիվ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  <w:lang w:val="hy-AM"/>
        </w:rPr>
        <w:t>_______________________________________</w:t>
      </w:r>
      <w:r w:rsidRPr="0038779A">
        <w:rPr>
          <w:rFonts w:ascii="GHEA Grapalat" w:hAnsi="GHEA Grapalat"/>
          <w:lang w:val="en-US"/>
        </w:rPr>
        <w:t>_____________</w:t>
      </w:r>
    </w:p>
    <w:p w14:paraId="055E4AC1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Ռեժիսոր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______________________________________________________________</w:t>
      </w:r>
    </w:p>
    <w:p w14:paraId="0D66820B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Սցենարի հեղինակ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_____________________________________________________</w:t>
      </w:r>
    </w:p>
    <w:p w14:paraId="30978EC1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Կոմպոզիտոր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__________________________________________________________</w:t>
      </w:r>
    </w:p>
    <w:p w14:paraId="414C42C7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Օպերատոր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____________________________________________________________</w:t>
      </w:r>
    </w:p>
    <w:p w14:paraId="25AA9CC5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Նկարիչ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_______________________________________________________________</w:t>
      </w:r>
    </w:p>
    <w:p w14:paraId="1D4CE831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Պրոդյուսեր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____________________________________________________________</w:t>
      </w:r>
    </w:p>
    <w:p w14:paraId="2A74633D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Գլխավոր դերակատար</w:t>
      </w:r>
      <w:r w:rsidRPr="0038779A">
        <w:rPr>
          <w:rFonts w:ascii="GHEA Grapalat" w:hAnsi="GHEA Grapalat"/>
        </w:rPr>
        <w:t xml:space="preserve"> 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</w:t>
      </w:r>
    </w:p>
    <w:p w14:paraId="4E0FE0EB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Կրիչի տեսակը և ծավալը </w:t>
      </w:r>
      <w:r w:rsidRPr="0038779A">
        <w:rPr>
          <w:rFonts w:ascii="GHEA Grapalat" w:hAnsi="GHEA Grapalat"/>
          <w:lang w:val="en-US"/>
        </w:rPr>
        <w:t>_____________________________________________________</w:t>
      </w:r>
    </w:p>
    <w:p w14:paraId="52347555" w14:textId="77777777" w:rsidR="005C7611" w:rsidRPr="0038779A" w:rsidRDefault="005C7611" w:rsidP="0038779A">
      <w:pPr>
        <w:spacing w:line="276" w:lineRule="auto"/>
        <w:ind w:left="5664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MB/GB - թվային կրիչի դեպքում</w:t>
      </w:r>
    </w:p>
    <w:p w14:paraId="41860F2D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Դրվագների քանակը</w:t>
      </w:r>
      <w:r w:rsidRPr="0038779A">
        <w:rPr>
          <w:rFonts w:ascii="GHEA Grapalat" w:hAnsi="GHEA Grapalat"/>
          <w:lang w:val="en-US"/>
        </w:rPr>
        <w:t xml:space="preserve"> _________________________________________________________</w:t>
      </w:r>
    </w:p>
    <w:p w14:paraId="4F010E42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Մասերի (</w:t>
      </w:r>
      <w:proofErr w:type="spellStart"/>
      <w:r w:rsidRPr="0038779A">
        <w:rPr>
          <w:rFonts w:ascii="GHEA Grapalat" w:hAnsi="GHEA Grapalat"/>
          <w:lang w:val="hy-AM"/>
        </w:rPr>
        <w:t>գլանափաթեթների</w:t>
      </w:r>
      <w:proofErr w:type="spellEnd"/>
      <w:r w:rsidRPr="0038779A">
        <w:rPr>
          <w:rFonts w:ascii="GHEA Grapalat" w:hAnsi="GHEA Grapalat"/>
          <w:lang w:val="hy-AM"/>
        </w:rPr>
        <w:t>) քանակը</w:t>
      </w:r>
      <w:r w:rsidRPr="0038779A">
        <w:rPr>
          <w:rFonts w:ascii="GHEA Grapalat" w:hAnsi="GHEA Grapalat"/>
          <w:lang w:val="en-US"/>
        </w:rPr>
        <w:t xml:space="preserve"> _________________________________________</w:t>
      </w:r>
    </w:p>
    <w:p w14:paraId="768CDCCE" w14:textId="77777777" w:rsidR="005C7611" w:rsidRPr="0038779A" w:rsidRDefault="005C7611" w:rsidP="0038779A">
      <w:pPr>
        <w:spacing w:line="276" w:lineRule="auto"/>
        <w:ind w:left="6024" w:firstLine="348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 w:cs="Sylfaen"/>
          <w:lang w:val="hy-AM"/>
        </w:rPr>
        <w:lastRenderedPageBreak/>
        <w:t>կինոժապ</w:t>
      </w:r>
      <w:r w:rsidRPr="0038779A">
        <w:rPr>
          <w:rFonts w:ascii="GHEA Grapalat" w:hAnsi="GHEA Grapalat"/>
          <w:lang w:val="hy-AM"/>
        </w:rPr>
        <w:t>ավենով</w:t>
      </w:r>
      <w:proofErr w:type="spellEnd"/>
      <w:r w:rsidRPr="0038779A">
        <w:rPr>
          <w:rFonts w:ascii="GHEA Grapalat" w:hAnsi="GHEA Grapalat"/>
          <w:lang w:val="hy-AM"/>
        </w:rPr>
        <w:t xml:space="preserve"> ֆիլմերի դեպքում</w:t>
      </w:r>
    </w:p>
    <w:p w14:paraId="14FFBB15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Մետրաժ</w:t>
      </w:r>
      <w:proofErr w:type="spellEnd"/>
      <w:r w:rsidRPr="0038779A">
        <w:rPr>
          <w:rFonts w:ascii="GHEA Grapalat" w:hAnsi="GHEA Grapalat"/>
          <w:lang w:val="hy-AM"/>
        </w:rPr>
        <w:t xml:space="preserve"> ____________________________________________________________________</w:t>
      </w:r>
    </w:p>
    <w:p w14:paraId="31B8CC01" w14:textId="77777777" w:rsidR="005C7611" w:rsidRPr="0038779A" w:rsidRDefault="005C7611" w:rsidP="0038779A">
      <w:pPr>
        <w:spacing w:line="276" w:lineRule="auto"/>
        <w:ind w:left="6024" w:firstLine="348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 w:cs="Sylfaen"/>
          <w:lang w:val="hy-AM"/>
        </w:rPr>
        <w:t>կինոժապ</w:t>
      </w:r>
      <w:r w:rsidRPr="0038779A">
        <w:rPr>
          <w:rFonts w:ascii="GHEA Grapalat" w:hAnsi="GHEA Grapalat"/>
          <w:lang w:val="hy-AM"/>
        </w:rPr>
        <w:t>ավենով</w:t>
      </w:r>
      <w:proofErr w:type="spellEnd"/>
      <w:r w:rsidRPr="0038779A">
        <w:rPr>
          <w:rFonts w:ascii="GHEA Grapalat" w:hAnsi="GHEA Grapalat"/>
          <w:lang w:val="hy-AM"/>
        </w:rPr>
        <w:t xml:space="preserve"> ֆիլմերի դեպքում</w:t>
      </w:r>
    </w:p>
    <w:p w14:paraId="1976FEC2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Ֆիլմի </w:t>
      </w:r>
      <w:proofErr w:type="spellStart"/>
      <w:r w:rsidRPr="0038779A">
        <w:rPr>
          <w:rFonts w:ascii="GHEA Grapalat" w:hAnsi="GHEA Grapalat"/>
          <w:lang w:val="hy-AM"/>
        </w:rPr>
        <w:t>տևողությունը</w:t>
      </w:r>
      <w:proofErr w:type="spellEnd"/>
      <w:r w:rsidRPr="0038779A">
        <w:rPr>
          <w:rFonts w:ascii="GHEA Grapalat" w:hAnsi="GHEA Grapalat"/>
          <w:lang w:val="en-US"/>
        </w:rPr>
        <w:t xml:space="preserve"> _____________________________</w:t>
      </w:r>
    </w:p>
    <w:p w14:paraId="05181B64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Գունավոր կամ </w:t>
      </w:r>
      <w:proofErr w:type="spellStart"/>
      <w:r w:rsidRPr="0038779A">
        <w:rPr>
          <w:rFonts w:ascii="GHEA Grapalat" w:hAnsi="GHEA Grapalat"/>
          <w:lang w:val="hy-AM"/>
        </w:rPr>
        <w:t>սև</w:t>
      </w:r>
      <w:proofErr w:type="spellEnd"/>
      <w:r w:rsidRPr="0038779A">
        <w:rPr>
          <w:rFonts w:ascii="GHEA Grapalat" w:hAnsi="GHEA Grapalat"/>
          <w:lang w:val="hy-AM"/>
        </w:rPr>
        <w:t>/սպիտակ</w:t>
      </w:r>
      <w:r w:rsidRPr="0038779A">
        <w:rPr>
          <w:rFonts w:ascii="GHEA Grapalat" w:hAnsi="GHEA Grapalat"/>
          <w:lang w:val="en-US"/>
        </w:rPr>
        <w:t xml:space="preserve"> ___________________________________________________</w:t>
      </w:r>
    </w:p>
    <w:p w14:paraId="08DF86AD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Ժանր</w:t>
      </w:r>
      <w:r w:rsidRPr="0038779A">
        <w:rPr>
          <w:rFonts w:ascii="GHEA Grapalat" w:hAnsi="GHEA Grapalat"/>
          <w:lang w:val="en-US"/>
        </w:rPr>
        <w:t xml:space="preserve"> ____________________</w:t>
      </w:r>
    </w:p>
    <w:p w14:paraId="023E48EF" w14:textId="77777777" w:rsidR="00897FF4" w:rsidRPr="0038779A" w:rsidRDefault="00897FF4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 w:cs="Sylfaen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Ֆիլմի տարածման </w:t>
      </w:r>
      <w:proofErr w:type="spellStart"/>
      <w:r w:rsidR="00477FC0" w:rsidRPr="0038779A">
        <w:rPr>
          <w:rFonts w:ascii="GHEA Grapalat" w:hAnsi="GHEA Grapalat"/>
          <w:lang w:val="en-US"/>
        </w:rPr>
        <w:t>լիցենզիայի</w:t>
      </w:r>
      <w:proofErr w:type="spellEnd"/>
      <w:r w:rsidRPr="0038779A">
        <w:rPr>
          <w:rFonts w:ascii="GHEA Grapalat" w:hAnsi="GHEA Grapalat"/>
          <w:lang w:val="hy-AM"/>
        </w:rPr>
        <w:t xml:space="preserve"> ժամկետ ________________________________________ </w:t>
      </w:r>
    </w:p>
    <w:p w14:paraId="2A80A123" w14:textId="77777777" w:rsidR="00897FF4" w:rsidRPr="0038779A" w:rsidRDefault="00897FF4" w:rsidP="0038779A">
      <w:pPr>
        <w:spacing w:line="276" w:lineRule="auto"/>
        <w:ind w:left="6024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օր,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ամիս</w:t>
      </w:r>
      <w:r w:rsidRPr="0038779A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 w:cs="Sylfaen"/>
          <w:lang w:val="hy-AM"/>
        </w:rPr>
        <w:t>տարի</w:t>
      </w:r>
    </w:p>
    <w:p w14:paraId="23B28AEB" w14:textId="77777777" w:rsidR="00897FF4" w:rsidRPr="0038779A" w:rsidRDefault="00897FF4" w:rsidP="0038779A">
      <w:pPr>
        <w:spacing w:line="276" w:lineRule="auto"/>
        <w:jc w:val="both"/>
        <w:rPr>
          <w:rFonts w:ascii="GHEA Grapalat" w:hAnsi="GHEA Grapalat"/>
          <w:lang w:val="en-US"/>
        </w:rPr>
      </w:pPr>
      <w:r w:rsidRPr="0038779A">
        <w:rPr>
          <w:rFonts w:ascii="GHEA Grapalat" w:hAnsi="GHEA Grapalat"/>
          <w:lang w:val="hy-AM"/>
        </w:rPr>
        <w:t xml:space="preserve">     և տեսակ _________________________________________________________</w:t>
      </w:r>
      <w:r w:rsidRPr="0038779A">
        <w:rPr>
          <w:rFonts w:ascii="GHEA Grapalat" w:hAnsi="GHEA Grapalat"/>
          <w:lang w:val="en-US"/>
        </w:rPr>
        <w:t>______________</w:t>
      </w:r>
    </w:p>
    <w:p w14:paraId="138823A1" w14:textId="77777777" w:rsidR="00897FF4" w:rsidRPr="0038779A" w:rsidRDefault="00897FF4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 xml:space="preserve">          ֆիլմի</w:t>
      </w:r>
      <w:r w:rsidRPr="0038779A">
        <w:rPr>
          <w:rFonts w:ascii="GHEA Grapalat" w:hAnsi="GHEA Grapalat"/>
          <w:lang w:val="hy-AM"/>
        </w:rPr>
        <w:t xml:space="preserve"> </w:t>
      </w:r>
      <w:proofErr w:type="spellStart"/>
      <w:r w:rsidR="005F619E" w:rsidRPr="0038779A">
        <w:rPr>
          <w:rFonts w:ascii="GHEA Grapalat" w:hAnsi="GHEA Grapalat" w:cs="Sylfaen"/>
          <w:lang w:val="en-US"/>
        </w:rPr>
        <w:t>տարածման</w:t>
      </w:r>
      <w:proofErr w:type="spellEnd"/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բացառիկ</w:t>
      </w:r>
      <w:r w:rsidRPr="0038779A">
        <w:rPr>
          <w:rFonts w:ascii="GHEA Grapalat" w:hAnsi="GHEA Grapalat"/>
          <w:lang w:val="hy-AM"/>
        </w:rPr>
        <w:t xml:space="preserve"> </w:t>
      </w:r>
      <w:proofErr w:type="spellStart"/>
      <w:r w:rsidR="005F619E" w:rsidRPr="0038779A">
        <w:rPr>
          <w:rFonts w:ascii="GHEA Grapalat" w:hAnsi="GHEA Grapalat" w:cs="Sylfaen"/>
          <w:lang w:val="en-US"/>
        </w:rPr>
        <w:t>լիցենզիա</w:t>
      </w:r>
      <w:proofErr w:type="spellEnd"/>
      <w:r w:rsidRPr="0038779A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 w:cs="Sylfaen"/>
          <w:lang w:val="hy-AM"/>
        </w:rPr>
        <w:t>ֆիլմի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վերարտադրման</w:t>
      </w:r>
      <w:r w:rsidRPr="0038779A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 w:cs="Sylfaen"/>
          <w:lang w:val="hy-AM"/>
        </w:rPr>
        <w:t>տարածման</w:t>
      </w:r>
      <w:r w:rsidRPr="0038779A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 w:cs="Sylfaen"/>
          <w:lang w:val="hy-AM"/>
        </w:rPr>
        <w:t>հրապարակային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ցուցադրման</w:t>
      </w:r>
      <w:r w:rsidRPr="0038779A">
        <w:rPr>
          <w:rFonts w:ascii="GHEA Grapalat" w:hAnsi="GHEA Grapalat"/>
          <w:lang w:val="hy-AM"/>
        </w:rPr>
        <w:t xml:space="preserve">, </w:t>
      </w:r>
      <w:r w:rsidRPr="0038779A">
        <w:rPr>
          <w:rFonts w:ascii="GHEA Grapalat" w:hAnsi="GHEA Grapalat" w:cs="Sylfaen"/>
          <w:lang w:val="hy-AM"/>
        </w:rPr>
        <w:t>լիցենզային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պայմանագրո</w:t>
      </w:r>
      <w:r w:rsidRPr="0038779A">
        <w:rPr>
          <w:rFonts w:ascii="GHEA Grapalat" w:hAnsi="GHEA Grapalat"/>
          <w:lang w:val="hy-AM"/>
        </w:rPr>
        <w:t xml:space="preserve">վ </w:t>
      </w:r>
      <w:proofErr w:type="spellStart"/>
      <w:r w:rsidRPr="0038779A">
        <w:rPr>
          <w:rFonts w:ascii="GHEA Grapalat" w:hAnsi="GHEA Grapalat"/>
          <w:lang w:val="hy-AM"/>
        </w:rPr>
        <w:t>մալուխով</w:t>
      </w:r>
      <w:proofErr w:type="spellEnd"/>
      <w:r w:rsidRPr="0038779A">
        <w:rPr>
          <w:rFonts w:ascii="GHEA Grapalat" w:hAnsi="GHEA Grapalat"/>
          <w:lang w:val="hy-AM"/>
        </w:rPr>
        <w:t xml:space="preserve"> հաղորդման իրավունք</w:t>
      </w:r>
    </w:p>
    <w:p w14:paraId="68CB8B30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Ֆիլմի դասակարգիչ __________________________________________________________</w:t>
      </w:r>
    </w:p>
    <w:p w14:paraId="63A79703" w14:textId="77777777" w:rsidR="005C7611" w:rsidRPr="0038779A" w:rsidRDefault="005C7611" w:rsidP="0038779A">
      <w:pPr>
        <w:pStyle w:val="af0"/>
        <w:numPr>
          <w:ilvl w:val="0"/>
          <w:numId w:val="17"/>
        </w:numPr>
        <w:spacing w:line="276" w:lineRule="auto"/>
        <w:ind w:left="810" w:hanging="45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Համառոտ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անոտացիա</w:t>
      </w:r>
      <w:r w:rsidRPr="0038779A">
        <w:rPr>
          <w:rFonts w:ascii="GHEA Grapalat" w:hAnsi="GHEA Grapalat" w:cs="Sylfaen"/>
          <w:lang w:val="en-US"/>
        </w:rPr>
        <w:t xml:space="preserve"> _______________________________________________________</w:t>
      </w:r>
    </w:p>
    <w:p w14:paraId="2F59417B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en-US"/>
        </w:rPr>
      </w:pPr>
      <w:r w:rsidRPr="0038779A">
        <w:rPr>
          <w:rFonts w:ascii="GHEA Grapalat" w:hAnsi="GHEA Grapalat"/>
          <w:lang w:val="en-US"/>
        </w:rPr>
        <w:t xml:space="preserve">     ________________________________________________________________________________</w:t>
      </w:r>
    </w:p>
    <w:p w14:paraId="0E31DB09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en-US"/>
        </w:rPr>
      </w:pPr>
      <w:r w:rsidRPr="0038779A">
        <w:rPr>
          <w:rFonts w:ascii="GHEA Grapalat" w:hAnsi="GHEA Grapalat"/>
          <w:lang w:val="en-US"/>
        </w:rPr>
        <w:t xml:space="preserve">     ________________________________________________________________________________</w:t>
      </w:r>
    </w:p>
    <w:p w14:paraId="29ACA975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en-US"/>
        </w:rPr>
      </w:pPr>
      <w:r w:rsidRPr="0038779A">
        <w:rPr>
          <w:rFonts w:ascii="GHEA Grapalat" w:hAnsi="GHEA Grapalat"/>
          <w:lang w:val="en-US"/>
        </w:rPr>
        <w:t xml:space="preserve">     ________________________________________________________________________________</w:t>
      </w:r>
    </w:p>
    <w:p w14:paraId="5FEDC864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02D8AD5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2E33D370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15434329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0743CB5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en-US"/>
        </w:rPr>
      </w:pPr>
    </w:p>
    <w:p w14:paraId="1649CA2B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(պաշտոն)  (ստորագրություն)                       (Ա.Ա.Հ.)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«-» «------» 202..թ.</w:t>
      </w:r>
    </w:p>
    <w:p w14:paraId="27DD8201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7D1248C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2D73F3F0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4621960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27453E3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3C30767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BFFCF62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1FC3E20F" w14:textId="77777777" w:rsidR="005C7611" w:rsidRPr="0038779A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38C40BE0" w14:textId="77777777" w:rsidR="00CA287B" w:rsidRDefault="00CA287B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4087394" w14:textId="77777777" w:rsidR="008C4DD0" w:rsidRPr="0038779A" w:rsidRDefault="008C4DD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6346E17C" w14:textId="77777777" w:rsidR="005C7611" w:rsidRDefault="005C76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31454164" w14:textId="77777777" w:rsidR="008430E8" w:rsidRDefault="008430E8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8EA7005" w14:textId="77777777" w:rsidR="008430E8" w:rsidRPr="0038779A" w:rsidRDefault="008430E8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64D84FB9" w14:textId="77777777" w:rsidR="007F622A" w:rsidRPr="0038779A" w:rsidRDefault="007F622A" w:rsidP="0038779A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Pr="0038779A">
        <w:rPr>
          <w:rFonts w:ascii="GHEA Grapalat" w:hAnsi="GHEA Grapalat"/>
          <w:b/>
          <w:lang w:val="hy-AM"/>
        </w:rPr>
        <w:t xml:space="preserve"> №2</w:t>
      </w:r>
    </w:p>
    <w:p w14:paraId="5977593A" w14:textId="77777777" w:rsidR="007F622A" w:rsidRPr="0038779A" w:rsidRDefault="007F622A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2A6EAEC" w14:textId="77777777" w:rsidR="007F622A" w:rsidRPr="0038779A" w:rsidRDefault="007F622A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688F4C4E" w14:textId="77777777" w:rsidR="007F622A" w:rsidRPr="0038779A" w:rsidRDefault="007F622A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t>ՀԱՅՏԱՐԱՐՈՒԹՅՈՒՆ</w:t>
      </w:r>
    </w:p>
    <w:p w14:paraId="5C6F2DBE" w14:textId="77777777" w:rsidR="007F622A" w:rsidRPr="0038779A" w:rsidRDefault="007F622A" w:rsidP="0038779A">
      <w:pPr>
        <w:spacing w:line="276" w:lineRule="auto"/>
        <w:jc w:val="center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b/>
          <w:lang w:val="hy-AM"/>
        </w:rPr>
        <w:lastRenderedPageBreak/>
        <w:t>հեղինակային իրավունքի վերաբերյալ</w:t>
      </w:r>
      <w:r w:rsidRPr="0038779A">
        <w:rPr>
          <w:rFonts w:ascii="GHEA Grapalat" w:hAnsi="GHEA Grapalat"/>
          <w:lang w:val="hy-AM"/>
        </w:rPr>
        <w:t xml:space="preserve"> </w:t>
      </w:r>
    </w:p>
    <w:p w14:paraId="303AB0F5" w14:textId="77777777" w:rsidR="007F622A" w:rsidRPr="0038779A" w:rsidRDefault="007F622A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56A38629" w14:textId="77777777" w:rsidR="007F622A" w:rsidRPr="0038779A" w:rsidRDefault="007F622A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ԱՆՎԱՆՈՒՄ՝</w:t>
      </w:r>
    </w:p>
    <w:p w14:paraId="5A5EC6F5" w14:textId="77777777" w:rsidR="007F622A" w:rsidRPr="0038779A" w:rsidRDefault="007F622A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01038CB5" w14:textId="77777777" w:rsidR="007F622A" w:rsidRPr="0038779A" w:rsidRDefault="007F622A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ՀԱՍՑԵ՝</w:t>
      </w:r>
    </w:p>
    <w:p w14:paraId="0039BE38" w14:textId="77777777" w:rsidR="007F622A" w:rsidRPr="0038779A" w:rsidRDefault="007F622A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4243223E" w14:textId="77777777" w:rsidR="007F622A" w:rsidRPr="0038779A" w:rsidRDefault="007F622A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</w:t>
      </w:r>
    </w:p>
    <w:p w14:paraId="248576D5" w14:textId="77777777" w:rsidR="007F622A" w:rsidRPr="0038779A" w:rsidRDefault="007F622A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____________________________________ ի դեմս _______________________________________</w:t>
      </w:r>
    </w:p>
    <w:p w14:paraId="2F2C9056" w14:textId="77777777" w:rsidR="007F622A" w:rsidRPr="0038779A" w:rsidRDefault="007F622A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   </w:t>
      </w:r>
      <w:r w:rsidRPr="0038779A">
        <w:rPr>
          <w:rFonts w:ascii="GHEA Grapalat" w:hAnsi="GHEA Grapalat"/>
          <w:lang w:val="hy-AM"/>
        </w:rPr>
        <w:tab/>
        <w:t xml:space="preserve">(կազմակերպության անվանումը)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(պաշտոն, անուն, ազգանուն, հայրանուն)</w:t>
      </w:r>
    </w:p>
    <w:p w14:paraId="5BAA0D9B" w14:textId="77777777" w:rsidR="00B61471" w:rsidRPr="0038779A" w:rsidRDefault="007F622A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հանդիսանում է ___________________________ </w:t>
      </w:r>
      <w:r w:rsidR="00B61471" w:rsidRPr="0038779A">
        <w:rPr>
          <w:rFonts w:ascii="GHEA Grapalat" w:hAnsi="GHEA Grapalat"/>
          <w:lang w:val="hy-AM"/>
        </w:rPr>
        <w:t xml:space="preserve">ֆիլմի տարածման բացառիկ/ոչ բացառիկ </w:t>
      </w:r>
    </w:p>
    <w:p w14:paraId="25D8CF66" w14:textId="77777777" w:rsidR="00B61471" w:rsidRPr="0038779A" w:rsidRDefault="00B61471" w:rsidP="0038779A">
      <w:pPr>
        <w:spacing w:line="276" w:lineRule="auto"/>
        <w:ind w:left="708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(ֆիլմի բնօրինակ և հայերեն տեղայնացված անվանում)</w:t>
      </w:r>
    </w:p>
    <w:p w14:paraId="0999389A" w14:textId="77777777" w:rsidR="007F622A" w:rsidRPr="0038779A" w:rsidRDefault="00B6147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լիցենզառու:</w:t>
      </w:r>
    </w:p>
    <w:p w14:paraId="561D166E" w14:textId="77777777" w:rsidR="00B61471" w:rsidRPr="0038779A" w:rsidRDefault="007F622A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Լիցենզիան տրամադրված է ___________</w:t>
      </w:r>
      <w:r w:rsidR="00B61471" w:rsidRPr="0038779A">
        <w:rPr>
          <w:rFonts w:ascii="GHEA Grapalat" w:hAnsi="GHEA Grapalat"/>
          <w:lang w:val="hy-AM"/>
        </w:rPr>
        <w:t>___________________________________________</w:t>
      </w:r>
      <w:r w:rsidRPr="0038779A">
        <w:rPr>
          <w:rFonts w:ascii="GHEA Grapalat" w:hAnsi="GHEA Grapalat"/>
          <w:lang w:val="hy-AM"/>
        </w:rPr>
        <w:t xml:space="preserve"> (</w:t>
      </w:r>
      <w:r w:rsidR="00B61471" w:rsidRPr="0038779A">
        <w:rPr>
          <w:rFonts w:ascii="GHEA Grapalat" w:hAnsi="GHEA Grapalat"/>
          <w:lang w:val="hy-AM"/>
        </w:rPr>
        <w:t>գնված ֆիլմի դեպքում</w:t>
      </w:r>
      <w:r w:rsidR="00C215E0" w:rsidRPr="0038779A">
        <w:rPr>
          <w:rFonts w:ascii="GHEA Grapalat" w:hAnsi="GHEA Grapalat"/>
          <w:lang w:val="hy-AM"/>
        </w:rPr>
        <w:t xml:space="preserve">՝ </w:t>
      </w:r>
      <w:r w:rsidRPr="0038779A">
        <w:rPr>
          <w:rFonts w:ascii="GHEA Grapalat" w:hAnsi="GHEA Grapalat"/>
          <w:lang w:val="hy-AM"/>
        </w:rPr>
        <w:t xml:space="preserve">պայմանագրի </w:t>
      </w:r>
      <w:r w:rsidR="00B61471" w:rsidRPr="0038779A">
        <w:rPr>
          <w:rFonts w:ascii="GHEA Grapalat" w:hAnsi="GHEA Grapalat"/>
          <w:lang w:val="hy-AM"/>
        </w:rPr>
        <w:t>N</w:t>
      </w:r>
      <w:r w:rsidR="00C215E0" w:rsidRPr="0038779A">
        <w:rPr>
          <w:rFonts w:ascii="GHEA Grapalat" w:hAnsi="GHEA Grapalat"/>
          <w:lang w:val="hy-AM"/>
        </w:rPr>
        <w:t xml:space="preserve">, արտադրված ֆիլմի դեպքում նշել նաև </w:t>
      </w:r>
      <w:r w:rsidRPr="0038779A">
        <w:rPr>
          <w:rFonts w:ascii="GHEA Grapalat" w:hAnsi="GHEA Grapalat"/>
          <w:lang w:val="hy-AM"/>
        </w:rPr>
        <w:t xml:space="preserve">արտադրության մասին </w:t>
      </w:r>
      <w:r w:rsidR="00C215E0" w:rsidRPr="0038779A">
        <w:rPr>
          <w:rFonts w:ascii="GHEA Grapalat" w:hAnsi="GHEA Grapalat"/>
          <w:lang w:val="hy-AM"/>
        </w:rPr>
        <w:t xml:space="preserve">ընկերության </w:t>
      </w:r>
      <w:r w:rsidRPr="0038779A">
        <w:rPr>
          <w:rFonts w:ascii="GHEA Grapalat" w:hAnsi="GHEA Grapalat"/>
          <w:lang w:val="hy-AM"/>
        </w:rPr>
        <w:t xml:space="preserve">որոշման </w:t>
      </w:r>
      <w:r w:rsidR="00C215E0" w:rsidRPr="0038779A">
        <w:rPr>
          <w:rFonts w:ascii="GHEA Grapalat" w:hAnsi="GHEA Grapalat"/>
          <w:lang w:val="hy-AM"/>
        </w:rPr>
        <w:t>N</w:t>
      </w:r>
      <w:r w:rsidRPr="0038779A">
        <w:rPr>
          <w:rFonts w:ascii="GHEA Grapalat" w:hAnsi="GHEA Grapalat"/>
          <w:lang w:val="hy-AM"/>
        </w:rPr>
        <w:t xml:space="preserve">) </w:t>
      </w:r>
      <w:proofErr w:type="spellStart"/>
      <w:r w:rsidRPr="0038779A">
        <w:rPr>
          <w:rFonts w:ascii="GHEA Grapalat" w:hAnsi="GHEA Grapalat"/>
          <w:lang w:val="hy-AM"/>
        </w:rPr>
        <w:t>լիցենզիոն</w:t>
      </w:r>
      <w:proofErr w:type="spellEnd"/>
      <w:r w:rsidRPr="0038779A">
        <w:rPr>
          <w:rFonts w:ascii="GHEA Grapalat" w:hAnsi="GHEA Grapalat"/>
          <w:lang w:val="hy-AM"/>
        </w:rPr>
        <w:t xml:space="preserve"> պայմանագրով և գործում է ____________</w:t>
      </w:r>
      <w:r w:rsidR="00B61471" w:rsidRPr="0038779A">
        <w:rPr>
          <w:rFonts w:ascii="GHEA Grapalat" w:hAnsi="GHEA Grapalat"/>
          <w:lang w:val="hy-AM"/>
        </w:rPr>
        <w:t>________________________</w:t>
      </w:r>
      <w:r w:rsidRPr="0038779A">
        <w:rPr>
          <w:rFonts w:ascii="GHEA Grapalat" w:hAnsi="GHEA Grapalat"/>
          <w:lang w:val="hy-AM"/>
        </w:rPr>
        <w:t xml:space="preserve"> </w:t>
      </w:r>
      <w:r w:rsidR="00B61471" w:rsidRPr="0038779A">
        <w:rPr>
          <w:rFonts w:ascii="GHEA Grapalat" w:hAnsi="GHEA Grapalat"/>
          <w:lang w:val="hy-AM"/>
        </w:rPr>
        <w:t xml:space="preserve">տարածքում   </w:t>
      </w:r>
    </w:p>
    <w:p w14:paraId="34F2536D" w14:textId="77777777" w:rsidR="00B61471" w:rsidRPr="0038779A" w:rsidRDefault="00B6147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                                                         </w:t>
      </w:r>
      <w:r w:rsidR="007F622A" w:rsidRPr="0038779A">
        <w:rPr>
          <w:rFonts w:ascii="GHEA Grapalat" w:hAnsi="GHEA Grapalat"/>
          <w:lang w:val="hy-AM"/>
        </w:rPr>
        <w:t>(</w:t>
      </w:r>
      <w:r w:rsidRPr="0038779A">
        <w:rPr>
          <w:rFonts w:ascii="GHEA Grapalat" w:hAnsi="GHEA Grapalat"/>
          <w:lang w:val="hy-AM"/>
        </w:rPr>
        <w:t xml:space="preserve">նշել </w:t>
      </w:r>
      <w:proofErr w:type="spellStart"/>
      <w:r w:rsidRPr="0038779A">
        <w:rPr>
          <w:rFonts w:ascii="GHEA Grapalat" w:hAnsi="GHEA Grapalat"/>
          <w:lang w:val="hy-AM"/>
        </w:rPr>
        <w:t>պայամանգրով</w:t>
      </w:r>
      <w:proofErr w:type="spellEnd"/>
      <w:r w:rsidRPr="0038779A">
        <w:rPr>
          <w:rFonts w:ascii="GHEA Grapalat" w:hAnsi="GHEA Grapalat"/>
          <w:lang w:val="hy-AM"/>
        </w:rPr>
        <w:t xml:space="preserve"> սահմանված տարածքները</w:t>
      </w:r>
      <w:r w:rsidR="007F622A" w:rsidRPr="0038779A">
        <w:rPr>
          <w:rFonts w:ascii="GHEA Grapalat" w:hAnsi="GHEA Grapalat"/>
          <w:lang w:val="hy-AM"/>
        </w:rPr>
        <w:t>)</w:t>
      </w:r>
    </w:p>
    <w:p w14:paraId="4F7751CA" w14:textId="77777777" w:rsidR="00C215E0" w:rsidRPr="0038779A" w:rsidRDefault="00B61471" w:rsidP="0038779A">
      <w:pPr>
        <w:spacing w:line="276" w:lineRule="auto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հետևյալ</w:t>
      </w:r>
      <w:proofErr w:type="spellEnd"/>
      <w:r w:rsidRPr="0038779A">
        <w:rPr>
          <w:rFonts w:ascii="GHEA Grapalat" w:hAnsi="GHEA Grapalat"/>
          <w:lang w:val="hy-AM"/>
        </w:rPr>
        <w:t xml:space="preserve"> տարածման տեսակներով ___________________________________________________</w:t>
      </w:r>
      <w:r w:rsidR="007F622A" w:rsidRPr="0038779A">
        <w:rPr>
          <w:rFonts w:ascii="GHEA Grapalat" w:hAnsi="GHEA Grapalat"/>
          <w:lang w:val="hy-AM"/>
        </w:rPr>
        <w:t xml:space="preserve"> </w:t>
      </w:r>
    </w:p>
    <w:p w14:paraId="2F89A061" w14:textId="77777777" w:rsidR="007F622A" w:rsidRPr="0038779A" w:rsidRDefault="00C215E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                    (</w:t>
      </w:r>
      <w:r w:rsidR="00B61471" w:rsidRPr="0038779A">
        <w:rPr>
          <w:rFonts w:ascii="GHEA Grapalat" w:hAnsi="GHEA Grapalat"/>
          <w:lang w:val="hy-AM"/>
        </w:rPr>
        <w:t>էկրանային</w:t>
      </w:r>
      <w:r w:rsidRPr="0038779A">
        <w:rPr>
          <w:rFonts w:ascii="GHEA Grapalat" w:hAnsi="GHEA Grapalat"/>
          <w:lang w:val="hy-AM"/>
        </w:rPr>
        <w:t xml:space="preserve">, հեռուստատեսային, </w:t>
      </w:r>
      <w:proofErr w:type="spellStart"/>
      <w:r w:rsidRPr="0038779A">
        <w:rPr>
          <w:rFonts w:ascii="GHEA Grapalat" w:hAnsi="GHEA Grapalat"/>
          <w:lang w:val="hy-AM"/>
        </w:rPr>
        <w:t>համացանցային</w:t>
      </w:r>
      <w:proofErr w:type="spellEnd"/>
      <w:r w:rsidRPr="0038779A">
        <w:rPr>
          <w:rFonts w:ascii="GHEA Grapalat" w:hAnsi="GHEA Grapalat"/>
          <w:lang w:val="hy-AM"/>
        </w:rPr>
        <w:t xml:space="preserve"> տարածում, նյութական </w:t>
      </w:r>
      <w:proofErr w:type="spellStart"/>
      <w:r w:rsidRPr="0038779A">
        <w:rPr>
          <w:rFonts w:ascii="GHEA Grapalat" w:hAnsi="GHEA Grapalat"/>
          <w:lang w:val="hy-AM"/>
        </w:rPr>
        <w:t>կրիչով</w:t>
      </w:r>
      <w:proofErr w:type="spellEnd"/>
      <w:r w:rsidRPr="0038779A">
        <w:rPr>
          <w:rFonts w:ascii="GHEA Grapalat" w:hAnsi="GHEA Grapalat"/>
          <w:lang w:val="hy-AM"/>
        </w:rPr>
        <w:t xml:space="preserve"> տարածում, </w:t>
      </w:r>
      <w:r w:rsidR="00B61471" w:rsidRPr="0038779A">
        <w:rPr>
          <w:rFonts w:ascii="GHEA Grapalat" w:hAnsi="GHEA Grapalat"/>
          <w:lang w:val="hy-AM"/>
        </w:rPr>
        <w:t>բոլոր տեսակի տարածում</w:t>
      </w:r>
      <w:r w:rsidRPr="0038779A">
        <w:rPr>
          <w:rFonts w:ascii="GHEA Grapalat" w:hAnsi="GHEA Grapalat"/>
          <w:lang w:val="hy-AM"/>
        </w:rPr>
        <w:t xml:space="preserve">, </w:t>
      </w:r>
      <w:r w:rsidR="00B61471" w:rsidRPr="0038779A">
        <w:rPr>
          <w:rFonts w:ascii="GHEA Grapalat" w:hAnsi="GHEA Grapalat"/>
          <w:lang w:val="hy-AM"/>
        </w:rPr>
        <w:t>այլ</w:t>
      </w:r>
      <w:r w:rsidRPr="0038779A">
        <w:rPr>
          <w:rFonts w:ascii="GHEA Grapalat" w:hAnsi="GHEA Grapalat"/>
          <w:lang w:val="hy-AM"/>
        </w:rPr>
        <w:t>)</w:t>
      </w:r>
    </w:p>
    <w:p w14:paraId="4DDA7597" w14:textId="77777777" w:rsidR="007F622A" w:rsidRPr="0038779A" w:rsidRDefault="007F622A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0DDFF37" w14:textId="77777777" w:rsidR="009A3650" w:rsidRPr="0038779A" w:rsidRDefault="007F622A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Հայաստանի Հանրապետությունում </w:t>
      </w:r>
      <w:r w:rsidR="009A3650" w:rsidRPr="0038779A">
        <w:rPr>
          <w:rFonts w:ascii="GHEA Grapalat" w:hAnsi="GHEA Grapalat"/>
          <w:lang w:val="hy-AM"/>
        </w:rPr>
        <w:t>_________________________ ֆիլմի տարածման</w:t>
      </w:r>
    </w:p>
    <w:p w14:paraId="6F94C741" w14:textId="77777777" w:rsidR="007F622A" w:rsidRPr="0038779A" w:rsidRDefault="009A365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                                                                       (ֆիլմի անվանումը)</w:t>
      </w:r>
    </w:p>
    <w:p w14:paraId="39AD067E" w14:textId="77777777" w:rsidR="009A3650" w:rsidRPr="0038779A" w:rsidRDefault="009A365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ժամանակացույց՝  </w:t>
      </w:r>
      <w:r w:rsidR="00C25B8A"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/>
          <w:u w:val="single"/>
          <w:lang w:val="hy-AM"/>
        </w:rPr>
        <w:t>ՕՕ/ԱԱ/ՏՏՏՏ</w:t>
      </w:r>
    </w:p>
    <w:p w14:paraId="3DDEEF9B" w14:textId="77777777" w:rsidR="009A3650" w:rsidRPr="0038779A" w:rsidRDefault="00C25B8A" w:rsidP="0038779A">
      <w:pPr>
        <w:spacing w:line="276" w:lineRule="auto"/>
        <w:ind w:left="1416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(ընդհանուր ժամկետ)</w:t>
      </w:r>
    </w:p>
    <w:p w14:paraId="2C9AF35D" w14:textId="77777777" w:rsidR="00C25B8A" w:rsidRPr="0038779A" w:rsidRDefault="00C25B8A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F76F965" w14:textId="77777777" w:rsidR="009A3650" w:rsidRPr="0038779A" w:rsidRDefault="009A365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   ___________________   ____________________  ___________________</w:t>
      </w:r>
    </w:p>
    <w:p w14:paraId="224A83E4" w14:textId="77777777" w:rsidR="009A3650" w:rsidRPr="0038779A" w:rsidRDefault="00C25B8A" w:rsidP="0038779A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Մարզ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 xml:space="preserve">     Ք</w:t>
      </w:r>
      <w:r w:rsidR="009A3650" w:rsidRPr="0038779A">
        <w:rPr>
          <w:rFonts w:ascii="GHEA Grapalat" w:hAnsi="GHEA Grapalat"/>
          <w:lang w:val="hy-AM"/>
        </w:rPr>
        <w:t>աղաք</w:t>
      </w:r>
      <w:r w:rsidR="009A3650" w:rsidRPr="0038779A">
        <w:rPr>
          <w:rFonts w:ascii="GHEA Grapalat" w:hAnsi="GHEA Grapalat"/>
          <w:lang w:val="hy-AM"/>
        </w:rPr>
        <w:tab/>
      </w:r>
      <w:r w:rsidR="009A3650" w:rsidRPr="0038779A">
        <w:rPr>
          <w:rFonts w:ascii="GHEA Grapalat" w:hAnsi="GHEA Grapalat"/>
          <w:lang w:val="hy-AM"/>
        </w:rPr>
        <w:tab/>
      </w:r>
      <w:r w:rsidR="009A3650"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>Գյ</w:t>
      </w:r>
      <w:r w:rsidR="009A3650" w:rsidRPr="0038779A">
        <w:rPr>
          <w:rFonts w:ascii="GHEA Grapalat" w:hAnsi="GHEA Grapalat"/>
          <w:lang w:val="hy-AM"/>
        </w:rPr>
        <w:t>ուղ</w:t>
      </w:r>
      <w:r w:rsidRPr="0038779A">
        <w:rPr>
          <w:rFonts w:ascii="GHEA Grapalat" w:hAnsi="GHEA Grapalat"/>
          <w:lang w:val="hy-AM"/>
        </w:rPr>
        <w:t xml:space="preserve">  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Մեկնարկ</w:t>
      </w:r>
    </w:p>
    <w:p w14:paraId="1FB28065" w14:textId="77777777" w:rsidR="009A3650" w:rsidRPr="0038779A" w:rsidRDefault="009A3650" w:rsidP="0038779A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</w:p>
    <w:p w14:paraId="1DF46FDF" w14:textId="77777777" w:rsidR="00C25B8A" w:rsidRPr="0038779A" w:rsidRDefault="00C25B8A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   ___________________   ____________________  ___________________</w:t>
      </w:r>
    </w:p>
    <w:p w14:paraId="457474EF" w14:textId="77777777" w:rsidR="00C25B8A" w:rsidRPr="0038779A" w:rsidRDefault="00C25B8A" w:rsidP="0038779A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Մարզ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 xml:space="preserve">     Քաղաք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 xml:space="preserve">Գյուղ  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Մեկնարկ</w:t>
      </w:r>
    </w:p>
    <w:p w14:paraId="1FB6D423" w14:textId="77777777" w:rsidR="009A3650" w:rsidRPr="0038779A" w:rsidRDefault="009A365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3F4F7FD" w14:textId="77777777" w:rsidR="00C25B8A" w:rsidRPr="0038779A" w:rsidRDefault="00C25B8A" w:rsidP="0038779A">
      <w:pPr>
        <w:spacing w:line="276" w:lineRule="auto"/>
        <w:ind w:firstLine="708"/>
        <w:jc w:val="both"/>
        <w:rPr>
          <w:rFonts w:ascii="GHEA Grapalat" w:hAnsi="GHEA Grapalat"/>
          <w:lang w:val="hy-AM"/>
        </w:rPr>
      </w:pPr>
    </w:p>
    <w:p w14:paraId="27DA845F" w14:textId="77777777" w:rsidR="00D139B1" w:rsidRPr="008C4DD0" w:rsidRDefault="007F622A" w:rsidP="008C4DD0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(պաշտոն)  (ստորագրություն)                       (Ա.Ա.Հ.)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«-» «------» 202..թ</w:t>
      </w:r>
      <w:r w:rsidR="008C4DD0">
        <w:rPr>
          <w:rFonts w:ascii="GHEA Grapalat" w:hAnsi="GHEA Grapalat"/>
          <w:lang w:val="hy-AM"/>
        </w:rPr>
        <w:t>.</w:t>
      </w:r>
    </w:p>
    <w:p w14:paraId="0514F3BA" w14:textId="77777777" w:rsidR="004575BD" w:rsidRPr="0038779A" w:rsidRDefault="007F622A" w:rsidP="0038779A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Pr="0038779A">
        <w:rPr>
          <w:rFonts w:ascii="GHEA Grapalat" w:hAnsi="GHEA Grapalat"/>
          <w:b/>
          <w:lang w:val="hy-AM"/>
        </w:rPr>
        <w:t xml:space="preserve"> №3</w:t>
      </w:r>
    </w:p>
    <w:p w14:paraId="0FD6D76D" w14:textId="77777777" w:rsidR="004575BD" w:rsidRPr="0038779A" w:rsidRDefault="004575BD" w:rsidP="0038779A">
      <w:pPr>
        <w:spacing w:line="276" w:lineRule="auto"/>
        <w:rPr>
          <w:rFonts w:ascii="GHEA Grapalat" w:hAnsi="GHEA Grapalat"/>
          <w:lang w:val="hy-AM"/>
        </w:rPr>
      </w:pPr>
    </w:p>
    <w:p w14:paraId="4013348F" w14:textId="77777777" w:rsidR="004575BD" w:rsidRPr="0038779A" w:rsidRDefault="004575BD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3BD42220" w14:textId="77777777" w:rsidR="004575BD" w:rsidRPr="0038779A" w:rsidRDefault="004575BD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t>ՀԱՅՏԱՐԱՐՈՒԹՅՈՒՆ</w:t>
      </w:r>
    </w:p>
    <w:p w14:paraId="542DE6BD" w14:textId="77777777" w:rsidR="004575BD" w:rsidRPr="0038779A" w:rsidRDefault="004575BD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lastRenderedPageBreak/>
        <w:t>ՖԻԼՄԻ ԴԱՍԱԿԱՐԳՄԱՆ ԵՎ ՁԱՅՆԱՅԻՆ ՆԵՐԿԱՅԱՑՄԱՆ ՎԵՐԱԲԵՐՅԱԼ</w:t>
      </w:r>
    </w:p>
    <w:p w14:paraId="7FF9B494" w14:textId="77777777" w:rsidR="004575BD" w:rsidRPr="0038779A" w:rsidRDefault="004575BD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29917C64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Ֆիլմի անվանումը</w:t>
      </w:r>
      <w:r w:rsidRPr="0038779A">
        <w:rPr>
          <w:rFonts w:ascii="GHEA Grapalat" w:hAnsi="GHEA Grapalat"/>
          <w:lang w:val="en-US"/>
        </w:rPr>
        <w:t>____________________________________________________________</w:t>
      </w:r>
    </w:p>
    <w:p w14:paraId="4D5DCE16" w14:textId="77777777" w:rsidR="004575BD" w:rsidRPr="0038779A" w:rsidRDefault="004575BD" w:rsidP="0038779A">
      <w:pPr>
        <w:spacing w:line="276" w:lineRule="auto"/>
        <w:ind w:left="2832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հայերեն, օտարալեզու անվանումը (ներմուծվող ֆիլմի դեպքում)</w:t>
      </w:r>
    </w:p>
    <w:p w14:paraId="22B7FFF4" w14:textId="77777777" w:rsidR="004575BD" w:rsidRPr="0038779A" w:rsidRDefault="004575BD" w:rsidP="0038779A">
      <w:pPr>
        <w:spacing w:line="276" w:lineRule="auto"/>
        <w:ind w:left="2832" w:firstLine="708"/>
        <w:jc w:val="both"/>
        <w:rPr>
          <w:rFonts w:ascii="GHEA Grapalat" w:hAnsi="GHEA Grapalat"/>
          <w:lang w:val="hy-AM"/>
        </w:rPr>
      </w:pPr>
    </w:p>
    <w:p w14:paraId="07E304F1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Ֆիլմի </w:t>
      </w:r>
      <w:proofErr w:type="spellStart"/>
      <w:r w:rsidRPr="0038779A">
        <w:rPr>
          <w:rFonts w:ascii="GHEA Grapalat" w:hAnsi="GHEA Grapalat"/>
          <w:lang w:val="en-US"/>
        </w:rPr>
        <w:t>տեսակը</w:t>
      </w:r>
      <w:proofErr w:type="spellEnd"/>
      <w:r w:rsidRPr="0038779A">
        <w:rPr>
          <w:rFonts w:ascii="GHEA Grapalat" w:hAnsi="GHEA Grapalat"/>
          <w:lang w:val="en-US"/>
        </w:rPr>
        <w:t xml:space="preserve"> ______________________________________________________________</w:t>
      </w:r>
    </w:p>
    <w:p w14:paraId="2B41481A" w14:textId="77777777" w:rsidR="004575BD" w:rsidRPr="0038779A" w:rsidRDefault="004575BD" w:rsidP="0038779A">
      <w:pPr>
        <w:spacing w:line="276" w:lineRule="auto"/>
        <w:ind w:left="2124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խաղարկային</w:t>
      </w:r>
      <w:proofErr w:type="spellEnd"/>
      <w:r w:rsidRPr="0038779A">
        <w:rPr>
          <w:rFonts w:ascii="GHEA Grapalat" w:hAnsi="GHEA Grapalat"/>
          <w:lang w:val="hy-AM"/>
        </w:rPr>
        <w:t xml:space="preserve">, վավերագրական, </w:t>
      </w:r>
      <w:proofErr w:type="spellStart"/>
      <w:r w:rsidRPr="0038779A">
        <w:rPr>
          <w:rFonts w:ascii="GHEA Grapalat" w:hAnsi="GHEA Grapalat"/>
          <w:lang w:val="hy-AM"/>
        </w:rPr>
        <w:t>անիմացիոն</w:t>
      </w:r>
      <w:proofErr w:type="spellEnd"/>
      <w:r w:rsidRPr="0038779A">
        <w:rPr>
          <w:rFonts w:ascii="GHEA Grapalat" w:hAnsi="GHEA Grapalat"/>
          <w:lang w:val="hy-AM"/>
        </w:rPr>
        <w:t>, այլ / լիամետրաժ, կարճամետրաժ, այլ</w:t>
      </w:r>
    </w:p>
    <w:p w14:paraId="0277C9EB" w14:textId="77777777" w:rsidR="004575BD" w:rsidRPr="0038779A" w:rsidRDefault="004575BD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889DFE3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Ֆիլմի </w:t>
      </w:r>
      <w:proofErr w:type="spellStart"/>
      <w:r w:rsidRPr="0038779A">
        <w:rPr>
          <w:rFonts w:ascii="GHEA Grapalat" w:hAnsi="GHEA Grapalat"/>
          <w:lang w:val="en-US"/>
        </w:rPr>
        <w:t>ձևաչափը</w:t>
      </w:r>
      <w:proofErr w:type="spellEnd"/>
      <w:r w:rsidRPr="0038779A">
        <w:rPr>
          <w:rFonts w:ascii="GHEA Grapalat" w:hAnsi="GHEA Grapalat"/>
          <w:lang w:val="en-US"/>
        </w:rPr>
        <w:t xml:space="preserve"> ____________________________________________________________</w:t>
      </w:r>
    </w:p>
    <w:p w14:paraId="6C5EE50D" w14:textId="77777777" w:rsidR="004575BD" w:rsidRPr="0038779A" w:rsidRDefault="004575BD" w:rsidP="0038779A">
      <w:pPr>
        <w:spacing w:line="276" w:lineRule="auto"/>
        <w:ind w:left="2832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կինոժապավեն, թվային, այլ</w:t>
      </w:r>
    </w:p>
    <w:p w14:paraId="0F860F8C" w14:textId="77777777" w:rsidR="004575BD" w:rsidRPr="0038779A" w:rsidRDefault="004575BD" w:rsidP="0038779A">
      <w:pPr>
        <w:pStyle w:val="af0"/>
        <w:spacing w:line="276" w:lineRule="auto"/>
        <w:jc w:val="both"/>
        <w:rPr>
          <w:rFonts w:ascii="GHEA Grapalat" w:hAnsi="GHEA Grapalat"/>
          <w:lang w:val="hy-AM"/>
        </w:rPr>
      </w:pPr>
    </w:p>
    <w:p w14:paraId="250F3006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 w:cs="Sylfaen"/>
          <w:lang w:val="en-US"/>
        </w:rPr>
        <w:t>Տարիքային</w:t>
      </w:r>
      <w:proofErr w:type="spellEnd"/>
      <w:r w:rsidRPr="0038779A">
        <w:rPr>
          <w:rFonts w:ascii="GHEA Grapalat" w:hAnsi="GHEA Grapalat" w:cs="Sylfaen"/>
          <w:lang w:val="en-US"/>
        </w:rPr>
        <w:t xml:space="preserve"> </w:t>
      </w:r>
      <w:proofErr w:type="spellStart"/>
      <w:r w:rsidRPr="0038779A">
        <w:rPr>
          <w:rFonts w:ascii="GHEA Grapalat" w:hAnsi="GHEA Grapalat" w:cs="Sylfaen"/>
          <w:lang w:val="en-US"/>
        </w:rPr>
        <w:t>սահմանափակումը</w:t>
      </w:r>
      <w:proofErr w:type="spellEnd"/>
      <w:r w:rsidRPr="0038779A">
        <w:rPr>
          <w:rFonts w:ascii="GHEA Grapalat" w:hAnsi="GHEA Grapalat"/>
          <w:lang w:val="hy-AM"/>
        </w:rPr>
        <w:t xml:space="preserve"> ________________________________________</w:t>
      </w:r>
      <w:r w:rsidRPr="0038779A">
        <w:rPr>
          <w:rFonts w:ascii="GHEA Grapalat" w:hAnsi="GHEA Grapalat"/>
          <w:lang w:val="en-US"/>
        </w:rPr>
        <w:t>_______</w:t>
      </w:r>
    </w:p>
    <w:p w14:paraId="52B21891" w14:textId="77777777" w:rsidR="004575BD" w:rsidRPr="0038779A" w:rsidRDefault="004575BD" w:rsidP="0038779A">
      <w:pPr>
        <w:pStyle w:val="af0"/>
        <w:spacing w:line="276" w:lineRule="auto"/>
        <w:jc w:val="both"/>
        <w:rPr>
          <w:rFonts w:ascii="GHEA Grapalat" w:hAnsi="GHEA Grapalat"/>
          <w:lang w:val="hy-AM"/>
        </w:rPr>
      </w:pPr>
    </w:p>
    <w:p w14:paraId="156549F8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 w:cs="Sylfaen"/>
          <w:lang w:val="hy-AM"/>
        </w:rPr>
      </w:pPr>
      <w:r w:rsidRPr="0038779A">
        <w:rPr>
          <w:rFonts w:ascii="GHEA Grapalat" w:hAnsi="GHEA Grapalat"/>
          <w:lang w:val="hy-AM"/>
        </w:rPr>
        <w:t>Ֆիլմի տարածման տեսակը</w:t>
      </w:r>
      <w:r w:rsidRPr="0038779A">
        <w:rPr>
          <w:rFonts w:ascii="GHEA Grapalat" w:hAnsi="GHEA Grapalat"/>
          <w:lang w:val="en-US"/>
        </w:rPr>
        <w:t xml:space="preserve"> /</w:t>
      </w:r>
      <w:proofErr w:type="spellStart"/>
      <w:r w:rsidRPr="0038779A">
        <w:rPr>
          <w:rFonts w:ascii="GHEA Grapalat" w:hAnsi="GHEA Grapalat"/>
          <w:lang w:val="en-US"/>
        </w:rPr>
        <w:t>թիրախային</w:t>
      </w:r>
      <w:proofErr w:type="spellEnd"/>
      <w:r w:rsidRPr="0038779A">
        <w:rPr>
          <w:rFonts w:ascii="GHEA Grapalat" w:hAnsi="GHEA Grapalat"/>
          <w:lang w:val="en-US"/>
        </w:rPr>
        <w:t>/</w:t>
      </w:r>
      <w:r w:rsidRPr="0038779A">
        <w:rPr>
          <w:rFonts w:ascii="GHEA Grapalat" w:hAnsi="GHEA Grapalat"/>
          <w:lang w:val="hy-AM"/>
        </w:rPr>
        <w:t xml:space="preserve"> _________________________________</w:t>
      </w:r>
      <w:r w:rsidRPr="0038779A">
        <w:rPr>
          <w:rFonts w:ascii="GHEA Grapalat" w:hAnsi="GHEA Grapalat"/>
          <w:lang w:val="en-US"/>
        </w:rPr>
        <w:t>_______</w:t>
      </w:r>
      <w:r w:rsidRPr="0038779A">
        <w:rPr>
          <w:rFonts w:ascii="GHEA Grapalat" w:hAnsi="GHEA Grapalat"/>
          <w:lang w:val="hy-AM"/>
        </w:rPr>
        <w:t xml:space="preserve"> </w:t>
      </w:r>
    </w:p>
    <w:p w14:paraId="69D37A05" w14:textId="77777777" w:rsidR="004575BD" w:rsidRPr="0038779A" w:rsidRDefault="004575BD" w:rsidP="0038779A">
      <w:pPr>
        <w:pStyle w:val="af0"/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մշակութային, կրթական, փոքրամասնություններ, </w:t>
      </w:r>
      <w:proofErr w:type="spellStart"/>
      <w:r w:rsidRPr="0038779A">
        <w:rPr>
          <w:rFonts w:ascii="GHEA Grapalat" w:hAnsi="GHEA Grapalat"/>
          <w:lang w:val="hy-AM"/>
        </w:rPr>
        <w:t>կինոփառատոներ</w:t>
      </w:r>
      <w:proofErr w:type="spellEnd"/>
      <w:r w:rsidRPr="0038779A">
        <w:rPr>
          <w:rFonts w:ascii="GHEA Grapalat" w:hAnsi="GHEA Grapalat"/>
          <w:lang w:val="hy-AM"/>
        </w:rPr>
        <w:t xml:space="preserve">, այլ/ էկրանային, հեռուստատեսային, </w:t>
      </w:r>
      <w:proofErr w:type="spellStart"/>
      <w:r w:rsidRPr="0038779A">
        <w:rPr>
          <w:rFonts w:ascii="GHEA Grapalat" w:hAnsi="GHEA Grapalat"/>
          <w:lang w:val="hy-AM"/>
        </w:rPr>
        <w:t>համացանցային</w:t>
      </w:r>
      <w:proofErr w:type="spellEnd"/>
      <w:r w:rsidRPr="0038779A">
        <w:rPr>
          <w:rFonts w:ascii="GHEA Grapalat" w:hAnsi="GHEA Grapalat"/>
          <w:lang w:val="hy-AM"/>
        </w:rPr>
        <w:t>, այլ</w:t>
      </w:r>
    </w:p>
    <w:p w14:paraId="70FD043B" w14:textId="77777777" w:rsidR="004575BD" w:rsidRPr="0038779A" w:rsidRDefault="004575BD" w:rsidP="0038779A">
      <w:pPr>
        <w:pStyle w:val="af0"/>
        <w:spacing w:line="276" w:lineRule="auto"/>
        <w:jc w:val="both"/>
        <w:rPr>
          <w:rFonts w:ascii="GHEA Grapalat" w:hAnsi="GHEA Grapalat"/>
          <w:lang w:val="hy-AM"/>
        </w:rPr>
      </w:pPr>
    </w:p>
    <w:p w14:paraId="35983349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Արտադրող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ընկերությունը</w:t>
      </w:r>
      <w:r w:rsidRPr="0038779A">
        <w:rPr>
          <w:rFonts w:ascii="GHEA Grapalat" w:hAnsi="GHEA Grapalat"/>
          <w:lang w:val="hy-AM"/>
        </w:rPr>
        <w:t xml:space="preserve"> (ներ) / ՀՎՀՀ ________________________________________</w:t>
      </w:r>
    </w:p>
    <w:p w14:paraId="2AF44812" w14:textId="77777777" w:rsidR="004575BD" w:rsidRPr="0038779A" w:rsidRDefault="004575BD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87D9821" w14:textId="77777777" w:rsidR="004575BD" w:rsidRPr="0038779A" w:rsidRDefault="0099589B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shd w:val="clear" w:color="auto" w:fill="FFFFFF"/>
          <w:lang w:val="hy-AM"/>
        </w:rPr>
        <w:t>Իրավաբանական անձի գործադիր մարմնի ղեկավարը</w:t>
      </w:r>
      <w:r w:rsidRPr="0038779A">
        <w:rPr>
          <w:rFonts w:ascii="GHEA Grapalat" w:hAnsi="GHEA Grapalat"/>
          <w:lang w:val="hy-AM"/>
        </w:rPr>
        <w:t xml:space="preserve"> </w:t>
      </w:r>
      <w:r w:rsidR="004575BD" w:rsidRPr="0038779A">
        <w:rPr>
          <w:rFonts w:ascii="GHEA Grapalat" w:hAnsi="GHEA Grapalat"/>
          <w:lang w:val="hy-AM"/>
        </w:rPr>
        <w:t>______________________</w:t>
      </w:r>
      <w:r w:rsidRPr="0038779A">
        <w:rPr>
          <w:rFonts w:ascii="GHEA Grapalat" w:hAnsi="GHEA Grapalat"/>
          <w:lang w:val="hy-AM"/>
        </w:rPr>
        <w:t>_____</w:t>
      </w:r>
    </w:p>
    <w:p w14:paraId="05420FAB" w14:textId="77777777" w:rsidR="004575BD" w:rsidRPr="0038779A" w:rsidRDefault="0099589B" w:rsidP="0038779A">
      <w:pPr>
        <w:spacing w:line="276" w:lineRule="auto"/>
        <w:ind w:left="5664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         </w:t>
      </w:r>
      <w:r w:rsidR="004575BD" w:rsidRPr="0038779A">
        <w:rPr>
          <w:rFonts w:ascii="GHEA Grapalat" w:hAnsi="GHEA Grapalat"/>
          <w:lang w:val="hy-AM"/>
        </w:rPr>
        <w:t>անուն, ազգանուն, հայրանուն (առկայության դեպքում)</w:t>
      </w:r>
    </w:p>
    <w:p w14:paraId="525FD954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Արտադրության</w:t>
      </w:r>
      <w:r w:rsidRPr="0038779A">
        <w:rPr>
          <w:rFonts w:ascii="GHEA Grapalat" w:hAnsi="GHEA Grapalat"/>
          <w:lang w:val="hy-AM"/>
        </w:rPr>
        <w:t xml:space="preserve"> տարեթիվ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  <w:lang w:val="hy-AM"/>
        </w:rPr>
        <w:t>_______________________________________</w:t>
      </w:r>
      <w:r w:rsidRPr="0038779A">
        <w:rPr>
          <w:rFonts w:ascii="GHEA Grapalat" w:hAnsi="GHEA Grapalat"/>
          <w:lang w:val="en-US"/>
        </w:rPr>
        <w:t>_____________</w:t>
      </w:r>
    </w:p>
    <w:p w14:paraId="42214CEC" w14:textId="77777777" w:rsidR="004575BD" w:rsidRPr="0038779A" w:rsidRDefault="004575BD" w:rsidP="0038779A">
      <w:pPr>
        <w:pStyle w:val="af0"/>
        <w:spacing w:line="276" w:lineRule="auto"/>
        <w:jc w:val="both"/>
        <w:rPr>
          <w:rFonts w:ascii="GHEA Grapalat" w:hAnsi="GHEA Grapalat"/>
          <w:lang w:val="hy-AM"/>
        </w:rPr>
      </w:pPr>
    </w:p>
    <w:p w14:paraId="1290D8AC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Տեքստը ընթերցող դերասան</w:t>
      </w:r>
      <w:r w:rsidRPr="0038779A">
        <w:rPr>
          <w:rFonts w:ascii="GHEA Grapalat" w:hAnsi="GHEA Grapalat"/>
          <w:lang w:val="en-US"/>
        </w:rPr>
        <w:t>ը _________________________________________________</w:t>
      </w:r>
    </w:p>
    <w:p w14:paraId="59D4F747" w14:textId="77777777" w:rsidR="004575BD" w:rsidRPr="0038779A" w:rsidRDefault="004575BD" w:rsidP="0038779A">
      <w:pPr>
        <w:spacing w:line="276" w:lineRule="auto"/>
        <w:ind w:left="5316" w:firstLine="34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ա</w:t>
      </w:r>
      <w:r w:rsidRPr="0038779A">
        <w:rPr>
          <w:rFonts w:ascii="GHEA Grapalat" w:hAnsi="GHEA Grapalat"/>
          <w:lang w:val="hy-AM"/>
        </w:rPr>
        <w:t>նուն, ազգանուն, հայրանուն (առկայության դեպքում)</w:t>
      </w:r>
    </w:p>
    <w:p w14:paraId="5A1F52DB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Տեքստի </w:t>
      </w:r>
      <w:proofErr w:type="spellStart"/>
      <w:r w:rsidRPr="0038779A">
        <w:rPr>
          <w:rFonts w:ascii="GHEA Grapalat" w:hAnsi="GHEA Grapalat"/>
          <w:lang w:val="hy-AM"/>
        </w:rPr>
        <w:t>տևողությունը</w:t>
      </w:r>
      <w:proofErr w:type="spellEnd"/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  <w:lang w:val="hy-AM"/>
        </w:rPr>
        <w:t>_______________________________________</w:t>
      </w:r>
      <w:r w:rsidRPr="0038779A">
        <w:rPr>
          <w:rFonts w:ascii="GHEA Grapalat" w:hAnsi="GHEA Grapalat"/>
          <w:lang w:val="en-US"/>
        </w:rPr>
        <w:t>_________________</w:t>
      </w:r>
    </w:p>
    <w:p w14:paraId="7EBA8341" w14:textId="77777777" w:rsidR="004575BD" w:rsidRPr="0038779A" w:rsidRDefault="004575BD" w:rsidP="0038779A">
      <w:pPr>
        <w:pStyle w:val="af0"/>
        <w:spacing w:line="276" w:lineRule="auto"/>
        <w:jc w:val="both"/>
        <w:rPr>
          <w:rFonts w:ascii="GHEA Grapalat" w:hAnsi="GHEA Grapalat"/>
          <w:lang w:val="hy-AM"/>
        </w:rPr>
      </w:pPr>
    </w:p>
    <w:p w14:paraId="544A63CD" w14:textId="77777777" w:rsidR="004575BD" w:rsidRPr="0038779A" w:rsidRDefault="004575BD" w:rsidP="0038779A">
      <w:pPr>
        <w:pStyle w:val="af0"/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Ձայնի </w:t>
      </w:r>
      <w:proofErr w:type="spellStart"/>
      <w:r w:rsidRPr="0038779A">
        <w:rPr>
          <w:rFonts w:ascii="GHEA Grapalat" w:hAnsi="GHEA Grapalat"/>
          <w:lang w:val="hy-AM"/>
        </w:rPr>
        <w:t>ձևաչափը</w:t>
      </w:r>
      <w:proofErr w:type="spellEnd"/>
      <w:r w:rsidRPr="0038779A">
        <w:rPr>
          <w:rFonts w:ascii="GHEA Grapalat" w:hAnsi="GHEA Grapalat"/>
          <w:lang w:val="en-US"/>
        </w:rPr>
        <w:t xml:space="preserve"> _____________________________________________________________</w:t>
      </w:r>
    </w:p>
    <w:p w14:paraId="44E38DCF" w14:textId="77777777" w:rsidR="004575BD" w:rsidRPr="0038779A" w:rsidRDefault="004575BD" w:rsidP="0038779A">
      <w:pPr>
        <w:spacing w:line="276" w:lineRule="auto"/>
        <w:ind w:left="5664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(</w:t>
      </w:r>
      <w:proofErr w:type="spellStart"/>
      <w:r w:rsidRPr="0038779A">
        <w:rPr>
          <w:rFonts w:ascii="GHEA Grapalat" w:hAnsi="GHEA Grapalat"/>
          <w:lang w:val="hy-AM"/>
        </w:rPr>
        <w:t>մոնո</w:t>
      </w:r>
      <w:proofErr w:type="spellEnd"/>
      <w:r w:rsidRPr="0038779A">
        <w:rPr>
          <w:rFonts w:ascii="GHEA Grapalat" w:hAnsi="GHEA Grapalat"/>
          <w:lang w:val="hy-AM"/>
        </w:rPr>
        <w:t>, ստերեո, 5.1., 7.1., այլ)</w:t>
      </w:r>
    </w:p>
    <w:p w14:paraId="68C40BF9" w14:textId="77777777" w:rsidR="004575BD" w:rsidRPr="0038779A" w:rsidRDefault="004575BD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40C3E20" w14:textId="77777777" w:rsidR="004575BD" w:rsidRPr="0038779A" w:rsidRDefault="004575BD" w:rsidP="0038779A">
      <w:pPr>
        <w:spacing w:line="276" w:lineRule="auto"/>
        <w:jc w:val="both"/>
        <w:rPr>
          <w:rFonts w:ascii="GHEA Grapalat" w:hAnsi="GHEA Grapalat"/>
          <w:lang w:val="en-US"/>
        </w:rPr>
      </w:pPr>
    </w:p>
    <w:p w14:paraId="24B83655" w14:textId="77777777" w:rsidR="003A2234" w:rsidRPr="002B2722" w:rsidRDefault="004575BD" w:rsidP="002B2722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(պաշտոն)  (ստորագրություն)                       (Ա.Ա.Հ.)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«-» «------» 202..թ.</w:t>
      </w:r>
    </w:p>
    <w:p w14:paraId="4A091326" w14:textId="77777777" w:rsidR="001B2647" w:rsidRPr="008430E8" w:rsidRDefault="00DA5C11" w:rsidP="008430E8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="007F622A" w:rsidRPr="0038779A">
        <w:rPr>
          <w:rFonts w:ascii="GHEA Grapalat" w:hAnsi="GHEA Grapalat"/>
          <w:b/>
          <w:lang w:val="hy-AM"/>
        </w:rPr>
        <w:t xml:space="preserve"> №4</w:t>
      </w:r>
    </w:p>
    <w:p w14:paraId="59308274" w14:textId="77777777" w:rsidR="001B2647" w:rsidRPr="0038779A" w:rsidRDefault="001B2647" w:rsidP="0038779A">
      <w:pPr>
        <w:pStyle w:val="ConsPlusNormal"/>
        <w:spacing w:line="276" w:lineRule="auto"/>
        <w:ind w:firstLine="0"/>
        <w:jc w:val="right"/>
        <w:rPr>
          <w:rFonts w:ascii="GHEA Grapalat" w:eastAsia="Calibri" w:hAnsi="GHEA Grapalat" w:cs="Times New Roman"/>
          <w:sz w:val="24"/>
          <w:szCs w:val="24"/>
          <w:shd w:val="clear" w:color="auto" w:fill="FFFFFF"/>
          <w:lang w:val="hy-AM"/>
        </w:rPr>
      </w:pPr>
    </w:p>
    <w:p w14:paraId="35097A54" w14:textId="77777777" w:rsidR="001B2647" w:rsidRPr="0038779A" w:rsidRDefault="001B2647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t>ՀԱՅՏԱՐԱՐՈՒԹՅՈՒՆ</w:t>
      </w:r>
    </w:p>
    <w:p w14:paraId="47A6A85B" w14:textId="77777777" w:rsidR="001B2647" w:rsidRPr="0038779A" w:rsidRDefault="001B2647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t xml:space="preserve">ՖԻԼՄԻ ԿՐԿՆՕՐԻՆԱԿՄԱՆ ԵՎ/ԿԱՄ ԵՆԹԱԳՐՄԱՆ ՎԵՐԱԲԵՐՅԱԼ </w:t>
      </w:r>
    </w:p>
    <w:p w14:paraId="5F957B9B" w14:textId="77777777" w:rsidR="001B2647" w:rsidRPr="0038779A" w:rsidRDefault="001B2647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04B3CD44" w14:textId="77777777" w:rsidR="001B2647" w:rsidRPr="0038779A" w:rsidRDefault="001B2647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00D66906" w14:textId="77777777" w:rsidR="001B2647" w:rsidRPr="0038779A" w:rsidRDefault="001B2647" w:rsidP="008430E8">
      <w:pPr>
        <w:jc w:val="both"/>
        <w:rPr>
          <w:rFonts w:ascii="GHEA Grapalat" w:hAnsi="GHEA Grapalat"/>
          <w:b/>
          <w:lang w:val="en-US"/>
        </w:rPr>
      </w:pPr>
      <w:proofErr w:type="spellStart"/>
      <w:r w:rsidRPr="0038779A">
        <w:rPr>
          <w:rFonts w:ascii="GHEA Grapalat" w:hAnsi="GHEA Grapalat"/>
          <w:b/>
          <w:lang w:val="en-US"/>
        </w:rPr>
        <w:t>Ֆիլմի</w:t>
      </w:r>
      <w:proofErr w:type="spellEnd"/>
      <w:r w:rsidRPr="0038779A">
        <w:rPr>
          <w:rFonts w:ascii="GHEA Grapalat" w:hAnsi="GHEA Grapalat"/>
          <w:b/>
          <w:lang w:val="en-US"/>
        </w:rPr>
        <w:t xml:space="preserve"> </w:t>
      </w:r>
      <w:proofErr w:type="spellStart"/>
      <w:r w:rsidRPr="0038779A">
        <w:rPr>
          <w:rFonts w:ascii="GHEA Grapalat" w:hAnsi="GHEA Grapalat"/>
          <w:b/>
          <w:lang w:val="en-US"/>
        </w:rPr>
        <w:t>կրկնօրինակում</w:t>
      </w:r>
      <w:proofErr w:type="spellEnd"/>
      <w:r w:rsidRPr="0038779A">
        <w:rPr>
          <w:rFonts w:ascii="GHEA Grapalat" w:hAnsi="GHEA Grapalat"/>
          <w:b/>
          <w:lang w:val="en-US"/>
        </w:rPr>
        <w:t>.</w:t>
      </w:r>
    </w:p>
    <w:p w14:paraId="3C87AAF3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Ֆիլմի անվանում </w:t>
      </w:r>
      <w:r w:rsidRPr="0038779A">
        <w:rPr>
          <w:rFonts w:ascii="GHEA Grapalat" w:hAnsi="GHEA Grapalat"/>
          <w:lang w:val="en-US"/>
        </w:rPr>
        <w:t>____________________________________________________________</w:t>
      </w:r>
    </w:p>
    <w:p w14:paraId="3BB606B8" w14:textId="77777777" w:rsidR="001B2647" w:rsidRPr="0038779A" w:rsidRDefault="001B2647" w:rsidP="008430E8">
      <w:pPr>
        <w:ind w:left="2832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հայերեն, օտարալեզու անվանումը (ներմուծվող ֆիլմի դեպքում)</w:t>
      </w:r>
    </w:p>
    <w:p w14:paraId="512C8900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Արտադրող</w:t>
      </w: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 xml:space="preserve">ընկերություն </w:t>
      </w:r>
      <w:r w:rsidRPr="0038779A">
        <w:rPr>
          <w:rFonts w:ascii="GHEA Grapalat" w:hAnsi="GHEA Grapalat"/>
          <w:lang w:val="hy-AM"/>
        </w:rPr>
        <w:t xml:space="preserve"> (ներ) / ՀՎՀՀ ________________________________________</w:t>
      </w:r>
    </w:p>
    <w:p w14:paraId="34909BC5" w14:textId="77777777" w:rsidR="001B2647" w:rsidRPr="0038779A" w:rsidRDefault="003D696B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shd w:val="clear" w:color="auto" w:fill="FFFFFF"/>
          <w:lang w:val="hy-AM"/>
        </w:rPr>
        <w:t>Իրավաբանական անձի գործադիր մարմնի ղեկավարը</w:t>
      </w:r>
      <w:r w:rsidR="001B2647" w:rsidRPr="0038779A">
        <w:rPr>
          <w:rFonts w:ascii="GHEA Grapalat" w:hAnsi="GHEA Grapalat"/>
          <w:lang w:val="hy-AM"/>
        </w:rPr>
        <w:t xml:space="preserve">  ______________________</w:t>
      </w:r>
      <w:r w:rsidRPr="0038779A">
        <w:rPr>
          <w:rFonts w:ascii="GHEA Grapalat" w:hAnsi="GHEA Grapalat"/>
          <w:lang w:val="hy-AM"/>
        </w:rPr>
        <w:t>____</w:t>
      </w:r>
    </w:p>
    <w:p w14:paraId="2AB49515" w14:textId="77777777" w:rsidR="001B2647" w:rsidRPr="0038779A" w:rsidRDefault="001B2647" w:rsidP="008430E8">
      <w:pPr>
        <w:ind w:left="5664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անուն, ազգանուն, հայրանուն (առկայության դեպքում)</w:t>
      </w:r>
    </w:p>
    <w:p w14:paraId="6CC8092A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Արտադրության</w:t>
      </w:r>
      <w:r w:rsidRPr="0038779A">
        <w:rPr>
          <w:rFonts w:ascii="GHEA Grapalat" w:hAnsi="GHEA Grapalat"/>
          <w:lang w:val="hy-AM"/>
        </w:rPr>
        <w:t xml:space="preserve"> տարեթիվ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  <w:lang w:val="hy-AM"/>
        </w:rPr>
        <w:t>_______________________________________</w:t>
      </w:r>
      <w:r w:rsidRPr="0038779A">
        <w:rPr>
          <w:rFonts w:ascii="GHEA Grapalat" w:hAnsi="GHEA Grapalat"/>
          <w:lang w:val="en-US"/>
        </w:rPr>
        <w:t>_____________</w:t>
      </w:r>
    </w:p>
    <w:p w14:paraId="5114757C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Ձայնի </w:t>
      </w:r>
      <w:proofErr w:type="spellStart"/>
      <w:r w:rsidRPr="0038779A">
        <w:rPr>
          <w:rFonts w:ascii="GHEA Grapalat" w:hAnsi="GHEA Grapalat"/>
          <w:lang w:val="hy-AM"/>
        </w:rPr>
        <w:t>ձևաչափ</w:t>
      </w:r>
      <w:proofErr w:type="spellEnd"/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/>
          <w:lang w:val="en-US"/>
        </w:rPr>
        <w:t xml:space="preserve"> _____________________________________________________________</w:t>
      </w:r>
    </w:p>
    <w:p w14:paraId="18EBFF2D" w14:textId="77777777" w:rsidR="001B2647" w:rsidRPr="0038779A" w:rsidRDefault="001B2647" w:rsidP="008430E8">
      <w:pPr>
        <w:ind w:left="5664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(</w:t>
      </w:r>
      <w:proofErr w:type="spellStart"/>
      <w:r w:rsidRPr="0038779A">
        <w:rPr>
          <w:rFonts w:ascii="GHEA Grapalat" w:hAnsi="GHEA Grapalat"/>
          <w:lang w:val="hy-AM"/>
        </w:rPr>
        <w:t>մոնո</w:t>
      </w:r>
      <w:proofErr w:type="spellEnd"/>
      <w:r w:rsidRPr="0038779A">
        <w:rPr>
          <w:rFonts w:ascii="GHEA Grapalat" w:hAnsi="GHEA Grapalat"/>
          <w:lang w:val="hy-AM"/>
        </w:rPr>
        <w:t>, ստերեո, 5.1., 7.1., այլ)</w:t>
      </w:r>
    </w:p>
    <w:p w14:paraId="30A90EC1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 w:cs="Sylfaen"/>
          <w:lang w:val="en-US"/>
        </w:rPr>
        <w:t>Կրկնօրինակման</w:t>
      </w:r>
      <w:proofErr w:type="spellEnd"/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  <w:lang w:val="hy-AM"/>
        </w:rPr>
        <w:t>ռեժիսոր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</w:t>
      </w:r>
    </w:p>
    <w:p w14:paraId="60A7DECC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Թարգմանության հեղինակ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</w:t>
      </w:r>
    </w:p>
    <w:p w14:paraId="231B2C66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Համընթաց տեքստի հեղինակ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</w:t>
      </w:r>
    </w:p>
    <w:p w14:paraId="64831B4C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Հնչունավորող</w:t>
      </w:r>
      <w:proofErr w:type="spellEnd"/>
      <w:r w:rsidRPr="0038779A">
        <w:rPr>
          <w:rFonts w:ascii="GHEA Grapalat" w:hAnsi="GHEA Grapalat"/>
          <w:lang w:val="hy-AM"/>
        </w:rPr>
        <w:t xml:space="preserve"> դերասան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</w:t>
      </w:r>
    </w:p>
    <w:p w14:paraId="14BB0F13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Երգերի կատարող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______________________________________________________</w:t>
      </w:r>
    </w:p>
    <w:p w14:paraId="673E04EC" w14:textId="77777777" w:rsidR="001B2647" w:rsidRPr="0038779A" w:rsidRDefault="001B2647" w:rsidP="008430E8">
      <w:pPr>
        <w:ind w:left="5664" w:firstLine="708"/>
        <w:jc w:val="both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lang w:val="hy-AM"/>
        </w:rPr>
        <w:t>(առկայության դեպքում)</w:t>
      </w:r>
    </w:p>
    <w:p w14:paraId="514FB457" w14:textId="77777777" w:rsidR="001B2647" w:rsidRPr="0038779A" w:rsidRDefault="001B2647" w:rsidP="008430E8">
      <w:pPr>
        <w:pStyle w:val="af0"/>
        <w:numPr>
          <w:ilvl w:val="0"/>
          <w:numId w:val="19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Հնչյունային ռեժիսոր</w:t>
      </w:r>
      <w:r w:rsidRPr="0038779A">
        <w:rPr>
          <w:rFonts w:ascii="GHEA Grapalat" w:hAnsi="GHEA Grapalat"/>
          <w:lang w:val="en-US"/>
        </w:rPr>
        <w:t xml:space="preserve"> </w:t>
      </w:r>
      <w:r w:rsidRPr="0038779A">
        <w:rPr>
          <w:rFonts w:ascii="GHEA Grapalat" w:hAnsi="GHEA Grapalat"/>
        </w:rPr>
        <w:t>(</w:t>
      </w:r>
      <w:proofErr w:type="spellStart"/>
      <w:r w:rsidRPr="0038779A">
        <w:rPr>
          <w:rFonts w:ascii="GHEA Grapalat" w:hAnsi="GHEA Grapalat"/>
          <w:lang w:val="en-US"/>
        </w:rPr>
        <w:t>ներ</w:t>
      </w:r>
      <w:proofErr w:type="spellEnd"/>
      <w:r w:rsidRPr="0038779A">
        <w:rPr>
          <w:rFonts w:ascii="GHEA Grapalat" w:hAnsi="GHEA Grapalat"/>
        </w:rPr>
        <w:t>)</w:t>
      </w:r>
      <w:r w:rsidRPr="0038779A">
        <w:rPr>
          <w:rFonts w:ascii="GHEA Grapalat" w:hAnsi="GHEA Grapalat"/>
          <w:lang w:val="en-US"/>
        </w:rPr>
        <w:t xml:space="preserve"> ____________________________________________________</w:t>
      </w:r>
    </w:p>
    <w:p w14:paraId="79C648F1" w14:textId="77777777" w:rsidR="001B2647" w:rsidRPr="0038779A" w:rsidRDefault="001B2647" w:rsidP="008430E8">
      <w:pPr>
        <w:jc w:val="both"/>
        <w:rPr>
          <w:rFonts w:ascii="GHEA Grapalat" w:hAnsi="GHEA Grapalat"/>
          <w:lang w:val="hy-AM"/>
        </w:rPr>
      </w:pPr>
    </w:p>
    <w:p w14:paraId="46E92F80" w14:textId="77777777" w:rsidR="001B2647" w:rsidRPr="0038779A" w:rsidRDefault="001B2647" w:rsidP="008430E8">
      <w:pPr>
        <w:jc w:val="both"/>
        <w:rPr>
          <w:rFonts w:ascii="GHEA Grapalat" w:hAnsi="GHEA Grapalat"/>
          <w:b/>
          <w:lang w:val="en-US"/>
        </w:rPr>
      </w:pPr>
      <w:proofErr w:type="spellStart"/>
      <w:r w:rsidRPr="0038779A">
        <w:rPr>
          <w:rFonts w:ascii="GHEA Grapalat" w:hAnsi="GHEA Grapalat"/>
          <w:b/>
          <w:lang w:val="en-US"/>
        </w:rPr>
        <w:t>Ֆիլմի</w:t>
      </w:r>
      <w:proofErr w:type="spellEnd"/>
      <w:r w:rsidRPr="0038779A">
        <w:rPr>
          <w:rFonts w:ascii="GHEA Grapalat" w:hAnsi="GHEA Grapalat"/>
          <w:b/>
          <w:lang w:val="en-US"/>
        </w:rPr>
        <w:t xml:space="preserve"> </w:t>
      </w:r>
      <w:proofErr w:type="spellStart"/>
      <w:r w:rsidRPr="0038779A">
        <w:rPr>
          <w:rFonts w:ascii="GHEA Grapalat" w:hAnsi="GHEA Grapalat"/>
          <w:b/>
          <w:lang w:val="en-US"/>
        </w:rPr>
        <w:t>ենթագրում</w:t>
      </w:r>
      <w:proofErr w:type="spellEnd"/>
      <w:r w:rsidRPr="0038779A">
        <w:rPr>
          <w:rFonts w:ascii="GHEA Grapalat" w:hAnsi="GHEA Grapalat"/>
          <w:b/>
          <w:lang w:val="en-US"/>
        </w:rPr>
        <w:t>.</w:t>
      </w:r>
    </w:p>
    <w:p w14:paraId="7AD01557" w14:textId="77777777" w:rsidR="001B2647" w:rsidRPr="0038779A" w:rsidRDefault="001B2647" w:rsidP="008430E8">
      <w:pPr>
        <w:pStyle w:val="af0"/>
        <w:numPr>
          <w:ilvl w:val="0"/>
          <w:numId w:val="20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Ֆիլմի անվանում </w:t>
      </w:r>
      <w:r w:rsidRPr="0038779A">
        <w:rPr>
          <w:rFonts w:ascii="GHEA Grapalat" w:hAnsi="GHEA Grapalat"/>
          <w:lang w:val="en-US"/>
        </w:rPr>
        <w:t>____________________________________________________________</w:t>
      </w:r>
    </w:p>
    <w:p w14:paraId="1BCFB4A0" w14:textId="77777777" w:rsidR="001B2647" w:rsidRPr="0038779A" w:rsidRDefault="001B2647" w:rsidP="008430E8">
      <w:pPr>
        <w:ind w:left="2832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հայերեն, օտարալեզու անվանումը (ներմուծվող ֆիլմի դեպքում)</w:t>
      </w:r>
    </w:p>
    <w:p w14:paraId="0A512815" w14:textId="77777777" w:rsidR="001B2647" w:rsidRPr="0038779A" w:rsidRDefault="001B2647" w:rsidP="008430E8">
      <w:pPr>
        <w:pStyle w:val="af0"/>
        <w:numPr>
          <w:ilvl w:val="0"/>
          <w:numId w:val="20"/>
        </w:numPr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 w:cs="Sylfaen"/>
          <w:lang w:val="en-US"/>
        </w:rPr>
        <w:t>Ե</w:t>
      </w:r>
      <w:r w:rsidR="00630AFB" w:rsidRPr="0038779A">
        <w:rPr>
          <w:rFonts w:ascii="GHEA Grapalat" w:hAnsi="GHEA Grapalat" w:cs="Sylfaen"/>
          <w:lang w:val="en-US"/>
        </w:rPr>
        <w:t>նթագրող</w:t>
      </w:r>
      <w:proofErr w:type="spellEnd"/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 w:cs="Sylfaen"/>
          <w:lang w:val="hy-AM"/>
        </w:rPr>
        <w:t>ընկերություն</w:t>
      </w:r>
      <w:r w:rsidRPr="0038779A">
        <w:rPr>
          <w:rFonts w:ascii="GHEA Grapalat" w:hAnsi="GHEA Grapalat"/>
          <w:lang w:val="hy-AM"/>
        </w:rPr>
        <w:t xml:space="preserve"> (ներ) / ՀՎՀՀ _______________________________________</w:t>
      </w:r>
      <w:r w:rsidR="00630AFB" w:rsidRPr="0038779A">
        <w:rPr>
          <w:rFonts w:ascii="GHEA Grapalat" w:hAnsi="GHEA Grapalat"/>
          <w:lang w:val="en-US"/>
        </w:rPr>
        <w:t>__</w:t>
      </w:r>
    </w:p>
    <w:p w14:paraId="667B6BD1" w14:textId="77777777" w:rsidR="001B2647" w:rsidRPr="0038779A" w:rsidRDefault="001B2647" w:rsidP="008430E8">
      <w:pPr>
        <w:ind w:left="5664" w:firstLine="708"/>
        <w:jc w:val="both"/>
        <w:rPr>
          <w:rFonts w:ascii="GHEA Grapalat" w:hAnsi="GHEA Grapalat"/>
          <w:lang w:val="en-US"/>
        </w:rPr>
      </w:pPr>
      <w:r w:rsidRPr="0038779A">
        <w:rPr>
          <w:rFonts w:ascii="GHEA Grapalat" w:hAnsi="GHEA Grapalat"/>
          <w:lang w:val="hy-AM"/>
        </w:rPr>
        <w:t>իրավաբանական անձի</w:t>
      </w:r>
      <w:r w:rsidRPr="0038779A">
        <w:rPr>
          <w:rFonts w:ascii="GHEA Grapalat" w:hAnsi="GHEA Grapalat"/>
          <w:lang w:val="en-US"/>
        </w:rPr>
        <w:t xml:space="preserve"> </w:t>
      </w:r>
      <w:proofErr w:type="spellStart"/>
      <w:r w:rsidRPr="0038779A">
        <w:rPr>
          <w:rFonts w:ascii="GHEA Grapalat" w:hAnsi="GHEA Grapalat"/>
          <w:lang w:val="en-US"/>
        </w:rPr>
        <w:t>դեպքում</w:t>
      </w:r>
      <w:proofErr w:type="spellEnd"/>
    </w:p>
    <w:p w14:paraId="27E427FD" w14:textId="77777777" w:rsidR="001B2647" w:rsidRPr="0038779A" w:rsidRDefault="00716AB0" w:rsidP="008430E8">
      <w:pPr>
        <w:pStyle w:val="af0"/>
        <w:numPr>
          <w:ilvl w:val="0"/>
          <w:numId w:val="20"/>
        </w:num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shd w:val="clear" w:color="auto" w:fill="FFFFFF"/>
          <w:lang w:val="hy-AM"/>
        </w:rPr>
        <w:t>Իրավաբանական անձի գործադիր մարմնի ղեկավարը</w:t>
      </w:r>
      <w:r w:rsidR="001B2647" w:rsidRPr="0038779A">
        <w:rPr>
          <w:rFonts w:ascii="GHEA Grapalat" w:hAnsi="GHEA Grapalat"/>
          <w:lang w:val="hy-AM"/>
        </w:rPr>
        <w:t xml:space="preserve"> ______________________</w:t>
      </w:r>
      <w:r w:rsidRPr="0038779A">
        <w:rPr>
          <w:rFonts w:ascii="GHEA Grapalat" w:hAnsi="GHEA Grapalat"/>
          <w:lang w:val="en-US"/>
        </w:rPr>
        <w:t>____</w:t>
      </w:r>
    </w:p>
    <w:p w14:paraId="76DEE06F" w14:textId="77777777" w:rsidR="001B2647" w:rsidRPr="0038779A" w:rsidRDefault="001B47F9" w:rsidP="008430E8">
      <w:pPr>
        <w:ind w:left="5664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      </w:t>
      </w:r>
      <w:r w:rsidR="001B2647" w:rsidRPr="0038779A">
        <w:rPr>
          <w:rFonts w:ascii="GHEA Grapalat" w:hAnsi="GHEA Grapalat"/>
          <w:lang w:val="hy-AM"/>
        </w:rPr>
        <w:t>անուն, ազգանուն, հայրանուն (առկայության դեպքում)</w:t>
      </w:r>
    </w:p>
    <w:p w14:paraId="5F55061F" w14:textId="77777777" w:rsidR="001B2647" w:rsidRPr="0038779A" w:rsidRDefault="001B2647" w:rsidP="008430E8">
      <w:pPr>
        <w:pStyle w:val="af0"/>
        <w:numPr>
          <w:ilvl w:val="0"/>
          <w:numId w:val="20"/>
        </w:numPr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 w:cs="Sylfaen"/>
          <w:lang w:val="en-US"/>
        </w:rPr>
        <w:t>Ենթագրերը</w:t>
      </w:r>
      <w:proofErr w:type="spellEnd"/>
      <w:r w:rsidRPr="0038779A">
        <w:rPr>
          <w:rFonts w:ascii="GHEA Grapalat" w:hAnsi="GHEA Grapalat" w:cs="Sylfaen"/>
          <w:lang w:val="en-US"/>
        </w:rPr>
        <w:t xml:space="preserve"> </w:t>
      </w:r>
      <w:proofErr w:type="spellStart"/>
      <w:r w:rsidRPr="0038779A">
        <w:rPr>
          <w:rFonts w:ascii="GHEA Grapalat" w:hAnsi="GHEA Grapalat" w:cs="Sylfaen"/>
          <w:lang w:val="en-US"/>
        </w:rPr>
        <w:t>պատրաստող</w:t>
      </w:r>
      <w:proofErr w:type="spellEnd"/>
      <w:r w:rsidRPr="0038779A">
        <w:rPr>
          <w:rFonts w:ascii="GHEA Grapalat" w:hAnsi="GHEA Grapalat" w:cs="Sylfaen"/>
          <w:lang w:val="en-US"/>
        </w:rPr>
        <w:t xml:space="preserve"> </w:t>
      </w:r>
      <w:proofErr w:type="spellStart"/>
      <w:r w:rsidRPr="0038779A">
        <w:rPr>
          <w:rFonts w:ascii="GHEA Grapalat" w:hAnsi="GHEA Grapalat" w:cs="Sylfaen"/>
          <w:lang w:val="en-US"/>
        </w:rPr>
        <w:t>մասնագետ</w:t>
      </w:r>
      <w:proofErr w:type="spellEnd"/>
      <w:r w:rsidRPr="0038779A">
        <w:rPr>
          <w:rFonts w:ascii="GHEA Grapalat" w:hAnsi="GHEA Grapalat" w:cs="Sylfaen"/>
          <w:lang w:val="en-US"/>
        </w:rPr>
        <w:t xml:space="preserve"> </w:t>
      </w:r>
      <w:r w:rsidRPr="0038779A">
        <w:rPr>
          <w:rFonts w:ascii="GHEA Grapalat" w:hAnsi="GHEA Grapalat"/>
          <w:lang w:val="hy-AM"/>
        </w:rPr>
        <w:t xml:space="preserve">(ներ) </w:t>
      </w:r>
      <w:r w:rsidRPr="0038779A">
        <w:rPr>
          <w:rFonts w:ascii="GHEA Grapalat" w:hAnsi="GHEA Grapalat" w:cs="Sylfaen"/>
          <w:lang w:val="en-US"/>
        </w:rPr>
        <w:t xml:space="preserve"> </w:t>
      </w:r>
      <w:r w:rsidRPr="0038779A">
        <w:rPr>
          <w:rFonts w:ascii="GHEA Grapalat" w:hAnsi="GHEA Grapalat"/>
          <w:lang w:val="hy-AM"/>
        </w:rPr>
        <w:t xml:space="preserve"> ______________________</w:t>
      </w:r>
      <w:r w:rsidR="00716AB0" w:rsidRPr="0038779A">
        <w:rPr>
          <w:rFonts w:ascii="GHEA Grapalat" w:hAnsi="GHEA Grapalat"/>
          <w:lang w:val="en-US"/>
        </w:rPr>
        <w:t>____________</w:t>
      </w:r>
    </w:p>
    <w:p w14:paraId="5BD8C095" w14:textId="77777777" w:rsidR="001B2647" w:rsidRPr="0038779A" w:rsidRDefault="001B2647" w:rsidP="008430E8">
      <w:pPr>
        <w:ind w:left="5664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անուն, ազգանուն, հայրանուն (առկայության դեպքում)</w:t>
      </w:r>
    </w:p>
    <w:p w14:paraId="2560EE7F" w14:textId="77777777" w:rsidR="001B2647" w:rsidRPr="0038779A" w:rsidRDefault="001B2647" w:rsidP="008430E8">
      <w:pPr>
        <w:pStyle w:val="af0"/>
        <w:numPr>
          <w:ilvl w:val="0"/>
          <w:numId w:val="20"/>
        </w:numPr>
        <w:jc w:val="both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 w:cs="Sylfaen"/>
          <w:lang w:val="en-US"/>
        </w:rPr>
        <w:t>Թարգմանության</w:t>
      </w:r>
      <w:proofErr w:type="spellEnd"/>
      <w:r w:rsidRPr="0038779A">
        <w:rPr>
          <w:rFonts w:ascii="GHEA Grapalat" w:hAnsi="GHEA Grapalat" w:cs="Sylfaen"/>
          <w:lang w:val="en-US"/>
        </w:rPr>
        <w:t xml:space="preserve"> </w:t>
      </w:r>
      <w:proofErr w:type="spellStart"/>
      <w:r w:rsidRPr="0038779A">
        <w:rPr>
          <w:rFonts w:ascii="GHEA Grapalat" w:hAnsi="GHEA Grapalat" w:cs="Sylfaen"/>
          <w:lang w:val="en-US"/>
        </w:rPr>
        <w:t>հեղինակ</w:t>
      </w:r>
      <w:proofErr w:type="spellEnd"/>
      <w:r w:rsidRPr="0038779A">
        <w:rPr>
          <w:rFonts w:ascii="GHEA Grapalat" w:hAnsi="GHEA Grapalat" w:cs="Sylfaen"/>
          <w:lang w:val="en-US"/>
        </w:rPr>
        <w:t xml:space="preserve"> </w:t>
      </w:r>
      <w:r w:rsidRPr="0038779A">
        <w:rPr>
          <w:rFonts w:ascii="GHEA Grapalat" w:hAnsi="GHEA Grapalat"/>
          <w:lang w:val="hy-AM"/>
        </w:rPr>
        <w:t>(ներ) ______________________</w:t>
      </w:r>
      <w:r w:rsidRPr="0038779A">
        <w:rPr>
          <w:rFonts w:ascii="GHEA Grapalat" w:hAnsi="GHEA Grapalat"/>
          <w:lang w:val="en-US"/>
        </w:rPr>
        <w:t>__________</w:t>
      </w:r>
      <w:r w:rsidR="00716AB0" w:rsidRPr="0038779A">
        <w:rPr>
          <w:rFonts w:ascii="GHEA Grapalat" w:hAnsi="GHEA Grapalat"/>
          <w:lang w:val="en-US"/>
        </w:rPr>
        <w:t>______________</w:t>
      </w:r>
    </w:p>
    <w:p w14:paraId="12AA33DD" w14:textId="77777777" w:rsidR="001B2647" w:rsidRPr="0038779A" w:rsidRDefault="001B2647" w:rsidP="008430E8">
      <w:pPr>
        <w:ind w:left="5664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անուն, ազգանուն, հայրանուն (առկայության դեպքում)</w:t>
      </w:r>
    </w:p>
    <w:p w14:paraId="269461D4" w14:textId="77777777" w:rsidR="001B2647" w:rsidRPr="0038779A" w:rsidRDefault="001B2647" w:rsidP="008430E8">
      <w:pPr>
        <w:jc w:val="both"/>
        <w:rPr>
          <w:rFonts w:ascii="GHEA Grapalat" w:hAnsi="GHEA Grapalat"/>
          <w:lang w:val="hy-AM"/>
        </w:rPr>
      </w:pPr>
    </w:p>
    <w:p w14:paraId="2579D2DD" w14:textId="77777777" w:rsidR="001B2647" w:rsidRPr="0038779A" w:rsidRDefault="001B2647" w:rsidP="008430E8">
      <w:pPr>
        <w:jc w:val="both"/>
        <w:rPr>
          <w:rFonts w:ascii="GHEA Grapalat" w:hAnsi="GHEA Grapalat"/>
          <w:lang w:val="hy-AM"/>
        </w:rPr>
      </w:pPr>
    </w:p>
    <w:p w14:paraId="4D9B41C0" w14:textId="77777777" w:rsidR="001931E2" w:rsidRPr="0038779A" w:rsidRDefault="001B2647" w:rsidP="008430E8">
      <w:pPr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(պաշտոն)  (ստորագրություն)                       (Ա.Ա.Հ.)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«-» «------» 202..թ.</w:t>
      </w:r>
    </w:p>
    <w:p w14:paraId="583637F1" w14:textId="77777777" w:rsidR="009B1EAE" w:rsidRPr="0038779A" w:rsidRDefault="009B1EAE" w:rsidP="008430E8">
      <w:pPr>
        <w:jc w:val="both"/>
        <w:rPr>
          <w:rFonts w:ascii="GHEA Grapalat" w:hAnsi="GHEA Grapalat"/>
          <w:lang w:val="hy-AM"/>
        </w:rPr>
      </w:pPr>
    </w:p>
    <w:p w14:paraId="330D068C" w14:textId="77777777" w:rsidR="009B1EAE" w:rsidRPr="0038779A" w:rsidRDefault="009B1EAE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15C0F537" w14:textId="77777777" w:rsidR="009B1EAE" w:rsidRPr="0038779A" w:rsidRDefault="009B1EAE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268BF5FB" w14:textId="77777777" w:rsidR="001B47F9" w:rsidRPr="0038779A" w:rsidRDefault="001B47F9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62685E18" w14:textId="77777777" w:rsidR="00DA5C11" w:rsidRPr="0038779A" w:rsidRDefault="007F622A" w:rsidP="0038779A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Pr="0038779A">
        <w:rPr>
          <w:rFonts w:ascii="GHEA Grapalat" w:hAnsi="GHEA Grapalat"/>
          <w:b/>
          <w:lang w:val="hy-AM"/>
        </w:rPr>
        <w:t xml:space="preserve"> №5</w:t>
      </w:r>
    </w:p>
    <w:p w14:paraId="58EEBC99" w14:textId="77777777" w:rsidR="00DA5C11" w:rsidRPr="0038779A" w:rsidRDefault="00DA5C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9C6196A" w14:textId="77777777" w:rsidR="00DA5C11" w:rsidRPr="0038779A" w:rsidRDefault="00DA5C11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1FC9DD90" w14:textId="77777777" w:rsidR="00DA5C11" w:rsidRPr="0038779A" w:rsidRDefault="00DA5C11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lastRenderedPageBreak/>
        <w:t>ԾԱՆՈՒՑՈՒՄ</w:t>
      </w:r>
    </w:p>
    <w:p w14:paraId="1E459FED" w14:textId="77777777" w:rsidR="00DA5C11" w:rsidRPr="0038779A" w:rsidRDefault="00DA5C11" w:rsidP="0038779A">
      <w:pPr>
        <w:spacing w:line="276" w:lineRule="auto"/>
        <w:jc w:val="center"/>
        <w:rPr>
          <w:rFonts w:ascii="GHEA Grapalat" w:hAnsi="GHEA Grapalat"/>
          <w:lang w:val="hy-AM"/>
        </w:rPr>
      </w:pP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համար </w:t>
      </w:r>
      <w:proofErr w:type="spellStart"/>
      <w:r w:rsidRPr="0038779A">
        <w:rPr>
          <w:rFonts w:ascii="GHEA Grapalat" w:hAnsi="GHEA Grapalat"/>
          <w:lang w:val="hy-AM"/>
        </w:rPr>
        <w:t>հայտադիմումի</w:t>
      </w:r>
      <w:proofErr w:type="spellEnd"/>
      <w:r w:rsidRPr="0038779A">
        <w:rPr>
          <w:rFonts w:ascii="GHEA Grapalat" w:hAnsi="GHEA Grapalat"/>
          <w:lang w:val="hy-AM"/>
        </w:rPr>
        <w:t xml:space="preserve"> </w:t>
      </w:r>
      <w:r w:rsidR="00783384" w:rsidRPr="0038779A">
        <w:rPr>
          <w:rFonts w:ascii="GHEA Grapalat" w:hAnsi="GHEA Grapalat"/>
          <w:lang w:val="hy-AM"/>
        </w:rPr>
        <w:t xml:space="preserve">թերությունները  վերացնելու </w:t>
      </w:r>
      <w:r w:rsidRPr="0038779A">
        <w:rPr>
          <w:rFonts w:ascii="GHEA Grapalat" w:hAnsi="GHEA Grapalat"/>
          <w:lang w:val="hy-AM"/>
        </w:rPr>
        <w:t>կամ բացակայող փաստաթղթերը ներկայացնելու վերաբերյալ</w:t>
      </w:r>
    </w:p>
    <w:p w14:paraId="70150CEE" w14:textId="77777777" w:rsidR="00DA5C11" w:rsidRPr="0038779A" w:rsidRDefault="00DA5C11" w:rsidP="0038779A">
      <w:pPr>
        <w:spacing w:line="276" w:lineRule="auto"/>
        <w:rPr>
          <w:rFonts w:ascii="GHEA Grapalat" w:hAnsi="GHEA Grapalat"/>
          <w:lang w:val="hy-AM"/>
        </w:rPr>
      </w:pPr>
    </w:p>
    <w:p w14:paraId="729DEB63" w14:textId="77777777" w:rsidR="00DA5C11" w:rsidRPr="0038779A" w:rsidRDefault="00DA5C11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ԱՆՎԱՆՈՒՄ՝</w:t>
      </w:r>
    </w:p>
    <w:p w14:paraId="2F5C2895" w14:textId="77777777" w:rsidR="00DA5C11" w:rsidRPr="0038779A" w:rsidRDefault="00DA5C11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7D8D9A17" w14:textId="77777777" w:rsidR="00DA5C11" w:rsidRPr="0038779A" w:rsidRDefault="00DA5C11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ՀԱՍՑԵ՝</w:t>
      </w:r>
    </w:p>
    <w:p w14:paraId="3C5D6CE0" w14:textId="77777777" w:rsidR="00DA5C11" w:rsidRPr="0038779A" w:rsidRDefault="00DA5C11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6726A56A" w14:textId="77777777" w:rsidR="00DA5C11" w:rsidRPr="0038779A" w:rsidRDefault="00DA5C11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</w:t>
      </w:r>
    </w:p>
    <w:p w14:paraId="50A4BDC1" w14:textId="77777777" w:rsidR="00DA5C11" w:rsidRPr="0038779A" w:rsidRDefault="00DA5C1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Տեղեկացնում ենք, որ ԱԶԳԱՅԻՆ ՄԱՐՄԻՆ ներկայացված __(ֆիլմի անվանումը)__ ֆիլմի համար վարձույթի</w:t>
      </w:r>
      <w:r w:rsidR="00783384" w:rsidRPr="0038779A">
        <w:rPr>
          <w:rFonts w:ascii="GHEA Grapalat" w:hAnsi="GHEA Grapalat"/>
          <w:lang w:val="hy-AM"/>
        </w:rPr>
        <w:t xml:space="preserve"> վկայական տրամադրելու հայտում </w:t>
      </w:r>
      <w:r w:rsidRPr="0038779A">
        <w:rPr>
          <w:rFonts w:ascii="GHEA Grapalat" w:hAnsi="GHEA Grapalat"/>
          <w:lang w:val="hy-AM"/>
        </w:rPr>
        <w:t>կամ կից ներկայացված փաստաթղթերում առ</w:t>
      </w:r>
      <w:r w:rsidR="00783384" w:rsidRPr="0038779A">
        <w:rPr>
          <w:rFonts w:ascii="GHEA Grapalat" w:hAnsi="GHEA Grapalat"/>
          <w:lang w:val="hy-AM"/>
        </w:rPr>
        <w:t xml:space="preserve">կա են </w:t>
      </w:r>
      <w:proofErr w:type="spellStart"/>
      <w:r w:rsidR="00783384" w:rsidRPr="0038779A">
        <w:rPr>
          <w:rFonts w:ascii="GHEA Grapalat" w:hAnsi="GHEA Grapalat"/>
          <w:lang w:val="hy-AM"/>
        </w:rPr>
        <w:t>հետևյալ</w:t>
      </w:r>
      <w:proofErr w:type="spellEnd"/>
      <w:r w:rsidR="00783384" w:rsidRPr="0038779A">
        <w:rPr>
          <w:rFonts w:ascii="GHEA Grapalat" w:hAnsi="GHEA Grapalat"/>
          <w:lang w:val="hy-AM"/>
        </w:rPr>
        <w:t xml:space="preserve"> թերությունները, </w:t>
      </w:r>
      <w:r w:rsidRPr="0038779A">
        <w:rPr>
          <w:rFonts w:ascii="GHEA Grapalat" w:hAnsi="GHEA Grapalat"/>
          <w:lang w:val="hy-AM"/>
        </w:rPr>
        <w:t xml:space="preserve">կամ բացակայում են </w:t>
      </w:r>
      <w:proofErr w:type="spellStart"/>
      <w:r w:rsidRPr="0038779A">
        <w:rPr>
          <w:rFonts w:ascii="GHEA Grapalat" w:hAnsi="GHEA Grapalat"/>
          <w:lang w:val="hy-AM"/>
        </w:rPr>
        <w:t>հետևյալ</w:t>
      </w:r>
      <w:proofErr w:type="spellEnd"/>
      <w:r w:rsidRPr="0038779A">
        <w:rPr>
          <w:rFonts w:ascii="GHEA Grapalat" w:hAnsi="GHEA Grapalat"/>
          <w:lang w:val="hy-AM"/>
        </w:rPr>
        <w:t xml:space="preserve"> փաստաթղթերը.</w:t>
      </w:r>
    </w:p>
    <w:p w14:paraId="5B1084AE" w14:textId="77777777" w:rsidR="00DA5C11" w:rsidRPr="0038779A" w:rsidRDefault="00DA5C1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1.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համար ներկայացված</w:t>
      </w:r>
      <w:r w:rsidR="00E742A9" w:rsidRPr="0038779A">
        <w:rPr>
          <w:rFonts w:ascii="GHEA Grapalat" w:hAnsi="GHEA Grapalat"/>
          <w:lang w:val="hy-AM"/>
        </w:rPr>
        <w:t xml:space="preserve"> հայտում թերի է (են) լրացված (</w:t>
      </w:r>
      <w:r w:rsidRPr="0038779A">
        <w:rPr>
          <w:rFonts w:ascii="GHEA Grapalat" w:hAnsi="GHEA Grapalat"/>
          <w:lang w:val="hy-AM"/>
        </w:rPr>
        <w:t>կամ լրացված չեն) «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և դրա գործողությունը դադարեցնելու, ֆիլմը դասակարգելու և ֆիլմի տարիքային սահմանափակման մասին նշում կատարելու» կարգի 6-րդ կետի «__» ենթակետի (</w:t>
      </w:r>
      <w:proofErr w:type="spellStart"/>
      <w:r w:rsidRPr="0038779A">
        <w:rPr>
          <w:rFonts w:ascii="GHEA Grapalat" w:hAnsi="GHEA Grapalat"/>
          <w:lang w:val="hy-AM"/>
        </w:rPr>
        <w:t>երի</w:t>
      </w:r>
      <w:proofErr w:type="spellEnd"/>
      <w:r w:rsidRPr="0038779A">
        <w:rPr>
          <w:rFonts w:ascii="GHEA Grapalat" w:hAnsi="GHEA Grapalat"/>
          <w:lang w:val="hy-AM"/>
        </w:rPr>
        <w:t xml:space="preserve">) պահանջը, համաձայն որի (որոնց) նշված չէ/լիարժեք նշված չէ/սխալ է նշված (ընդգծել անհրաժեշտը) </w:t>
      </w:r>
      <w:proofErr w:type="spellStart"/>
      <w:r w:rsidRPr="0038779A">
        <w:rPr>
          <w:rFonts w:ascii="GHEA Grapalat" w:hAnsi="GHEA Grapalat"/>
          <w:lang w:val="hy-AM"/>
        </w:rPr>
        <w:t>հետևյալ</w:t>
      </w:r>
      <w:proofErr w:type="spellEnd"/>
      <w:r w:rsidRPr="0038779A">
        <w:rPr>
          <w:rFonts w:ascii="GHEA Grapalat" w:hAnsi="GHEA Grapalat"/>
          <w:lang w:val="hy-AM"/>
        </w:rPr>
        <w:t xml:space="preserve"> տեղեկատվությունը ____________________________________.</w:t>
      </w:r>
    </w:p>
    <w:p w14:paraId="23BEF2CF" w14:textId="77777777" w:rsidR="00DA5C11" w:rsidRPr="0038779A" w:rsidRDefault="00DA5C1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2. Համաձայն «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և դրա գործողությունը դադարեցնելու, ֆիլմը դասակարգելու և ֆիլմի տարիքային սահմանափակման մասին նշում կատարելու» կարգի 7-րդ կետի "__" ենթակետի (</w:t>
      </w:r>
      <w:proofErr w:type="spellStart"/>
      <w:r w:rsidRPr="0038779A">
        <w:rPr>
          <w:rFonts w:ascii="GHEA Grapalat" w:hAnsi="GHEA Grapalat"/>
          <w:lang w:val="hy-AM"/>
        </w:rPr>
        <w:t>երի</w:t>
      </w:r>
      <w:proofErr w:type="spellEnd"/>
      <w:r w:rsidRPr="0038779A">
        <w:rPr>
          <w:rFonts w:ascii="GHEA Grapalat" w:hAnsi="GHEA Grapalat"/>
          <w:lang w:val="hy-AM"/>
        </w:rPr>
        <w:t xml:space="preserve">) պահանջի, անհրաժեշտ է ներկայացնել </w:t>
      </w:r>
      <w:proofErr w:type="spellStart"/>
      <w:r w:rsidRPr="0038779A">
        <w:rPr>
          <w:rFonts w:ascii="GHEA Grapalat" w:hAnsi="GHEA Grapalat"/>
          <w:lang w:val="hy-AM"/>
        </w:rPr>
        <w:t>հայտադիմումին</w:t>
      </w:r>
      <w:proofErr w:type="spellEnd"/>
      <w:r w:rsidRPr="0038779A">
        <w:rPr>
          <w:rFonts w:ascii="GHEA Grapalat" w:hAnsi="GHEA Grapalat"/>
          <w:lang w:val="hy-AM"/>
        </w:rPr>
        <w:t xml:space="preserve"> կից փաստաթղթերում բացակայող </w:t>
      </w:r>
      <w:proofErr w:type="spellStart"/>
      <w:r w:rsidRPr="0038779A">
        <w:rPr>
          <w:rFonts w:ascii="GHEA Grapalat" w:hAnsi="GHEA Grapalat"/>
          <w:lang w:val="hy-AM"/>
        </w:rPr>
        <w:t>հետևյալ</w:t>
      </w:r>
      <w:proofErr w:type="spellEnd"/>
      <w:r w:rsidRPr="0038779A">
        <w:rPr>
          <w:rFonts w:ascii="GHEA Grapalat" w:hAnsi="GHEA Grapalat"/>
          <w:lang w:val="hy-AM"/>
        </w:rPr>
        <w:t xml:space="preserve"> փաստաթղթերը.  ___________________________________________________________________________________</w:t>
      </w:r>
    </w:p>
    <w:p w14:paraId="6F75C2BE" w14:textId="77777777" w:rsidR="00DA5C11" w:rsidRPr="0038779A" w:rsidRDefault="00DA5C1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3. Կարգի 9-րդ կետի համաձայն՝ անհրաժեշտ է 10 աշխատանքային օրվա ընթացքում </w:t>
      </w:r>
      <w:r w:rsidR="00783384" w:rsidRPr="0038779A">
        <w:rPr>
          <w:rFonts w:ascii="GHEA Grapalat" w:hAnsi="GHEA Grapalat"/>
          <w:lang w:val="hy-AM"/>
        </w:rPr>
        <w:t xml:space="preserve">«*» շտկել առկա թերությունները </w:t>
      </w:r>
      <w:r w:rsidRPr="0038779A">
        <w:rPr>
          <w:rFonts w:ascii="GHEA Grapalat" w:hAnsi="GHEA Grapalat"/>
          <w:lang w:val="hy-AM"/>
        </w:rPr>
        <w:t xml:space="preserve">կամ բացակայող փաստաթղթերը </w:t>
      </w:r>
      <w:r w:rsidR="00F27920" w:rsidRPr="0038779A">
        <w:rPr>
          <w:rFonts w:ascii="GHEA Grapalat" w:hAnsi="GHEA Grapalat"/>
          <w:shd w:val="clear" w:color="auto" w:fill="FFFFFF"/>
          <w:lang w:val="hy-AM"/>
        </w:rPr>
        <w:t>առձեռն</w:t>
      </w:r>
      <w:r w:rsidRPr="0038779A">
        <w:rPr>
          <w:rFonts w:ascii="GHEA Grapalat" w:hAnsi="GHEA Grapalat"/>
          <w:lang w:val="hy-AM"/>
        </w:rPr>
        <w:t xml:space="preserve"> կամ </w:t>
      </w:r>
      <w:r w:rsidR="00C35F60" w:rsidRPr="0038779A">
        <w:rPr>
          <w:rFonts w:ascii="GHEA Grapalat" w:eastAsia="Calibri" w:hAnsi="GHEA Grapalat"/>
          <w:shd w:val="clear" w:color="auto" w:fill="FFFFFF"/>
          <w:lang w:val="hy-AM"/>
        </w:rPr>
        <w:t>էլեկտրոնային</w:t>
      </w:r>
      <w:r w:rsidRPr="0038779A">
        <w:rPr>
          <w:rFonts w:ascii="GHEA Grapalat" w:hAnsi="GHEA Grapalat"/>
          <w:lang w:val="hy-AM"/>
        </w:rPr>
        <w:t xml:space="preserve"> եղանակով ներկայացնել Ազգային մարմին:</w:t>
      </w:r>
    </w:p>
    <w:p w14:paraId="13BCE12C" w14:textId="77777777" w:rsidR="00DA5C11" w:rsidRPr="0038779A" w:rsidRDefault="00DA5C11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017090F" w14:textId="77777777" w:rsidR="00DA5C11" w:rsidRPr="0038779A" w:rsidRDefault="00DA5C1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(պաշտոն)  (ստորագրություն)                       (Ա.Ա.Հ.)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«-» «------» 202..թ.</w:t>
      </w:r>
    </w:p>
    <w:p w14:paraId="1EC36782" w14:textId="77777777" w:rsidR="00DA5C11" w:rsidRPr="0038779A" w:rsidRDefault="00DA5C11" w:rsidP="0038779A">
      <w:pPr>
        <w:spacing w:line="276" w:lineRule="auto"/>
        <w:rPr>
          <w:rFonts w:ascii="GHEA Grapalat" w:hAnsi="GHEA Grapalat"/>
          <w:lang w:val="hy-AM"/>
        </w:rPr>
      </w:pPr>
    </w:p>
    <w:p w14:paraId="49669EA6" w14:textId="77777777" w:rsidR="00A016AE" w:rsidRPr="0038779A" w:rsidRDefault="00DA5C11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«*» </w:t>
      </w:r>
      <w:r w:rsidR="00A016AE" w:rsidRPr="0038779A">
        <w:rPr>
          <w:rFonts w:ascii="GHEA Grapalat" w:hAnsi="GHEA Grapalat"/>
          <w:lang w:val="hy-AM"/>
        </w:rPr>
        <w:t xml:space="preserve">Հայտատուն համարվում է </w:t>
      </w:r>
      <w:proofErr w:type="spellStart"/>
      <w:r w:rsidR="00A016AE" w:rsidRPr="0038779A">
        <w:rPr>
          <w:rFonts w:ascii="GHEA Grapalat" w:hAnsi="GHEA Grapalat" w:cs="Sylfaen"/>
          <w:lang w:val="hy-AM"/>
        </w:rPr>
        <w:t>ծանուցված</w:t>
      </w:r>
      <w:proofErr w:type="spellEnd"/>
      <w:r w:rsidR="00A016AE" w:rsidRPr="0038779A">
        <w:rPr>
          <w:rFonts w:ascii="GHEA Grapalat" w:hAnsi="GHEA Grapalat"/>
          <w:lang w:val="hy-AM"/>
        </w:rPr>
        <w:t>՝ ՀՀ օրենսդրությամբ սահմանված կարգով:</w:t>
      </w:r>
    </w:p>
    <w:p w14:paraId="00E11788" w14:textId="77777777" w:rsidR="00A016AE" w:rsidRPr="0038779A" w:rsidRDefault="00A016AE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56506BFC" w14:textId="77777777" w:rsidR="0051035E" w:rsidRPr="0038779A" w:rsidRDefault="00955D38" w:rsidP="0038779A">
      <w:pPr>
        <w:spacing w:line="276" w:lineRule="auto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</w:t>
      </w:r>
    </w:p>
    <w:p w14:paraId="664B897F" w14:textId="77777777" w:rsidR="0046196F" w:rsidRPr="0038779A" w:rsidRDefault="0046196F" w:rsidP="0038779A">
      <w:pPr>
        <w:spacing w:line="276" w:lineRule="auto"/>
        <w:rPr>
          <w:rFonts w:ascii="GHEA Grapalat" w:hAnsi="GHEA Grapalat"/>
          <w:lang w:val="hy-AM"/>
        </w:rPr>
      </w:pPr>
    </w:p>
    <w:p w14:paraId="7AE6C877" w14:textId="77777777" w:rsidR="0046196F" w:rsidRPr="0038779A" w:rsidRDefault="0046196F" w:rsidP="0038779A">
      <w:pPr>
        <w:spacing w:line="276" w:lineRule="auto"/>
        <w:rPr>
          <w:rFonts w:ascii="GHEA Grapalat" w:hAnsi="GHEA Grapalat"/>
          <w:lang w:val="hy-AM"/>
        </w:rPr>
      </w:pPr>
    </w:p>
    <w:p w14:paraId="02A57CB0" w14:textId="77777777" w:rsidR="0046196F" w:rsidRPr="0038779A" w:rsidRDefault="0046196F" w:rsidP="0038779A">
      <w:pPr>
        <w:spacing w:line="276" w:lineRule="auto"/>
        <w:rPr>
          <w:rFonts w:ascii="GHEA Grapalat" w:hAnsi="GHEA Grapalat"/>
          <w:lang w:val="hy-AM"/>
        </w:rPr>
      </w:pPr>
    </w:p>
    <w:p w14:paraId="21AD1E5E" w14:textId="77777777" w:rsidR="00E355C9" w:rsidRPr="0038779A" w:rsidRDefault="00E355C9" w:rsidP="0038779A">
      <w:pPr>
        <w:spacing w:line="276" w:lineRule="auto"/>
        <w:rPr>
          <w:rFonts w:ascii="GHEA Grapalat" w:hAnsi="GHEA Grapalat"/>
          <w:lang w:val="hy-AM"/>
        </w:rPr>
      </w:pPr>
    </w:p>
    <w:p w14:paraId="0972B8FF" w14:textId="77777777" w:rsidR="00240CF0" w:rsidRPr="0038779A" w:rsidRDefault="007F622A" w:rsidP="0038779A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Pr="0038779A">
        <w:rPr>
          <w:rFonts w:ascii="GHEA Grapalat" w:hAnsi="GHEA Grapalat"/>
          <w:b/>
          <w:lang w:val="hy-AM"/>
        </w:rPr>
        <w:t xml:space="preserve"> №6</w:t>
      </w:r>
    </w:p>
    <w:p w14:paraId="112FC5A3" w14:textId="77777777" w:rsidR="00240CF0" w:rsidRPr="0038779A" w:rsidRDefault="00240CF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0BDBE20" w14:textId="77777777" w:rsidR="00240CF0" w:rsidRPr="0038779A" w:rsidRDefault="00240CF0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3A33CF81" w14:textId="77777777" w:rsidR="00240CF0" w:rsidRPr="0038779A" w:rsidRDefault="00240CF0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t>ԾԱՆՈՒՑՈՒՄ</w:t>
      </w:r>
    </w:p>
    <w:p w14:paraId="70AC67B2" w14:textId="77777777" w:rsidR="00240CF0" w:rsidRPr="0038779A" w:rsidRDefault="00240CF0" w:rsidP="0038779A">
      <w:pPr>
        <w:spacing w:line="276" w:lineRule="auto"/>
        <w:jc w:val="center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lastRenderedPageBreak/>
        <w:t xml:space="preserve">Հայաստանի Հանրապետության տարածքում ֆիլմի ցուցադրության մեկնարկի ժամկետները համաձայնեցնելու վերաբերյալ </w:t>
      </w:r>
    </w:p>
    <w:p w14:paraId="2112FDB8" w14:textId="77777777" w:rsidR="00240CF0" w:rsidRPr="0038779A" w:rsidRDefault="00240CF0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709C3E9A" w14:textId="77777777" w:rsidR="00240CF0" w:rsidRPr="0038779A" w:rsidRDefault="00240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ԱՆՎԱՆՈՒՄ՝</w:t>
      </w:r>
    </w:p>
    <w:p w14:paraId="351A9414" w14:textId="77777777" w:rsidR="00240CF0" w:rsidRPr="0038779A" w:rsidRDefault="00240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57AFA01A" w14:textId="77777777" w:rsidR="00240CF0" w:rsidRPr="0038779A" w:rsidRDefault="00240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ՀԱՍՑԵ՝</w:t>
      </w:r>
    </w:p>
    <w:p w14:paraId="079DE150" w14:textId="77777777" w:rsidR="00240CF0" w:rsidRPr="0038779A" w:rsidRDefault="00240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4ED961B3" w14:textId="77777777" w:rsidR="00240CF0" w:rsidRPr="0038779A" w:rsidRDefault="00240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</w:t>
      </w:r>
    </w:p>
    <w:p w14:paraId="0485ED3E" w14:textId="77777777" w:rsidR="00240CF0" w:rsidRPr="0038779A" w:rsidRDefault="00240CF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Տեղեկացնում ենք, որ Ազգային մարմին է մուտքագրվել Հայաստանի Հանրապետության տարածքում ֆիլմի ցուցադրության համար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ստանալու ______________ (նշվում է քանակը) հայտ, որոնց վարձույթի մեկնարկի ժամկետները համընկնում են.</w:t>
      </w:r>
    </w:p>
    <w:p w14:paraId="20EB1581" w14:textId="77777777" w:rsidR="00240CF0" w:rsidRPr="0038779A" w:rsidRDefault="00240CF0" w:rsidP="0038779A">
      <w:pPr>
        <w:pStyle w:val="af0"/>
        <w:numPr>
          <w:ilvl w:val="0"/>
          <w:numId w:val="22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 w:cs="Sylfaen"/>
          <w:lang w:val="hy-AM"/>
        </w:rPr>
        <w:t>Համաձայն</w:t>
      </w:r>
      <w:r w:rsidRPr="0038779A">
        <w:rPr>
          <w:rFonts w:ascii="GHEA Grapalat" w:hAnsi="GHEA Grapalat"/>
          <w:lang w:val="hy-AM"/>
        </w:rPr>
        <w:t xml:space="preserve"> «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և դրա գործողությունը դադարեցնելու, ֆիլմը դասակարգելու և ֆիլմի տարիքային սահմանափակման մասին նշում կատարելու» կարգի 12-րդ կետի անհրաժեշտ է Հայաստանի Հանրապետության տարածքում __________________ ֆիլմի վարձույթի մեկնարկի ժամկետը համաձայնեցնել </w:t>
      </w:r>
      <w:proofErr w:type="spellStart"/>
      <w:r w:rsidRPr="0038779A">
        <w:rPr>
          <w:rFonts w:ascii="GHEA Grapalat" w:hAnsi="GHEA Grapalat"/>
          <w:lang w:val="hy-AM"/>
        </w:rPr>
        <w:t>հետևյալ</w:t>
      </w:r>
      <w:proofErr w:type="spellEnd"/>
      <w:r w:rsidRPr="0038779A">
        <w:rPr>
          <w:rFonts w:ascii="GHEA Grapalat" w:hAnsi="GHEA Grapalat"/>
          <w:lang w:val="hy-AM"/>
        </w:rPr>
        <w:t xml:space="preserve"> հայտատուների հետ _______________________________________________________</w:t>
      </w:r>
    </w:p>
    <w:p w14:paraId="75A4AF41" w14:textId="77777777" w:rsidR="00240CF0" w:rsidRPr="0038779A" w:rsidRDefault="00240CF0" w:rsidP="0038779A">
      <w:pPr>
        <w:spacing w:line="276" w:lineRule="auto"/>
        <w:ind w:left="2124" w:firstLine="708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(հայտատու (ների) անվանումը, ֆիլմի անվանումը, կոնտակտային </w:t>
      </w:r>
      <w:proofErr w:type="spellStart"/>
      <w:r w:rsidRPr="0038779A">
        <w:rPr>
          <w:rFonts w:ascii="GHEA Grapalat" w:hAnsi="GHEA Grapalat"/>
          <w:lang w:val="hy-AM"/>
        </w:rPr>
        <w:t>տվայլները</w:t>
      </w:r>
      <w:proofErr w:type="spellEnd"/>
      <w:r w:rsidRPr="0038779A">
        <w:rPr>
          <w:rFonts w:ascii="GHEA Grapalat" w:hAnsi="GHEA Grapalat"/>
          <w:lang w:val="hy-AM"/>
        </w:rPr>
        <w:t>.)</w:t>
      </w:r>
    </w:p>
    <w:p w14:paraId="49E4560F" w14:textId="77777777" w:rsidR="00240CF0" w:rsidRPr="0038779A" w:rsidRDefault="00240CF0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57C66A9E" w14:textId="77777777" w:rsidR="00240CF0" w:rsidRPr="0038779A" w:rsidRDefault="00240CF0" w:rsidP="0038779A">
      <w:pPr>
        <w:pStyle w:val="af0"/>
        <w:numPr>
          <w:ilvl w:val="0"/>
          <w:numId w:val="22"/>
        </w:numPr>
        <w:spacing w:line="276" w:lineRule="auto"/>
        <w:ind w:left="0" w:firstLine="360"/>
        <w:jc w:val="both"/>
        <w:rPr>
          <w:rFonts w:ascii="GHEA Grapalat" w:hAnsi="GHEA Grapalat" w:cs="Courier New"/>
          <w:lang w:val="hy-AM"/>
        </w:rPr>
      </w:pPr>
      <w:r w:rsidRPr="0038779A">
        <w:rPr>
          <w:rFonts w:ascii="GHEA Grapalat" w:hAnsi="GHEA Grapalat"/>
          <w:lang w:val="hy-AM"/>
        </w:rPr>
        <w:t xml:space="preserve">Հայաստանի Հանրապետության տարածքում ____________ֆիլմի ցուցադրության մեկնարկի համար առաջարկում ենք դիտարկել </w:t>
      </w:r>
      <w:proofErr w:type="spellStart"/>
      <w:r w:rsidRPr="0038779A">
        <w:rPr>
          <w:rFonts w:ascii="GHEA Grapalat" w:hAnsi="GHEA Grapalat"/>
          <w:lang w:val="hy-AM"/>
        </w:rPr>
        <w:t>հետևյալ</w:t>
      </w:r>
      <w:proofErr w:type="spellEnd"/>
      <w:r w:rsidRPr="0038779A">
        <w:rPr>
          <w:rFonts w:ascii="GHEA Grapalat" w:hAnsi="GHEA Grapalat"/>
          <w:lang w:val="hy-AM"/>
        </w:rPr>
        <w:t xml:space="preserve"> հնարավոր ժամկետները </w:t>
      </w:r>
      <w:r w:rsidRPr="0038779A">
        <w:rPr>
          <w:rFonts w:ascii="GHEA Grapalat" w:hAnsi="GHEA Grapalat" w:cs="Courier New"/>
          <w:lang w:val="hy-AM"/>
        </w:rPr>
        <w:t>___________________________________________________________________________________</w:t>
      </w:r>
    </w:p>
    <w:p w14:paraId="71F52230" w14:textId="77777777" w:rsidR="00240CF0" w:rsidRPr="0038779A" w:rsidRDefault="00240CF0" w:rsidP="0038779A">
      <w:pPr>
        <w:pStyle w:val="af0"/>
        <w:numPr>
          <w:ilvl w:val="0"/>
          <w:numId w:val="22"/>
        </w:numPr>
        <w:spacing w:line="276" w:lineRule="auto"/>
        <w:ind w:left="0" w:firstLine="360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Սույն ծանուցումն ստանալու օրվանից 15 աշխատանքային օրվա ընթացքում «*», անհրաժեշտ է պատվիրված նամակով կամ </w:t>
      </w:r>
      <w:r w:rsidR="005575A8" w:rsidRPr="0038779A">
        <w:rPr>
          <w:rFonts w:ascii="GHEA Grapalat" w:eastAsia="Calibri" w:hAnsi="GHEA Grapalat"/>
          <w:shd w:val="clear" w:color="auto" w:fill="FFFFFF"/>
          <w:lang w:val="hy-AM"/>
        </w:rPr>
        <w:t>էլեկտրոնային</w:t>
      </w:r>
      <w:r w:rsidRPr="0038779A">
        <w:rPr>
          <w:rFonts w:ascii="GHEA Grapalat" w:hAnsi="GHEA Grapalat"/>
          <w:lang w:val="hy-AM"/>
        </w:rPr>
        <w:t xml:space="preserve"> եղանակով, համաձայն կարգի 13-րդ կետի տեղեկացնել Ազգային մարմնին ընդունված որոշման մասին (ժամկետների փոփոխման դեպքում կցելով նոր հայտ՝ ժամանակացույցով):</w:t>
      </w:r>
    </w:p>
    <w:p w14:paraId="642D6FC4" w14:textId="77777777" w:rsidR="00240CF0" w:rsidRPr="0038779A" w:rsidRDefault="00240CF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3E25946F" w14:textId="77777777" w:rsidR="00240CF0" w:rsidRPr="0038779A" w:rsidRDefault="00240CF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2BC452F" w14:textId="77777777" w:rsidR="00240CF0" w:rsidRPr="0038779A" w:rsidRDefault="00240CF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(պաշտոն)  (ստորագրություն)                       (Ա.Ա.Հ.)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«-» «------» 202..թ</w:t>
      </w:r>
    </w:p>
    <w:p w14:paraId="4BB6F444" w14:textId="77777777" w:rsidR="00240CF0" w:rsidRPr="0038779A" w:rsidRDefault="00240CF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44C5A686" w14:textId="77777777" w:rsidR="00DE6865" w:rsidRPr="0038779A" w:rsidRDefault="00DE6865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«*» Հայտատուն համարվում է </w:t>
      </w:r>
      <w:proofErr w:type="spellStart"/>
      <w:r w:rsidRPr="0038779A">
        <w:rPr>
          <w:rFonts w:ascii="GHEA Grapalat" w:hAnsi="GHEA Grapalat" w:cs="Sylfaen"/>
          <w:lang w:val="hy-AM"/>
        </w:rPr>
        <w:t>ծանուցված</w:t>
      </w:r>
      <w:proofErr w:type="spellEnd"/>
      <w:r w:rsidRPr="0038779A">
        <w:rPr>
          <w:rFonts w:ascii="GHEA Grapalat" w:hAnsi="GHEA Grapalat"/>
          <w:lang w:val="hy-AM"/>
        </w:rPr>
        <w:t>՝ ՀՀ օրենսդրությամբ սահմանված կարգով:</w:t>
      </w:r>
    </w:p>
    <w:p w14:paraId="6D924A01" w14:textId="77777777" w:rsidR="002E4AC7" w:rsidRPr="0038779A" w:rsidRDefault="002E4AC7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202DF4B6" w14:textId="77777777" w:rsidR="002E4AC7" w:rsidRPr="0038779A" w:rsidRDefault="002E4AC7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1E11B6C5" w14:textId="77777777" w:rsidR="002E4AC7" w:rsidRPr="0038779A" w:rsidRDefault="002E4AC7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289D7670" w14:textId="77777777" w:rsidR="002E4AC7" w:rsidRPr="0038779A" w:rsidRDefault="002E4AC7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3BD57C7B" w14:textId="77777777" w:rsidR="002E4AC7" w:rsidRPr="0038779A" w:rsidRDefault="002E4AC7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081553B4" w14:textId="77777777" w:rsidR="004E43D5" w:rsidRPr="0038779A" w:rsidRDefault="009B435E" w:rsidP="0038779A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="007F622A" w:rsidRPr="0038779A">
        <w:rPr>
          <w:rFonts w:ascii="GHEA Grapalat" w:hAnsi="GHEA Grapalat"/>
          <w:b/>
          <w:lang w:val="hy-AM"/>
        </w:rPr>
        <w:t xml:space="preserve"> №7</w:t>
      </w:r>
    </w:p>
    <w:p w14:paraId="3538CBC6" w14:textId="77777777" w:rsidR="004E43D5" w:rsidRPr="0038779A" w:rsidRDefault="004E43D5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5EEE4B49" w14:textId="77777777" w:rsidR="009921A9" w:rsidRPr="0038779A" w:rsidRDefault="009921A9" w:rsidP="0038779A">
      <w:pPr>
        <w:pStyle w:val="a3"/>
        <w:spacing w:before="77" w:line="276" w:lineRule="auto"/>
        <w:ind w:left="229"/>
        <w:rPr>
          <w:rFonts w:ascii="GHEA Grapalat" w:hAnsi="GHEA Grapalat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ԱԶԳԱՅԻՆ ՄԱՐՄԱՆԻ ԱՆՎԱՆՈՒՄ</w:t>
      </w:r>
    </w:p>
    <w:p w14:paraId="76CB1FFC" w14:textId="77777777" w:rsidR="009921A9" w:rsidRPr="0038779A" w:rsidRDefault="009921A9" w:rsidP="0038779A">
      <w:pPr>
        <w:pStyle w:val="a3"/>
        <w:spacing w:before="3" w:line="276" w:lineRule="auto"/>
        <w:rPr>
          <w:rFonts w:ascii="GHEA Grapalat" w:hAnsi="GHEA Grapalat"/>
          <w:sz w:val="24"/>
          <w:szCs w:val="24"/>
          <w:lang w:val="hy-AM"/>
        </w:rPr>
      </w:pPr>
    </w:p>
    <w:p w14:paraId="6996F909" w14:textId="77777777" w:rsidR="009921A9" w:rsidRPr="0038779A" w:rsidRDefault="009921A9" w:rsidP="0038779A">
      <w:pPr>
        <w:pStyle w:val="a3"/>
        <w:tabs>
          <w:tab w:val="left" w:pos="6637"/>
        </w:tabs>
        <w:spacing w:before="1" w:line="276" w:lineRule="auto"/>
        <w:ind w:left="104"/>
        <w:rPr>
          <w:rFonts w:ascii="GHEA Grapalat" w:hAnsi="GHEA Grapalat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lastRenderedPageBreak/>
        <w:t>ԱԶԳԱՅԻՆ ՄԱՐՄՆԻ ՀԱՍՑԵ</w:t>
      </w:r>
    </w:p>
    <w:p w14:paraId="5FDCBD16" w14:textId="77777777" w:rsidR="009921A9" w:rsidRPr="0038779A" w:rsidRDefault="009921A9" w:rsidP="0038779A">
      <w:pPr>
        <w:pStyle w:val="a3"/>
        <w:spacing w:before="3" w:line="276" w:lineRule="auto"/>
        <w:rPr>
          <w:rFonts w:ascii="GHEA Grapalat" w:hAnsi="GHEA Grapalat"/>
          <w:sz w:val="24"/>
          <w:szCs w:val="24"/>
          <w:lang w:val="hy-AM"/>
        </w:rPr>
      </w:pPr>
    </w:p>
    <w:p w14:paraId="324EE7A2" w14:textId="77777777" w:rsidR="009921A9" w:rsidRPr="0038779A" w:rsidRDefault="00F6110E" w:rsidP="0038779A">
      <w:pPr>
        <w:pStyle w:val="a3"/>
        <w:spacing w:line="276" w:lineRule="auto"/>
        <w:ind w:right="14"/>
        <w:rPr>
          <w:rFonts w:ascii="GHEA Grapalat" w:hAnsi="GHEA Grapalat"/>
          <w:b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b/>
          <w:sz w:val="24"/>
          <w:szCs w:val="24"/>
          <w:lang w:val="hy-AM"/>
        </w:rPr>
        <w:t>ՎԱՐՁՈՒԹԱՅԻՆ</w:t>
      </w:r>
      <w:r w:rsidR="009921A9" w:rsidRPr="0038779A">
        <w:rPr>
          <w:rFonts w:ascii="GHEA Grapalat" w:hAnsi="GHEA Grapalat"/>
          <w:b/>
          <w:w w:val="105"/>
          <w:sz w:val="24"/>
          <w:szCs w:val="24"/>
          <w:lang w:val="hy-AM"/>
        </w:rPr>
        <w:t xml:space="preserve"> ՎԿԱՅԱԿԱՆ</w:t>
      </w:r>
    </w:p>
    <w:p w14:paraId="1819083F" w14:textId="77777777" w:rsidR="0091313C" w:rsidRPr="0038779A" w:rsidRDefault="0091313C" w:rsidP="0038779A">
      <w:pPr>
        <w:pStyle w:val="a3"/>
        <w:spacing w:line="276" w:lineRule="auto"/>
        <w:ind w:right="14"/>
        <w:rPr>
          <w:rFonts w:ascii="GHEA Grapalat" w:hAnsi="GHEA Grapalat"/>
          <w:w w:val="105"/>
          <w:sz w:val="24"/>
          <w:szCs w:val="24"/>
          <w:lang w:val="hy-AM"/>
        </w:rPr>
      </w:pPr>
    </w:p>
    <w:p w14:paraId="135E1CED" w14:textId="77777777" w:rsidR="0091313C" w:rsidRPr="0038779A" w:rsidRDefault="00DE1651" w:rsidP="0038779A">
      <w:pPr>
        <w:pStyle w:val="a3"/>
        <w:spacing w:line="276" w:lineRule="auto"/>
        <w:ind w:left="708" w:right="14" w:firstLine="708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="0091313C" w:rsidRPr="0038779A">
        <w:rPr>
          <w:rFonts w:ascii="GHEA Grapalat" w:hAnsi="GHEA Grapalat"/>
          <w:w w:val="105"/>
          <w:sz w:val="24"/>
          <w:szCs w:val="24"/>
          <w:lang w:val="hy-AM"/>
        </w:rPr>
        <w:t>Ամ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իս [__________________]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>№</w:t>
      </w:r>
      <w:r w:rsidR="0091313C" w:rsidRPr="0038779A">
        <w:rPr>
          <w:rFonts w:ascii="GHEA Grapalat" w:hAnsi="GHEA Grapalat"/>
          <w:w w:val="105"/>
          <w:sz w:val="24"/>
          <w:szCs w:val="24"/>
          <w:lang w:val="hy-AM"/>
        </w:rPr>
        <w:t>[________________________]</w:t>
      </w:r>
    </w:p>
    <w:p w14:paraId="1C8860E1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36F954BB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Ֆիլմ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 xml:space="preserve"> [_____________________________________________________________________]</w:t>
      </w:r>
    </w:p>
    <w:p w14:paraId="16345E3B" w14:textId="77777777" w:rsidR="0091313C" w:rsidRPr="0038779A" w:rsidRDefault="0091313C" w:rsidP="0038779A">
      <w:pPr>
        <w:pStyle w:val="a3"/>
        <w:spacing w:line="276" w:lineRule="auto"/>
        <w:ind w:right="14"/>
        <w:rPr>
          <w:rFonts w:ascii="GHEA Grapalat" w:hAnsi="GHEA Grapalat"/>
          <w:w w:val="105"/>
          <w:sz w:val="24"/>
          <w:szCs w:val="24"/>
          <w:lang w:val="hy-AM"/>
        </w:rPr>
      </w:pPr>
    </w:p>
    <w:p w14:paraId="720FBE2B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Հատուկ նշան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 xml:space="preserve"> [_____________________________________________________________________]</w:t>
      </w:r>
    </w:p>
    <w:p w14:paraId="60FF756D" w14:textId="77777777" w:rsidR="0091313C" w:rsidRPr="0038779A" w:rsidRDefault="0091313C" w:rsidP="0038779A">
      <w:pPr>
        <w:pStyle w:val="a3"/>
        <w:spacing w:line="276" w:lineRule="auto"/>
        <w:ind w:right="14"/>
        <w:rPr>
          <w:rFonts w:ascii="GHEA Grapalat" w:hAnsi="GHEA Grapalat"/>
          <w:w w:val="105"/>
          <w:sz w:val="24"/>
          <w:szCs w:val="24"/>
          <w:lang w:val="hy-AM"/>
        </w:rPr>
      </w:pPr>
    </w:p>
    <w:p w14:paraId="4348AF8A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proofErr w:type="spellStart"/>
      <w:r w:rsidRPr="0038779A">
        <w:rPr>
          <w:rFonts w:ascii="GHEA Grapalat" w:hAnsi="GHEA Grapalat"/>
          <w:w w:val="105"/>
          <w:sz w:val="24"/>
          <w:szCs w:val="24"/>
          <w:lang w:val="hy-AM"/>
        </w:rPr>
        <w:t>Ձևաչա</w:t>
      </w:r>
      <w:r w:rsidR="00DE1651" w:rsidRPr="0038779A">
        <w:rPr>
          <w:rFonts w:ascii="GHEA Grapalat" w:hAnsi="GHEA Grapalat"/>
          <w:w w:val="105"/>
          <w:sz w:val="24"/>
          <w:szCs w:val="24"/>
          <w:lang w:val="hy-AM"/>
        </w:rPr>
        <w:t>փ</w:t>
      </w:r>
      <w:proofErr w:type="spellEnd"/>
      <w:r w:rsidR="00DE1651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[_______________] Դրվագ [_______________]</w:t>
      </w:r>
      <w:r w:rsidR="00DE1651"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proofErr w:type="spellStart"/>
      <w:r w:rsidR="00DE1651" w:rsidRPr="0038779A">
        <w:rPr>
          <w:rFonts w:ascii="GHEA Grapalat" w:hAnsi="GHEA Grapalat"/>
          <w:w w:val="105"/>
          <w:sz w:val="24"/>
          <w:szCs w:val="24"/>
          <w:lang w:val="hy-AM"/>
        </w:rPr>
        <w:t>Մետրաժ</w:t>
      </w:r>
      <w:proofErr w:type="spellEnd"/>
      <w:r w:rsidR="00DE1651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[______________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]</w:t>
      </w:r>
    </w:p>
    <w:p w14:paraId="56830BE9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7C6CCE1F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Մաս         [________________]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>Գույն    [________________]</w:t>
      </w:r>
    </w:p>
    <w:p w14:paraId="752C6B5A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441F51B5" w14:textId="77777777" w:rsidR="0091313C" w:rsidRPr="0038779A" w:rsidRDefault="00DE1651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Ցուցադրման    </w:t>
      </w:r>
      <w:r w:rsidR="0091313C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Ժամ   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[________________]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="00CD21AA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Րոպե   </w:t>
      </w:r>
      <w:r w:rsidR="0091313C" w:rsidRPr="0038779A">
        <w:rPr>
          <w:rFonts w:ascii="GHEA Grapalat" w:hAnsi="GHEA Grapalat"/>
          <w:w w:val="105"/>
          <w:sz w:val="24"/>
          <w:szCs w:val="24"/>
          <w:lang w:val="hy-AM"/>
        </w:rPr>
        <w:t>[________________]</w:t>
      </w:r>
    </w:p>
    <w:p w14:paraId="008E69E5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proofErr w:type="spellStart"/>
      <w:r w:rsidRPr="0038779A">
        <w:rPr>
          <w:rFonts w:ascii="GHEA Grapalat" w:hAnsi="GHEA Grapalat"/>
          <w:w w:val="105"/>
          <w:sz w:val="24"/>
          <w:szCs w:val="24"/>
          <w:lang w:val="hy-AM"/>
        </w:rPr>
        <w:t>տևողություն</w:t>
      </w:r>
      <w:proofErr w:type="spellEnd"/>
    </w:p>
    <w:p w14:paraId="72812133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5EE38568" w14:textId="77777777" w:rsidR="0091313C" w:rsidRPr="0038779A" w:rsidRDefault="00DE1651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Մեկնարկի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>[_______________</w:t>
      </w:r>
      <w:r w:rsidR="00CD21AA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] </w:t>
      </w:r>
      <w:r w:rsidR="0091313C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Կրիչ 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  [_______________]  </w:t>
      </w:r>
      <w:r w:rsidR="00CD21AA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Ծավալ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[______________</w:t>
      </w:r>
      <w:r w:rsidR="0091313C" w:rsidRPr="0038779A">
        <w:rPr>
          <w:rFonts w:ascii="GHEA Grapalat" w:hAnsi="GHEA Grapalat"/>
          <w:w w:val="105"/>
          <w:sz w:val="24"/>
          <w:szCs w:val="24"/>
          <w:lang w:val="hy-AM"/>
        </w:rPr>
        <w:t>]</w:t>
      </w:r>
    </w:p>
    <w:p w14:paraId="5981D11A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Ամսաթիվը</w:t>
      </w:r>
    </w:p>
    <w:p w14:paraId="643FC8FB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Հայաստանում</w:t>
      </w:r>
    </w:p>
    <w:p w14:paraId="7E0E2CA8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00D42352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Արտադրող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 xml:space="preserve"> [_____________________________________________________________________]</w:t>
      </w:r>
    </w:p>
    <w:p w14:paraId="655B9EAF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06E38BA0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Երկիր         [___</w:t>
      </w:r>
      <w:r w:rsidR="004D4FCF" w:rsidRPr="0038779A">
        <w:rPr>
          <w:rFonts w:ascii="GHEA Grapalat" w:hAnsi="GHEA Grapalat"/>
          <w:w w:val="105"/>
          <w:sz w:val="24"/>
          <w:szCs w:val="24"/>
          <w:lang w:val="hy-AM"/>
        </w:rPr>
        <w:t>_______________________]</w:t>
      </w:r>
      <w:r w:rsidR="004D4FCF" w:rsidRPr="0038779A">
        <w:rPr>
          <w:rFonts w:ascii="GHEA Grapalat" w:hAnsi="GHEA Grapalat"/>
          <w:w w:val="105"/>
          <w:sz w:val="24"/>
          <w:szCs w:val="24"/>
          <w:lang w:val="hy-AM"/>
        </w:rPr>
        <w:tab/>
        <w:t xml:space="preserve">Թողարկման տարի 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[________________]</w:t>
      </w:r>
    </w:p>
    <w:p w14:paraId="62703537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05B672C0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Ռեժիսոր       </w:t>
      </w:r>
      <w:r w:rsidR="00A76063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 </w:t>
      </w:r>
      <w:r w:rsidR="004D4FCF" w:rsidRPr="0038779A">
        <w:rPr>
          <w:rFonts w:ascii="GHEA Grapalat" w:hAnsi="GHEA Grapalat"/>
          <w:w w:val="105"/>
          <w:sz w:val="24"/>
          <w:szCs w:val="24"/>
          <w:lang w:val="hy-AM"/>
        </w:rPr>
        <w:t>[_______________________]</w:t>
      </w:r>
      <w:r w:rsidR="004D4FCF"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Նկարիչ </w:t>
      </w:r>
      <w:r w:rsidR="004D4FCF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     [_________________________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]</w:t>
      </w:r>
    </w:p>
    <w:p w14:paraId="435CD537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5B6C71ED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Սցենարիստ </w:t>
      </w:r>
      <w:r w:rsidR="00A76063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 </w:t>
      </w:r>
      <w:r w:rsidR="00AC64EE" w:rsidRPr="0038779A">
        <w:rPr>
          <w:rFonts w:ascii="GHEA Grapalat" w:hAnsi="GHEA Grapalat"/>
          <w:w w:val="105"/>
          <w:sz w:val="24"/>
          <w:szCs w:val="24"/>
          <w:lang w:val="hy-AM"/>
        </w:rPr>
        <w:t>[________________________]</w:t>
      </w:r>
      <w:r w:rsidR="00AC64EE"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Օպերա</w:t>
      </w:r>
      <w:r w:rsidR="00AC64EE" w:rsidRPr="0038779A">
        <w:rPr>
          <w:rFonts w:ascii="GHEA Grapalat" w:hAnsi="GHEA Grapalat"/>
          <w:w w:val="105"/>
          <w:sz w:val="24"/>
          <w:szCs w:val="24"/>
          <w:lang w:val="hy-AM"/>
        </w:rPr>
        <w:t>տոր [_________________________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]</w:t>
      </w:r>
    </w:p>
    <w:p w14:paraId="6A5B6DDB" w14:textId="77777777" w:rsidR="0091313C" w:rsidRPr="0038779A" w:rsidRDefault="0091313C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509265D1" w14:textId="77777777" w:rsidR="00A76063" w:rsidRPr="0038779A" w:rsidRDefault="00A76063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Կոմպոզիտոր [_________</w:t>
      </w:r>
      <w:r w:rsidR="004D331F" w:rsidRPr="0038779A">
        <w:rPr>
          <w:rFonts w:ascii="GHEA Grapalat" w:hAnsi="GHEA Grapalat"/>
          <w:w w:val="105"/>
          <w:sz w:val="24"/>
          <w:szCs w:val="24"/>
          <w:lang w:val="hy-AM"/>
        </w:rPr>
        <w:t>_______________]</w:t>
      </w:r>
      <w:r w:rsidR="00AC64EE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="004D331F" w:rsidRPr="0038779A">
        <w:rPr>
          <w:rFonts w:ascii="GHEA Grapalat" w:hAnsi="GHEA Grapalat"/>
          <w:w w:val="105"/>
          <w:sz w:val="24"/>
          <w:szCs w:val="24"/>
          <w:lang w:val="hy-AM"/>
        </w:rPr>
        <w:t>Պրոդյուսեր</w:t>
      </w:r>
      <w:r w:rsidR="00AC64EE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="004D331F" w:rsidRPr="0038779A">
        <w:rPr>
          <w:rFonts w:ascii="GHEA Grapalat" w:hAnsi="GHEA Grapalat"/>
          <w:w w:val="105"/>
          <w:sz w:val="24"/>
          <w:szCs w:val="24"/>
          <w:lang w:val="hy-AM"/>
        </w:rPr>
        <w:t>[_________________________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]</w:t>
      </w:r>
    </w:p>
    <w:p w14:paraId="1B58D50D" w14:textId="77777777" w:rsidR="00A76063" w:rsidRPr="0038779A" w:rsidRDefault="00A76063" w:rsidP="0038779A">
      <w:pPr>
        <w:pStyle w:val="a3"/>
        <w:spacing w:line="276" w:lineRule="auto"/>
        <w:ind w:right="14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p w14:paraId="39F20A32" w14:textId="77777777" w:rsidR="00A76063" w:rsidRPr="0038779A" w:rsidRDefault="00A76063" w:rsidP="0038779A">
      <w:pPr>
        <w:pStyle w:val="a3"/>
        <w:spacing w:line="276" w:lineRule="auto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Ֆիլմի </w:t>
      </w:r>
      <w:r w:rsidR="00D82157" w:rsidRPr="0038779A">
        <w:rPr>
          <w:rFonts w:ascii="GHEA Grapalat" w:hAnsi="GHEA Grapalat"/>
          <w:w w:val="105"/>
          <w:sz w:val="24"/>
          <w:szCs w:val="24"/>
          <w:lang w:val="hy-AM"/>
        </w:rPr>
        <w:t>տարածման տեսակի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</w:p>
    <w:p w14:paraId="157DFC07" w14:textId="77777777" w:rsidR="0091313C" w:rsidRPr="0038779A" w:rsidRDefault="00A76063" w:rsidP="0038779A">
      <w:pPr>
        <w:pStyle w:val="a3"/>
        <w:spacing w:line="276" w:lineRule="auto"/>
        <w:jc w:val="left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նկատմամբ </w:t>
      </w:r>
      <w:r w:rsidR="00D82157" w:rsidRPr="0038779A">
        <w:rPr>
          <w:rFonts w:ascii="GHEA Grapalat" w:hAnsi="GHEA Grapalat"/>
          <w:w w:val="105"/>
          <w:sz w:val="24"/>
          <w:szCs w:val="24"/>
          <w:lang w:val="hy-AM"/>
        </w:rPr>
        <w:t>լիցենզիան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 xml:space="preserve">  [_______________________________</w:t>
      </w:r>
      <w:r w:rsidR="004D331F" w:rsidRPr="0038779A">
        <w:rPr>
          <w:rFonts w:ascii="GHEA Grapalat" w:hAnsi="GHEA Grapalat"/>
          <w:w w:val="105"/>
          <w:sz w:val="24"/>
          <w:szCs w:val="24"/>
          <w:lang w:val="hy-AM"/>
        </w:rPr>
        <w:t>______________________________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]</w:t>
      </w:r>
      <w:r w:rsidR="004D331F"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>ՀՀ տարածքում</w:t>
      </w:r>
    </w:p>
    <w:p w14:paraId="1D3A668C" w14:textId="77777777" w:rsidR="00A76063" w:rsidRPr="0038779A" w:rsidRDefault="00A76063" w:rsidP="0038779A">
      <w:pPr>
        <w:pStyle w:val="a3"/>
        <w:spacing w:line="276" w:lineRule="auto"/>
        <w:jc w:val="left"/>
        <w:rPr>
          <w:rFonts w:ascii="GHEA Grapalat" w:hAnsi="GHEA Grapalat"/>
          <w:w w:val="105"/>
          <w:sz w:val="24"/>
          <w:szCs w:val="24"/>
          <w:lang w:val="hy-AM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13"/>
        <w:gridCol w:w="5013"/>
      </w:tblGrid>
      <w:tr w:rsidR="0038779A" w:rsidRPr="00FB724E" w14:paraId="49F68683" w14:textId="77777777" w:rsidTr="00A76063">
        <w:trPr>
          <w:trHeight w:val="614"/>
        </w:trPr>
        <w:tc>
          <w:tcPr>
            <w:tcW w:w="5013" w:type="dxa"/>
          </w:tcPr>
          <w:p w14:paraId="647CBFB4" w14:textId="77777777" w:rsidR="00A76063" w:rsidRPr="0038779A" w:rsidRDefault="00A76063" w:rsidP="0038779A">
            <w:pPr>
              <w:pStyle w:val="a3"/>
              <w:spacing w:line="276" w:lineRule="auto"/>
              <w:ind w:right="297"/>
              <w:rPr>
                <w:rFonts w:ascii="GHEA Grapalat" w:hAnsi="GHEA Grapalat"/>
                <w:w w:val="105"/>
                <w:sz w:val="24"/>
                <w:szCs w:val="24"/>
                <w:lang w:val="en-US"/>
              </w:rPr>
            </w:pPr>
            <w:r w:rsidRPr="0038779A">
              <w:rPr>
                <w:rFonts w:ascii="GHEA Grapalat" w:hAnsi="GHEA Grapalat"/>
                <w:w w:val="105"/>
                <w:sz w:val="24"/>
                <w:szCs w:val="24"/>
                <w:lang w:val="hy-AM"/>
              </w:rPr>
              <w:t xml:space="preserve">Ֆիլմի </w:t>
            </w:r>
            <w:proofErr w:type="spellStart"/>
            <w:r w:rsidR="009A3885" w:rsidRPr="0038779A">
              <w:rPr>
                <w:rFonts w:ascii="GHEA Grapalat" w:hAnsi="GHEA Grapalat"/>
                <w:w w:val="105"/>
                <w:sz w:val="24"/>
                <w:szCs w:val="24"/>
                <w:lang w:val="en-US"/>
              </w:rPr>
              <w:t>տարածման</w:t>
            </w:r>
            <w:proofErr w:type="spellEnd"/>
          </w:p>
          <w:p w14:paraId="20D35B19" w14:textId="77777777" w:rsidR="00A76063" w:rsidRPr="0038779A" w:rsidRDefault="009A3885" w:rsidP="0038779A">
            <w:pPr>
              <w:pStyle w:val="a3"/>
              <w:spacing w:line="276" w:lineRule="auto"/>
              <w:ind w:right="297"/>
              <w:rPr>
                <w:rFonts w:ascii="GHEA Grapalat" w:hAnsi="GHEA Grapalat"/>
                <w:sz w:val="24"/>
                <w:szCs w:val="24"/>
                <w:lang w:val="en-US"/>
              </w:rPr>
            </w:pPr>
            <w:proofErr w:type="spellStart"/>
            <w:r w:rsidRPr="0038779A">
              <w:rPr>
                <w:rFonts w:ascii="GHEA Grapalat" w:hAnsi="GHEA Grapalat"/>
                <w:w w:val="105"/>
                <w:sz w:val="24"/>
                <w:szCs w:val="24"/>
                <w:lang w:val="en-US"/>
              </w:rPr>
              <w:t>տեսակ</w:t>
            </w:r>
            <w:proofErr w:type="spellEnd"/>
          </w:p>
        </w:tc>
        <w:tc>
          <w:tcPr>
            <w:tcW w:w="5013" w:type="dxa"/>
          </w:tcPr>
          <w:p w14:paraId="675A877A" w14:textId="77777777" w:rsidR="00A76063" w:rsidRPr="0038779A" w:rsidRDefault="00A76063" w:rsidP="0038779A">
            <w:pPr>
              <w:pStyle w:val="a3"/>
              <w:spacing w:line="276" w:lineRule="auto"/>
              <w:ind w:right="297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38779A">
              <w:rPr>
                <w:rFonts w:ascii="GHEA Grapalat" w:hAnsi="GHEA Grapalat"/>
                <w:w w:val="105"/>
                <w:sz w:val="24"/>
                <w:szCs w:val="24"/>
                <w:lang w:val="hy-AM"/>
              </w:rPr>
              <w:t xml:space="preserve">Ֆիլմի </w:t>
            </w:r>
            <w:proofErr w:type="spellStart"/>
            <w:r w:rsidR="009A3885" w:rsidRPr="0038779A">
              <w:rPr>
                <w:rFonts w:ascii="GHEA Grapalat" w:hAnsi="GHEA Grapalat"/>
                <w:w w:val="105"/>
                <w:sz w:val="24"/>
                <w:szCs w:val="24"/>
                <w:lang w:val="en-US"/>
              </w:rPr>
              <w:t>տարածման</w:t>
            </w:r>
            <w:proofErr w:type="spellEnd"/>
            <w:r w:rsidR="009A3885" w:rsidRPr="0038779A">
              <w:rPr>
                <w:rFonts w:ascii="GHEA Grapalat" w:hAnsi="GHEA Grapalat"/>
                <w:w w:val="105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A3885" w:rsidRPr="0038779A">
              <w:rPr>
                <w:rFonts w:ascii="GHEA Grapalat" w:hAnsi="GHEA Grapalat"/>
                <w:w w:val="105"/>
                <w:sz w:val="24"/>
                <w:szCs w:val="24"/>
                <w:lang w:val="en-US"/>
              </w:rPr>
              <w:t>տեսակի</w:t>
            </w:r>
            <w:proofErr w:type="spellEnd"/>
            <w:r w:rsidRPr="0038779A">
              <w:rPr>
                <w:rFonts w:ascii="GHEA Grapalat" w:hAnsi="GHEA Grapalat"/>
                <w:w w:val="105"/>
                <w:sz w:val="24"/>
                <w:szCs w:val="24"/>
                <w:lang w:val="hy-AM"/>
              </w:rPr>
              <w:t xml:space="preserve"> նկատմամբ </w:t>
            </w:r>
            <w:proofErr w:type="spellStart"/>
            <w:r w:rsidR="009A3885" w:rsidRPr="0038779A">
              <w:rPr>
                <w:rFonts w:ascii="GHEA Grapalat" w:hAnsi="GHEA Grapalat"/>
                <w:w w:val="105"/>
                <w:sz w:val="24"/>
                <w:szCs w:val="24"/>
                <w:lang w:val="en-US"/>
              </w:rPr>
              <w:t>լիցենզիայի</w:t>
            </w:r>
            <w:proofErr w:type="spellEnd"/>
            <w:r w:rsidRPr="0038779A">
              <w:rPr>
                <w:rFonts w:ascii="GHEA Grapalat" w:hAnsi="GHEA Grapalat"/>
                <w:w w:val="105"/>
                <w:sz w:val="24"/>
                <w:szCs w:val="24"/>
                <w:lang w:val="hy-AM"/>
              </w:rPr>
              <w:t xml:space="preserve"> գործողության ժամկետը</w:t>
            </w:r>
          </w:p>
          <w:p w14:paraId="170C3268" w14:textId="77777777" w:rsidR="00A76063" w:rsidRPr="0038779A" w:rsidRDefault="00A76063" w:rsidP="0038779A">
            <w:pPr>
              <w:pStyle w:val="a3"/>
              <w:spacing w:line="276" w:lineRule="auto"/>
              <w:jc w:val="left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</w:tbl>
    <w:p w14:paraId="11933B6A" w14:textId="77777777" w:rsidR="00A76063" w:rsidRPr="0038779A" w:rsidRDefault="00C17CBD" w:rsidP="0038779A">
      <w:pPr>
        <w:pStyle w:val="a3"/>
        <w:spacing w:line="276" w:lineRule="auto"/>
        <w:ind w:firstLine="708"/>
        <w:jc w:val="left"/>
        <w:rPr>
          <w:rFonts w:ascii="GHEA Grapalat" w:hAnsi="GHEA Grapalat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lastRenderedPageBreak/>
        <w:t>[___________________________]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="00A76063" w:rsidRPr="0038779A">
        <w:rPr>
          <w:rFonts w:ascii="GHEA Grapalat" w:hAnsi="GHEA Grapalat"/>
          <w:w w:val="105"/>
          <w:sz w:val="24"/>
          <w:szCs w:val="24"/>
          <w:lang w:val="hy-AM"/>
        </w:rPr>
        <w:t>[___________________________________]</w:t>
      </w:r>
      <w:r w:rsidR="00A76063"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</w:p>
    <w:p w14:paraId="585B1398" w14:textId="77777777" w:rsidR="00C17CBD" w:rsidRPr="0038779A" w:rsidRDefault="00C17CBD" w:rsidP="0038779A">
      <w:pPr>
        <w:pStyle w:val="a3"/>
        <w:spacing w:line="276" w:lineRule="auto"/>
        <w:ind w:right="14"/>
        <w:jc w:val="both"/>
        <w:rPr>
          <w:rFonts w:ascii="GHEA Grapalat" w:hAnsi="GHEA Grapalat"/>
          <w:w w:val="105"/>
          <w:sz w:val="24"/>
          <w:szCs w:val="24"/>
          <w:lang w:val="hy-AM"/>
        </w:rPr>
      </w:pPr>
    </w:p>
    <w:p w14:paraId="390B9000" w14:textId="77777777" w:rsidR="0091313C" w:rsidRPr="0038779A" w:rsidRDefault="00A76063" w:rsidP="0038779A">
      <w:pPr>
        <w:pStyle w:val="a3"/>
        <w:spacing w:line="276" w:lineRule="auto"/>
        <w:ind w:right="14"/>
        <w:jc w:val="both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Ֆիլմի դասակարգիչ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>[___________________________]</w:t>
      </w:r>
    </w:p>
    <w:p w14:paraId="0BA02B6B" w14:textId="77777777" w:rsidR="00A76063" w:rsidRPr="0038779A" w:rsidRDefault="00A76063" w:rsidP="0038779A">
      <w:pPr>
        <w:pStyle w:val="a3"/>
        <w:spacing w:line="276" w:lineRule="auto"/>
        <w:ind w:right="14"/>
        <w:jc w:val="both"/>
        <w:rPr>
          <w:rFonts w:ascii="GHEA Grapalat" w:hAnsi="GHEA Grapalat"/>
          <w:w w:val="105"/>
          <w:sz w:val="24"/>
          <w:szCs w:val="24"/>
          <w:lang w:val="hy-AM"/>
        </w:rPr>
      </w:pPr>
    </w:p>
    <w:p w14:paraId="1AAE4C10" w14:textId="77777777" w:rsidR="00A76063" w:rsidRPr="0038779A" w:rsidRDefault="00A76063" w:rsidP="0038779A">
      <w:pPr>
        <w:pStyle w:val="a3"/>
        <w:spacing w:line="276" w:lineRule="auto"/>
        <w:ind w:right="14"/>
        <w:jc w:val="both"/>
        <w:rPr>
          <w:rFonts w:ascii="GHEA Grapalat" w:hAnsi="GHEA Grapalat"/>
          <w:w w:val="105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>[ Պաշտոն ]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>[ Ա.Ա.Հ. ]</w:t>
      </w:r>
    </w:p>
    <w:p w14:paraId="2BA8D163" w14:textId="77777777" w:rsidR="00A76063" w:rsidRPr="0038779A" w:rsidRDefault="00A76063" w:rsidP="0038779A">
      <w:pPr>
        <w:pStyle w:val="a3"/>
        <w:spacing w:line="276" w:lineRule="auto"/>
        <w:ind w:right="14"/>
        <w:jc w:val="both"/>
        <w:rPr>
          <w:rFonts w:ascii="GHEA Grapalat" w:hAnsi="GHEA Grapalat"/>
          <w:w w:val="105"/>
          <w:sz w:val="24"/>
          <w:szCs w:val="24"/>
          <w:lang w:val="hy-AM"/>
        </w:rPr>
      </w:pPr>
    </w:p>
    <w:p w14:paraId="06759910" w14:textId="77777777" w:rsidR="009921A9" w:rsidRPr="0038779A" w:rsidRDefault="00A76063" w:rsidP="0038779A">
      <w:pPr>
        <w:pStyle w:val="a3"/>
        <w:spacing w:line="276" w:lineRule="auto"/>
        <w:ind w:right="14"/>
        <w:jc w:val="both"/>
        <w:rPr>
          <w:rFonts w:ascii="GHEA Grapalat" w:hAnsi="GHEA Grapalat"/>
          <w:sz w:val="24"/>
          <w:szCs w:val="24"/>
          <w:lang w:val="hy-AM"/>
        </w:rPr>
      </w:pPr>
      <w:r w:rsidRPr="0038779A">
        <w:rPr>
          <w:rFonts w:ascii="GHEA Grapalat" w:hAnsi="GHEA Grapalat"/>
          <w:w w:val="105"/>
          <w:sz w:val="24"/>
          <w:szCs w:val="24"/>
          <w:lang w:val="hy-AM"/>
        </w:rPr>
        <w:t xml:space="preserve">Հեռ. [___________________________] </w:t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</w:r>
      <w:r w:rsidRPr="0038779A">
        <w:rPr>
          <w:rFonts w:ascii="GHEA Grapalat" w:hAnsi="GHEA Grapalat"/>
          <w:w w:val="105"/>
          <w:sz w:val="24"/>
          <w:szCs w:val="24"/>
          <w:lang w:val="hy-AM"/>
        </w:rPr>
        <w:tab/>
        <w:t>ստորագրություն</w:t>
      </w:r>
    </w:p>
    <w:p w14:paraId="687DA2F9" w14:textId="77777777" w:rsidR="0051035E" w:rsidRPr="0038779A" w:rsidRDefault="0051035E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36E21215" w14:textId="77777777" w:rsidR="009B72DD" w:rsidRPr="0038779A" w:rsidRDefault="009B72DD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19DC917D" w14:textId="77777777" w:rsidR="009B72DD" w:rsidRPr="0038779A" w:rsidRDefault="009B72DD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3DC6246E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75705664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71AF30A3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68E9D639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6DCC3008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4D5B8F41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4C937D44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51396C93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23071933" w14:textId="77777777" w:rsidR="001931E2" w:rsidRPr="0038779A" w:rsidRDefault="001931E2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625E6C2D" w14:textId="77777777" w:rsidR="009B72DD" w:rsidRPr="0038779A" w:rsidRDefault="009B72DD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5B68F275" w14:textId="77777777" w:rsidR="00DE1651" w:rsidRPr="0038779A" w:rsidRDefault="00DE1651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642A52DC" w14:textId="77777777" w:rsidR="00DE1651" w:rsidRPr="0038779A" w:rsidRDefault="00DE1651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46B9B264" w14:textId="77777777" w:rsidR="00DE1651" w:rsidRPr="0038779A" w:rsidRDefault="00DE1651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5CFD7274" w14:textId="77777777" w:rsidR="00DE1651" w:rsidRPr="0038779A" w:rsidRDefault="00DE1651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021CBAF7" w14:textId="77777777" w:rsidR="000E2C6D" w:rsidRPr="0038779A" w:rsidRDefault="000E2C6D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233D3BA5" w14:textId="77777777" w:rsidR="000E2C6D" w:rsidRPr="0038779A" w:rsidRDefault="000E2C6D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7F25FF55" w14:textId="77777777" w:rsidR="000E2C6D" w:rsidRPr="0038779A" w:rsidRDefault="000E2C6D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6FC16147" w14:textId="77777777" w:rsidR="000E2C6D" w:rsidRPr="0038779A" w:rsidRDefault="000E2C6D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68BDD54E" w14:textId="77777777" w:rsidR="007F622A" w:rsidRPr="0038779A" w:rsidRDefault="007F622A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55ACFC8F" w14:textId="77777777" w:rsidR="007F622A" w:rsidRPr="0038779A" w:rsidRDefault="007F622A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6861D104" w14:textId="77777777" w:rsidR="003B6405" w:rsidRPr="0038779A" w:rsidRDefault="003B6405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0B9C62D8" w14:textId="77777777" w:rsidR="003B6405" w:rsidRPr="0038779A" w:rsidRDefault="003B6405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0988AA86" w14:textId="77777777" w:rsidR="003B6405" w:rsidRPr="0038779A" w:rsidRDefault="003B6405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5B02970B" w14:textId="77777777" w:rsidR="003B6405" w:rsidRPr="0038779A" w:rsidRDefault="003B6405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0D695BF6" w14:textId="77777777" w:rsidR="003B6405" w:rsidRPr="0038779A" w:rsidRDefault="003B6405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1DF9B37A" w14:textId="77777777" w:rsidR="003B6405" w:rsidRPr="0038779A" w:rsidRDefault="003B6405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0F671143" w14:textId="77777777" w:rsidR="00626CF0" w:rsidRPr="0038779A" w:rsidRDefault="007F622A" w:rsidP="0038779A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Pr="0038779A">
        <w:rPr>
          <w:rFonts w:ascii="GHEA Grapalat" w:hAnsi="GHEA Grapalat"/>
          <w:b/>
          <w:lang w:val="hy-AM"/>
        </w:rPr>
        <w:t xml:space="preserve"> №8</w:t>
      </w:r>
    </w:p>
    <w:p w14:paraId="000DE4D3" w14:textId="77777777" w:rsidR="00626CF0" w:rsidRPr="0038779A" w:rsidRDefault="00626CF0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30102FF2" w14:textId="77777777" w:rsidR="00626CF0" w:rsidRPr="0038779A" w:rsidRDefault="00626CF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80C20B7" w14:textId="77777777" w:rsidR="00626CF0" w:rsidRPr="0038779A" w:rsidRDefault="00626CF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0450171A" w14:textId="77777777" w:rsidR="00626CF0" w:rsidRPr="0038779A" w:rsidRDefault="00626CF0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/>
          <w:b/>
          <w:lang w:val="hy-AM"/>
        </w:rPr>
        <w:t>ԾԱՆՈՒՑՈՒՄ</w:t>
      </w:r>
    </w:p>
    <w:p w14:paraId="0F92F56C" w14:textId="77777777" w:rsidR="00DB6086" w:rsidRPr="0038779A" w:rsidRDefault="00626CF0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 w:cs="Sylfaen"/>
          <w:b/>
          <w:lang w:val="hy-AM"/>
        </w:rPr>
        <w:lastRenderedPageBreak/>
        <w:t>Վ</w:t>
      </w:r>
      <w:r w:rsidRPr="0038779A">
        <w:rPr>
          <w:rFonts w:ascii="GHEA Grapalat" w:hAnsi="GHEA Grapalat"/>
          <w:b/>
          <w:lang w:val="hy-AM"/>
        </w:rPr>
        <w:t xml:space="preserve">ԱՐՁՈՒԹԱՅԻՆ ՎԿԱՅԱԿԱՆԻ </w:t>
      </w:r>
      <w:r w:rsidR="000368AF" w:rsidRPr="0038779A">
        <w:rPr>
          <w:rFonts w:ascii="GHEA Grapalat" w:hAnsi="GHEA Grapalat"/>
          <w:b/>
          <w:lang w:val="hy-AM"/>
        </w:rPr>
        <w:t>ԳՈՐԾՈՂՈՒԹՅՈՒՆԸ</w:t>
      </w:r>
    </w:p>
    <w:p w14:paraId="13DDF3D3" w14:textId="77777777" w:rsidR="00626CF0" w:rsidRPr="0038779A" w:rsidRDefault="00626CF0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b/>
          <w:lang w:val="hy-AM"/>
        </w:rPr>
        <w:t>ԴԱԴԱՐԵՑՆԵԼՈՒ ՈՐՈՇՄԱՆ ՄԱՍԻՆ</w:t>
      </w:r>
    </w:p>
    <w:p w14:paraId="44DF92FC" w14:textId="77777777" w:rsidR="00626CF0" w:rsidRPr="0038779A" w:rsidRDefault="00626CF0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5016A344" w14:textId="77777777" w:rsidR="00626CF0" w:rsidRPr="0038779A" w:rsidRDefault="00626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ԱՆՎԱՆՈՒՄ՝</w:t>
      </w:r>
    </w:p>
    <w:p w14:paraId="0F8239C1" w14:textId="77777777" w:rsidR="00626CF0" w:rsidRPr="0038779A" w:rsidRDefault="00626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11EE509F" w14:textId="77777777" w:rsidR="00626CF0" w:rsidRPr="0038779A" w:rsidRDefault="00626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ՀԱՍՑԵ՝</w:t>
      </w:r>
    </w:p>
    <w:p w14:paraId="7E979D61" w14:textId="77777777" w:rsidR="00626CF0" w:rsidRPr="0038779A" w:rsidRDefault="00626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197D863B" w14:textId="77777777" w:rsidR="00626CF0" w:rsidRPr="0038779A" w:rsidRDefault="00626CF0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</w:t>
      </w:r>
    </w:p>
    <w:p w14:paraId="7F933FCD" w14:textId="77777777" w:rsidR="00626CF0" w:rsidRPr="0038779A" w:rsidRDefault="00626CF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«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և դրա գործողությունը դադարեցնելու, ֆիլմը դասակարգելու և ֆիլմի տարիքային սահմանափակման</w:t>
      </w:r>
      <w:r w:rsidR="004F1C0B" w:rsidRPr="0038779A">
        <w:rPr>
          <w:rFonts w:ascii="GHEA Grapalat" w:hAnsi="GHEA Grapalat"/>
          <w:lang w:val="hy-AM"/>
        </w:rPr>
        <w:t xml:space="preserve"> մասին նշում կատարելու» կարգի 26</w:t>
      </w:r>
      <w:r w:rsidRPr="0038779A">
        <w:rPr>
          <w:rFonts w:ascii="GHEA Grapalat" w:hAnsi="GHEA Grapalat"/>
          <w:lang w:val="hy-AM"/>
        </w:rPr>
        <w:t>-րդ կետի համաձայն.</w:t>
      </w:r>
    </w:p>
    <w:p w14:paraId="4F03886B" w14:textId="77777777" w:rsidR="00626CF0" w:rsidRPr="0038779A" w:rsidRDefault="00626CF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Ազգային մարմինը որոշում է դադարեցնել՝ ______________ ֆիլմի N ______________ տրված _____________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վկայականի </w:t>
      </w:r>
      <w:r w:rsidR="007758E7" w:rsidRPr="0038779A">
        <w:rPr>
          <w:rFonts w:ascii="GHEA Grapalat" w:hAnsi="GHEA Grapalat"/>
          <w:lang w:val="hy-AM"/>
        </w:rPr>
        <w:t>գործողությունը</w:t>
      </w:r>
      <w:r w:rsidRPr="0038779A">
        <w:rPr>
          <w:rFonts w:ascii="GHEA Grapalat" w:hAnsi="GHEA Grapalat"/>
          <w:lang w:val="hy-AM"/>
        </w:rPr>
        <w:t xml:space="preserve">: </w:t>
      </w:r>
    </w:p>
    <w:p w14:paraId="55954EE8" w14:textId="77777777" w:rsidR="00626CF0" w:rsidRPr="0038779A" w:rsidRDefault="00626CF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1. N ______________ տրված ______________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վկայականի </w:t>
      </w:r>
      <w:r w:rsidR="00E614F3" w:rsidRPr="0038779A">
        <w:rPr>
          <w:rFonts w:ascii="GHEA Grapalat" w:hAnsi="GHEA Grapalat"/>
          <w:lang w:val="hy-AM"/>
        </w:rPr>
        <w:t xml:space="preserve">գործողության </w:t>
      </w:r>
      <w:r w:rsidRPr="0038779A">
        <w:rPr>
          <w:rFonts w:ascii="GHEA Grapalat" w:hAnsi="GHEA Grapalat"/>
          <w:lang w:val="hy-AM"/>
        </w:rPr>
        <w:t>դադարեցման համար հիմք է հանդիսանում «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և դրա գործողությունը դադարեցնելու, ֆիլմը դասակարգելու և ֆիլմի տարիքային սահմանափակման</w:t>
      </w:r>
      <w:r w:rsidR="00C34D22" w:rsidRPr="0038779A">
        <w:rPr>
          <w:rFonts w:ascii="GHEA Grapalat" w:hAnsi="GHEA Grapalat"/>
          <w:lang w:val="hy-AM"/>
        </w:rPr>
        <w:t xml:space="preserve"> մասին նշում կատարելու» կարգի 25</w:t>
      </w:r>
      <w:r w:rsidRPr="0038779A">
        <w:rPr>
          <w:rFonts w:ascii="GHEA Grapalat" w:hAnsi="GHEA Grapalat"/>
          <w:lang w:val="hy-AM"/>
        </w:rPr>
        <w:t>-րդ կետի «__» ենթակետը (</w:t>
      </w:r>
      <w:proofErr w:type="spellStart"/>
      <w:r w:rsidRPr="0038779A">
        <w:rPr>
          <w:rFonts w:ascii="GHEA Grapalat" w:hAnsi="GHEA Grapalat"/>
          <w:lang w:val="hy-AM"/>
        </w:rPr>
        <w:t>երը</w:t>
      </w:r>
      <w:proofErr w:type="spellEnd"/>
      <w:r w:rsidRPr="0038779A">
        <w:rPr>
          <w:rFonts w:ascii="GHEA Grapalat" w:hAnsi="GHEA Grapalat"/>
          <w:lang w:val="hy-AM"/>
        </w:rPr>
        <w:t>):</w:t>
      </w:r>
    </w:p>
    <w:p w14:paraId="5C00F28C" w14:textId="77777777" w:rsidR="00626CF0" w:rsidRPr="0038779A" w:rsidRDefault="00626CF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2. Սույն </w:t>
      </w:r>
      <w:r w:rsidR="004C192F" w:rsidRPr="0038779A">
        <w:rPr>
          <w:rFonts w:ascii="GHEA Grapalat" w:hAnsi="GHEA Grapalat"/>
          <w:lang w:val="hy-AM"/>
        </w:rPr>
        <w:t>ծանուցումը</w:t>
      </w:r>
      <w:r w:rsidRPr="0038779A">
        <w:rPr>
          <w:rFonts w:ascii="GHEA Grapalat" w:hAnsi="GHEA Grapalat"/>
          <w:lang w:val="hy-AM"/>
        </w:rPr>
        <w:t xml:space="preserve"> ստանալու օրվանից 30 աշխատանքային օրվա ընթացքում «*» №_____________ տրված _____________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վկայականի բնօրինակը պետք է վերադարձվի Ազգային մարմին՝ պատվիրված նամակով կամ Ազգային մարմնին անձամբ ներկայանալու միջոցով:</w:t>
      </w:r>
    </w:p>
    <w:p w14:paraId="2B65BDA7" w14:textId="77777777" w:rsidR="00626CF0" w:rsidRPr="0038779A" w:rsidRDefault="00626CF0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9296C82" w14:textId="77777777" w:rsidR="00626CF0" w:rsidRPr="0038779A" w:rsidRDefault="00626CF0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(պաշտոն)  (ստորագրություն)                       (Ա.Ա.Հ.)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«-» «------» 202..թ</w:t>
      </w:r>
    </w:p>
    <w:p w14:paraId="4534A3F3" w14:textId="77777777" w:rsidR="00626CF0" w:rsidRPr="0038779A" w:rsidRDefault="00626CF0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0F826A56" w14:textId="77777777" w:rsidR="00626CF0" w:rsidRPr="0038779A" w:rsidRDefault="00626CF0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19361C8B" w14:textId="77777777" w:rsidR="00DE6865" w:rsidRPr="0038779A" w:rsidRDefault="00DE6865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«*» Հայտատուն համարվում է </w:t>
      </w:r>
      <w:proofErr w:type="spellStart"/>
      <w:r w:rsidRPr="0038779A">
        <w:rPr>
          <w:rFonts w:ascii="GHEA Grapalat" w:hAnsi="GHEA Grapalat" w:cs="Sylfaen"/>
          <w:lang w:val="hy-AM"/>
        </w:rPr>
        <w:t>ծանուցված</w:t>
      </w:r>
      <w:proofErr w:type="spellEnd"/>
      <w:r w:rsidRPr="0038779A">
        <w:rPr>
          <w:rFonts w:ascii="GHEA Grapalat" w:hAnsi="GHEA Grapalat"/>
          <w:lang w:val="hy-AM"/>
        </w:rPr>
        <w:t>՝ ՀՀ օրենսդրությամբ սահմանված կարգով:</w:t>
      </w:r>
    </w:p>
    <w:p w14:paraId="4BF1B5EB" w14:textId="77777777" w:rsidR="00626CF0" w:rsidRPr="0038779A" w:rsidRDefault="00626CF0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12DCE5C5" w14:textId="77777777" w:rsidR="005E105B" w:rsidRDefault="005E105B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3F677189" w14:textId="77777777" w:rsidR="008430E8" w:rsidRDefault="008430E8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7E7B6CBB" w14:textId="77777777" w:rsidR="008430E8" w:rsidRDefault="008430E8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60074B93" w14:textId="77777777" w:rsidR="008430E8" w:rsidRDefault="008430E8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12EB3A2B" w14:textId="77777777" w:rsidR="008430E8" w:rsidRDefault="008430E8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65234F72" w14:textId="77777777" w:rsidR="008430E8" w:rsidRDefault="008430E8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16ABC1BA" w14:textId="77777777" w:rsidR="008430E8" w:rsidRDefault="008430E8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5633B2F8" w14:textId="77777777" w:rsidR="008430E8" w:rsidRPr="0038779A" w:rsidRDefault="008430E8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1865A8FE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0F10C409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b/>
          <w:lang w:val="hy-AM"/>
        </w:rPr>
      </w:pPr>
      <w:proofErr w:type="spellStart"/>
      <w:r w:rsidRPr="0038779A">
        <w:rPr>
          <w:rFonts w:ascii="GHEA Grapalat" w:hAnsi="GHEA Grapalat"/>
          <w:b/>
          <w:lang w:val="hy-AM"/>
        </w:rPr>
        <w:t>Ձև</w:t>
      </w:r>
      <w:proofErr w:type="spellEnd"/>
      <w:r w:rsidRPr="0038779A">
        <w:rPr>
          <w:rFonts w:ascii="GHEA Grapalat" w:hAnsi="GHEA Grapalat"/>
          <w:b/>
          <w:lang w:val="hy-AM"/>
        </w:rPr>
        <w:t xml:space="preserve"> №9</w:t>
      </w:r>
    </w:p>
    <w:p w14:paraId="113D43BF" w14:textId="77777777" w:rsidR="00704ECB" w:rsidRPr="0038779A" w:rsidRDefault="00704ECB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65CABE2" w14:textId="77777777" w:rsidR="00704ECB" w:rsidRPr="0038779A" w:rsidRDefault="00704ECB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/>
          <w:lang w:val="hy-AM"/>
        </w:rPr>
        <w:t xml:space="preserve"> </w:t>
      </w:r>
      <w:r w:rsidRPr="0038779A">
        <w:rPr>
          <w:rFonts w:ascii="GHEA Grapalat" w:hAnsi="GHEA Grapalat"/>
          <w:b/>
          <w:lang w:val="hy-AM"/>
        </w:rPr>
        <w:t>ԾԱՆՈՒՑՈՒՄ</w:t>
      </w:r>
    </w:p>
    <w:p w14:paraId="5C3AF177" w14:textId="77777777" w:rsidR="00704ECB" w:rsidRPr="0038779A" w:rsidRDefault="00704ECB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 w:rsidRPr="0038779A">
        <w:rPr>
          <w:rFonts w:ascii="GHEA Grapalat" w:hAnsi="GHEA Grapalat" w:cs="Sylfaen"/>
          <w:b/>
          <w:lang w:val="hy-AM"/>
        </w:rPr>
        <w:t>Վ</w:t>
      </w:r>
      <w:r w:rsidRPr="0038779A">
        <w:rPr>
          <w:rFonts w:ascii="GHEA Grapalat" w:hAnsi="GHEA Grapalat"/>
          <w:b/>
          <w:lang w:val="hy-AM"/>
        </w:rPr>
        <w:t>ԱՐՁՈՒԹԱՅԻՆ ՎԿԱՅԱԿԱՆԻ ՏՐԱՄԱԴՐՄԱՆ</w:t>
      </w:r>
    </w:p>
    <w:p w14:paraId="5C4E3F84" w14:textId="77777777" w:rsidR="00704ECB" w:rsidRPr="0038779A" w:rsidRDefault="003F7CE2" w:rsidP="0038779A">
      <w:pPr>
        <w:spacing w:line="276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ՀԱՅՏԸ ՄԵՐԺԵԼՈՒ</w:t>
      </w:r>
      <w:r w:rsidR="00704ECB" w:rsidRPr="0038779A">
        <w:rPr>
          <w:rFonts w:ascii="GHEA Grapalat" w:hAnsi="GHEA Grapalat"/>
          <w:b/>
          <w:lang w:val="hy-AM"/>
        </w:rPr>
        <w:t xml:space="preserve"> ՈՐՈՇՄԱՆ ՄԱՍԻՆ</w:t>
      </w:r>
    </w:p>
    <w:p w14:paraId="40E78A43" w14:textId="77777777" w:rsidR="00704ECB" w:rsidRDefault="00704ECB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0DB007FB" w14:textId="77777777" w:rsidR="008430E8" w:rsidRPr="0038779A" w:rsidRDefault="008430E8" w:rsidP="0038779A">
      <w:pPr>
        <w:spacing w:line="276" w:lineRule="auto"/>
        <w:jc w:val="center"/>
        <w:rPr>
          <w:rFonts w:ascii="GHEA Grapalat" w:hAnsi="GHEA Grapalat"/>
          <w:lang w:val="hy-AM"/>
        </w:rPr>
      </w:pPr>
    </w:p>
    <w:p w14:paraId="352EE148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ԱՆՎԱՆՈՒՄ՝</w:t>
      </w:r>
    </w:p>
    <w:p w14:paraId="62854A5D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2E82CF5E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ՀԱՅՏԱՏՈՒԻ ՀԱՍՑԵ՝</w:t>
      </w:r>
    </w:p>
    <w:p w14:paraId="6B5A0D1B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______________________________</w:t>
      </w:r>
    </w:p>
    <w:p w14:paraId="78B5BB58" w14:textId="77777777" w:rsidR="008430E8" w:rsidRDefault="008430E8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6EE10698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 </w:t>
      </w:r>
    </w:p>
    <w:p w14:paraId="49C6D726" w14:textId="77777777" w:rsidR="00704ECB" w:rsidRPr="0038779A" w:rsidRDefault="00704ECB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>«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և դրա գործողությունը դադարեցնելու, ֆիլմը դասակարգելու և ֆիլմի տարիքային սահմանափակման մասին նշում կատարելու» կարգի 10-րդ կետի համաձայն.</w:t>
      </w:r>
    </w:p>
    <w:p w14:paraId="6C38B63A" w14:textId="77777777" w:rsidR="00704ECB" w:rsidRPr="0038779A" w:rsidRDefault="00704ECB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Ազգային մարմինը որոշում է մերժել՝ ______________ ֆիլմի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վկայականի տրամադրման հայտը: </w:t>
      </w:r>
    </w:p>
    <w:p w14:paraId="56B3BEB6" w14:textId="77777777" w:rsidR="00704ECB" w:rsidRDefault="00704ECB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1. 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վկայականի տրամադրման գործընթացի մերժման համար հիմք է հանդիսանում «</w:t>
      </w:r>
      <w:proofErr w:type="spellStart"/>
      <w:r w:rsidRPr="0038779A">
        <w:rPr>
          <w:rFonts w:ascii="GHEA Grapalat" w:hAnsi="GHEA Grapalat"/>
          <w:lang w:val="hy-AM"/>
        </w:rPr>
        <w:t>Վարձութային</w:t>
      </w:r>
      <w:proofErr w:type="spellEnd"/>
      <w:r w:rsidRPr="0038779A">
        <w:rPr>
          <w:rFonts w:ascii="GHEA Grapalat" w:hAnsi="GHEA Grapalat"/>
          <w:lang w:val="hy-AM"/>
        </w:rPr>
        <w:t xml:space="preserve"> վկայական տրամադրելու և դրա գործողությունը դադարեցնելու, ֆիլմը դասակարգելու և ֆիլմի տարիքային սահմանափակման մասին նշում կատարելու» կարգի 10-րդ կետի «__» ենթակետը (</w:t>
      </w:r>
      <w:proofErr w:type="spellStart"/>
      <w:r w:rsidRPr="0038779A">
        <w:rPr>
          <w:rFonts w:ascii="GHEA Grapalat" w:hAnsi="GHEA Grapalat"/>
          <w:lang w:val="hy-AM"/>
        </w:rPr>
        <w:t>երը</w:t>
      </w:r>
      <w:proofErr w:type="spellEnd"/>
      <w:r w:rsidRPr="0038779A">
        <w:rPr>
          <w:rFonts w:ascii="GHEA Grapalat" w:hAnsi="GHEA Grapalat"/>
          <w:lang w:val="hy-AM"/>
        </w:rPr>
        <w:t>):</w:t>
      </w:r>
    </w:p>
    <w:p w14:paraId="48A83ED5" w14:textId="77777777" w:rsidR="008430E8" w:rsidRPr="0038779A" w:rsidRDefault="008430E8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97F4EBD" w14:textId="77777777" w:rsidR="00704ECB" w:rsidRDefault="00704ECB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23FC8EF0" w14:textId="77777777" w:rsidR="008430E8" w:rsidRDefault="008430E8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2B0464C8" w14:textId="77777777" w:rsidR="008430E8" w:rsidRDefault="008430E8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629B0D18" w14:textId="77777777" w:rsidR="008430E8" w:rsidRPr="0038779A" w:rsidRDefault="008430E8" w:rsidP="0038779A">
      <w:pPr>
        <w:spacing w:line="276" w:lineRule="auto"/>
        <w:jc w:val="both"/>
        <w:rPr>
          <w:rFonts w:ascii="GHEA Grapalat" w:hAnsi="GHEA Grapalat"/>
          <w:lang w:val="hy-AM"/>
        </w:rPr>
      </w:pPr>
    </w:p>
    <w:p w14:paraId="715233A6" w14:textId="77777777" w:rsidR="00704ECB" w:rsidRPr="0038779A" w:rsidRDefault="00704ECB" w:rsidP="0038779A">
      <w:pPr>
        <w:spacing w:line="276" w:lineRule="auto"/>
        <w:jc w:val="both"/>
        <w:rPr>
          <w:rFonts w:ascii="GHEA Grapalat" w:hAnsi="GHEA Grapalat"/>
          <w:lang w:val="hy-AM"/>
        </w:rPr>
      </w:pPr>
      <w:r w:rsidRPr="0038779A">
        <w:rPr>
          <w:rFonts w:ascii="GHEA Grapalat" w:hAnsi="GHEA Grapalat"/>
          <w:lang w:val="hy-AM"/>
        </w:rPr>
        <w:t xml:space="preserve">(պաշտոն)  (ստորագրություն)                       (Ա.Ա.Հ.) </w:t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</w:r>
      <w:r w:rsidRPr="0038779A">
        <w:rPr>
          <w:rFonts w:ascii="GHEA Grapalat" w:hAnsi="GHEA Grapalat"/>
          <w:lang w:val="hy-AM"/>
        </w:rPr>
        <w:tab/>
        <w:t>«-» «------» 202..թ</w:t>
      </w:r>
    </w:p>
    <w:p w14:paraId="799450A7" w14:textId="77777777" w:rsidR="00704ECB" w:rsidRPr="0038779A" w:rsidRDefault="00704ECB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49E6FF7E" w14:textId="77777777" w:rsidR="00704ECB" w:rsidRPr="0038779A" w:rsidRDefault="00704ECB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3DE4631C" w14:textId="77777777" w:rsidR="00704ECB" w:rsidRPr="0038779A" w:rsidRDefault="00704ECB" w:rsidP="0038779A">
      <w:pPr>
        <w:pStyle w:val="no-indent"/>
        <w:shd w:val="clear" w:color="auto" w:fill="FFFFFF"/>
        <w:spacing w:before="0" w:beforeAutospacing="0" w:after="0" w:afterAutospacing="0" w:line="276" w:lineRule="auto"/>
        <w:rPr>
          <w:rFonts w:ascii="GHEA Grapalat" w:hAnsi="GHEA Grapalat"/>
          <w:lang w:val="hy-AM"/>
        </w:rPr>
      </w:pPr>
    </w:p>
    <w:p w14:paraId="7DBAF6F2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08A09096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p w14:paraId="12D788E9" w14:textId="77777777" w:rsidR="00704ECB" w:rsidRPr="0038779A" w:rsidRDefault="00704ECB" w:rsidP="0038779A">
      <w:pPr>
        <w:spacing w:line="276" w:lineRule="auto"/>
        <w:jc w:val="right"/>
        <w:rPr>
          <w:rFonts w:ascii="GHEA Grapalat" w:hAnsi="GHEA Grapalat"/>
          <w:lang w:val="hy-AM"/>
        </w:rPr>
      </w:pPr>
    </w:p>
    <w:sectPr w:rsidR="00704ECB" w:rsidRPr="0038779A" w:rsidSect="00B2553F">
      <w:headerReference w:type="even" r:id="rId7"/>
      <w:footerReference w:type="default" r:id="rId8"/>
      <w:pgSz w:w="11910" w:h="16840"/>
      <w:pgMar w:top="567" w:right="853" w:bottom="284" w:left="851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FBCD5" w14:textId="77777777" w:rsidR="00701391" w:rsidRDefault="00701391">
      <w:r>
        <w:separator/>
      </w:r>
    </w:p>
  </w:endnote>
  <w:endnote w:type="continuationSeparator" w:id="0">
    <w:p w14:paraId="3E2B09ED" w14:textId="77777777" w:rsidR="00701391" w:rsidRDefault="00701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02579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CAF1A7" w14:textId="77777777" w:rsidR="002155F6" w:rsidRDefault="002155F6" w:rsidP="008D63F2">
        <w:pPr>
          <w:pStyle w:val="aa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5D3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CA5608B" w14:textId="77777777" w:rsidR="002155F6" w:rsidRDefault="002155F6">
    <w:pPr>
      <w:pStyle w:val="aa"/>
    </w:pPr>
  </w:p>
  <w:p w14:paraId="4F759C45" w14:textId="77777777" w:rsidR="002155F6" w:rsidRDefault="002155F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7B02F" w14:textId="77777777" w:rsidR="00701391" w:rsidRDefault="00701391">
      <w:r>
        <w:separator/>
      </w:r>
    </w:p>
  </w:footnote>
  <w:footnote w:type="continuationSeparator" w:id="0">
    <w:p w14:paraId="320960FE" w14:textId="77777777" w:rsidR="00701391" w:rsidRDefault="00701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857B9" w14:textId="77777777" w:rsidR="002155F6" w:rsidRDefault="002155F6" w:rsidP="0050727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58A1C36" w14:textId="77777777" w:rsidR="002155F6" w:rsidRDefault="002155F6">
    <w:pPr>
      <w:pStyle w:val="a8"/>
    </w:pPr>
  </w:p>
  <w:p w14:paraId="7E6932CF" w14:textId="77777777" w:rsidR="002155F6" w:rsidRDefault="002155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52B8"/>
    <w:multiLevelType w:val="hybridMultilevel"/>
    <w:tmpl w:val="5D3093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B3153"/>
    <w:multiLevelType w:val="hybridMultilevel"/>
    <w:tmpl w:val="E342F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151D59"/>
    <w:multiLevelType w:val="hybridMultilevel"/>
    <w:tmpl w:val="EF4A8C98"/>
    <w:lvl w:ilvl="0" w:tplc="AB84606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2C94F0D"/>
    <w:multiLevelType w:val="hybridMultilevel"/>
    <w:tmpl w:val="52FC1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53DA3"/>
    <w:multiLevelType w:val="hybridMultilevel"/>
    <w:tmpl w:val="8C32C4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236C4"/>
    <w:multiLevelType w:val="singleLevel"/>
    <w:tmpl w:val="5A3879F2"/>
    <w:lvl w:ilvl="0">
      <w:start w:val="1"/>
      <w:numFmt w:val="decimal"/>
      <w:pStyle w:val="0"/>
      <w:lvlText w:val="%1."/>
      <w:lvlJc w:val="left"/>
      <w:pPr>
        <w:tabs>
          <w:tab w:val="num" w:pos="1647"/>
        </w:tabs>
        <w:ind w:left="1647" w:hanging="360"/>
      </w:pPr>
      <w:rPr>
        <w:rFonts w:hint="default"/>
      </w:rPr>
    </w:lvl>
  </w:abstractNum>
  <w:abstractNum w:abstractNumId="6" w15:restartNumberingAfterBreak="0">
    <w:nsid w:val="2CA578B1"/>
    <w:multiLevelType w:val="hybridMultilevel"/>
    <w:tmpl w:val="E08A98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C6FD0"/>
    <w:multiLevelType w:val="multilevel"/>
    <w:tmpl w:val="512C9980"/>
    <w:lvl w:ilvl="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Sylfae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Sylfaen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Sylfaen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Sylfaen" w:hint="default"/>
        <w:b/>
        <w:color w:val="auto"/>
      </w:rPr>
    </w:lvl>
  </w:abstractNum>
  <w:abstractNum w:abstractNumId="8" w15:restartNumberingAfterBreak="0">
    <w:nsid w:val="41A46D84"/>
    <w:multiLevelType w:val="hybridMultilevel"/>
    <w:tmpl w:val="52FC1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C28A5"/>
    <w:multiLevelType w:val="hybridMultilevel"/>
    <w:tmpl w:val="C590E258"/>
    <w:lvl w:ilvl="0" w:tplc="F5C2B6EA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340DC"/>
    <w:multiLevelType w:val="hybridMultilevel"/>
    <w:tmpl w:val="E722B9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65B83"/>
    <w:multiLevelType w:val="hybridMultilevel"/>
    <w:tmpl w:val="F8F0C898"/>
    <w:lvl w:ilvl="0" w:tplc="04090011">
      <w:start w:val="1"/>
      <w:numFmt w:val="decimal"/>
      <w:lvlText w:val="%1)"/>
      <w:lvlJc w:val="left"/>
      <w:pPr>
        <w:ind w:left="1506" w:hanging="360"/>
      </w:p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519C0BE1"/>
    <w:multiLevelType w:val="hybridMultilevel"/>
    <w:tmpl w:val="948EB83C"/>
    <w:lvl w:ilvl="0" w:tplc="4E407910">
      <w:start w:val="1"/>
      <w:numFmt w:val="bullet"/>
      <w:pStyle w:val="00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3B93169"/>
    <w:multiLevelType w:val="hybridMultilevel"/>
    <w:tmpl w:val="A252CC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370278"/>
    <w:multiLevelType w:val="hybridMultilevel"/>
    <w:tmpl w:val="BE4E3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725B5"/>
    <w:multiLevelType w:val="hybridMultilevel"/>
    <w:tmpl w:val="C590E258"/>
    <w:lvl w:ilvl="0" w:tplc="F5C2B6EA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A84A21"/>
    <w:multiLevelType w:val="hybridMultilevel"/>
    <w:tmpl w:val="3FC02EE6"/>
    <w:lvl w:ilvl="0" w:tplc="919C76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5A22CF"/>
    <w:multiLevelType w:val="hybridMultilevel"/>
    <w:tmpl w:val="C590E258"/>
    <w:lvl w:ilvl="0" w:tplc="F5C2B6EA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54135"/>
    <w:multiLevelType w:val="hybridMultilevel"/>
    <w:tmpl w:val="9092D1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21222"/>
    <w:multiLevelType w:val="hybridMultilevel"/>
    <w:tmpl w:val="C590E258"/>
    <w:lvl w:ilvl="0" w:tplc="F5C2B6EA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26DA8"/>
    <w:multiLevelType w:val="hybridMultilevel"/>
    <w:tmpl w:val="AB00C85C"/>
    <w:lvl w:ilvl="0" w:tplc="9FA89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747789"/>
    <w:multiLevelType w:val="multilevel"/>
    <w:tmpl w:val="512C9980"/>
    <w:lvl w:ilvl="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Sylfae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Sylfaen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Sylfaen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Sylfaen" w:hint="default"/>
        <w:b/>
        <w:color w:val="auto"/>
      </w:rPr>
    </w:lvl>
  </w:abstractNum>
  <w:abstractNum w:abstractNumId="22" w15:restartNumberingAfterBreak="0">
    <w:nsid w:val="7F2331DA"/>
    <w:multiLevelType w:val="multilevel"/>
    <w:tmpl w:val="512C9980"/>
    <w:lvl w:ilvl="0">
      <w:start w:val="1"/>
      <w:numFmt w:val="decimal"/>
      <w:lvlText w:val="%1."/>
      <w:lvlJc w:val="left"/>
      <w:pPr>
        <w:ind w:left="786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Sylfae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Sylfaen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Sylfaen"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Sylfaen"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Sylfaen"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Sylfaen" w:hint="default"/>
        <w:b/>
        <w:color w:val="auto"/>
      </w:rPr>
    </w:lvl>
  </w:abstractNum>
  <w:num w:numId="1">
    <w:abstractNumId w:val="5"/>
  </w:num>
  <w:num w:numId="2">
    <w:abstractNumId w:val="12"/>
  </w:num>
  <w:num w:numId="3">
    <w:abstractNumId w:val="2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8"/>
  </w:num>
  <w:num w:numId="7">
    <w:abstractNumId w:val="16"/>
  </w:num>
  <w:num w:numId="8">
    <w:abstractNumId w:val="6"/>
  </w:num>
  <w:num w:numId="9">
    <w:abstractNumId w:val="10"/>
  </w:num>
  <w:num w:numId="10">
    <w:abstractNumId w:val="14"/>
  </w:num>
  <w:num w:numId="11">
    <w:abstractNumId w:val="13"/>
  </w:num>
  <w:num w:numId="12">
    <w:abstractNumId w:val="8"/>
  </w:num>
  <w:num w:numId="13">
    <w:abstractNumId w:val="4"/>
  </w:num>
  <w:num w:numId="14">
    <w:abstractNumId w:val="3"/>
  </w:num>
  <w:num w:numId="15">
    <w:abstractNumId w:val="2"/>
  </w:num>
  <w:num w:numId="16">
    <w:abstractNumId w:val="21"/>
  </w:num>
  <w:num w:numId="17">
    <w:abstractNumId w:val="15"/>
  </w:num>
  <w:num w:numId="18">
    <w:abstractNumId w:val="9"/>
  </w:num>
  <w:num w:numId="19">
    <w:abstractNumId w:val="19"/>
  </w:num>
  <w:num w:numId="20">
    <w:abstractNumId w:val="17"/>
  </w:num>
  <w:num w:numId="21">
    <w:abstractNumId w:val="11"/>
  </w:num>
  <w:num w:numId="22">
    <w:abstractNumId w:val="20"/>
  </w:num>
  <w:num w:numId="23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19A"/>
    <w:rsid w:val="00001623"/>
    <w:rsid w:val="00002045"/>
    <w:rsid w:val="00002666"/>
    <w:rsid w:val="00002693"/>
    <w:rsid w:val="00005DB2"/>
    <w:rsid w:val="0001019A"/>
    <w:rsid w:val="000105DE"/>
    <w:rsid w:val="00011007"/>
    <w:rsid w:val="000119D7"/>
    <w:rsid w:val="00013A46"/>
    <w:rsid w:val="00013A54"/>
    <w:rsid w:val="000144EB"/>
    <w:rsid w:val="0001610B"/>
    <w:rsid w:val="000168E9"/>
    <w:rsid w:val="00017349"/>
    <w:rsid w:val="00017886"/>
    <w:rsid w:val="00017BB5"/>
    <w:rsid w:val="0002017F"/>
    <w:rsid w:val="00022C08"/>
    <w:rsid w:val="00023C52"/>
    <w:rsid w:val="00024A0B"/>
    <w:rsid w:val="00026FD2"/>
    <w:rsid w:val="000303B5"/>
    <w:rsid w:val="00030987"/>
    <w:rsid w:val="00031A53"/>
    <w:rsid w:val="00033BB0"/>
    <w:rsid w:val="00036761"/>
    <w:rsid w:val="000368AF"/>
    <w:rsid w:val="000427F9"/>
    <w:rsid w:val="00042A3E"/>
    <w:rsid w:val="0004364C"/>
    <w:rsid w:val="00043A8F"/>
    <w:rsid w:val="00044F75"/>
    <w:rsid w:val="00046D0F"/>
    <w:rsid w:val="00047ED4"/>
    <w:rsid w:val="00050A34"/>
    <w:rsid w:val="00050A48"/>
    <w:rsid w:val="0005132B"/>
    <w:rsid w:val="00054D3E"/>
    <w:rsid w:val="000550B2"/>
    <w:rsid w:val="00056C34"/>
    <w:rsid w:val="000570A6"/>
    <w:rsid w:val="00057695"/>
    <w:rsid w:val="00057919"/>
    <w:rsid w:val="00060ECC"/>
    <w:rsid w:val="00062C86"/>
    <w:rsid w:val="00063954"/>
    <w:rsid w:val="00064155"/>
    <w:rsid w:val="00064B03"/>
    <w:rsid w:val="00065C73"/>
    <w:rsid w:val="0006615A"/>
    <w:rsid w:val="00066524"/>
    <w:rsid w:val="00066583"/>
    <w:rsid w:val="0007073F"/>
    <w:rsid w:val="000711A3"/>
    <w:rsid w:val="00071806"/>
    <w:rsid w:val="00072213"/>
    <w:rsid w:val="00073397"/>
    <w:rsid w:val="00075449"/>
    <w:rsid w:val="0007557B"/>
    <w:rsid w:val="00077CBE"/>
    <w:rsid w:val="000817AF"/>
    <w:rsid w:val="00081E3B"/>
    <w:rsid w:val="00082EEB"/>
    <w:rsid w:val="00084B33"/>
    <w:rsid w:val="00085598"/>
    <w:rsid w:val="00086EAD"/>
    <w:rsid w:val="00090659"/>
    <w:rsid w:val="00091758"/>
    <w:rsid w:val="00091845"/>
    <w:rsid w:val="000952E2"/>
    <w:rsid w:val="00095CDF"/>
    <w:rsid w:val="0009768E"/>
    <w:rsid w:val="000A022F"/>
    <w:rsid w:val="000A071F"/>
    <w:rsid w:val="000A07F2"/>
    <w:rsid w:val="000A08EA"/>
    <w:rsid w:val="000A29A6"/>
    <w:rsid w:val="000A318E"/>
    <w:rsid w:val="000A67B6"/>
    <w:rsid w:val="000B0626"/>
    <w:rsid w:val="000B0783"/>
    <w:rsid w:val="000B0BC8"/>
    <w:rsid w:val="000B14FD"/>
    <w:rsid w:val="000B1E02"/>
    <w:rsid w:val="000B24C0"/>
    <w:rsid w:val="000B3164"/>
    <w:rsid w:val="000B440B"/>
    <w:rsid w:val="000B51B0"/>
    <w:rsid w:val="000B51FB"/>
    <w:rsid w:val="000B52BA"/>
    <w:rsid w:val="000B5822"/>
    <w:rsid w:val="000B5DAD"/>
    <w:rsid w:val="000B5E6B"/>
    <w:rsid w:val="000B6464"/>
    <w:rsid w:val="000B7058"/>
    <w:rsid w:val="000B73D7"/>
    <w:rsid w:val="000B79CD"/>
    <w:rsid w:val="000B7E2A"/>
    <w:rsid w:val="000C1725"/>
    <w:rsid w:val="000C25B1"/>
    <w:rsid w:val="000C2D82"/>
    <w:rsid w:val="000C33BE"/>
    <w:rsid w:val="000C37D0"/>
    <w:rsid w:val="000C3BBA"/>
    <w:rsid w:val="000C419A"/>
    <w:rsid w:val="000C549B"/>
    <w:rsid w:val="000C627E"/>
    <w:rsid w:val="000D07EB"/>
    <w:rsid w:val="000D0832"/>
    <w:rsid w:val="000D1C2B"/>
    <w:rsid w:val="000D330D"/>
    <w:rsid w:val="000D65EA"/>
    <w:rsid w:val="000D74D2"/>
    <w:rsid w:val="000E04D4"/>
    <w:rsid w:val="000E1223"/>
    <w:rsid w:val="000E1358"/>
    <w:rsid w:val="000E16E1"/>
    <w:rsid w:val="000E1AC9"/>
    <w:rsid w:val="000E2C6D"/>
    <w:rsid w:val="000E5B56"/>
    <w:rsid w:val="000E5D03"/>
    <w:rsid w:val="000E7DCC"/>
    <w:rsid w:val="000F20F8"/>
    <w:rsid w:val="000F260D"/>
    <w:rsid w:val="000F30F5"/>
    <w:rsid w:val="000F3198"/>
    <w:rsid w:val="000F45D8"/>
    <w:rsid w:val="000F4C4C"/>
    <w:rsid w:val="000F500E"/>
    <w:rsid w:val="000F5282"/>
    <w:rsid w:val="000F6794"/>
    <w:rsid w:val="000F72AD"/>
    <w:rsid w:val="000F766E"/>
    <w:rsid w:val="000F7AAF"/>
    <w:rsid w:val="000F7CBF"/>
    <w:rsid w:val="00102B06"/>
    <w:rsid w:val="00104B62"/>
    <w:rsid w:val="001052C2"/>
    <w:rsid w:val="001073FF"/>
    <w:rsid w:val="001079C1"/>
    <w:rsid w:val="00110813"/>
    <w:rsid w:val="001121D8"/>
    <w:rsid w:val="001132EF"/>
    <w:rsid w:val="00113722"/>
    <w:rsid w:val="00113FAD"/>
    <w:rsid w:val="001143BD"/>
    <w:rsid w:val="00114613"/>
    <w:rsid w:val="00114B91"/>
    <w:rsid w:val="001158F7"/>
    <w:rsid w:val="00116811"/>
    <w:rsid w:val="00122A2D"/>
    <w:rsid w:val="00122CE7"/>
    <w:rsid w:val="00122E33"/>
    <w:rsid w:val="00123AF8"/>
    <w:rsid w:val="00123D13"/>
    <w:rsid w:val="001273CD"/>
    <w:rsid w:val="00130BCD"/>
    <w:rsid w:val="00131880"/>
    <w:rsid w:val="001319A5"/>
    <w:rsid w:val="001319DB"/>
    <w:rsid w:val="00132D77"/>
    <w:rsid w:val="001335D9"/>
    <w:rsid w:val="00133862"/>
    <w:rsid w:val="0013553B"/>
    <w:rsid w:val="001367E1"/>
    <w:rsid w:val="0013685C"/>
    <w:rsid w:val="001368F5"/>
    <w:rsid w:val="00137879"/>
    <w:rsid w:val="00140E63"/>
    <w:rsid w:val="00141296"/>
    <w:rsid w:val="00141B91"/>
    <w:rsid w:val="00142E7A"/>
    <w:rsid w:val="00143901"/>
    <w:rsid w:val="0014458B"/>
    <w:rsid w:val="00146463"/>
    <w:rsid w:val="00150ED4"/>
    <w:rsid w:val="0015123F"/>
    <w:rsid w:val="00151A07"/>
    <w:rsid w:val="001520F9"/>
    <w:rsid w:val="00153B69"/>
    <w:rsid w:val="0015595C"/>
    <w:rsid w:val="001563CF"/>
    <w:rsid w:val="00157DED"/>
    <w:rsid w:val="00157F3F"/>
    <w:rsid w:val="00160B51"/>
    <w:rsid w:val="00162B58"/>
    <w:rsid w:val="00164765"/>
    <w:rsid w:val="00164982"/>
    <w:rsid w:val="00164F8B"/>
    <w:rsid w:val="001654B8"/>
    <w:rsid w:val="001674B8"/>
    <w:rsid w:val="00170E98"/>
    <w:rsid w:val="0017198F"/>
    <w:rsid w:val="0017225F"/>
    <w:rsid w:val="0017477D"/>
    <w:rsid w:val="00176B5C"/>
    <w:rsid w:val="00176BFB"/>
    <w:rsid w:val="00176EB2"/>
    <w:rsid w:val="001806E2"/>
    <w:rsid w:val="00180711"/>
    <w:rsid w:val="00180E5E"/>
    <w:rsid w:val="00181C0B"/>
    <w:rsid w:val="00181F0A"/>
    <w:rsid w:val="001830DA"/>
    <w:rsid w:val="00183FC2"/>
    <w:rsid w:val="00184349"/>
    <w:rsid w:val="00187FE5"/>
    <w:rsid w:val="00190989"/>
    <w:rsid w:val="00190D2E"/>
    <w:rsid w:val="0019234C"/>
    <w:rsid w:val="001930F3"/>
    <w:rsid w:val="0019316F"/>
    <w:rsid w:val="001931E2"/>
    <w:rsid w:val="001941DB"/>
    <w:rsid w:val="00195306"/>
    <w:rsid w:val="0019533F"/>
    <w:rsid w:val="00195386"/>
    <w:rsid w:val="001954FC"/>
    <w:rsid w:val="00195946"/>
    <w:rsid w:val="00196E21"/>
    <w:rsid w:val="001A1202"/>
    <w:rsid w:val="001A27A1"/>
    <w:rsid w:val="001A404A"/>
    <w:rsid w:val="001A4909"/>
    <w:rsid w:val="001A5287"/>
    <w:rsid w:val="001A5437"/>
    <w:rsid w:val="001A5E05"/>
    <w:rsid w:val="001A5FB6"/>
    <w:rsid w:val="001A6722"/>
    <w:rsid w:val="001A698A"/>
    <w:rsid w:val="001A7358"/>
    <w:rsid w:val="001B0778"/>
    <w:rsid w:val="001B19EB"/>
    <w:rsid w:val="001B21AA"/>
    <w:rsid w:val="001B2647"/>
    <w:rsid w:val="001B276D"/>
    <w:rsid w:val="001B3A41"/>
    <w:rsid w:val="001B4793"/>
    <w:rsid w:val="001B47F9"/>
    <w:rsid w:val="001B4BA8"/>
    <w:rsid w:val="001B5F70"/>
    <w:rsid w:val="001B6B5D"/>
    <w:rsid w:val="001C0C25"/>
    <w:rsid w:val="001C1DAE"/>
    <w:rsid w:val="001C1E72"/>
    <w:rsid w:val="001C1EE1"/>
    <w:rsid w:val="001C2F90"/>
    <w:rsid w:val="001C339B"/>
    <w:rsid w:val="001C3B6F"/>
    <w:rsid w:val="001C3F3B"/>
    <w:rsid w:val="001C4B98"/>
    <w:rsid w:val="001C5828"/>
    <w:rsid w:val="001C58D7"/>
    <w:rsid w:val="001C59A2"/>
    <w:rsid w:val="001C7645"/>
    <w:rsid w:val="001D2217"/>
    <w:rsid w:val="001D2B28"/>
    <w:rsid w:val="001D2CBA"/>
    <w:rsid w:val="001D3211"/>
    <w:rsid w:val="001D41F4"/>
    <w:rsid w:val="001D4206"/>
    <w:rsid w:val="001D593E"/>
    <w:rsid w:val="001D60D3"/>
    <w:rsid w:val="001D67DD"/>
    <w:rsid w:val="001D74C4"/>
    <w:rsid w:val="001D7A6A"/>
    <w:rsid w:val="001E0EC9"/>
    <w:rsid w:val="001E1CF2"/>
    <w:rsid w:val="001E2AB3"/>
    <w:rsid w:val="001E2EC9"/>
    <w:rsid w:val="001E3399"/>
    <w:rsid w:val="001E4A30"/>
    <w:rsid w:val="001E6DCB"/>
    <w:rsid w:val="001F0DE5"/>
    <w:rsid w:val="001F434B"/>
    <w:rsid w:val="001F5AFB"/>
    <w:rsid w:val="001F5FFC"/>
    <w:rsid w:val="001F6314"/>
    <w:rsid w:val="001F6350"/>
    <w:rsid w:val="001F77CD"/>
    <w:rsid w:val="001F7C46"/>
    <w:rsid w:val="0020001C"/>
    <w:rsid w:val="0020167E"/>
    <w:rsid w:val="00201DCE"/>
    <w:rsid w:val="00202131"/>
    <w:rsid w:val="0020230D"/>
    <w:rsid w:val="00203207"/>
    <w:rsid w:val="00203504"/>
    <w:rsid w:val="002036BC"/>
    <w:rsid w:val="002068BD"/>
    <w:rsid w:val="00206FF4"/>
    <w:rsid w:val="00207054"/>
    <w:rsid w:val="00213BE9"/>
    <w:rsid w:val="00214CBF"/>
    <w:rsid w:val="002155F6"/>
    <w:rsid w:val="002167A6"/>
    <w:rsid w:val="00216A38"/>
    <w:rsid w:val="0022215F"/>
    <w:rsid w:val="0022237A"/>
    <w:rsid w:val="0022351A"/>
    <w:rsid w:val="00225CA6"/>
    <w:rsid w:val="0022634D"/>
    <w:rsid w:val="00226DA0"/>
    <w:rsid w:val="00230C06"/>
    <w:rsid w:val="00231CD5"/>
    <w:rsid w:val="00234ED9"/>
    <w:rsid w:val="002362FB"/>
    <w:rsid w:val="002400CE"/>
    <w:rsid w:val="00240331"/>
    <w:rsid w:val="00240CF0"/>
    <w:rsid w:val="00241BD7"/>
    <w:rsid w:val="002426E0"/>
    <w:rsid w:val="00242B11"/>
    <w:rsid w:val="00243AD9"/>
    <w:rsid w:val="0024581E"/>
    <w:rsid w:val="00246B5F"/>
    <w:rsid w:val="002500B1"/>
    <w:rsid w:val="00250BAA"/>
    <w:rsid w:val="00250D7F"/>
    <w:rsid w:val="00251679"/>
    <w:rsid w:val="00251F22"/>
    <w:rsid w:val="00253080"/>
    <w:rsid w:val="00255331"/>
    <w:rsid w:val="00255E13"/>
    <w:rsid w:val="0025617F"/>
    <w:rsid w:val="00260FD7"/>
    <w:rsid w:val="0026110A"/>
    <w:rsid w:val="002617FA"/>
    <w:rsid w:val="0026285B"/>
    <w:rsid w:val="0026574D"/>
    <w:rsid w:val="00265B74"/>
    <w:rsid w:val="00266797"/>
    <w:rsid w:val="00266AD6"/>
    <w:rsid w:val="00266CF2"/>
    <w:rsid w:val="00267D33"/>
    <w:rsid w:val="00272DD7"/>
    <w:rsid w:val="002742AD"/>
    <w:rsid w:val="00275096"/>
    <w:rsid w:val="00275793"/>
    <w:rsid w:val="002757FD"/>
    <w:rsid w:val="00277337"/>
    <w:rsid w:val="00280B38"/>
    <w:rsid w:val="00280D7A"/>
    <w:rsid w:val="00280F7A"/>
    <w:rsid w:val="00282918"/>
    <w:rsid w:val="00284EE2"/>
    <w:rsid w:val="002856B4"/>
    <w:rsid w:val="00285AA8"/>
    <w:rsid w:val="00285D01"/>
    <w:rsid w:val="002863D0"/>
    <w:rsid w:val="002866C6"/>
    <w:rsid w:val="002867EB"/>
    <w:rsid w:val="0028691D"/>
    <w:rsid w:val="0029120A"/>
    <w:rsid w:val="0029252F"/>
    <w:rsid w:val="00292A71"/>
    <w:rsid w:val="00293269"/>
    <w:rsid w:val="00293E48"/>
    <w:rsid w:val="00294B46"/>
    <w:rsid w:val="002959B4"/>
    <w:rsid w:val="00297DA6"/>
    <w:rsid w:val="002A045E"/>
    <w:rsid w:val="002A1911"/>
    <w:rsid w:val="002A54D0"/>
    <w:rsid w:val="002A54D3"/>
    <w:rsid w:val="002A6236"/>
    <w:rsid w:val="002A7C52"/>
    <w:rsid w:val="002B25F6"/>
    <w:rsid w:val="002B2722"/>
    <w:rsid w:val="002B2ACE"/>
    <w:rsid w:val="002B4462"/>
    <w:rsid w:val="002B4B11"/>
    <w:rsid w:val="002B638C"/>
    <w:rsid w:val="002B6F5D"/>
    <w:rsid w:val="002B75A1"/>
    <w:rsid w:val="002C088B"/>
    <w:rsid w:val="002C0A3D"/>
    <w:rsid w:val="002C1A40"/>
    <w:rsid w:val="002C1D94"/>
    <w:rsid w:val="002C2C95"/>
    <w:rsid w:val="002C2F98"/>
    <w:rsid w:val="002C36EA"/>
    <w:rsid w:val="002C3E5F"/>
    <w:rsid w:val="002C59CF"/>
    <w:rsid w:val="002C60A6"/>
    <w:rsid w:val="002D127C"/>
    <w:rsid w:val="002D1537"/>
    <w:rsid w:val="002D2F08"/>
    <w:rsid w:val="002D38C1"/>
    <w:rsid w:val="002D417E"/>
    <w:rsid w:val="002D5861"/>
    <w:rsid w:val="002D6B67"/>
    <w:rsid w:val="002D786A"/>
    <w:rsid w:val="002E176E"/>
    <w:rsid w:val="002E4AC7"/>
    <w:rsid w:val="002E650A"/>
    <w:rsid w:val="002F4C56"/>
    <w:rsid w:val="002F511A"/>
    <w:rsid w:val="002F6676"/>
    <w:rsid w:val="002F66BC"/>
    <w:rsid w:val="002F6798"/>
    <w:rsid w:val="00300E74"/>
    <w:rsid w:val="00300FEB"/>
    <w:rsid w:val="00302657"/>
    <w:rsid w:val="0030275E"/>
    <w:rsid w:val="0030341A"/>
    <w:rsid w:val="00304A6C"/>
    <w:rsid w:val="00305B23"/>
    <w:rsid w:val="003061AF"/>
    <w:rsid w:val="003065E1"/>
    <w:rsid w:val="00307401"/>
    <w:rsid w:val="00307671"/>
    <w:rsid w:val="00310A9D"/>
    <w:rsid w:val="003127D8"/>
    <w:rsid w:val="00312923"/>
    <w:rsid w:val="00312D7A"/>
    <w:rsid w:val="00313CA4"/>
    <w:rsid w:val="00313F5C"/>
    <w:rsid w:val="00314F2E"/>
    <w:rsid w:val="00314F5E"/>
    <w:rsid w:val="0031726C"/>
    <w:rsid w:val="00321D08"/>
    <w:rsid w:val="003243F3"/>
    <w:rsid w:val="003246E7"/>
    <w:rsid w:val="00325CAD"/>
    <w:rsid w:val="00327332"/>
    <w:rsid w:val="00327AAD"/>
    <w:rsid w:val="00330724"/>
    <w:rsid w:val="0033142E"/>
    <w:rsid w:val="003325E7"/>
    <w:rsid w:val="00332EB6"/>
    <w:rsid w:val="00333898"/>
    <w:rsid w:val="003348D9"/>
    <w:rsid w:val="003350BC"/>
    <w:rsid w:val="00337AFC"/>
    <w:rsid w:val="00342BE0"/>
    <w:rsid w:val="00343ABD"/>
    <w:rsid w:val="00343AE3"/>
    <w:rsid w:val="00346511"/>
    <w:rsid w:val="00347536"/>
    <w:rsid w:val="003475A3"/>
    <w:rsid w:val="00347F43"/>
    <w:rsid w:val="00353CA4"/>
    <w:rsid w:val="00354846"/>
    <w:rsid w:val="003557D6"/>
    <w:rsid w:val="00355A91"/>
    <w:rsid w:val="00356067"/>
    <w:rsid w:val="00357440"/>
    <w:rsid w:val="00360055"/>
    <w:rsid w:val="00361E46"/>
    <w:rsid w:val="003624E8"/>
    <w:rsid w:val="003629F6"/>
    <w:rsid w:val="00363B3B"/>
    <w:rsid w:val="0036421E"/>
    <w:rsid w:val="00364594"/>
    <w:rsid w:val="00365140"/>
    <w:rsid w:val="0036732D"/>
    <w:rsid w:val="003673A9"/>
    <w:rsid w:val="00367DBB"/>
    <w:rsid w:val="0037022A"/>
    <w:rsid w:val="00370479"/>
    <w:rsid w:val="00370622"/>
    <w:rsid w:val="00371D25"/>
    <w:rsid w:val="003726F3"/>
    <w:rsid w:val="00372D40"/>
    <w:rsid w:val="00374116"/>
    <w:rsid w:val="00374928"/>
    <w:rsid w:val="0037631C"/>
    <w:rsid w:val="00376BB0"/>
    <w:rsid w:val="00377859"/>
    <w:rsid w:val="00380D17"/>
    <w:rsid w:val="00381112"/>
    <w:rsid w:val="00381320"/>
    <w:rsid w:val="00382083"/>
    <w:rsid w:val="00382605"/>
    <w:rsid w:val="00386009"/>
    <w:rsid w:val="00386EF0"/>
    <w:rsid w:val="0038724D"/>
    <w:rsid w:val="0038779A"/>
    <w:rsid w:val="003921EF"/>
    <w:rsid w:val="00392A17"/>
    <w:rsid w:val="003948F7"/>
    <w:rsid w:val="003957F0"/>
    <w:rsid w:val="00395FF7"/>
    <w:rsid w:val="003976D0"/>
    <w:rsid w:val="003A13C9"/>
    <w:rsid w:val="003A21C9"/>
    <w:rsid w:val="003A2234"/>
    <w:rsid w:val="003A304D"/>
    <w:rsid w:val="003A3350"/>
    <w:rsid w:val="003A358D"/>
    <w:rsid w:val="003A39AE"/>
    <w:rsid w:val="003A5394"/>
    <w:rsid w:val="003A5CB0"/>
    <w:rsid w:val="003A7421"/>
    <w:rsid w:val="003B6405"/>
    <w:rsid w:val="003B66F9"/>
    <w:rsid w:val="003B6A07"/>
    <w:rsid w:val="003C0814"/>
    <w:rsid w:val="003C0D40"/>
    <w:rsid w:val="003C2B60"/>
    <w:rsid w:val="003C382E"/>
    <w:rsid w:val="003C6743"/>
    <w:rsid w:val="003C6BC8"/>
    <w:rsid w:val="003C6C6D"/>
    <w:rsid w:val="003D0509"/>
    <w:rsid w:val="003D10F9"/>
    <w:rsid w:val="003D12AD"/>
    <w:rsid w:val="003D1758"/>
    <w:rsid w:val="003D1C4F"/>
    <w:rsid w:val="003D27E3"/>
    <w:rsid w:val="003D399E"/>
    <w:rsid w:val="003D43DE"/>
    <w:rsid w:val="003D4BBC"/>
    <w:rsid w:val="003D4F9F"/>
    <w:rsid w:val="003D696B"/>
    <w:rsid w:val="003D6EC6"/>
    <w:rsid w:val="003D7C45"/>
    <w:rsid w:val="003E1ACD"/>
    <w:rsid w:val="003E2475"/>
    <w:rsid w:val="003E5303"/>
    <w:rsid w:val="003E6137"/>
    <w:rsid w:val="003E6324"/>
    <w:rsid w:val="003F0B40"/>
    <w:rsid w:val="003F0FCE"/>
    <w:rsid w:val="003F3D0C"/>
    <w:rsid w:val="003F41DA"/>
    <w:rsid w:val="003F4D56"/>
    <w:rsid w:val="003F50A5"/>
    <w:rsid w:val="003F53A2"/>
    <w:rsid w:val="003F5D2F"/>
    <w:rsid w:val="003F7CE2"/>
    <w:rsid w:val="003F7DFB"/>
    <w:rsid w:val="00400C24"/>
    <w:rsid w:val="0040233A"/>
    <w:rsid w:val="00402D17"/>
    <w:rsid w:val="00403ED4"/>
    <w:rsid w:val="00404876"/>
    <w:rsid w:val="00404BAE"/>
    <w:rsid w:val="00404CD9"/>
    <w:rsid w:val="00406ADF"/>
    <w:rsid w:val="00406E7D"/>
    <w:rsid w:val="0040756F"/>
    <w:rsid w:val="00407F7C"/>
    <w:rsid w:val="0041401E"/>
    <w:rsid w:val="00414851"/>
    <w:rsid w:val="00415DED"/>
    <w:rsid w:val="0041679B"/>
    <w:rsid w:val="00416923"/>
    <w:rsid w:val="00420859"/>
    <w:rsid w:val="00420B30"/>
    <w:rsid w:val="00420C8B"/>
    <w:rsid w:val="00421607"/>
    <w:rsid w:val="00421F4B"/>
    <w:rsid w:val="00422127"/>
    <w:rsid w:val="00425751"/>
    <w:rsid w:val="00427E35"/>
    <w:rsid w:val="004306E1"/>
    <w:rsid w:val="00431B23"/>
    <w:rsid w:val="004330B5"/>
    <w:rsid w:val="00433644"/>
    <w:rsid w:val="00435B53"/>
    <w:rsid w:val="00435D5F"/>
    <w:rsid w:val="004376B8"/>
    <w:rsid w:val="004378EC"/>
    <w:rsid w:val="00437A53"/>
    <w:rsid w:val="00440C2E"/>
    <w:rsid w:val="004418DA"/>
    <w:rsid w:val="00441E75"/>
    <w:rsid w:val="0044276D"/>
    <w:rsid w:val="00442DF7"/>
    <w:rsid w:val="004451C6"/>
    <w:rsid w:val="00445BA9"/>
    <w:rsid w:val="00447A79"/>
    <w:rsid w:val="00450B90"/>
    <w:rsid w:val="00451CB2"/>
    <w:rsid w:val="0045236C"/>
    <w:rsid w:val="00454C68"/>
    <w:rsid w:val="00455244"/>
    <w:rsid w:val="004575BD"/>
    <w:rsid w:val="004604CB"/>
    <w:rsid w:val="004606AC"/>
    <w:rsid w:val="0046196F"/>
    <w:rsid w:val="0046323F"/>
    <w:rsid w:val="004637C0"/>
    <w:rsid w:val="004646EC"/>
    <w:rsid w:val="0046501F"/>
    <w:rsid w:val="004665A6"/>
    <w:rsid w:val="004678A5"/>
    <w:rsid w:val="00467E3F"/>
    <w:rsid w:val="00471AA9"/>
    <w:rsid w:val="00471C66"/>
    <w:rsid w:val="00471DB7"/>
    <w:rsid w:val="004730CC"/>
    <w:rsid w:val="004739C3"/>
    <w:rsid w:val="0047462C"/>
    <w:rsid w:val="00474AF2"/>
    <w:rsid w:val="0047678E"/>
    <w:rsid w:val="004773CA"/>
    <w:rsid w:val="00477FC0"/>
    <w:rsid w:val="004812AA"/>
    <w:rsid w:val="0048137F"/>
    <w:rsid w:val="0048157F"/>
    <w:rsid w:val="00482E7D"/>
    <w:rsid w:val="00482FFC"/>
    <w:rsid w:val="00484DD9"/>
    <w:rsid w:val="0048596A"/>
    <w:rsid w:val="00486249"/>
    <w:rsid w:val="004907DB"/>
    <w:rsid w:val="0049176B"/>
    <w:rsid w:val="004925DE"/>
    <w:rsid w:val="00493874"/>
    <w:rsid w:val="00494BDF"/>
    <w:rsid w:val="00495416"/>
    <w:rsid w:val="00495670"/>
    <w:rsid w:val="00495D8D"/>
    <w:rsid w:val="0049691E"/>
    <w:rsid w:val="00496B36"/>
    <w:rsid w:val="00496DAB"/>
    <w:rsid w:val="00497E28"/>
    <w:rsid w:val="004A03CF"/>
    <w:rsid w:val="004A256B"/>
    <w:rsid w:val="004A318C"/>
    <w:rsid w:val="004A38DC"/>
    <w:rsid w:val="004A3BC3"/>
    <w:rsid w:val="004A47FB"/>
    <w:rsid w:val="004A516F"/>
    <w:rsid w:val="004A5B5D"/>
    <w:rsid w:val="004A5E2F"/>
    <w:rsid w:val="004B0028"/>
    <w:rsid w:val="004B05EB"/>
    <w:rsid w:val="004B1822"/>
    <w:rsid w:val="004B310B"/>
    <w:rsid w:val="004B3963"/>
    <w:rsid w:val="004B3DB4"/>
    <w:rsid w:val="004B4884"/>
    <w:rsid w:val="004B68DD"/>
    <w:rsid w:val="004B68E0"/>
    <w:rsid w:val="004B6A55"/>
    <w:rsid w:val="004B702F"/>
    <w:rsid w:val="004C06A8"/>
    <w:rsid w:val="004C13FD"/>
    <w:rsid w:val="004C18F9"/>
    <w:rsid w:val="004C192F"/>
    <w:rsid w:val="004C2E4D"/>
    <w:rsid w:val="004C6968"/>
    <w:rsid w:val="004C6BF0"/>
    <w:rsid w:val="004C7315"/>
    <w:rsid w:val="004C7EC4"/>
    <w:rsid w:val="004D0275"/>
    <w:rsid w:val="004D0A0C"/>
    <w:rsid w:val="004D1BD3"/>
    <w:rsid w:val="004D2C6B"/>
    <w:rsid w:val="004D3135"/>
    <w:rsid w:val="004D331F"/>
    <w:rsid w:val="004D4FCF"/>
    <w:rsid w:val="004D588D"/>
    <w:rsid w:val="004E06C9"/>
    <w:rsid w:val="004E0BBC"/>
    <w:rsid w:val="004E1893"/>
    <w:rsid w:val="004E1CFA"/>
    <w:rsid w:val="004E1FFC"/>
    <w:rsid w:val="004E214F"/>
    <w:rsid w:val="004E3A0B"/>
    <w:rsid w:val="004E43D5"/>
    <w:rsid w:val="004E4482"/>
    <w:rsid w:val="004E4621"/>
    <w:rsid w:val="004E4CD2"/>
    <w:rsid w:val="004E5720"/>
    <w:rsid w:val="004E59FB"/>
    <w:rsid w:val="004E68EF"/>
    <w:rsid w:val="004E6B59"/>
    <w:rsid w:val="004E7959"/>
    <w:rsid w:val="004F04D7"/>
    <w:rsid w:val="004F0BDF"/>
    <w:rsid w:val="004F0BEB"/>
    <w:rsid w:val="004F139E"/>
    <w:rsid w:val="004F1C0B"/>
    <w:rsid w:val="004F1F17"/>
    <w:rsid w:val="004F2F73"/>
    <w:rsid w:val="004F4731"/>
    <w:rsid w:val="004F4CD5"/>
    <w:rsid w:val="004F4F9C"/>
    <w:rsid w:val="004F520D"/>
    <w:rsid w:val="004F5328"/>
    <w:rsid w:val="004F6824"/>
    <w:rsid w:val="004F7AD1"/>
    <w:rsid w:val="00500568"/>
    <w:rsid w:val="0050131D"/>
    <w:rsid w:val="0050611E"/>
    <w:rsid w:val="00506394"/>
    <w:rsid w:val="00507275"/>
    <w:rsid w:val="0051035E"/>
    <w:rsid w:val="00510BBF"/>
    <w:rsid w:val="0051187D"/>
    <w:rsid w:val="0051288C"/>
    <w:rsid w:val="00513323"/>
    <w:rsid w:val="00515206"/>
    <w:rsid w:val="0051596B"/>
    <w:rsid w:val="00515AC4"/>
    <w:rsid w:val="005167BD"/>
    <w:rsid w:val="00517C69"/>
    <w:rsid w:val="00521808"/>
    <w:rsid w:val="00522D16"/>
    <w:rsid w:val="00524326"/>
    <w:rsid w:val="00526701"/>
    <w:rsid w:val="00531C4A"/>
    <w:rsid w:val="00532051"/>
    <w:rsid w:val="005339DF"/>
    <w:rsid w:val="00534A12"/>
    <w:rsid w:val="0053635C"/>
    <w:rsid w:val="00536967"/>
    <w:rsid w:val="00537651"/>
    <w:rsid w:val="00543093"/>
    <w:rsid w:val="0054387E"/>
    <w:rsid w:val="00543B6A"/>
    <w:rsid w:val="00543CC8"/>
    <w:rsid w:val="00543DAE"/>
    <w:rsid w:val="00543E7E"/>
    <w:rsid w:val="0054489A"/>
    <w:rsid w:val="00544BEB"/>
    <w:rsid w:val="005450DC"/>
    <w:rsid w:val="005460CC"/>
    <w:rsid w:val="00546ED9"/>
    <w:rsid w:val="005475EB"/>
    <w:rsid w:val="00547B87"/>
    <w:rsid w:val="00550C55"/>
    <w:rsid w:val="0055373A"/>
    <w:rsid w:val="00555699"/>
    <w:rsid w:val="005571DE"/>
    <w:rsid w:val="005575A8"/>
    <w:rsid w:val="00565487"/>
    <w:rsid w:val="00567BE5"/>
    <w:rsid w:val="00570C03"/>
    <w:rsid w:val="00571CE2"/>
    <w:rsid w:val="005738C7"/>
    <w:rsid w:val="00577110"/>
    <w:rsid w:val="005778CA"/>
    <w:rsid w:val="00577C42"/>
    <w:rsid w:val="0058078D"/>
    <w:rsid w:val="0058126E"/>
    <w:rsid w:val="005813C9"/>
    <w:rsid w:val="0058153F"/>
    <w:rsid w:val="00582070"/>
    <w:rsid w:val="0058272E"/>
    <w:rsid w:val="00582D90"/>
    <w:rsid w:val="00583D7B"/>
    <w:rsid w:val="00586823"/>
    <w:rsid w:val="00586A83"/>
    <w:rsid w:val="005874E7"/>
    <w:rsid w:val="00590C74"/>
    <w:rsid w:val="0059317E"/>
    <w:rsid w:val="005937C8"/>
    <w:rsid w:val="00596BF4"/>
    <w:rsid w:val="00596FF8"/>
    <w:rsid w:val="005972C0"/>
    <w:rsid w:val="0059760A"/>
    <w:rsid w:val="00597E39"/>
    <w:rsid w:val="005A07F6"/>
    <w:rsid w:val="005A21CC"/>
    <w:rsid w:val="005A2279"/>
    <w:rsid w:val="005A32EE"/>
    <w:rsid w:val="005A5743"/>
    <w:rsid w:val="005A763D"/>
    <w:rsid w:val="005A7AA9"/>
    <w:rsid w:val="005A7CA6"/>
    <w:rsid w:val="005B10C2"/>
    <w:rsid w:val="005B1506"/>
    <w:rsid w:val="005B1C03"/>
    <w:rsid w:val="005B2782"/>
    <w:rsid w:val="005B3232"/>
    <w:rsid w:val="005B3385"/>
    <w:rsid w:val="005B620F"/>
    <w:rsid w:val="005B6B78"/>
    <w:rsid w:val="005C015C"/>
    <w:rsid w:val="005C0BC3"/>
    <w:rsid w:val="005C1969"/>
    <w:rsid w:val="005C4955"/>
    <w:rsid w:val="005C5529"/>
    <w:rsid w:val="005C5990"/>
    <w:rsid w:val="005C6644"/>
    <w:rsid w:val="005C7045"/>
    <w:rsid w:val="005C7611"/>
    <w:rsid w:val="005C7F0E"/>
    <w:rsid w:val="005D0549"/>
    <w:rsid w:val="005D115E"/>
    <w:rsid w:val="005D19E7"/>
    <w:rsid w:val="005D30B9"/>
    <w:rsid w:val="005D3911"/>
    <w:rsid w:val="005D4877"/>
    <w:rsid w:val="005D4B3F"/>
    <w:rsid w:val="005D50EA"/>
    <w:rsid w:val="005D59B9"/>
    <w:rsid w:val="005D6FE8"/>
    <w:rsid w:val="005D75E6"/>
    <w:rsid w:val="005E105B"/>
    <w:rsid w:val="005E133C"/>
    <w:rsid w:val="005E2502"/>
    <w:rsid w:val="005E2746"/>
    <w:rsid w:val="005E37F4"/>
    <w:rsid w:val="005E39DD"/>
    <w:rsid w:val="005E619C"/>
    <w:rsid w:val="005E62B1"/>
    <w:rsid w:val="005E7757"/>
    <w:rsid w:val="005E7EAB"/>
    <w:rsid w:val="005F3687"/>
    <w:rsid w:val="005F375D"/>
    <w:rsid w:val="005F3BB3"/>
    <w:rsid w:val="005F4C1B"/>
    <w:rsid w:val="005F595A"/>
    <w:rsid w:val="005F5C43"/>
    <w:rsid w:val="005F619E"/>
    <w:rsid w:val="005F7741"/>
    <w:rsid w:val="005F7FBE"/>
    <w:rsid w:val="0060020A"/>
    <w:rsid w:val="0060112C"/>
    <w:rsid w:val="006011A1"/>
    <w:rsid w:val="006020CC"/>
    <w:rsid w:val="00602A79"/>
    <w:rsid w:val="0060368C"/>
    <w:rsid w:val="00604DBB"/>
    <w:rsid w:val="00605D5C"/>
    <w:rsid w:val="00606002"/>
    <w:rsid w:val="00607599"/>
    <w:rsid w:val="00611B2D"/>
    <w:rsid w:val="00613727"/>
    <w:rsid w:val="006154EB"/>
    <w:rsid w:val="00620CAD"/>
    <w:rsid w:val="00623FCB"/>
    <w:rsid w:val="00624E87"/>
    <w:rsid w:val="006251C7"/>
    <w:rsid w:val="006264CC"/>
    <w:rsid w:val="00626CF0"/>
    <w:rsid w:val="00626D88"/>
    <w:rsid w:val="00626DCF"/>
    <w:rsid w:val="00630426"/>
    <w:rsid w:val="0063091C"/>
    <w:rsid w:val="00630AFB"/>
    <w:rsid w:val="00631393"/>
    <w:rsid w:val="006313A5"/>
    <w:rsid w:val="0063161D"/>
    <w:rsid w:val="0063233A"/>
    <w:rsid w:val="006326F4"/>
    <w:rsid w:val="00633B2D"/>
    <w:rsid w:val="006366C5"/>
    <w:rsid w:val="00640199"/>
    <w:rsid w:val="00640B45"/>
    <w:rsid w:val="006414F3"/>
    <w:rsid w:val="00641594"/>
    <w:rsid w:val="006416A5"/>
    <w:rsid w:val="0064192C"/>
    <w:rsid w:val="0064225C"/>
    <w:rsid w:val="00644F43"/>
    <w:rsid w:val="00646098"/>
    <w:rsid w:val="00646B02"/>
    <w:rsid w:val="00646E62"/>
    <w:rsid w:val="00647310"/>
    <w:rsid w:val="006477EC"/>
    <w:rsid w:val="006500AD"/>
    <w:rsid w:val="00650418"/>
    <w:rsid w:val="00650913"/>
    <w:rsid w:val="006521C9"/>
    <w:rsid w:val="00653BED"/>
    <w:rsid w:val="00653C13"/>
    <w:rsid w:val="00653CA6"/>
    <w:rsid w:val="00653CCD"/>
    <w:rsid w:val="00653F14"/>
    <w:rsid w:val="006551EE"/>
    <w:rsid w:val="00656E10"/>
    <w:rsid w:val="006572C7"/>
    <w:rsid w:val="00660B1F"/>
    <w:rsid w:val="0066132A"/>
    <w:rsid w:val="0066220C"/>
    <w:rsid w:val="0066460F"/>
    <w:rsid w:val="0066525C"/>
    <w:rsid w:val="00665CEF"/>
    <w:rsid w:val="0066640A"/>
    <w:rsid w:val="00666624"/>
    <w:rsid w:val="006704A2"/>
    <w:rsid w:val="006714B5"/>
    <w:rsid w:val="00671BBA"/>
    <w:rsid w:val="00674C97"/>
    <w:rsid w:val="00675378"/>
    <w:rsid w:val="00676B6F"/>
    <w:rsid w:val="00677466"/>
    <w:rsid w:val="006776A4"/>
    <w:rsid w:val="00677BA2"/>
    <w:rsid w:val="00682098"/>
    <w:rsid w:val="0068400A"/>
    <w:rsid w:val="00684C01"/>
    <w:rsid w:val="0068542E"/>
    <w:rsid w:val="006862C0"/>
    <w:rsid w:val="006901A8"/>
    <w:rsid w:val="00690857"/>
    <w:rsid w:val="00693135"/>
    <w:rsid w:val="00694199"/>
    <w:rsid w:val="00694BAD"/>
    <w:rsid w:val="006968A0"/>
    <w:rsid w:val="00697401"/>
    <w:rsid w:val="00697B26"/>
    <w:rsid w:val="006A205A"/>
    <w:rsid w:val="006A623C"/>
    <w:rsid w:val="006A6384"/>
    <w:rsid w:val="006A6D54"/>
    <w:rsid w:val="006B137D"/>
    <w:rsid w:val="006B1A42"/>
    <w:rsid w:val="006B1F3F"/>
    <w:rsid w:val="006B220D"/>
    <w:rsid w:val="006B24C6"/>
    <w:rsid w:val="006B2B05"/>
    <w:rsid w:val="006B2EFA"/>
    <w:rsid w:val="006B353A"/>
    <w:rsid w:val="006B4ECD"/>
    <w:rsid w:val="006B5C44"/>
    <w:rsid w:val="006B64C1"/>
    <w:rsid w:val="006B755B"/>
    <w:rsid w:val="006B7B22"/>
    <w:rsid w:val="006C1B93"/>
    <w:rsid w:val="006C2767"/>
    <w:rsid w:val="006C3B6B"/>
    <w:rsid w:val="006C72D5"/>
    <w:rsid w:val="006C790C"/>
    <w:rsid w:val="006C7CED"/>
    <w:rsid w:val="006D0274"/>
    <w:rsid w:val="006D0AE1"/>
    <w:rsid w:val="006D169D"/>
    <w:rsid w:val="006D2508"/>
    <w:rsid w:val="006D2D5C"/>
    <w:rsid w:val="006D6435"/>
    <w:rsid w:val="006D6FBD"/>
    <w:rsid w:val="006D743A"/>
    <w:rsid w:val="006D7A4B"/>
    <w:rsid w:val="006E3EF4"/>
    <w:rsid w:val="006E79F1"/>
    <w:rsid w:val="006F08E1"/>
    <w:rsid w:val="006F1486"/>
    <w:rsid w:val="006F26BD"/>
    <w:rsid w:val="006F2D8C"/>
    <w:rsid w:val="006F2FF7"/>
    <w:rsid w:val="006F43D2"/>
    <w:rsid w:val="006F442B"/>
    <w:rsid w:val="006F6456"/>
    <w:rsid w:val="006F66B2"/>
    <w:rsid w:val="006F6B3F"/>
    <w:rsid w:val="006F7C34"/>
    <w:rsid w:val="007003A3"/>
    <w:rsid w:val="00700ABD"/>
    <w:rsid w:val="00701391"/>
    <w:rsid w:val="0070260E"/>
    <w:rsid w:val="007027AA"/>
    <w:rsid w:val="00702DC2"/>
    <w:rsid w:val="007040C1"/>
    <w:rsid w:val="00704240"/>
    <w:rsid w:val="00704ECB"/>
    <w:rsid w:val="007051AA"/>
    <w:rsid w:val="00705CED"/>
    <w:rsid w:val="00707EAD"/>
    <w:rsid w:val="00711C22"/>
    <w:rsid w:val="0071230D"/>
    <w:rsid w:val="00712B4B"/>
    <w:rsid w:val="0071414D"/>
    <w:rsid w:val="00714613"/>
    <w:rsid w:val="00714648"/>
    <w:rsid w:val="0071683A"/>
    <w:rsid w:val="00716AB0"/>
    <w:rsid w:val="00716FEE"/>
    <w:rsid w:val="00720CF3"/>
    <w:rsid w:val="00720E1C"/>
    <w:rsid w:val="00723D04"/>
    <w:rsid w:val="00723E2B"/>
    <w:rsid w:val="00723EB8"/>
    <w:rsid w:val="00724211"/>
    <w:rsid w:val="0072441B"/>
    <w:rsid w:val="00724EC7"/>
    <w:rsid w:val="0072780C"/>
    <w:rsid w:val="00730C3E"/>
    <w:rsid w:val="0073120B"/>
    <w:rsid w:val="00732BE6"/>
    <w:rsid w:val="00733852"/>
    <w:rsid w:val="00734AA8"/>
    <w:rsid w:val="00734DD1"/>
    <w:rsid w:val="00740219"/>
    <w:rsid w:val="00741718"/>
    <w:rsid w:val="0074172B"/>
    <w:rsid w:val="00741FED"/>
    <w:rsid w:val="00743567"/>
    <w:rsid w:val="0074582A"/>
    <w:rsid w:val="00746664"/>
    <w:rsid w:val="0075017F"/>
    <w:rsid w:val="0075067B"/>
    <w:rsid w:val="0075087D"/>
    <w:rsid w:val="00750F00"/>
    <w:rsid w:val="0075487A"/>
    <w:rsid w:val="00755D5C"/>
    <w:rsid w:val="007574E1"/>
    <w:rsid w:val="007575D2"/>
    <w:rsid w:val="00760B4D"/>
    <w:rsid w:val="00761915"/>
    <w:rsid w:val="00761EA6"/>
    <w:rsid w:val="007621F8"/>
    <w:rsid w:val="00762469"/>
    <w:rsid w:val="007652A3"/>
    <w:rsid w:val="007735B7"/>
    <w:rsid w:val="007758E7"/>
    <w:rsid w:val="00777858"/>
    <w:rsid w:val="00777AC3"/>
    <w:rsid w:val="00777D71"/>
    <w:rsid w:val="007804DD"/>
    <w:rsid w:val="00781F0C"/>
    <w:rsid w:val="00783384"/>
    <w:rsid w:val="00783668"/>
    <w:rsid w:val="007844B0"/>
    <w:rsid w:val="007845C4"/>
    <w:rsid w:val="007851FC"/>
    <w:rsid w:val="007865A9"/>
    <w:rsid w:val="007866F6"/>
    <w:rsid w:val="00786CA4"/>
    <w:rsid w:val="007877D2"/>
    <w:rsid w:val="00787E5F"/>
    <w:rsid w:val="0079022C"/>
    <w:rsid w:val="00790521"/>
    <w:rsid w:val="0079093A"/>
    <w:rsid w:val="00791916"/>
    <w:rsid w:val="007919F4"/>
    <w:rsid w:val="007927BA"/>
    <w:rsid w:val="00794C1B"/>
    <w:rsid w:val="00795043"/>
    <w:rsid w:val="00795B9F"/>
    <w:rsid w:val="007965AC"/>
    <w:rsid w:val="00796986"/>
    <w:rsid w:val="00796E94"/>
    <w:rsid w:val="007971AE"/>
    <w:rsid w:val="0079723E"/>
    <w:rsid w:val="007974DC"/>
    <w:rsid w:val="007A2B11"/>
    <w:rsid w:val="007A3873"/>
    <w:rsid w:val="007A4324"/>
    <w:rsid w:val="007A5D12"/>
    <w:rsid w:val="007A5F58"/>
    <w:rsid w:val="007A7C24"/>
    <w:rsid w:val="007B1029"/>
    <w:rsid w:val="007B16D2"/>
    <w:rsid w:val="007B2040"/>
    <w:rsid w:val="007B3CCD"/>
    <w:rsid w:val="007B44FC"/>
    <w:rsid w:val="007B497A"/>
    <w:rsid w:val="007B5F52"/>
    <w:rsid w:val="007B640F"/>
    <w:rsid w:val="007B7A48"/>
    <w:rsid w:val="007C0D5F"/>
    <w:rsid w:val="007C269E"/>
    <w:rsid w:val="007C29CF"/>
    <w:rsid w:val="007C4FF3"/>
    <w:rsid w:val="007C5833"/>
    <w:rsid w:val="007C583F"/>
    <w:rsid w:val="007C58C7"/>
    <w:rsid w:val="007C5F2F"/>
    <w:rsid w:val="007C7293"/>
    <w:rsid w:val="007C7852"/>
    <w:rsid w:val="007D0735"/>
    <w:rsid w:val="007D1641"/>
    <w:rsid w:val="007D202D"/>
    <w:rsid w:val="007D3049"/>
    <w:rsid w:val="007D5066"/>
    <w:rsid w:val="007D5D03"/>
    <w:rsid w:val="007D660E"/>
    <w:rsid w:val="007D6DED"/>
    <w:rsid w:val="007E0191"/>
    <w:rsid w:val="007E0D8F"/>
    <w:rsid w:val="007E53F8"/>
    <w:rsid w:val="007E572C"/>
    <w:rsid w:val="007E7039"/>
    <w:rsid w:val="007F018F"/>
    <w:rsid w:val="007F08F1"/>
    <w:rsid w:val="007F0CCA"/>
    <w:rsid w:val="007F0F7F"/>
    <w:rsid w:val="007F148A"/>
    <w:rsid w:val="007F1551"/>
    <w:rsid w:val="007F174F"/>
    <w:rsid w:val="007F3A98"/>
    <w:rsid w:val="007F4E35"/>
    <w:rsid w:val="007F57CA"/>
    <w:rsid w:val="007F622A"/>
    <w:rsid w:val="007F63AF"/>
    <w:rsid w:val="007F6565"/>
    <w:rsid w:val="007F7367"/>
    <w:rsid w:val="007F7A94"/>
    <w:rsid w:val="00800188"/>
    <w:rsid w:val="00800C7D"/>
    <w:rsid w:val="00801CA7"/>
    <w:rsid w:val="00801D49"/>
    <w:rsid w:val="00802419"/>
    <w:rsid w:val="00804130"/>
    <w:rsid w:val="00804D60"/>
    <w:rsid w:val="00805246"/>
    <w:rsid w:val="008052CF"/>
    <w:rsid w:val="00805785"/>
    <w:rsid w:val="00805894"/>
    <w:rsid w:val="008065D4"/>
    <w:rsid w:val="008079AC"/>
    <w:rsid w:val="00811CFA"/>
    <w:rsid w:val="008128DA"/>
    <w:rsid w:val="00814DDC"/>
    <w:rsid w:val="00815B70"/>
    <w:rsid w:val="0081654C"/>
    <w:rsid w:val="008178F4"/>
    <w:rsid w:val="00821ACE"/>
    <w:rsid w:val="00823254"/>
    <w:rsid w:val="00824779"/>
    <w:rsid w:val="008247F6"/>
    <w:rsid w:val="008276B3"/>
    <w:rsid w:val="0083042D"/>
    <w:rsid w:val="00832538"/>
    <w:rsid w:val="0083292F"/>
    <w:rsid w:val="00832E36"/>
    <w:rsid w:val="008357F1"/>
    <w:rsid w:val="00836A54"/>
    <w:rsid w:val="0084090D"/>
    <w:rsid w:val="008409D1"/>
    <w:rsid w:val="0084145D"/>
    <w:rsid w:val="008430E8"/>
    <w:rsid w:val="00845163"/>
    <w:rsid w:val="00845DB4"/>
    <w:rsid w:val="00846340"/>
    <w:rsid w:val="0084679A"/>
    <w:rsid w:val="0084771A"/>
    <w:rsid w:val="00847F0A"/>
    <w:rsid w:val="00851C4A"/>
    <w:rsid w:val="00852838"/>
    <w:rsid w:val="00852C81"/>
    <w:rsid w:val="0085365F"/>
    <w:rsid w:val="00853825"/>
    <w:rsid w:val="00854274"/>
    <w:rsid w:val="00854F52"/>
    <w:rsid w:val="0085666B"/>
    <w:rsid w:val="00861702"/>
    <w:rsid w:val="00862B93"/>
    <w:rsid w:val="00862C83"/>
    <w:rsid w:val="008640F1"/>
    <w:rsid w:val="00864B12"/>
    <w:rsid w:val="00865757"/>
    <w:rsid w:val="0086622C"/>
    <w:rsid w:val="008667DA"/>
    <w:rsid w:val="00866AC9"/>
    <w:rsid w:val="00867149"/>
    <w:rsid w:val="0086722B"/>
    <w:rsid w:val="00870B8C"/>
    <w:rsid w:val="00870BD5"/>
    <w:rsid w:val="00875A4D"/>
    <w:rsid w:val="00876922"/>
    <w:rsid w:val="00877114"/>
    <w:rsid w:val="0087728C"/>
    <w:rsid w:val="008818D8"/>
    <w:rsid w:val="00882528"/>
    <w:rsid w:val="00883663"/>
    <w:rsid w:val="00885B44"/>
    <w:rsid w:val="00887DE1"/>
    <w:rsid w:val="008909D1"/>
    <w:rsid w:val="008928F0"/>
    <w:rsid w:val="00893BB3"/>
    <w:rsid w:val="00895655"/>
    <w:rsid w:val="008958E1"/>
    <w:rsid w:val="00895F3F"/>
    <w:rsid w:val="00897399"/>
    <w:rsid w:val="00897FF4"/>
    <w:rsid w:val="008A1C26"/>
    <w:rsid w:val="008A1DBE"/>
    <w:rsid w:val="008A2727"/>
    <w:rsid w:val="008A2ADE"/>
    <w:rsid w:val="008A2AF5"/>
    <w:rsid w:val="008A2D5F"/>
    <w:rsid w:val="008A3A1F"/>
    <w:rsid w:val="008A3A3A"/>
    <w:rsid w:val="008A405D"/>
    <w:rsid w:val="008A4A02"/>
    <w:rsid w:val="008A4BE4"/>
    <w:rsid w:val="008A4C14"/>
    <w:rsid w:val="008A558E"/>
    <w:rsid w:val="008A5ABF"/>
    <w:rsid w:val="008A628F"/>
    <w:rsid w:val="008A6B2F"/>
    <w:rsid w:val="008A6B51"/>
    <w:rsid w:val="008A7FDB"/>
    <w:rsid w:val="008B072C"/>
    <w:rsid w:val="008B1986"/>
    <w:rsid w:val="008B1E6A"/>
    <w:rsid w:val="008B2379"/>
    <w:rsid w:val="008B2522"/>
    <w:rsid w:val="008B5A20"/>
    <w:rsid w:val="008B68B6"/>
    <w:rsid w:val="008B78F3"/>
    <w:rsid w:val="008B7B39"/>
    <w:rsid w:val="008C1615"/>
    <w:rsid w:val="008C20BC"/>
    <w:rsid w:val="008C2351"/>
    <w:rsid w:val="008C4DD0"/>
    <w:rsid w:val="008C57A4"/>
    <w:rsid w:val="008C62FC"/>
    <w:rsid w:val="008C7275"/>
    <w:rsid w:val="008C7DAC"/>
    <w:rsid w:val="008D320C"/>
    <w:rsid w:val="008D3213"/>
    <w:rsid w:val="008D3EA4"/>
    <w:rsid w:val="008D4190"/>
    <w:rsid w:val="008D4F30"/>
    <w:rsid w:val="008D52C5"/>
    <w:rsid w:val="008D54A1"/>
    <w:rsid w:val="008D5758"/>
    <w:rsid w:val="008D5899"/>
    <w:rsid w:val="008D63F2"/>
    <w:rsid w:val="008D6502"/>
    <w:rsid w:val="008D65AF"/>
    <w:rsid w:val="008E1315"/>
    <w:rsid w:val="008E142E"/>
    <w:rsid w:val="008E1CAB"/>
    <w:rsid w:val="008E246A"/>
    <w:rsid w:val="008E4703"/>
    <w:rsid w:val="008F12BB"/>
    <w:rsid w:val="008F315B"/>
    <w:rsid w:val="008F5B45"/>
    <w:rsid w:val="008F71AA"/>
    <w:rsid w:val="00900605"/>
    <w:rsid w:val="00900FBA"/>
    <w:rsid w:val="00901945"/>
    <w:rsid w:val="0090434B"/>
    <w:rsid w:val="00905F20"/>
    <w:rsid w:val="00906E61"/>
    <w:rsid w:val="00907B3B"/>
    <w:rsid w:val="009101EE"/>
    <w:rsid w:val="00910651"/>
    <w:rsid w:val="00910E16"/>
    <w:rsid w:val="00912503"/>
    <w:rsid w:val="009129A4"/>
    <w:rsid w:val="00912B11"/>
    <w:rsid w:val="0091313C"/>
    <w:rsid w:val="00913801"/>
    <w:rsid w:val="00914C70"/>
    <w:rsid w:val="00915F9C"/>
    <w:rsid w:val="00917077"/>
    <w:rsid w:val="009174C6"/>
    <w:rsid w:val="009200D1"/>
    <w:rsid w:val="009202D7"/>
    <w:rsid w:val="00920EC6"/>
    <w:rsid w:val="00921D59"/>
    <w:rsid w:val="00922DCA"/>
    <w:rsid w:val="009234B4"/>
    <w:rsid w:val="00923790"/>
    <w:rsid w:val="009253B7"/>
    <w:rsid w:val="009253C7"/>
    <w:rsid w:val="0092609C"/>
    <w:rsid w:val="00930B79"/>
    <w:rsid w:val="00932050"/>
    <w:rsid w:val="009350AC"/>
    <w:rsid w:val="00935636"/>
    <w:rsid w:val="009358A2"/>
    <w:rsid w:val="00935A53"/>
    <w:rsid w:val="0093639D"/>
    <w:rsid w:val="00936930"/>
    <w:rsid w:val="00940637"/>
    <w:rsid w:val="00940B08"/>
    <w:rsid w:val="00940D64"/>
    <w:rsid w:val="00943015"/>
    <w:rsid w:val="009437E1"/>
    <w:rsid w:val="009438A4"/>
    <w:rsid w:val="00943BDA"/>
    <w:rsid w:val="00943ED2"/>
    <w:rsid w:val="009459B5"/>
    <w:rsid w:val="00945D08"/>
    <w:rsid w:val="00946DB5"/>
    <w:rsid w:val="00947702"/>
    <w:rsid w:val="00947C2E"/>
    <w:rsid w:val="00947C73"/>
    <w:rsid w:val="009502EB"/>
    <w:rsid w:val="00950821"/>
    <w:rsid w:val="00952F2E"/>
    <w:rsid w:val="0095335F"/>
    <w:rsid w:val="009542B1"/>
    <w:rsid w:val="00955D38"/>
    <w:rsid w:val="00955D72"/>
    <w:rsid w:val="00957B19"/>
    <w:rsid w:val="00960906"/>
    <w:rsid w:val="00961479"/>
    <w:rsid w:val="00961551"/>
    <w:rsid w:val="009615B4"/>
    <w:rsid w:val="009621F3"/>
    <w:rsid w:val="00962CFE"/>
    <w:rsid w:val="00964943"/>
    <w:rsid w:val="0097054C"/>
    <w:rsid w:val="009713F4"/>
    <w:rsid w:val="00971EEC"/>
    <w:rsid w:val="00974DFA"/>
    <w:rsid w:val="00977FE2"/>
    <w:rsid w:val="00980C86"/>
    <w:rsid w:val="009834D7"/>
    <w:rsid w:val="00983C39"/>
    <w:rsid w:val="009849F6"/>
    <w:rsid w:val="00984A69"/>
    <w:rsid w:val="00987862"/>
    <w:rsid w:val="00990410"/>
    <w:rsid w:val="0099077A"/>
    <w:rsid w:val="00990AB4"/>
    <w:rsid w:val="00991448"/>
    <w:rsid w:val="009921A9"/>
    <w:rsid w:val="0099346B"/>
    <w:rsid w:val="0099589B"/>
    <w:rsid w:val="00997781"/>
    <w:rsid w:val="009A05DF"/>
    <w:rsid w:val="009A170B"/>
    <w:rsid w:val="009A1C29"/>
    <w:rsid w:val="009A2273"/>
    <w:rsid w:val="009A28BE"/>
    <w:rsid w:val="009A3650"/>
    <w:rsid w:val="009A3885"/>
    <w:rsid w:val="009A48AC"/>
    <w:rsid w:val="009A61CF"/>
    <w:rsid w:val="009A6D0A"/>
    <w:rsid w:val="009A7B1D"/>
    <w:rsid w:val="009B01D0"/>
    <w:rsid w:val="009B0202"/>
    <w:rsid w:val="009B1EAE"/>
    <w:rsid w:val="009B2465"/>
    <w:rsid w:val="009B37AF"/>
    <w:rsid w:val="009B435E"/>
    <w:rsid w:val="009B4D5F"/>
    <w:rsid w:val="009B54FC"/>
    <w:rsid w:val="009B6563"/>
    <w:rsid w:val="009B72DD"/>
    <w:rsid w:val="009B73A1"/>
    <w:rsid w:val="009B791B"/>
    <w:rsid w:val="009C1E2C"/>
    <w:rsid w:val="009C3F04"/>
    <w:rsid w:val="009C4098"/>
    <w:rsid w:val="009C4305"/>
    <w:rsid w:val="009C4F39"/>
    <w:rsid w:val="009C5EE4"/>
    <w:rsid w:val="009C66E1"/>
    <w:rsid w:val="009C718C"/>
    <w:rsid w:val="009C78F8"/>
    <w:rsid w:val="009D00A5"/>
    <w:rsid w:val="009D2553"/>
    <w:rsid w:val="009D2F1A"/>
    <w:rsid w:val="009E18FA"/>
    <w:rsid w:val="009E1FE0"/>
    <w:rsid w:val="009E377A"/>
    <w:rsid w:val="009E514A"/>
    <w:rsid w:val="009E686D"/>
    <w:rsid w:val="009E7F27"/>
    <w:rsid w:val="009F1D54"/>
    <w:rsid w:val="009F2042"/>
    <w:rsid w:val="009F2540"/>
    <w:rsid w:val="009F327C"/>
    <w:rsid w:val="009F4453"/>
    <w:rsid w:val="009F73FC"/>
    <w:rsid w:val="00A0078F"/>
    <w:rsid w:val="00A009DA"/>
    <w:rsid w:val="00A01685"/>
    <w:rsid w:val="00A016AE"/>
    <w:rsid w:val="00A016DD"/>
    <w:rsid w:val="00A06D4C"/>
    <w:rsid w:val="00A06EEA"/>
    <w:rsid w:val="00A10577"/>
    <w:rsid w:val="00A11646"/>
    <w:rsid w:val="00A11B70"/>
    <w:rsid w:val="00A11CA2"/>
    <w:rsid w:val="00A1314E"/>
    <w:rsid w:val="00A13973"/>
    <w:rsid w:val="00A13A8B"/>
    <w:rsid w:val="00A13A92"/>
    <w:rsid w:val="00A14DFE"/>
    <w:rsid w:val="00A15070"/>
    <w:rsid w:val="00A16DA3"/>
    <w:rsid w:val="00A16F65"/>
    <w:rsid w:val="00A17A73"/>
    <w:rsid w:val="00A17E08"/>
    <w:rsid w:val="00A21286"/>
    <w:rsid w:val="00A21B15"/>
    <w:rsid w:val="00A22F16"/>
    <w:rsid w:val="00A25309"/>
    <w:rsid w:val="00A25813"/>
    <w:rsid w:val="00A26535"/>
    <w:rsid w:val="00A277CC"/>
    <w:rsid w:val="00A2796A"/>
    <w:rsid w:val="00A30755"/>
    <w:rsid w:val="00A32C9A"/>
    <w:rsid w:val="00A32D14"/>
    <w:rsid w:val="00A33148"/>
    <w:rsid w:val="00A33444"/>
    <w:rsid w:val="00A33EE6"/>
    <w:rsid w:val="00A3479F"/>
    <w:rsid w:val="00A35DF8"/>
    <w:rsid w:val="00A37EBB"/>
    <w:rsid w:val="00A40DC4"/>
    <w:rsid w:val="00A41E97"/>
    <w:rsid w:val="00A452BD"/>
    <w:rsid w:val="00A46485"/>
    <w:rsid w:val="00A47A4C"/>
    <w:rsid w:val="00A47C90"/>
    <w:rsid w:val="00A530E5"/>
    <w:rsid w:val="00A54E05"/>
    <w:rsid w:val="00A565E1"/>
    <w:rsid w:val="00A60685"/>
    <w:rsid w:val="00A62B79"/>
    <w:rsid w:val="00A62C5D"/>
    <w:rsid w:val="00A6358C"/>
    <w:rsid w:val="00A63E1C"/>
    <w:rsid w:val="00A66AF8"/>
    <w:rsid w:val="00A70696"/>
    <w:rsid w:val="00A70F5D"/>
    <w:rsid w:val="00A71F0C"/>
    <w:rsid w:val="00A721A7"/>
    <w:rsid w:val="00A72908"/>
    <w:rsid w:val="00A72EE5"/>
    <w:rsid w:val="00A732AA"/>
    <w:rsid w:val="00A73377"/>
    <w:rsid w:val="00A73F24"/>
    <w:rsid w:val="00A76063"/>
    <w:rsid w:val="00A811A9"/>
    <w:rsid w:val="00A83B55"/>
    <w:rsid w:val="00A85614"/>
    <w:rsid w:val="00A865CE"/>
    <w:rsid w:val="00A86B6B"/>
    <w:rsid w:val="00A86C4A"/>
    <w:rsid w:val="00A86F2A"/>
    <w:rsid w:val="00A902F1"/>
    <w:rsid w:val="00A907EC"/>
    <w:rsid w:val="00A91D45"/>
    <w:rsid w:val="00A93A30"/>
    <w:rsid w:val="00A93BA3"/>
    <w:rsid w:val="00A93D49"/>
    <w:rsid w:val="00A944AD"/>
    <w:rsid w:val="00A94630"/>
    <w:rsid w:val="00A975A2"/>
    <w:rsid w:val="00A97B09"/>
    <w:rsid w:val="00A97B70"/>
    <w:rsid w:val="00AA012C"/>
    <w:rsid w:val="00AA0A4B"/>
    <w:rsid w:val="00AA0F2A"/>
    <w:rsid w:val="00AA0FAC"/>
    <w:rsid w:val="00AA2564"/>
    <w:rsid w:val="00AA3037"/>
    <w:rsid w:val="00AA3F96"/>
    <w:rsid w:val="00AA56E4"/>
    <w:rsid w:val="00AA5839"/>
    <w:rsid w:val="00AA6D29"/>
    <w:rsid w:val="00AA6DF9"/>
    <w:rsid w:val="00AA7DB3"/>
    <w:rsid w:val="00AB284A"/>
    <w:rsid w:val="00AB326F"/>
    <w:rsid w:val="00AB39B6"/>
    <w:rsid w:val="00AB4FD2"/>
    <w:rsid w:val="00AB4FEC"/>
    <w:rsid w:val="00AB5061"/>
    <w:rsid w:val="00AB6C0E"/>
    <w:rsid w:val="00AB7DFE"/>
    <w:rsid w:val="00AB7F3D"/>
    <w:rsid w:val="00AC1760"/>
    <w:rsid w:val="00AC3AA3"/>
    <w:rsid w:val="00AC48BF"/>
    <w:rsid w:val="00AC4A3E"/>
    <w:rsid w:val="00AC4FB5"/>
    <w:rsid w:val="00AC64EE"/>
    <w:rsid w:val="00AC738C"/>
    <w:rsid w:val="00AC780E"/>
    <w:rsid w:val="00AC7D90"/>
    <w:rsid w:val="00AD0B82"/>
    <w:rsid w:val="00AD180D"/>
    <w:rsid w:val="00AD3975"/>
    <w:rsid w:val="00AD3D3D"/>
    <w:rsid w:val="00AD40C3"/>
    <w:rsid w:val="00AD6E88"/>
    <w:rsid w:val="00AD6FC8"/>
    <w:rsid w:val="00AD7E2A"/>
    <w:rsid w:val="00AE0866"/>
    <w:rsid w:val="00AE1549"/>
    <w:rsid w:val="00AE2804"/>
    <w:rsid w:val="00AE2FD1"/>
    <w:rsid w:val="00AE4E52"/>
    <w:rsid w:val="00AE7954"/>
    <w:rsid w:val="00AF33C4"/>
    <w:rsid w:val="00AF454A"/>
    <w:rsid w:val="00B00387"/>
    <w:rsid w:val="00B0066E"/>
    <w:rsid w:val="00B00746"/>
    <w:rsid w:val="00B01480"/>
    <w:rsid w:val="00B019A1"/>
    <w:rsid w:val="00B0272C"/>
    <w:rsid w:val="00B0313D"/>
    <w:rsid w:val="00B06C4D"/>
    <w:rsid w:val="00B07796"/>
    <w:rsid w:val="00B10115"/>
    <w:rsid w:val="00B1187A"/>
    <w:rsid w:val="00B13BB7"/>
    <w:rsid w:val="00B1418B"/>
    <w:rsid w:val="00B14B2B"/>
    <w:rsid w:val="00B14EC3"/>
    <w:rsid w:val="00B15E46"/>
    <w:rsid w:val="00B20FBF"/>
    <w:rsid w:val="00B2153F"/>
    <w:rsid w:val="00B21AC2"/>
    <w:rsid w:val="00B22309"/>
    <w:rsid w:val="00B22381"/>
    <w:rsid w:val="00B23D38"/>
    <w:rsid w:val="00B24980"/>
    <w:rsid w:val="00B2553F"/>
    <w:rsid w:val="00B25D69"/>
    <w:rsid w:val="00B27495"/>
    <w:rsid w:val="00B30FCE"/>
    <w:rsid w:val="00B31000"/>
    <w:rsid w:val="00B31A4F"/>
    <w:rsid w:val="00B32E2C"/>
    <w:rsid w:val="00B32ED8"/>
    <w:rsid w:val="00B3340B"/>
    <w:rsid w:val="00B3446D"/>
    <w:rsid w:val="00B35123"/>
    <w:rsid w:val="00B3533E"/>
    <w:rsid w:val="00B35511"/>
    <w:rsid w:val="00B35C1C"/>
    <w:rsid w:val="00B3669D"/>
    <w:rsid w:val="00B367C4"/>
    <w:rsid w:val="00B37ADD"/>
    <w:rsid w:val="00B42C19"/>
    <w:rsid w:val="00B4392E"/>
    <w:rsid w:val="00B43D9A"/>
    <w:rsid w:val="00B44138"/>
    <w:rsid w:val="00B4650E"/>
    <w:rsid w:val="00B47CF3"/>
    <w:rsid w:val="00B50907"/>
    <w:rsid w:val="00B50D01"/>
    <w:rsid w:val="00B50DF4"/>
    <w:rsid w:val="00B514F0"/>
    <w:rsid w:val="00B51D5A"/>
    <w:rsid w:val="00B52B17"/>
    <w:rsid w:val="00B52D21"/>
    <w:rsid w:val="00B52DA5"/>
    <w:rsid w:val="00B54C98"/>
    <w:rsid w:val="00B54EF1"/>
    <w:rsid w:val="00B57054"/>
    <w:rsid w:val="00B5768B"/>
    <w:rsid w:val="00B57E5C"/>
    <w:rsid w:val="00B61471"/>
    <w:rsid w:val="00B6426A"/>
    <w:rsid w:val="00B6483A"/>
    <w:rsid w:val="00B6575C"/>
    <w:rsid w:val="00B66157"/>
    <w:rsid w:val="00B6695C"/>
    <w:rsid w:val="00B6728F"/>
    <w:rsid w:val="00B677FE"/>
    <w:rsid w:val="00B70816"/>
    <w:rsid w:val="00B70ECE"/>
    <w:rsid w:val="00B711F1"/>
    <w:rsid w:val="00B71238"/>
    <w:rsid w:val="00B74FD9"/>
    <w:rsid w:val="00B7639C"/>
    <w:rsid w:val="00B768C5"/>
    <w:rsid w:val="00B76A17"/>
    <w:rsid w:val="00B76EE4"/>
    <w:rsid w:val="00B8058E"/>
    <w:rsid w:val="00B80D2E"/>
    <w:rsid w:val="00B80ECD"/>
    <w:rsid w:val="00B83BE2"/>
    <w:rsid w:val="00B854F9"/>
    <w:rsid w:val="00B85FEF"/>
    <w:rsid w:val="00B87B5B"/>
    <w:rsid w:val="00B95402"/>
    <w:rsid w:val="00B95703"/>
    <w:rsid w:val="00B96CD6"/>
    <w:rsid w:val="00BA0197"/>
    <w:rsid w:val="00BA02B6"/>
    <w:rsid w:val="00BA08FA"/>
    <w:rsid w:val="00BA12F1"/>
    <w:rsid w:val="00BA3130"/>
    <w:rsid w:val="00BA5D34"/>
    <w:rsid w:val="00BA65E4"/>
    <w:rsid w:val="00BA7045"/>
    <w:rsid w:val="00BA70AD"/>
    <w:rsid w:val="00BA7311"/>
    <w:rsid w:val="00BB2A21"/>
    <w:rsid w:val="00BB2DCE"/>
    <w:rsid w:val="00BB3E16"/>
    <w:rsid w:val="00BB55FA"/>
    <w:rsid w:val="00BB5F28"/>
    <w:rsid w:val="00BB61FA"/>
    <w:rsid w:val="00BB75E6"/>
    <w:rsid w:val="00BC01AE"/>
    <w:rsid w:val="00BC03AC"/>
    <w:rsid w:val="00BC161E"/>
    <w:rsid w:val="00BC3440"/>
    <w:rsid w:val="00BC35FA"/>
    <w:rsid w:val="00BC3E4F"/>
    <w:rsid w:val="00BC46C8"/>
    <w:rsid w:val="00BC6B2E"/>
    <w:rsid w:val="00BC6F9C"/>
    <w:rsid w:val="00BC73A5"/>
    <w:rsid w:val="00BD047C"/>
    <w:rsid w:val="00BD10C2"/>
    <w:rsid w:val="00BD1DB7"/>
    <w:rsid w:val="00BD208E"/>
    <w:rsid w:val="00BD2527"/>
    <w:rsid w:val="00BD2B60"/>
    <w:rsid w:val="00BD36EA"/>
    <w:rsid w:val="00BD40E0"/>
    <w:rsid w:val="00BD43AA"/>
    <w:rsid w:val="00BD4C9C"/>
    <w:rsid w:val="00BD4F1C"/>
    <w:rsid w:val="00BD5CB5"/>
    <w:rsid w:val="00BE13C3"/>
    <w:rsid w:val="00BE1744"/>
    <w:rsid w:val="00BE3380"/>
    <w:rsid w:val="00BE7E5B"/>
    <w:rsid w:val="00BF1DB1"/>
    <w:rsid w:val="00BF2690"/>
    <w:rsid w:val="00BF2A4B"/>
    <w:rsid w:val="00BF3E9F"/>
    <w:rsid w:val="00BF49E0"/>
    <w:rsid w:val="00BF5525"/>
    <w:rsid w:val="00BF595F"/>
    <w:rsid w:val="00BF5C8A"/>
    <w:rsid w:val="00BF7B8C"/>
    <w:rsid w:val="00C031D5"/>
    <w:rsid w:val="00C05953"/>
    <w:rsid w:val="00C059A2"/>
    <w:rsid w:val="00C05D86"/>
    <w:rsid w:val="00C07550"/>
    <w:rsid w:val="00C07AA3"/>
    <w:rsid w:val="00C1129C"/>
    <w:rsid w:val="00C129E9"/>
    <w:rsid w:val="00C13209"/>
    <w:rsid w:val="00C14EDD"/>
    <w:rsid w:val="00C158A7"/>
    <w:rsid w:val="00C15E1B"/>
    <w:rsid w:val="00C167A6"/>
    <w:rsid w:val="00C17CBD"/>
    <w:rsid w:val="00C20145"/>
    <w:rsid w:val="00C212C1"/>
    <w:rsid w:val="00C215E0"/>
    <w:rsid w:val="00C23D0D"/>
    <w:rsid w:val="00C25B8A"/>
    <w:rsid w:val="00C25EA4"/>
    <w:rsid w:val="00C2612C"/>
    <w:rsid w:val="00C26A10"/>
    <w:rsid w:val="00C26B06"/>
    <w:rsid w:val="00C26E53"/>
    <w:rsid w:val="00C26F67"/>
    <w:rsid w:val="00C3249E"/>
    <w:rsid w:val="00C33CA6"/>
    <w:rsid w:val="00C33D5A"/>
    <w:rsid w:val="00C34D22"/>
    <w:rsid w:val="00C3565C"/>
    <w:rsid w:val="00C35F60"/>
    <w:rsid w:val="00C378AD"/>
    <w:rsid w:val="00C37DBE"/>
    <w:rsid w:val="00C4022E"/>
    <w:rsid w:val="00C40D36"/>
    <w:rsid w:val="00C42069"/>
    <w:rsid w:val="00C42448"/>
    <w:rsid w:val="00C43AEE"/>
    <w:rsid w:val="00C4455A"/>
    <w:rsid w:val="00C4484B"/>
    <w:rsid w:val="00C4498A"/>
    <w:rsid w:val="00C452EB"/>
    <w:rsid w:val="00C470C7"/>
    <w:rsid w:val="00C47AE6"/>
    <w:rsid w:val="00C47E2C"/>
    <w:rsid w:val="00C50788"/>
    <w:rsid w:val="00C50827"/>
    <w:rsid w:val="00C50A97"/>
    <w:rsid w:val="00C50FDB"/>
    <w:rsid w:val="00C5331D"/>
    <w:rsid w:val="00C609AB"/>
    <w:rsid w:val="00C60FCD"/>
    <w:rsid w:val="00C616E4"/>
    <w:rsid w:val="00C61A3E"/>
    <w:rsid w:val="00C61F48"/>
    <w:rsid w:val="00C63B9B"/>
    <w:rsid w:val="00C65CCB"/>
    <w:rsid w:val="00C670BE"/>
    <w:rsid w:val="00C673FC"/>
    <w:rsid w:val="00C70092"/>
    <w:rsid w:val="00C70619"/>
    <w:rsid w:val="00C708B8"/>
    <w:rsid w:val="00C715FA"/>
    <w:rsid w:val="00C71862"/>
    <w:rsid w:val="00C71F47"/>
    <w:rsid w:val="00C72122"/>
    <w:rsid w:val="00C74175"/>
    <w:rsid w:val="00C755D1"/>
    <w:rsid w:val="00C76DCD"/>
    <w:rsid w:val="00C77C3A"/>
    <w:rsid w:val="00C825DE"/>
    <w:rsid w:val="00C84C3A"/>
    <w:rsid w:val="00C84C87"/>
    <w:rsid w:val="00C861D8"/>
    <w:rsid w:val="00C87554"/>
    <w:rsid w:val="00C87B10"/>
    <w:rsid w:val="00C87C69"/>
    <w:rsid w:val="00C87E9E"/>
    <w:rsid w:val="00C9078C"/>
    <w:rsid w:val="00C920F7"/>
    <w:rsid w:val="00C93195"/>
    <w:rsid w:val="00C93627"/>
    <w:rsid w:val="00C93A76"/>
    <w:rsid w:val="00C93C99"/>
    <w:rsid w:val="00C9475D"/>
    <w:rsid w:val="00C9657D"/>
    <w:rsid w:val="00C97237"/>
    <w:rsid w:val="00CA00C7"/>
    <w:rsid w:val="00CA0412"/>
    <w:rsid w:val="00CA08D3"/>
    <w:rsid w:val="00CA1216"/>
    <w:rsid w:val="00CA156E"/>
    <w:rsid w:val="00CA1A3F"/>
    <w:rsid w:val="00CA287B"/>
    <w:rsid w:val="00CA331D"/>
    <w:rsid w:val="00CA4AF1"/>
    <w:rsid w:val="00CA4C74"/>
    <w:rsid w:val="00CA5304"/>
    <w:rsid w:val="00CA6FD6"/>
    <w:rsid w:val="00CA720B"/>
    <w:rsid w:val="00CB0235"/>
    <w:rsid w:val="00CB0BDE"/>
    <w:rsid w:val="00CB0EF4"/>
    <w:rsid w:val="00CB1582"/>
    <w:rsid w:val="00CB60B3"/>
    <w:rsid w:val="00CB6316"/>
    <w:rsid w:val="00CB7D3B"/>
    <w:rsid w:val="00CC08EB"/>
    <w:rsid w:val="00CC1B8B"/>
    <w:rsid w:val="00CC298C"/>
    <w:rsid w:val="00CC2A17"/>
    <w:rsid w:val="00CC3BCE"/>
    <w:rsid w:val="00CC4BC9"/>
    <w:rsid w:val="00CC6FEE"/>
    <w:rsid w:val="00CC7DAF"/>
    <w:rsid w:val="00CD0AF2"/>
    <w:rsid w:val="00CD0B13"/>
    <w:rsid w:val="00CD0B1C"/>
    <w:rsid w:val="00CD100D"/>
    <w:rsid w:val="00CD21AA"/>
    <w:rsid w:val="00CD30EC"/>
    <w:rsid w:val="00CD3850"/>
    <w:rsid w:val="00CD3C59"/>
    <w:rsid w:val="00CD425B"/>
    <w:rsid w:val="00CD5123"/>
    <w:rsid w:val="00CD53C6"/>
    <w:rsid w:val="00CD6A75"/>
    <w:rsid w:val="00CD6F88"/>
    <w:rsid w:val="00CE1080"/>
    <w:rsid w:val="00CE2825"/>
    <w:rsid w:val="00CE2E6E"/>
    <w:rsid w:val="00CE3F94"/>
    <w:rsid w:val="00CE431E"/>
    <w:rsid w:val="00CE5673"/>
    <w:rsid w:val="00CE63CE"/>
    <w:rsid w:val="00CE7EA7"/>
    <w:rsid w:val="00CF1653"/>
    <w:rsid w:val="00CF26B8"/>
    <w:rsid w:val="00CF38EB"/>
    <w:rsid w:val="00CF4AB1"/>
    <w:rsid w:val="00CF556E"/>
    <w:rsid w:val="00CF5EB6"/>
    <w:rsid w:val="00CF6219"/>
    <w:rsid w:val="00CF700B"/>
    <w:rsid w:val="00D00F43"/>
    <w:rsid w:val="00D03314"/>
    <w:rsid w:val="00D05B4E"/>
    <w:rsid w:val="00D10ADE"/>
    <w:rsid w:val="00D11B8B"/>
    <w:rsid w:val="00D12D5A"/>
    <w:rsid w:val="00D139A9"/>
    <w:rsid w:val="00D139B1"/>
    <w:rsid w:val="00D13F5F"/>
    <w:rsid w:val="00D169B6"/>
    <w:rsid w:val="00D16EAB"/>
    <w:rsid w:val="00D1714A"/>
    <w:rsid w:val="00D2013A"/>
    <w:rsid w:val="00D216E4"/>
    <w:rsid w:val="00D219DB"/>
    <w:rsid w:val="00D21EB1"/>
    <w:rsid w:val="00D2334B"/>
    <w:rsid w:val="00D239E0"/>
    <w:rsid w:val="00D24D48"/>
    <w:rsid w:val="00D255D2"/>
    <w:rsid w:val="00D25F19"/>
    <w:rsid w:val="00D2634A"/>
    <w:rsid w:val="00D26A91"/>
    <w:rsid w:val="00D30977"/>
    <w:rsid w:val="00D325B8"/>
    <w:rsid w:val="00D348CA"/>
    <w:rsid w:val="00D35FC3"/>
    <w:rsid w:val="00D36EAF"/>
    <w:rsid w:val="00D36FB3"/>
    <w:rsid w:val="00D37672"/>
    <w:rsid w:val="00D400D3"/>
    <w:rsid w:val="00D4127B"/>
    <w:rsid w:val="00D42338"/>
    <w:rsid w:val="00D424B0"/>
    <w:rsid w:val="00D427AB"/>
    <w:rsid w:val="00D441FC"/>
    <w:rsid w:val="00D44543"/>
    <w:rsid w:val="00D4692F"/>
    <w:rsid w:val="00D46934"/>
    <w:rsid w:val="00D5077F"/>
    <w:rsid w:val="00D507B9"/>
    <w:rsid w:val="00D522E2"/>
    <w:rsid w:val="00D547E9"/>
    <w:rsid w:val="00D5687C"/>
    <w:rsid w:val="00D56F2C"/>
    <w:rsid w:val="00D57A44"/>
    <w:rsid w:val="00D612A1"/>
    <w:rsid w:val="00D62596"/>
    <w:rsid w:val="00D65E16"/>
    <w:rsid w:val="00D67E12"/>
    <w:rsid w:val="00D726E0"/>
    <w:rsid w:val="00D733B1"/>
    <w:rsid w:val="00D737AA"/>
    <w:rsid w:val="00D74D07"/>
    <w:rsid w:val="00D75187"/>
    <w:rsid w:val="00D762B6"/>
    <w:rsid w:val="00D76E34"/>
    <w:rsid w:val="00D77BDC"/>
    <w:rsid w:val="00D77EC5"/>
    <w:rsid w:val="00D8144B"/>
    <w:rsid w:val="00D82157"/>
    <w:rsid w:val="00D82361"/>
    <w:rsid w:val="00D85120"/>
    <w:rsid w:val="00D86BAD"/>
    <w:rsid w:val="00D87C0E"/>
    <w:rsid w:val="00D87CD0"/>
    <w:rsid w:val="00D9015E"/>
    <w:rsid w:val="00D91DC4"/>
    <w:rsid w:val="00D927D7"/>
    <w:rsid w:val="00D9351D"/>
    <w:rsid w:val="00D94805"/>
    <w:rsid w:val="00D94EBF"/>
    <w:rsid w:val="00D954DA"/>
    <w:rsid w:val="00D95613"/>
    <w:rsid w:val="00D9569D"/>
    <w:rsid w:val="00D9574A"/>
    <w:rsid w:val="00D97515"/>
    <w:rsid w:val="00D97715"/>
    <w:rsid w:val="00D97988"/>
    <w:rsid w:val="00DA4175"/>
    <w:rsid w:val="00DA49A6"/>
    <w:rsid w:val="00DA4AF0"/>
    <w:rsid w:val="00DA552A"/>
    <w:rsid w:val="00DA5BA0"/>
    <w:rsid w:val="00DA5C11"/>
    <w:rsid w:val="00DB01FF"/>
    <w:rsid w:val="00DB1B6C"/>
    <w:rsid w:val="00DB1FC5"/>
    <w:rsid w:val="00DB2AB5"/>
    <w:rsid w:val="00DB3785"/>
    <w:rsid w:val="00DB40A6"/>
    <w:rsid w:val="00DB50F1"/>
    <w:rsid w:val="00DB5227"/>
    <w:rsid w:val="00DB57F4"/>
    <w:rsid w:val="00DB5FA8"/>
    <w:rsid w:val="00DB6086"/>
    <w:rsid w:val="00DB6DEE"/>
    <w:rsid w:val="00DB7B50"/>
    <w:rsid w:val="00DB7C0F"/>
    <w:rsid w:val="00DB7C7F"/>
    <w:rsid w:val="00DC2C6D"/>
    <w:rsid w:val="00DC7482"/>
    <w:rsid w:val="00DC7A11"/>
    <w:rsid w:val="00DD0ACD"/>
    <w:rsid w:val="00DD0BAE"/>
    <w:rsid w:val="00DD3BCE"/>
    <w:rsid w:val="00DD507C"/>
    <w:rsid w:val="00DD626F"/>
    <w:rsid w:val="00DD7037"/>
    <w:rsid w:val="00DD76DE"/>
    <w:rsid w:val="00DD76DF"/>
    <w:rsid w:val="00DE1651"/>
    <w:rsid w:val="00DE2BCF"/>
    <w:rsid w:val="00DE2E36"/>
    <w:rsid w:val="00DE3079"/>
    <w:rsid w:val="00DE5DF2"/>
    <w:rsid w:val="00DE6674"/>
    <w:rsid w:val="00DE675D"/>
    <w:rsid w:val="00DE6865"/>
    <w:rsid w:val="00DE7912"/>
    <w:rsid w:val="00DE7DEE"/>
    <w:rsid w:val="00DE7FD2"/>
    <w:rsid w:val="00DF2810"/>
    <w:rsid w:val="00DF31D7"/>
    <w:rsid w:val="00DF5198"/>
    <w:rsid w:val="00DF75BD"/>
    <w:rsid w:val="00E00BE0"/>
    <w:rsid w:val="00E00DFB"/>
    <w:rsid w:val="00E01236"/>
    <w:rsid w:val="00E01BC4"/>
    <w:rsid w:val="00E062E7"/>
    <w:rsid w:val="00E06D95"/>
    <w:rsid w:val="00E10A51"/>
    <w:rsid w:val="00E120D3"/>
    <w:rsid w:val="00E142D9"/>
    <w:rsid w:val="00E1439B"/>
    <w:rsid w:val="00E14E1C"/>
    <w:rsid w:val="00E157EC"/>
    <w:rsid w:val="00E15823"/>
    <w:rsid w:val="00E15C49"/>
    <w:rsid w:val="00E164D7"/>
    <w:rsid w:val="00E167B8"/>
    <w:rsid w:val="00E16BF2"/>
    <w:rsid w:val="00E20E5E"/>
    <w:rsid w:val="00E21A31"/>
    <w:rsid w:val="00E22292"/>
    <w:rsid w:val="00E230B2"/>
    <w:rsid w:val="00E235CB"/>
    <w:rsid w:val="00E23909"/>
    <w:rsid w:val="00E2522C"/>
    <w:rsid w:val="00E255A7"/>
    <w:rsid w:val="00E25B19"/>
    <w:rsid w:val="00E25C1C"/>
    <w:rsid w:val="00E26F0B"/>
    <w:rsid w:val="00E33330"/>
    <w:rsid w:val="00E33A41"/>
    <w:rsid w:val="00E34281"/>
    <w:rsid w:val="00E355C9"/>
    <w:rsid w:val="00E41734"/>
    <w:rsid w:val="00E41786"/>
    <w:rsid w:val="00E4186D"/>
    <w:rsid w:val="00E428DF"/>
    <w:rsid w:val="00E42994"/>
    <w:rsid w:val="00E44316"/>
    <w:rsid w:val="00E44451"/>
    <w:rsid w:val="00E461DD"/>
    <w:rsid w:val="00E46432"/>
    <w:rsid w:val="00E4667D"/>
    <w:rsid w:val="00E46688"/>
    <w:rsid w:val="00E47491"/>
    <w:rsid w:val="00E47521"/>
    <w:rsid w:val="00E477E6"/>
    <w:rsid w:val="00E519E7"/>
    <w:rsid w:val="00E51A6C"/>
    <w:rsid w:val="00E52236"/>
    <w:rsid w:val="00E53C2D"/>
    <w:rsid w:val="00E54CD2"/>
    <w:rsid w:val="00E55048"/>
    <w:rsid w:val="00E55B7C"/>
    <w:rsid w:val="00E56820"/>
    <w:rsid w:val="00E56B0F"/>
    <w:rsid w:val="00E57053"/>
    <w:rsid w:val="00E57130"/>
    <w:rsid w:val="00E60784"/>
    <w:rsid w:val="00E614F3"/>
    <w:rsid w:val="00E62129"/>
    <w:rsid w:val="00E62D43"/>
    <w:rsid w:val="00E654EE"/>
    <w:rsid w:val="00E70B62"/>
    <w:rsid w:val="00E712D5"/>
    <w:rsid w:val="00E717F6"/>
    <w:rsid w:val="00E72D64"/>
    <w:rsid w:val="00E72E71"/>
    <w:rsid w:val="00E742A9"/>
    <w:rsid w:val="00E76332"/>
    <w:rsid w:val="00E778EE"/>
    <w:rsid w:val="00E80BAF"/>
    <w:rsid w:val="00E828FF"/>
    <w:rsid w:val="00E829A5"/>
    <w:rsid w:val="00E848E3"/>
    <w:rsid w:val="00E84F6E"/>
    <w:rsid w:val="00E85204"/>
    <w:rsid w:val="00E86A83"/>
    <w:rsid w:val="00E86F7C"/>
    <w:rsid w:val="00E872C3"/>
    <w:rsid w:val="00E87304"/>
    <w:rsid w:val="00E901B2"/>
    <w:rsid w:val="00E914EA"/>
    <w:rsid w:val="00E91A86"/>
    <w:rsid w:val="00E93B35"/>
    <w:rsid w:val="00EA2C35"/>
    <w:rsid w:val="00EA32B3"/>
    <w:rsid w:val="00EA40F5"/>
    <w:rsid w:val="00EA4A9A"/>
    <w:rsid w:val="00EA533D"/>
    <w:rsid w:val="00EA5A0A"/>
    <w:rsid w:val="00EA67AC"/>
    <w:rsid w:val="00EA7130"/>
    <w:rsid w:val="00EA7CA1"/>
    <w:rsid w:val="00EB1F55"/>
    <w:rsid w:val="00EB2765"/>
    <w:rsid w:val="00EB339E"/>
    <w:rsid w:val="00EB3EFF"/>
    <w:rsid w:val="00EB44C6"/>
    <w:rsid w:val="00EB485A"/>
    <w:rsid w:val="00EB4C4D"/>
    <w:rsid w:val="00EB5746"/>
    <w:rsid w:val="00EB5D1E"/>
    <w:rsid w:val="00EB729F"/>
    <w:rsid w:val="00EB762B"/>
    <w:rsid w:val="00EB7EAD"/>
    <w:rsid w:val="00EC1DFD"/>
    <w:rsid w:val="00EC2192"/>
    <w:rsid w:val="00EC3015"/>
    <w:rsid w:val="00EC3FAF"/>
    <w:rsid w:val="00EC4D4A"/>
    <w:rsid w:val="00EC4D81"/>
    <w:rsid w:val="00EC597A"/>
    <w:rsid w:val="00EC621E"/>
    <w:rsid w:val="00EC62F3"/>
    <w:rsid w:val="00EC6C24"/>
    <w:rsid w:val="00EC6E90"/>
    <w:rsid w:val="00EC761D"/>
    <w:rsid w:val="00EC7880"/>
    <w:rsid w:val="00EC7ADF"/>
    <w:rsid w:val="00ED1ADB"/>
    <w:rsid w:val="00ED2E81"/>
    <w:rsid w:val="00ED3446"/>
    <w:rsid w:val="00ED3D57"/>
    <w:rsid w:val="00ED3D84"/>
    <w:rsid w:val="00ED44F2"/>
    <w:rsid w:val="00ED4DA0"/>
    <w:rsid w:val="00ED53BD"/>
    <w:rsid w:val="00ED5EA1"/>
    <w:rsid w:val="00ED7B98"/>
    <w:rsid w:val="00EE27E6"/>
    <w:rsid w:val="00EE3832"/>
    <w:rsid w:val="00EE5703"/>
    <w:rsid w:val="00EE66EA"/>
    <w:rsid w:val="00EE6BB1"/>
    <w:rsid w:val="00EE7729"/>
    <w:rsid w:val="00EF01B2"/>
    <w:rsid w:val="00EF0314"/>
    <w:rsid w:val="00EF22BF"/>
    <w:rsid w:val="00EF26FA"/>
    <w:rsid w:val="00EF3286"/>
    <w:rsid w:val="00EF3A94"/>
    <w:rsid w:val="00EF4375"/>
    <w:rsid w:val="00EF458B"/>
    <w:rsid w:val="00EF4C33"/>
    <w:rsid w:val="00EF5710"/>
    <w:rsid w:val="00EF6A5F"/>
    <w:rsid w:val="00EF725E"/>
    <w:rsid w:val="00EF7304"/>
    <w:rsid w:val="00EF766A"/>
    <w:rsid w:val="00EF7712"/>
    <w:rsid w:val="00F00662"/>
    <w:rsid w:val="00F00A51"/>
    <w:rsid w:val="00F015A3"/>
    <w:rsid w:val="00F015AB"/>
    <w:rsid w:val="00F01BEF"/>
    <w:rsid w:val="00F02D7C"/>
    <w:rsid w:val="00F03534"/>
    <w:rsid w:val="00F048D9"/>
    <w:rsid w:val="00F04C6E"/>
    <w:rsid w:val="00F05461"/>
    <w:rsid w:val="00F067D6"/>
    <w:rsid w:val="00F07752"/>
    <w:rsid w:val="00F07C82"/>
    <w:rsid w:val="00F10810"/>
    <w:rsid w:val="00F118B0"/>
    <w:rsid w:val="00F11C69"/>
    <w:rsid w:val="00F13630"/>
    <w:rsid w:val="00F13969"/>
    <w:rsid w:val="00F14616"/>
    <w:rsid w:val="00F15FB6"/>
    <w:rsid w:val="00F16BA5"/>
    <w:rsid w:val="00F20D40"/>
    <w:rsid w:val="00F22039"/>
    <w:rsid w:val="00F2415E"/>
    <w:rsid w:val="00F24D91"/>
    <w:rsid w:val="00F25D18"/>
    <w:rsid w:val="00F27574"/>
    <w:rsid w:val="00F27920"/>
    <w:rsid w:val="00F27F19"/>
    <w:rsid w:val="00F30B45"/>
    <w:rsid w:val="00F31C7B"/>
    <w:rsid w:val="00F32D13"/>
    <w:rsid w:val="00F33F88"/>
    <w:rsid w:val="00F35E89"/>
    <w:rsid w:val="00F36EEE"/>
    <w:rsid w:val="00F370B5"/>
    <w:rsid w:val="00F3780D"/>
    <w:rsid w:val="00F41D55"/>
    <w:rsid w:val="00F4340E"/>
    <w:rsid w:val="00F4601D"/>
    <w:rsid w:val="00F50A89"/>
    <w:rsid w:val="00F51473"/>
    <w:rsid w:val="00F52BFF"/>
    <w:rsid w:val="00F5341F"/>
    <w:rsid w:val="00F54D55"/>
    <w:rsid w:val="00F55851"/>
    <w:rsid w:val="00F55BCD"/>
    <w:rsid w:val="00F600BA"/>
    <w:rsid w:val="00F60339"/>
    <w:rsid w:val="00F6110E"/>
    <w:rsid w:val="00F629AD"/>
    <w:rsid w:val="00F62CE5"/>
    <w:rsid w:val="00F64789"/>
    <w:rsid w:val="00F66A31"/>
    <w:rsid w:val="00F74461"/>
    <w:rsid w:val="00F748FA"/>
    <w:rsid w:val="00F74C63"/>
    <w:rsid w:val="00F74E8D"/>
    <w:rsid w:val="00F7588A"/>
    <w:rsid w:val="00F75BBC"/>
    <w:rsid w:val="00F76518"/>
    <w:rsid w:val="00F76961"/>
    <w:rsid w:val="00F76FD7"/>
    <w:rsid w:val="00F77108"/>
    <w:rsid w:val="00F77317"/>
    <w:rsid w:val="00F80804"/>
    <w:rsid w:val="00F813DA"/>
    <w:rsid w:val="00F83FEA"/>
    <w:rsid w:val="00F84307"/>
    <w:rsid w:val="00F844AA"/>
    <w:rsid w:val="00F84E2C"/>
    <w:rsid w:val="00F85225"/>
    <w:rsid w:val="00F8554A"/>
    <w:rsid w:val="00F862B4"/>
    <w:rsid w:val="00F90404"/>
    <w:rsid w:val="00F9121D"/>
    <w:rsid w:val="00F912A9"/>
    <w:rsid w:val="00F91FD5"/>
    <w:rsid w:val="00F929CD"/>
    <w:rsid w:val="00F92CDE"/>
    <w:rsid w:val="00F94718"/>
    <w:rsid w:val="00F95D71"/>
    <w:rsid w:val="00F963EB"/>
    <w:rsid w:val="00F96A12"/>
    <w:rsid w:val="00FA0927"/>
    <w:rsid w:val="00FA43D6"/>
    <w:rsid w:val="00FA46AD"/>
    <w:rsid w:val="00FA470D"/>
    <w:rsid w:val="00FA4DE9"/>
    <w:rsid w:val="00FA55DA"/>
    <w:rsid w:val="00FA71E0"/>
    <w:rsid w:val="00FA78B4"/>
    <w:rsid w:val="00FA78F4"/>
    <w:rsid w:val="00FB0547"/>
    <w:rsid w:val="00FB082A"/>
    <w:rsid w:val="00FB1A43"/>
    <w:rsid w:val="00FB1AD7"/>
    <w:rsid w:val="00FB1B33"/>
    <w:rsid w:val="00FB24FE"/>
    <w:rsid w:val="00FB263E"/>
    <w:rsid w:val="00FB2784"/>
    <w:rsid w:val="00FB3334"/>
    <w:rsid w:val="00FB3391"/>
    <w:rsid w:val="00FB4A12"/>
    <w:rsid w:val="00FB5B38"/>
    <w:rsid w:val="00FB5C7E"/>
    <w:rsid w:val="00FB5F27"/>
    <w:rsid w:val="00FB6544"/>
    <w:rsid w:val="00FB6594"/>
    <w:rsid w:val="00FB6ABF"/>
    <w:rsid w:val="00FB6E39"/>
    <w:rsid w:val="00FB724E"/>
    <w:rsid w:val="00FC0F0D"/>
    <w:rsid w:val="00FC12EB"/>
    <w:rsid w:val="00FC1FCD"/>
    <w:rsid w:val="00FC666D"/>
    <w:rsid w:val="00FD0845"/>
    <w:rsid w:val="00FD15DD"/>
    <w:rsid w:val="00FD1B96"/>
    <w:rsid w:val="00FD1ECD"/>
    <w:rsid w:val="00FD2880"/>
    <w:rsid w:val="00FD3503"/>
    <w:rsid w:val="00FD35C3"/>
    <w:rsid w:val="00FD5751"/>
    <w:rsid w:val="00FD7964"/>
    <w:rsid w:val="00FE0ADF"/>
    <w:rsid w:val="00FE1FDE"/>
    <w:rsid w:val="00FE4286"/>
    <w:rsid w:val="00FE4ADA"/>
    <w:rsid w:val="00FE5B54"/>
    <w:rsid w:val="00FE70F5"/>
    <w:rsid w:val="00FE7292"/>
    <w:rsid w:val="00FF06CD"/>
    <w:rsid w:val="00FF1344"/>
    <w:rsid w:val="00FF2CC0"/>
    <w:rsid w:val="00FF3E1A"/>
    <w:rsid w:val="00FF4270"/>
    <w:rsid w:val="00FF42AC"/>
    <w:rsid w:val="00FF58B2"/>
    <w:rsid w:val="00FF6133"/>
    <w:rsid w:val="00FF7015"/>
    <w:rsid w:val="00FF7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31776B"/>
  <w15:docId w15:val="{A0141651-9937-4E54-AC12-F6CBC5E13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0112C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365140"/>
    <w:pPr>
      <w:keepNext/>
      <w:jc w:val="both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80578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A22F1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5140"/>
    <w:pPr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Nonformat">
    <w:name w:val="ConsPlusNonformat"/>
    <w:rsid w:val="00365140"/>
    <w:pPr>
      <w:autoSpaceDE w:val="0"/>
      <w:autoSpaceDN w:val="0"/>
      <w:adjustRightInd w:val="0"/>
    </w:pPr>
    <w:rPr>
      <w:rFonts w:ascii="Courier New" w:hAnsi="Courier New" w:cs="Courier New"/>
      <w:lang w:val="ru-RU" w:eastAsia="ru-RU"/>
    </w:rPr>
  </w:style>
  <w:style w:type="paragraph" w:customStyle="1" w:styleId="ConsPlusCell">
    <w:name w:val="ConsPlusCell"/>
    <w:rsid w:val="00365140"/>
    <w:pPr>
      <w:autoSpaceDE w:val="0"/>
      <w:autoSpaceDN w:val="0"/>
      <w:adjustRightInd w:val="0"/>
    </w:pPr>
    <w:rPr>
      <w:rFonts w:ascii="Arial" w:hAnsi="Arial" w:cs="Arial"/>
      <w:lang w:val="ru-RU" w:eastAsia="ru-RU"/>
    </w:rPr>
  </w:style>
  <w:style w:type="paragraph" w:customStyle="1" w:styleId="ConsPlusTitle">
    <w:name w:val="ConsPlusTitle"/>
    <w:rsid w:val="00365140"/>
    <w:pPr>
      <w:autoSpaceDE w:val="0"/>
      <w:autoSpaceDN w:val="0"/>
      <w:adjustRightInd w:val="0"/>
    </w:pPr>
    <w:rPr>
      <w:rFonts w:ascii="Arial" w:hAnsi="Arial" w:cs="Arial"/>
      <w:b/>
      <w:bCs/>
      <w:lang w:val="ru-RU" w:eastAsia="ru-RU"/>
    </w:rPr>
  </w:style>
  <w:style w:type="paragraph" w:styleId="a3">
    <w:name w:val="Body Text"/>
    <w:basedOn w:val="a"/>
    <w:rsid w:val="00365140"/>
    <w:pPr>
      <w:widowControl w:val="0"/>
      <w:autoSpaceDE w:val="0"/>
      <w:autoSpaceDN w:val="0"/>
      <w:adjustRightInd w:val="0"/>
      <w:jc w:val="center"/>
    </w:pPr>
    <w:rPr>
      <w:sz w:val="20"/>
      <w:szCs w:val="20"/>
    </w:rPr>
  </w:style>
  <w:style w:type="paragraph" w:styleId="20">
    <w:name w:val="Body Text 2"/>
    <w:basedOn w:val="a"/>
    <w:rsid w:val="00365140"/>
    <w:pPr>
      <w:widowControl w:val="0"/>
      <w:autoSpaceDE w:val="0"/>
      <w:autoSpaceDN w:val="0"/>
      <w:adjustRightInd w:val="0"/>
      <w:jc w:val="both"/>
    </w:pPr>
    <w:rPr>
      <w:sz w:val="20"/>
      <w:szCs w:val="20"/>
    </w:rPr>
  </w:style>
  <w:style w:type="paragraph" w:styleId="a4">
    <w:name w:val="footnote text"/>
    <w:basedOn w:val="a"/>
    <w:semiHidden/>
    <w:rsid w:val="00365140"/>
    <w:rPr>
      <w:sz w:val="20"/>
      <w:szCs w:val="20"/>
    </w:rPr>
  </w:style>
  <w:style w:type="character" w:styleId="a5">
    <w:name w:val="footnote reference"/>
    <w:semiHidden/>
    <w:rsid w:val="00365140"/>
    <w:rPr>
      <w:vertAlign w:val="superscript"/>
    </w:rPr>
  </w:style>
  <w:style w:type="paragraph" w:styleId="a6">
    <w:name w:val="Body Text Indent"/>
    <w:basedOn w:val="a"/>
    <w:rsid w:val="00365140"/>
    <w:pPr>
      <w:ind w:firstLine="168"/>
      <w:jc w:val="both"/>
    </w:pPr>
  </w:style>
  <w:style w:type="paragraph" w:styleId="3">
    <w:name w:val="Body Text 3"/>
    <w:basedOn w:val="a"/>
    <w:rsid w:val="00365140"/>
    <w:pPr>
      <w:widowControl w:val="0"/>
      <w:autoSpaceDE w:val="0"/>
      <w:autoSpaceDN w:val="0"/>
      <w:adjustRightInd w:val="0"/>
      <w:jc w:val="both"/>
    </w:pPr>
  </w:style>
  <w:style w:type="character" w:styleId="a7">
    <w:name w:val="Hyperlink"/>
    <w:rsid w:val="000E1AC9"/>
    <w:rPr>
      <w:color w:val="0000FF"/>
      <w:u w:val="single"/>
    </w:rPr>
  </w:style>
  <w:style w:type="paragraph" w:styleId="a8">
    <w:name w:val="header"/>
    <w:basedOn w:val="a"/>
    <w:rsid w:val="008A628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8A628F"/>
  </w:style>
  <w:style w:type="paragraph" w:styleId="aa">
    <w:name w:val="footer"/>
    <w:basedOn w:val="a"/>
    <w:link w:val="ab"/>
    <w:uiPriority w:val="99"/>
    <w:rsid w:val="005C7045"/>
    <w:pPr>
      <w:tabs>
        <w:tab w:val="center" w:pos="4677"/>
        <w:tab w:val="right" w:pos="9355"/>
      </w:tabs>
    </w:pPr>
  </w:style>
  <w:style w:type="paragraph" w:styleId="ac">
    <w:name w:val="Block Text"/>
    <w:basedOn w:val="a"/>
    <w:rsid w:val="00312D7A"/>
    <w:pPr>
      <w:widowControl w:val="0"/>
      <w:ind w:left="567" w:right="567" w:firstLine="720"/>
      <w:jc w:val="both"/>
    </w:pPr>
    <w:rPr>
      <w:sz w:val="28"/>
      <w:szCs w:val="20"/>
    </w:rPr>
  </w:style>
  <w:style w:type="paragraph" w:styleId="ad">
    <w:name w:val="Balloon Text"/>
    <w:basedOn w:val="a"/>
    <w:semiHidden/>
    <w:rsid w:val="00734DD1"/>
    <w:rPr>
      <w:rFonts w:ascii="Tahoma" w:hAnsi="Tahoma" w:cs="Tahoma"/>
      <w:sz w:val="16"/>
      <w:szCs w:val="16"/>
    </w:rPr>
  </w:style>
  <w:style w:type="character" w:customStyle="1" w:styleId="td">
    <w:name w:val="td"/>
    <w:basedOn w:val="a0"/>
    <w:rsid w:val="007D6DED"/>
  </w:style>
  <w:style w:type="paragraph" w:styleId="ae">
    <w:name w:val="Normal (Web)"/>
    <w:basedOn w:val="a"/>
    <w:uiPriority w:val="99"/>
    <w:rsid w:val="00DB7C0F"/>
    <w:pPr>
      <w:spacing w:before="100" w:beforeAutospacing="1" w:after="100" w:afterAutospacing="1"/>
    </w:pPr>
  </w:style>
  <w:style w:type="character" w:styleId="af">
    <w:name w:val="Strong"/>
    <w:qFormat/>
    <w:rsid w:val="009F2042"/>
    <w:rPr>
      <w:b/>
      <w:bCs/>
    </w:rPr>
  </w:style>
  <w:style w:type="paragraph" w:customStyle="1" w:styleId="00">
    <w:name w:val="0.Текст маркированный"/>
    <w:basedOn w:val="a"/>
    <w:link w:val="01"/>
    <w:rsid w:val="002C59CF"/>
    <w:pPr>
      <w:numPr>
        <w:numId w:val="2"/>
      </w:numPr>
      <w:spacing w:line="360" w:lineRule="auto"/>
      <w:jc w:val="both"/>
    </w:pPr>
    <w:rPr>
      <w:rFonts w:eastAsia="Calibri"/>
      <w:bCs/>
      <w:lang w:eastAsia="en-US"/>
    </w:rPr>
  </w:style>
  <w:style w:type="character" w:customStyle="1" w:styleId="01">
    <w:name w:val="0.Текст маркированный Знак"/>
    <w:link w:val="00"/>
    <w:locked/>
    <w:rsid w:val="002C59CF"/>
    <w:rPr>
      <w:rFonts w:eastAsia="Calibri"/>
      <w:bCs/>
      <w:sz w:val="24"/>
      <w:szCs w:val="24"/>
      <w:lang w:val="ru-RU"/>
    </w:rPr>
  </w:style>
  <w:style w:type="paragraph" w:customStyle="1" w:styleId="0">
    <w:name w:val="0.Текст нумерованный ПЦ ГЗ"/>
    <w:basedOn w:val="a"/>
    <w:link w:val="02"/>
    <w:rsid w:val="004E7959"/>
    <w:pPr>
      <w:numPr>
        <w:numId w:val="1"/>
      </w:numPr>
      <w:tabs>
        <w:tab w:val="left" w:pos="851"/>
      </w:tabs>
      <w:spacing w:line="360" w:lineRule="auto"/>
      <w:jc w:val="both"/>
    </w:pPr>
    <w:rPr>
      <w:rFonts w:eastAsia="Calibri"/>
      <w:bCs/>
      <w:lang w:eastAsia="en-US"/>
    </w:rPr>
  </w:style>
  <w:style w:type="character" w:customStyle="1" w:styleId="02">
    <w:name w:val="0.Текст нумерованный ПЦ ГЗ Знак"/>
    <w:link w:val="0"/>
    <w:locked/>
    <w:rsid w:val="004E7959"/>
    <w:rPr>
      <w:rFonts w:eastAsia="Calibri"/>
      <w:bCs/>
      <w:sz w:val="24"/>
      <w:szCs w:val="24"/>
      <w:lang w:val="ru-RU"/>
    </w:rPr>
  </w:style>
  <w:style w:type="paragraph" w:styleId="af0">
    <w:name w:val="List Paragraph"/>
    <w:basedOn w:val="a"/>
    <w:uiPriority w:val="34"/>
    <w:qFormat/>
    <w:rsid w:val="001A5437"/>
    <w:pPr>
      <w:ind w:left="720"/>
      <w:contextualSpacing/>
    </w:pPr>
  </w:style>
  <w:style w:type="character" w:customStyle="1" w:styleId="ab">
    <w:name w:val="Нижний колонтитул Знак"/>
    <w:basedOn w:val="a0"/>
    <w:link w:val="aa"/>
    <w:uiPriority w:val="99"/>
    <w:rsid w:val="00712B4B"/>
    <w:rPr>
      <w:sz w:val="24"/>
      <w:szCs w:val="24"/>
      <w:lang w:val="ru-RU" w:eastAsia="ru-RU"/>
    </w:rPr>
  </w:style>
  <w:style w:type="paragraph" w:customStyle="1" w:styleId="no-indent">
    <w:name w:val="no-indent"/>
    <w:basedOn w:val="a"/>
    <w:rsid w:val="000B14FD"/>
    <w:pPr>
      <w:spacing w:before="100" w:beforeAutospacing="1" w:after="100" w:afterAutospacing="1"/>
    </w:pPr>
  </w:style>
  <w:style w:type="table" w:styleId="af1">
    <w:name w:val="Table Grid"/>
    <w:basedOn w:val="a1"/>
    <w:rsid w:val="00E72E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2479</TotalTime>
  <Pages>19</Pages>
  <Words>4665</Words>
  <Characters>26592</Characters>
  <Application>Microsoft Office Word</Application>
  <DocSecurity>0</DocSecurity>
  <Lines>221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                                                                             </vt:lpstr>
      <vt:lpstr>                                                                                                                                                                      </vt:lpstr>
    </vt:vector>
  </TitlesOfParts>
  <Company/>
  <LinksUpToDate>false</LinksUpToDate>
  <CharactersWithSpaces>31195</CharactersWithSpaces>
  <SharedDoc>false</SharedDoc>
  <HLinks>
    <vt:vector size="36" baseType="variant"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12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9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7274543</vt:i4>
      </vt:variant>
      <vt:variant>
        <vt:i4>3</vt:i4>
      </vt:variant>
      <vt:variant>
        <vt:i4>0</vt:i4>
      </vt:variant>
      <vt:variant>
        <vt:i4>5</vt:i4>
      </vt:variant>
      <vt:variant>
        <vt:lpwstr>http://www.mkrf.ru/</vt:lpwstr>
      </vt:variant>
      <vt:variant>
        <vt:lpwstr/>
      </vt:variant>
      <vt:variant>
        <vt:i4>5374074</vt:i4>
      </vt:variant>
      <vt:variant>
        <vt:i4>0</vt:i4>
      </vt:variant>
      <vt:variant>
        <vt:i4>0</vt:i4>
      </vt:variant>
      <vt:variant>
        <vt:i4>5</vt:i4>
      </vt:variant>
      <vt:variant>
        <vt:lpwstr>mailto:info@mkrf.ru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</dc:title>
  <dc:subject/>
  <dc:creator>С.Викторова</dc:creator>
  <cp:keywords/>
  <dc:description/>
  <cp:lastModifiedBy>Пользователь Windows</cp:lastModifiedBy>
  <cp:revision>1732</cp:revision>
  <cp:lastPrinted>2011-07-13T12:35:00Z</cp:lastPrinted>
  <dcterms:created xsi:type="dcterms:W3CDTF">2022-06-26T15:41:00Z</dcterms:created>
  <dcterms:modified xsi:type="dcterms:W3CDTF">2024-01-08T11:31:00Z</dcterms:modified>
</cp:coreProperties>
</file>